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AE63" w14:textId="77777777" w:rsidR="00C6178B" w:rsidRDefault="00C6178B" w:rsidP="00CB14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3192A72" w14:textId="77777777" w:rsidR="00996ACA" w:rsidRDefault="00996ACA" w:rsidP="00996A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«Развитие речи»</w:t>
      </w:r>
      <w:r>
        <w:rPr>
          <w:rFonts w:ascii="Times New Roman" w:eastAsia="Calibri" w:hAnsi="Times New Roman" w:cs="Times New Roman"/>
          <w:b/>
          <w:sz w:val="28"/>
          <w:szCs w:val="32"/>
        </w:rPr>
        <w:t xml:space="preserve"> </w:t>
      </w:r>
    </w:p>
    <w:p w14:paraId="62A1EF3B" w14:textId="77777777" w:rsidR="00996ACA" w:rsidRPr="00996ACA" w:rsidRDefault="007B1937" w:rsidP="00996A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</w:t>
      </w:r>
      <w:r w:rsidR="00D9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дарно-тематическое планирование</w:t>
      </w:r>
      <w:r w:rsidR="00996A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996ACA">
        <w:rPr>
          <w:rFonts w:ascii="Times New Roman" w:eastAsia="Calibri" w:hAnsi="Times New Roman" w:cs="Times New Roman"/>
          <w:b/>
          <w:sz w:val="28"/>
          <w:szCs w:val="32"/>
          <w:lang w:val="en-US"/>
        </w:rPr>
        <w:t>II</w:t>
      </w:r>
      <w:r w:rsidR="00996ACA">
        <w:rPr>
          <w:rFonts w:ascii="Times New Roman" w:eastAsia="Calibri" w:hAnsi="Times New Roman" w:cs="Times New Roman"/>
          <w:b/>
          <w:sz w:val="28"/>
          <w:szCs w:val="32"/>
        </w:rPr>
        <w:t xml:space="preserve"> четверть.</w:t>
      </w:r>
    </w:p>
    <w:tbl>
      <w:tblPr>
        <w:tblW w:w="163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499"/>
        <w:gridCol w:w="5002"/>
        <w:gridCol w:w="6572"/>
      </w:tblGrid>
      <w:tr w:rsidR="00D90361" w:rsidRPr="00B20D5A" w14:paraId="03678477" w14:textId="77777777" w:rsidTr="00950EF3">
        <w:trPr>
          <w:trHeight w:val="450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CE17" w14:textId="77777777" w:rsidR="00D90361" w:rsidRPr="00B20D5A" w:rsidRDefault="00D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14:paraId="1721256B" w14:textId="77777777" w:rsidR="00D90361" w:rsidRPr="00B20D5A" w:rsidRDefault="00D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4446" w14:textId="77777777" w:rsidR="00D90361" w:rsidRPr="00B20D5A" w:rsidRDefault="00D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9196D" w14:textId="77777777" w:rsidR="00D90361" w:rsidRPr="00B20D5A" w:rsidRDefault="00D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16F4C" w14:textId="77777777" w:rsidR="00D90361" w:rsidRPr="00B20D5A" w:rsidRDefault="00D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D90361" w:rsidRPr="00B20D5A" w14:paraId="33915271" w14:textId="77777777" w:rsidTr="00950EF3">
        <w:trPr>
          <w:trHeight w:val="450"/>
        </w:trPr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7224" w14:textId="77777777" w:rsidR="00D90361" w:rsidRPr="00B20D5A" w:rsidRDefault="00D903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AFAA" w14:textId="77777777" w:rsidR="00D90361" w:rsidRPr="00B20D5A" w:rsidRDefault="00D903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C568" w14:textId="77777777" w:rsidR="00D90361" w:rsidRPr="00B20D5A" w:rsidRDefault="00D903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8E68B" w14:textId="77777777" w:rsidR="00D90361" w:rsidRPr="00B20D5A" w:rsidRDefault="00D903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0361" w:rsidRPr="00B20D5A" w14:paraId="0EB43FC4" w14:textId="77777777" w:rsidTr="00950EF3">
        <w:trPr>
          <w:trHeight w:val="130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7AE9" w14:textId="77777777" w:rsidR="00D90361" w:rsidRPr="00B20D5A" w:rsidRDefault="00D9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C0C3" w14:textId="01BE5342" w:rsidR="00AE7B43" w:rsidRPr="00B20D5A" w:rsidRDefault="00AE7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005" w14:textId="77777777" w:rsidR="00D90361" w:rsidRPr="00B20D5A" w:rsidRDefault="00D90361" w:rsidP="00642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0D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Описание событий. </w:t>
            </w:r>
            <w:r w:rsidR="006423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Осенние каникулы.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6F16" w14:textId="77777777" w:rsidR="00D90361" w:rsidRPr="00B20D5A" w:rsidRDefault="00D90361" w:rsidP="007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в вопросно-ответной форме. Рассматривание </w:t>
            </w:r>
            <w:r w:rsidR="0064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</w:t>
            </w:r>
            <w:r w:rsidRPr="00B2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5C6ECA" w14:textId="77777777" w:rsidR="00D90361" w:rsidRPr="00B20D5A" w:rsidRDefault="00D90361" w:rsidP="007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действий.</w:t>
            </w:r>
          </w:p>
          <w:p w14:paraId="19132662" w14:textId="77777777" w:rsidR="00D90361" w:rsidRPr="00B20D5A" w:rsidRDefault="006423C8" w:rsidP="007C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краткого рассказа и зарисовка.</w:t>
            </w:r>
            <w:r w:rsidR="00950EF3" w:rsidRPr="00B2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Написание рассказа.</w:t>
            </w:r>
          </w:p>
        </w:tc>
      </w:tr>
      <w:tr w:rsidR="00D90361" w:rsidRPr="00B20D5A" w14:paraId="30E9143E" w14:textId="77777777" w:rsidTr="00950EF3">
        <w:trPr>
          <w:trHeight w:val="1575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0497" w14:textId="77777777" w:rsidR="00D90361" w:rsidRPr="00B20D5A" w:rsidRDefault="00950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D903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C4F9" w14:textId="77777777" w:rsidR="00286BC2" w:rsidRPr="00B20D5A" w:rsidRDefault="00286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7260" w14:textId="77777777" w:rsidR="006423C8" w:rsidRPr="006423C8" w:rsidRDefault="006423C8" w:rsidP="00642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2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сравнение одиночных предметов. </w:t>
            </w:r>
            <w:r w:rsidRPr="0064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Кошка, заяц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C62B8A0" w14:textId="77777777" w:rsidR="00D90361" w:rsidRPr="00B20D5A" w:rsidRDefault="00D90361" w:rsidP="00473B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8D3E" w14:textId="77777777" w:rsidR="006423C8" w:rsidRPr="001B1EE2" w:rsidRDefault="006423C8" w:rsidP="001B1E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«Разрезная картинка», беседа, ответы на вопросы.</w:t>
            </w:r>
          </w:p>
          <w:p w14:paraId="6DA4696C" w14:textId="77777777" w:rsidR="006423C8" w:rsidRPr="001B1EE2" w:rsidRDefault="006423C8" w:rsidP="001B1E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B1EE2" w:rsidRPr="001B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ыделение главных признаков.</w:t>
            </w:r>
          </w:p>
          <w:p w14:paraId="576D55A2" w14:textId="77777777" w:rsidR="006423C8" w:rsidRPr="001B1EE2" w:rsidRDefault="006423C8" w:rsidP="001B1E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описательного рассказа.</w:t>
            </w:r>
          </w:p>
          <w:p w14:paraId="187B1C5E" w14:textId="77777777" w:rsidR="006423C8" w:rsidRPr="001B1EE2" w:rsidRDefault="006423C8" w:rsidP="001B1EE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</w:t>
            </w:r>
            <w:r w:rsidR="001B1EE2" w:rsidRPr="001B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</w:t>
            </w:r>
            <w:r w:rsidRPr="001B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зарисовка.</w:t>
            </w:r>
          </w:p>
          <w:p w14:paraId="45FC06EF" w14:textId="77777777" w:rsidR="00D90361" w:rsidRDefault="001B1EE2" w:rsidP="001B1E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B1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равнение с выделением аналогичных признаков, отмечая сходство и различия.</w:t>
            </w:r>
          </w:p>
          <w:p w14:paraId="70A2CEEB" w14:textId="77777777" w:rsidR="001B1EE2" w:rsidRPr="00B20D5A" w:rsidRDefault="001B1EE2" w:rsidP="001B1EE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упражнений. </w:t>
            </w:r>
          </w:p>
        </w:tc>
      </w:tr>
      <w:tr w:rsidR="00CE2BCE" w:rsidRPr="00B20D5A" w14:paraId="3813AB39" w14:textId="77777777" w:rsidTr="00950EF3">
        <w:trPr>
          <w:trHeight w:val="142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6690" w14:textId="77777777" w:rsidR="00CE2BCE" w:rsidRDefault="00CE2BCE" w:rsidP="00C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39C1" w14:textId="77777777" w:rsidR="00CE2BCE" w:rsidRPr="00B20D5A" w:rsidRDefault="00CE2BCE" w:rsidP="00C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745C" w14:textId="77777777" w:rsidR="00CE2BCE" w:rsidRPr="00B20D5A" w:rsidRDefault="00CE2BCE" w:rsidP="00CE2BC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</w:t>
            </w:r>
            <w:r w:rsidR="0093553A">
              <w:rPr>
                <w:rFonts w:ascii="Times New Roman" w:hAnsi="Times New Roman" w:cs="Times New Roman"/>
                <w:b/>
                <w:sz w:val="24"/>
                <w:szCs w:val="24"/>
              </w:rPr>
              <w:t>е рассказа по закрытой картинке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553A" w:rsidRPr="009355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3A49">
              <w:rPr>
                <w:rFonts w:ascii="Times New Roman" w:hAnsi="Times New Roman" w:cs="Times New Roman"/>
                <w:sz w:val="24"/>
                <w:szCs w:val="24"/>
              </w:rPr>
              <w:t>Белка грызёт орех</w:t>
            </w:r>
            <w:r w:rsidR="0093553A" w:rsidRPr="00935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5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43BFB1" w14:textId="77777777" w:rsidR="00CE2BCE" w:rsidRPr="00AE7B43" w:rsidRDefault="00CE2BCE" w:rsidP="00CE2BC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D412" w14:textId="77777777" w:rsidR="0022398A" w:rsidRPr="001B1EE2" w:rsidRDefault="0022398A" w:rsidP="0022398A">
            <w:pPr>
              <w:pStyle w:val="1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1E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Узнавание содержания закрытой картинки с помощью вопросов.</w:t>
            </w:r>
          </w:p>
          <w:p w14:paraId="7F5DB085" w14:textId="77777777" w:rsidR="0022398A" w:rsidRPr="001B1EE2" w:rsidRDefault="0022398A" w:rsidP="0022398A">
            <w:pPr>
              <w:pStyle w:val="1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EE2">
              <w:rPr>
                <w:rFonts w:ascii="Times New Roman" w:hAnsi="Times New Roman" w:cs="Times New Roman"/>
                <w:sz w:val="24"/>
                <w:szCs w:val="24"/>
              </w:rPr>
              <w:t>Зарисовка содержания картинки.</w:t>
            </w:r>
          </w:p>
          <w:p w14:paraId="4849D36E" w14:textId="77777777" w:rsidR="0022398A" w:rsidRPr="001B1EE2" w:rsidRDefault="0022398A" w:rsidP="0022398A">
            <w:pPr>
              <w:pStyle w:val="1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EE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закрытой картинке.</w:t>
            </w:r>
          </w:p>
          <w:p w14:paraId="5340F934" w14:textId="77777777" w:rsidR="0022398A" w:rsidRPr="001B1EE2" w:rsidRDefault="0022398A" w:rsidP="0022398A">
            <w:pPr>
              <w:pStyle w:val="1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рисунков</w:t>
            </w:r>
            <w:r w:rsidRPr="001B1EE2">
              <w:rPr>
                <w:rFonts w:ascii="Times New Roman" w:hAnsi="Times New Roman" w:cs="Times New Roman"/>
                <w:sz w:val="24"/>
                <w:szCs w:val="24"/>
              </w:rPr>
              <w:t xml:space="preserve"> с картинкой.</w:t>
            </w:r>
          </w:p>
          <w:p w14:paraId="7EA51C59" w14:textId="77777777" w:rsidR="0022398A" w:rsidRPr="001B1EE2" w:rsidRDefault="0022398A" w:rsidP="0022398A">
            <w:pPr>
              <w:pStyle w:val="1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EE2">
              <w:rPr>
                <w:rFonts w:ascii="Times New Roman" w:hAnsi="Times New Roman" w:cs="Times New Roman"/>
                <w:sz w:val="24"/>
                <w:szCs w:val="24"/>
              </w:rPr>
              <w:t>Исправление рисунков.</w:t>
            </w:r>
          </w:p>
          <w:p w14:paraId="1F3D8815" w14:textId="77777777" w:rsidR="0022398A" w:rsidRPr="00AE7B43" w:rsidRDefault="0022398A" w:rsidP="002239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EE2">
              <w:rPr>
                <w:rFonts w:ascii="Times New Roman" w:hAnsi="Times New Roman" w:cs="Times New Roman"/>
                <w:sz w:val="24"/>
                <w:szCs w:val="24"/>
              </w:rPr>
              <w:t>Драматизация по картинке</w:t>
            </w:r>
          </w:p>
          <w:p w14:paraId="169A49F3" w14:textId="77777777" w:rsidR="00CE2BCE" w:rsidRPr="00AE7B43" w:rsidRDefault="00CE2BCE" w:rsidP="00CE2B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BCE" w:rsidRPr="00B20D5A" w14:paraId="18ECA89E" w14:textId="77777777" w:rsidTr="00950EF3">
        <w:trPr>
          <w:trHeight w:val="194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692B" w14:textId="77777777" w:rsidR="00CE2BCE" w:rsidRPr="00B20D5A" w:rsidRDefault="00950EF3" w:rsidP="00C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CE2B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66F4" w14:textId="77777777" w:rsidR="00CE2BCE" w:rsidRPr="00B20D5A" w:rsidRDefault="00CE2BCE" w:rsidP="00950E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A6A3" w14:textId="77777777" w:rsidR="00CE2BCE" w:rsidRPr="00B20D5A" w:rsidRDefault="00CE2BCE" w:rsidP="00CE2BC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природы.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2BCE">
              <w:rPr>
                <w:rFonts w:ascii="Times New Roman" w:hAnsi="Times New Roman" w:cs="Times New Roman"/>
                <w:sz w:val="24"/>
                <w:szCs w:val="28"/>
              </w:rPr>
              <w:t>Зимние изменения в природе (признаки зимы).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88C3" w14:textId="77777777" w:rsidR="0022398A" w:rsidRPr="00AE7B43" w:rsidRDefault="0022398A" w:rsidP="002239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в вопросно-ответной форме (выяснение понимания картинки).</w:t>
            </w:r>
          </w:p>
          <w:p w14:paraId="633BA0F7" w14:textId="77777777" w:rsidR="0022398A" w:rsidRPr="00AE7B43" w:rsidRDefault="0022398A" w:rsidP="002239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картинке. Драматизация.</w:t>
            </w:r>
          </w:p>
          <w:p w14:paraId="019B14CD" w14:textId="77777777" w:rsidR="0022398A" w:rsidRPr="00AE7B43" w:rsidRDefault="0022398A" w:rsidP="002239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рассказа на доске. </w:t>
            </w:r>
          </w:p>
          <w:p w14:paraId="3579B39F" w14:textId="77777777" w:rsidR="00CE2BCE" w:rsidRPr="00B20D5A" w:rsidRDefault="0022398A" w:rsidP="0022398A">
            <w:pPr>
              <w:pStyle w:val="1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B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рассказа (с помощью учителя).</w:t>
            </w:r>
          </w:p>
        </w:tc>
      </w:tr>
      <w:tr w:rsidR="00CE2BCE" w:rsidRPr="00B20D5A" w14:paraId="25557F35" w14:textId="77777777" w:rsidTr="00950EF3">
        <w:trPr>
          <w:trHeight w:val="133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69C6" w14:textId="77777777" w:rsidR="00CE2BCE" w:rsidRPr="00B20D5A" w:rsidRDefault="00CE2BCE" w:rsidP="00C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 ч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1926" w14:textId="7D8CC591" w:rsidR="00CE2BCE" w:rsidRPr="00B20D5A" w:rsidRDefault="00CE2BCE" w:rsidP="00CE2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982E" w14:textId="77777777" w:rsidR="00CE2BCE" w:rsidRPr="00B20D5A" w:rsidRDefault="00CE2BCE" w:rsidP="00CE2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Написание писем. </w:t>
            </w:r>
            <w:r w:rsidRPr="00B2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Деду Морозу</w:t>
            </w:r>
            <w:r w:rsidRPr="00B20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BC3DA3A" w14:textId="77777777" w:rsidR="00CE2BCE" w:rsidRPr="00B20D5A" w:rsidRDefault="00CE2BCE" w:rsidP="00CE2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C1C7" w14:textId="77777777" w:rsidR="00CE2BCE" w:rsidRPr="00B20D5A" w:rsidRDefault="00CE2BCE" w:rsidP="00CE2BC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5A">
              <w:rPr>
                <w:rFonts w:ascii="Times New Roman" w:hAnsi="Times New Roman" w:cs="Times New Roman"/>
                <w:sz w:val="24"/>
                <w:szCs w:val="24"/>
              </w:rPr>
              <w:t>Беседа по теме.</w:t>
            </w:r>
          </w:p>
          <w:p w14:paraId="7FF1DFE8" w14:textId="77777777" w:rsidR="00CE2BCE" w:rsidRPr="00B20D5A" w:rsidRDefault="00CE2BCE" w:rsidP="00CE2BC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D5A">
              <w:rPr>
                <w:rFonts w:ascii="Times New Roman" w:hAnsi="Times New Roman" w:cs="Times New Roman"/>
                <w:sz w:val="24"/>
                <w:szCs w:val="24"/>
              </w:rPr>
              <w:t>Знакомство с планом написания письма.</w:t>
            </w:r>
          </w:p>
          <w:p w14:paraId="7D27C7B4" w14:textId="77777777" w:rsidR="00CE2BCE" w:rsidRPr="00B20D5A" w:rsidRDefault="00CE2BCE" w:rsidP="00CE2B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D5A">
              <w:rPr>
                <w:rFonts w:ascii="Times New Roman" w:hAnsi="Times New Roman" w:cs="Times New Roman"/>
                <w:sz w:val="24"/>
                <w:szCs w:val="24"/>
              </w:rPr>
              <w:t>Написание письма по плану.</w:t>
            </w:r>
          </w:p>
          <w:p w14:paraId="7A25517A" w14:textId="77777777" w:rsidR="00CE2BCE" w:rsidRPr="00B20D5A" w:rsidRDefault="00CE2BCE" w:rsidP="00CE2B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D5A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 письма.</w:t>
            </w:r>
          </w:p>
          <w:p w14:paraId="04B3B6BA" w14:textId="77777777" w:rsidR="00CE2BCE" w:rsidRPr="00B20D5A" w:rsidRDefault="00CE2BCE" w:rsidP="00CE2B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D5A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главной части письма.</w:t>
            </w:r>
          </w:p>
          <w:p w14:paraId="7D75A55B" w14:textId="77777777" w:rsidR="00CE2BCE" w:rsidRPr="00B20D5A" w:rsidRDefault="00CE2BCE" w:rsidP="00CE2B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20D5A"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учителя.</w:t>
            </w:r>
          </w:p>
        </w:tc>
      </w:tr>
    </w:tbl>
    <w:p w14:paraId="5BFDE480" w14:textId="77777777" w:rsidR="00950EF3" w:rsidRPr="00950EF3" w:rsidRDefault="00CD637A">
      <w:pPr>
        <w:rPr>
          <w:sz w:val="20"/>
        </w:rPr>
      </w:pPr>
      <w:r w:rsidRPr="00EC018A">
        <w:rPr>
          <w:rFonts w:ascii="Times New Roman" w:eastAsia="Calibri" w:hAnsi="Times New Roman" w:cs="Times New Roman"/>
          <w:sz w:val="24"/>
          <w:szCs w:val="28"/>
        </w:rPr>
        <w:t xml:space="preserve">Всего </w:t>
      </w:r>
      <w:r w:rsidR="00950EF3">
        <w:rPr>
          <w:rFonts w:ascii="Times New Roman" w:eastAsia="Calibri" w:hAnsi="Times New Roman" w:cs="Times New Roman"/>
          <w:sz w:val="24"/>
          <w:szCs w:val="28"/>
        </w:rPr>
        <w:t>24 часа</w:t>
      </w:r>
    </w:p>
    <w:p w14:paraId="3633F0F2" w14:textId="77777777" w:rsidR="00950EF3" w:rsidRDefault="00950EF3"/>
    <w:p w14:paraId="01AF43B8" w14:textId="118DA7BD" w:rsidR="007B1937" w:rsidRDefault="00B20D5A" w:rsidP="007B19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       </w:t>
      </w:r>
      <w:r w:rsidR="007B1937" w:rsidRPr="007B193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«Математика»</w:t>
      </w:r>
    </w:p>
    <w:p w14:paraId="072F2892" w14:textId="77777777" w:rsidR="00996ACA" w:rsidRPr="00996ACA" w:rsidRDefault="00996ACA" w:rsidP="00996A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на </w:t>
      </w:r>
      <w:r>
        <w:rPr>
          <w:rFonts w:ascii="Times New Roman" w:eastAsia="Calibri" w:hAnsi="Times New Roman" w:cs="Times New Roman"/>
          <w:b/>
          <w:sz w:val="28"/>
          <w:szCs w:val="32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32"/>
        </w:rPr>
        <w:t xml:space="preserve"> четверть.</w:t>
      </w:r>
    </w:p>
    <w:tbl>
      <w:tblPr>
        <w:tblW w:w="1604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2151"/>
        <w:gridCol w:w="5245"/>
        <w:gridCol w:w="6968"/>
      </w:tblGrid>
      <w:tr w:rsidR="00D90361" w:rsidRPr="00671CD1" w14:paraId="212E8C77" w14:textId="77777777" w:rsidTr="00BE24B1">
        <w:trPr>
          <w:cantSplit/>
          <w:trHeight w:val="113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BC73" w14:textId="77777777" w:rsidR="00D90361" w:rsidRPr="00671CD1" w:rsidRDefault="00D90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</w:t>
            </w:r>
            <w:r w:rsidRPr="00671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уроков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18582" w14:textId="77777777" w:rsidR="00D90361" w:rsidRPr="00671CD1" w:rsidRDefault="00D90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4B8B9E1F" w14:textId="77777777" w:rsidR="00D90361" w:rsidRPr="00671CD1" w:rsidRDefault="00D90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F98E" w14:textId="77777777" w:rsidR="00D90361" w:rsidRPr="00671CD1" w:rsidRDefault="00D90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A4CF" w14:textId="77777777" w:rsidR="00D90361" w:rsidRPr="00671CD1" w:rsidRDefault="00D90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  <w:p w14:paraId="380E8C71" w14:textId="77777777" w:rsidR="00D90361" w:rsidRPr="00671CD1" w:rsidRDefault="00D903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1C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</w:tr>
      <w:tr w:rsidR="00D90361" w:rsidRPr="00671CD1" w14:paraId="38EFF308" w14:textId="77777777" w:rsidTr="00BE24B1">
        <w:trPr>
          <w:cantSplit/>
          <w:trHeight w:val="2311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7AAA" w14:textId="77777777" w:rsidR="00D90361" w:rsidRPr="00587458" w:rsidRDefault="00D90361" w:rsidP="00B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17F88" w14:textId="77777777" w:rsidR="00D90361" w:rsidRPr="00BE24B1" w:rsidRDefault="00BE24B1" w:rsidP="00B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B1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4A7C" w14:textId="7C1ED596" w:rsidR="00BE24B1" w:rsidRPr="00671CD1" w:rsidRDefault="00BE24B1" w:rsidP="00BE24B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5084" w14:textId="77777777" w:rsidR="00E73A30" w:rsidRPr="00E73A30" w:rsidRDefault="00E73A30" w:rsidP="00E73A3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73A3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Числа от 11 до 20. </w:t>
            </w:r>
          </w:p>
          <w:p w14:paraId="782886C8" w14:textId="77777777" w:rsidR="00D90361" w:rsidRPr="00671CD1" w:rsidRDefault="00D9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94A7" w14:textId="77777777" w:rsidR="00E73A30" w:rsidRPr="00E73A30" w:rsidRDefault="00E73A30" w:rsidP="00E73A30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E73A30">
              <w:rPr>
                <w:rFonts w:ascii="Times New Roman" w:hAnsi="Times New Roman" w:cs="Times New Roman"/>
                <w:sz w:val="24"/>
                <w:szCs w:val="28"/>
              </w:rPr>
              <w:t>Называние и обозначение чисел от 11 до 20 в прямой и обратной последовательности.</w:t>
            </w:r>
          </w:p>
          <w:p w14:paraId="149E9706" w14:textId="77777777" w:rsidR="00E73A30" w:rsidRPr="00E73A30" w:rsidRDefault="00E73A30" w:rsidP="00E73A30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E73A30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Чтение и запись чисел.</w:t>
            </w:r>
          </w:p>
          <w:p w14:paraId="2314782E" w14:textId="77777777" w:rsidR="00E73A30" w:rsidRDefault="00E73A30" w:rsidP="00E73A3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73A30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Десятичный состав чисел 11–20</w:t>
            </w:r>
            <w:r w:rsidR="002046F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14:paraId="63533C9F" w14:textId="77777777" w:rsidR="002046F7" w:rsidRPr="00E73A30" w:rsidRDefault="002046F7" w:rsidP="00E73A30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2046F7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Работа с дидактическим материалом.</w:t>
            </w:r>
          </w:p>
          <w:p w14:paraId="0B499DA5" w14:textId="77777777" w:rsidR="00A70404" w:rsidRDefault="00E73A30" w:rsidP="00A70404">
            <w:pPr>
              <w:pStyle w:val="10"/>
              <w:spacing w:line="240" w:lineRule="atLeast"/>
              <w:rPr>
                <w:sz w:val="24"/>
              </w:rPr>
            </w:pPr>
            <w:r w:rsidRPr="00E73A30">
              <w:rPr>
                <w:sz w:val="24"/>
              </w:rPr>
              <w:t>З</w:t>
            </w:r>
            <w:r w:rsidRPr="00E73A30">
              <w:rPr>
                <w:sz w:val="24"/>
                <w:lang w:eastAsia="ru-RU"/>
              </w:rPr>
              <w:t>апись и сравнение чисел в пределах 20.</w:t>
            </w:r>
            <w:r w:rsidR="00A70404" w:rsidRPr="00E73A30">
              <w:rPr>
                <w:sz w:val="24"/>
              </w:rPr>
              <w:t xml:space="preserve"> </w:t>
            </w:r>
          </w:p>
          <w:p w14:paraId="22317C6A" w14:textId="77777777" w:rsidR="00E73A30" w:rsidRPr="00A70404" w:rsidRDefault="00A70404" w:rsidP="00E73A30">
            <w:pPr>
              <w:pStyle w:val="10"/>
              <w:spacing w:line="240" w:lineRule="atLeast"/>
              <w:rPr>
                <w:lang w:eastAsia="ru-RU"/>
              </w:rPr>
            </w:pPr>
            <w:r w:rsidRPr="00E73A30">
              <w:rPr>
                <w:sz w:val="24"/>
              </w:rPr>
              <w:t>Сравнение</w:t>
            </w:r>
            <w:r w:rsidRPr="00E73A30">
              <w:rPr>
                <w:sz w:val="24"/>
                <w:lang w:eastAsia="ru-RU"/>
              </w:rPr>
              <w:t xml:space="preserve"> групп предметов по их количеству</w:t>
            </w:r>
            <w:r>
              <w:rPr>
                <w:lang w:eastAsia="ru-RU"/>
              </w:rPr>
              <w:t xml:space="preserve">. </w:t>
            </w:r>
          </w:p>
          <w:p w14:paraId="5F7EAE32" w14:textId="77777777" w:rsidR="002046F7" w:rsidRDefault="00E73A30" w:rsidP="00E73A30">
            <w:pPr>
              <w:pStyle w:val="10"/>
              <w:spacing w:line="240" w:lineRule="atLeast"/>
              <w:rPr>
                <w:sz w:val="24"/>
                <w:szCs w:val="24"/>
              </w:rPr>
            </w:pPr>
            <w:r w:rsidRPr="00E73A30">
              <w:rPr>
                <w:sz w:val="24"/>
              </w:rPr>
              <w:t>Определение</w:t>
            </w:r>
            <w:r w:rsidRPr="00E73A30">
              <w:rPr>
                <w:sz w:val="24"/>
                <w:lang w:eastAsia="ru-RU"/>
              </w:rPr>
              <w:t xml:space="preserve"> «соседних» чисел по отношению к любому числу в пределах 20.</w:t>
            </w:r>
            <w:r w:rsidR="002046F7">
              <w:rPr>
                <w:sz w:val="24"/>
                <w:szCs w:val="24"/>
              </w:rPr>
              <w:t xml:space="preserve"> </w:t>
            </w:r>
          </w:p>
          <w:p w14:paraId="19ED9D24" w14:textId="77777777" w:rsidR="00A70404" w:rsidRPr="00A70404" w:rsidRDefault="00A70404" w:rsidP="00A7040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поручений учителя: «Возьми один десяток; два десятка …», «</w:t>
            </w:r>
            <w:r w:rsidRPr="00A70404">
              <w:rPr>
                <w:rFonts w:ascii="Times New Roman" w:hAnsi="Times New Roman" w:cs="Times New Roman"/>
                <w:sz w:val="24"/>
                <w:szCs w:val="24"/>
              </w:rPr>
              <w:t>Напиши число: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десяток и восемь единиц;</w:t>
            </w:r>
          </w:p>
          <w:p w14:paraId="4BB233E9" w14:textId="77777777" w:rsidR="00A70404" w:rsidRPr="00A70404" w:rsidRDefault="00A70404" w:rsidP="00A70404">
            <w:pPr>
              <w:pStyle w:val="1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десятка и семь единиц»</w:t>
            </w:r>
          </w:p>
          <w:p w14:paraId="0E7E5694" w14:textId="77777777" w:rsidR="002046F7" w:rsidRPr="00671CD1" w:rsidRDefault="002046F7" w:rsidP="002046F7">
            <w:pPr>
              <w:tabs>
                <w:tab w:val="left" w:pos="576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1CD1">
              <w:rPr>
                <w:rFonts w:ascii="Times New Roman" w:hAnsi="Times New Roman" w:cs="Times New Roman"/>
                <w:sz w:val="24"/>
                <w:szCs w:val="24"/>
              </w:rPr>
              <w:t>Работа в тетрадях.</w:t>
            </w:r>
          </w:p>
          <w:p w14:paraId="1FCC1295" w14:textId="77777777" w:rsidR="002046F7" w:rsidRDefault="002046F7" w:rsidP="002046F7">
            <w:pPr>
              <w:pStyle w:val="10"/>
              <w:spacing w:line="240" w:lineRule="atLeast"/>
              <w:rPr>
                <w:sz w:val="24"/>
                <w:szCs w:val="24"/>
              </w:rPr>
            </w:pPr>
            <w:r w:rsidRPr="00671CD1">
              <w:rPr>
                <w:sz w:val="24"/>
                <w:szCs w:val="24"/>
              </w:rPr>
              <w:t>Выполнение заданий с устным объяснением.</w:t>
            </w:r>
          </w:p>
          <w:p w14:paraId="72F1950C" w14:textId="77777777" w:rsidR="00BE24B1" w:rsidRPr="002046F7" w:rsidRDefault="00BE24B1" w:rsidP="002046F7">
            <w:pPr>
              <w:pStyle w:val="10"/>
              <w:spacing w:line="240" w:lineRule="atLeast"/>
              <w:rPr>
                <w:sz w:val="24"/>
                <w:szCs w:val="24"/>
              </w:rPr>
            </w:pPr>
          </w:p>
        </w:tc>
      </w:tr>
      <w:tr w:rsidR="00D90361" w:rsidRPr="00671CD1" w14:paraId="31D5EC58" w14:textId="77777777" w:rsidTr="00BE24B1">
        <w:trPr>
          <w:cantSplit/>
          <w:trHeight w:val="3112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558B" w14:textId="77777777" w:rsidR="00F46041" w:rsidRDefault="00F46041" w:rsidP="00B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D94F5" w14:textId="77777777" w:rsidR="00D90361" w:rsidRPr="00BE24B1" w:rsidRDefault="00BE24B1" w:rsidP="00B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B1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  <w:p w14:paraId="62E83E36" w14:textId="77777777" w:rsidR="00D90361" w:rsidRPr="00BE24B1" w:rsidRDefault="00D90361" w:rsidP="00B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79B33" w14:textId="77777777" w:rsidR="00D90361" w:rsidRPr="00BE24B1" w:rsidRDefault="00D90361" w:rsidP="00B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9B77C" w14:textId="77777777" w:rsidR="00D90361" w:rsidRPr="00BE24B1" w:rsidRDefault="00D90361" w:rsidP="00B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10695" w14:textId="77777777" w:rsidR="00D90361" w:rsidRPr="00BE24B1" w:rsidRDefault="00D90361" w:rsidP="00B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680AF" w14:textId="77777777" w:rsidR="00D90361" w:rsidRPr="00BE24B1" w:rsidRDefault="00D90361" w:rsidP="00B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84A9" w14:textId="45F4DA0C" w:rsidR="00F46041" w:rsidRPr="00671CD1" w:rsidRDefault="00F46041" w:rsidP="00F4604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40B" w14:textId="77777777" w:rsidR="00A70404" w:rsidRPr="00A70404" w:rsidRDefault="00A70404" w:rsidP="00A704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A70404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Сложение и вычитание в пределах 20.</w:t>
            </w:r>
          </w:p>
          <w:p w14:paraId="1ACC4C03" w14:textId="77777777" w:rsidR="00D90361" w:rsidRPr="00671CD1" w:rsidRDefault="00D90361" w:rsidP="002046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C38B" w14:textId="77777777" w:rsidR="00A70404" w:rsidRPr="00A70404" w:rsidRDefault="00A70404" w:rsidP="00A7040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7040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Работа с математическим и дидактическим материалом. </w:t>
            </w:r>
          </w:p>
          <w:p w14:paraId="753664AA" w14:textId="77777777" w:rsidR="00A70404" w:rsidRPr="00A70404" w:rsidRDefault="00A70404" w:rsidP="00A7040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7040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Выполнение поручений учителя: </w:t>
            </w:r>
          </w:p>
          <w:p w14:paraId="42C0BE4D" w14:textId="77777777" w:rsidR="00A70404" w:rsidRPr="00A70404" w:rsidRDefault="00A70404" w:rsidP="00A7040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7040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Назови знак… Напиши знак… Скажи… </w:t>
            </w:r>
          </w:p>
          <w:p w14:paraId="77516337" w14:textId="77777777" w:rsidR="00A70404" w:rsidRDefault="00A70404" w:rsidP="00A7040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7040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Запись примеров.</w:t>
            </w:r>
          </w:p>
          <w:p w14:paraId="08582D9E" w14:textId="77777777" w:rsidR="00A70404" w:rsidRPr="00A70404" w:rsidRDefault="00A70404" w:rsidP="00A7040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Решение примеров у доски.</w:t>
            </w:r>
          </w:p>
          <w:p w14:paraId="39DACAF5" w14:textId="77777777" w:rsidR="00A70404" w:rsidRPr="00A70404" w:rsidRDefault="00A70404" w:rsidP="00A7040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7040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Назови «соседей» чисел: 3, 5, 8, 10, 13, 17.</w:t>
            </w:r>
          </w:p>
          <w:p w14:paraId="19A8FA90" w14:textId="77777777" w:rsidR="00A70404" w:rsidRPr="00A70404" w:rsidRDefault="00A70404" w:rsidP="00A7040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7040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Работа с карточками.</w:t>
            </w:r>
          </w:p>
          <w:p w14:paraId="02A12CD3" w14:textId="77777777" w:rsidR="00A70404" w:rsidRPr="00A70404" w:rsidRDefault="00A70404" w:rsidP="00A7040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7040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Решение примеров.</w:t>
            </w:r>
          </w:p>
          <w:p w14:paraId="7C414B34" w14:textId="77777777" w:rsidR="00A70404" w:rsidRPr="00A70404" w:rsidRDefault="00A70404" w:rsidP="00A7040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7040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10+1, 16-10, 10+7, 2+10, 17-3,12+5, 15-1, 13-3…</w:t>
            </w:r>
          </w:p>
          <w:p w14:paraId="6FEEFEB4" w14:textId="77777777" w:rsidR="00D90361" w:rsidRPr="00671CD1" w:rsidRDefault="00A70404" w:rsidP="00A7040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7040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Д/И «Поставь знак», «Поймай рыбку и реши пример».</w:t>
            </w:r>
          </w:p>
          <w:p w14:paraId="3EAE370D" w14:textId="77777777" w:rsidR="00A70404" w:rsidRPr="00A70404" w:rsidRDefault="00A70404" w:rsidP="00A7040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7040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Запись и решение примеров.</w:t>
            </w:r>
          </w:p>
          <w:p w14:paraId="3C82CAB6" w14:textId="77777777" w:rsidR="00A70404" w:rsidRPr="00A70404" w:rsidRDefault="00A70404" w:rsidP="00A7040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7040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Тренировочные упражнения.</w:t>
            </w:r>
          </w:p>
          <w:p w14:paraId="00A76B8F" w14:textId="77777777" w:rsidR="00BE24B1" w:rsidRPr="00671CD1" w:rsidRDefault="00A70404" w:rsidP="00A70404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A70404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Д/И «Исправь ошибку», «Расставь знаки», «Окошки с примерами».</w:t>
            </w:r>
          </w:p>
        </w:tc>
      </w:tr>
      <w:tr w:rsidR="00A70404" w:rsidRPr="00671CD1" w14:paraId="4B04367F" w14:textId="77777777" w:rsidTr="00BE24B1">
        <w:trPr>
          <w:cantSplit/>
          <w:trHeight w:val="3112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C9ED" w14:textId="77777777" w:rsidR="00F46041" w:rsidRDefault="00F46041" w:rsidP="00B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78C42" w14:textId="77777777" w:rsidR="00A70404" w:rsidRPr="00BE24B1" w:rsidRDefault="00BE24B1" w:rsidP="00BE24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B1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07E" w14:textId="5D5DD041" w:rsidR="00F46041" w:rsidRPr="00671CD1" w:rsidRDefault="00F46041" w:rsidP="00F4604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F413" w14:textId="77777777" w:rsidR="00A70404" w:rsidRPr="00A70404" w:rsidRDefault="00BE24B1" w:rsidP="00A704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BE24B1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Задачи в одно действие, решаемые сложением и вычитанием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51F1" w14:textId="77777777" w:rsidR="00BE24B1" w:rsidRPr="00BE24B1" w:rsidRDefault="00BE24B1" w:rsidP="00BE24B1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E24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Работа с учебником.</w:t>
            </w:r>
          </w:p>
          <w:p w14:paraId="2B0090F9" w14:textId="77777777" w:rsidR="00BE24B1" w:rsidRPr="00BE24B1" w:rsidRDefault="00BE24B1" w:rsidP="00BE24B1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E24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Работа с дидактическим материалом.</w:t>
            </w:r>
          </w:p>
          <w:p w14:paraId="4FC67533" w14:textId="77777777" w:rsidR="00BE24B1" w:rsidRPr="00BE24B1" w:rsidRDefault="00BE24B1" w:rsidP="00BE24B1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E24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Выполнение поручений учителя по теме.</w:t>
            </w:r>
          </w:p>
          <w:p w14:paraId="0B8B1014" w14:textId="77777777" w:rsidR="00BE24B1" w:rsidRPr="00BE24B1" w:rsidRDefault="00BE24B1" w:rsidP="00BE24B1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E24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 xml:space="preserve">Решение задач на нахождение суммы. </w:t>
            </w:r>
          </w:p>
          <w:p w14:paraId="70F48DFA" w14:textId="77777777" w:rsidR="00BE24B1" w:rsidRPr="00BE24B1" w:rsidRDefault="00BE24B1" w:rsidP="00BE24B1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E24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Сделай рисунок и реши задачу:</w:t>
            </w:r>
          </w:p>
          <w:p w14:paraId="70F7B14B" w14:textId="77777777" w:rsidR="00BE24B1" w:rsidRPr="00BE24B1" w:rsidRDefault="00BE24B1" w:rsidP="00BE24B1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E24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1) Оля взяла 3 красных карандаша и 2 зелёных. Сколько карандашей взяла Оля?</w:t>
            </w:r>
          </w:p>
          <w:p w14:paraId="695985A7" w14:textId="77777777" w:rsidR="00BE24B1" w:rsidRPr="00BE24B1" w:rsidRDefault="00BE24B1" w:rsidP="00BE24B1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E24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Решение задач на нахождение остатка:</w:t>
            </w:r>
          </w:p>
          <w:p w14:paraId="2A6937CD" w14:textId="77777777" w:rsidR="00BE24B1" w:rsidRPr="00BE24B1" w:rsidRDefault="00BE24B1" w:rsidP="00BE24B1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E24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2) Серёжа взял из коробки 4 карандаша. В коробке осталось 2 карандаша. Сколько карандашей было в коробке?</w:t>
            </w:r>
          </w:p>
          <w:p w14:paraId="218E8F0A" w14:textId="77777777" w:rsidR="00BE24B1" w:rsidRPr="00BE24B1" w:rsidRDefault="00BE24B1" w:rsidP="00BE24B1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E24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Задачи на вычитание:</w:t>
            </w:r>
          </w:p>
          <w:p w14:paraId="751224C2" w14:textId="77777777" w:rsidR="00BE24B1" w:rsidRPr="00BE24B1" w:rsidRDefault="00BE24B1" w:rsidP="00BE24B1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E24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3) На столе лежало 10 яблок. Ваня взял 7 яблок. Сколько яблок осталось на столе?</w:t>
            </w:r>
          </w:p>
          <w:p w14:paraId="5419142C" w14:textId="77777777" w:rsidR="00BE24B1" w:rsidRPr="00BE24B1" w:rsidRDefault="00BE24B1" w:rsidP="00BE24B1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E24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Запись и решение задач.</w:t>
            </w:r>
          </w:p>
          <w:p w14:paraId="6127B2D3" w14:textId="77777777" w:rsidR="00A70404" w:rsidRPr="00A70404" w:rsidRDefault="00BE24B1" w:rsidP="00BE24B1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E24B1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  <w:t>Выполнение рисунков к задачам.</w:t>
            </w:r>
          </w:p>
        </w:tc>
      </w:tr>
      <w:tr w:rsidR="00BE24B1" w:rsidRPr="00671CD1" w14:paraId="01918E6B" w14:textId="77777777" w:rsidTr="00BE24B1">
        <w:trPr>
          <w:cantSplit/>
          <w:trHeight w:val="699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8AE9" w14:textId="77777777" w:rsidR="00BE24B1" w:rsidRPr="00BE24B1" w:rsidRDefault="00BE24B1" w:rsidP="00F4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B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89B" w14:textId="730B3BE8" w:rsidR="00BE24B1" w:rsidRPr="00671CD1" w:rsidRDefault="00BE24B1" w:rsidP="00F46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FE33" w14:textId="77777777" w:rsidR="00BE24B1" w:rsidRPr="00BE24B1" w:rsidRDefault="00BE24B1" w:rsidP="00A704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</w:rPr>
              <w:t>Проверочная работа</w:t>
            </w:r>
            <w:r w:rsidRPr="00BE24B1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 по теме «Сложение и вычитание в пределах 20».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C929" w14:textId="77777777" w:rsidR="00BE24B1" w:rsidRPr="00BE24B1" w:rsidRDefault="00BE24B1" w:rsidP="00BE24B1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E24B1">
              <w:rPr>
                <w:rFonts w:ascii="Times New Roman" w:hAnsi="Times New Roman" w:cs="Times New Roman"/>
                <w:sz w:val="24"/>
                <w:szCs w:val="24"/>
              </w:rPr>
              <w:t>Название и последовательность чисел от 11 до 20.</w:t>
            </w:r>
          </w:p>
          <w:p w14:paraId="4BD3138B" w14:textId="77777777" w:rsidR="00BE24B1" w:rsidRPr="00BE24B1" w:rsidRDefault="00BE24B1" w:rsidP="00BE24B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24B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 в пределах 20. </w:t>
            </w:r>
          </w:p>
          <w:p w14:paraId="7BA199AD" w14:textId="77777777" w:rsidR="00BE24B1" w:rsidRPr="00BE24B1" w:rsidRDefault="00BE24B1" w:rsidP="00BE24B1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BE24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задачи на нахождение неизвестного слагаемого. </w:t>
            </w:r>
          </w:p>
        </w:tc>
      </w:tr>
      <w:tr w:rsidR="00BE24B1" w:rsidRPr="00671CD1" w14:paraId="70674FF2" w14:textId="77777777" w:rsidTr="00BE24B1">
        <w:trPr>
          <w:cantSplit/>
          <w:trHeight w:val="557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490E" w14:textId="77777777" w:rsidR="00BE24B1" w:rsidRPr="00BE24B1" w:rsidRDefault="00BE24B1" w:rsidP="00F4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4B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820A" w14:textId="11061B82" w:rsidR="00BE24B1" w:rsidRPr="00671CD1" w:rsidRDefault="00BE24B1" w:rsidP="00F460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AAC5" w14:textId="77777777" w:rsidR="00BE24B1" w:rsidRPr="00BE24B1" w:rsidRDefault="00BE24B1" w:rsidP="00A704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BE24B1">
              <w:rPr>
                <w:rFonts w:ascii="Times New Roman" w:hAnsi="Times New Roman" w:cs="Times New Roman"/>
                <w:b/>
                <w:bCs/>
                <w:iCs/>
                <w:sz w:val="24"/>
              </w:rPr>
              <w:t>Работа над ошибками.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5269" w14:textId="77777777" w:rsidR="00BE24B1" w:rsidRPr="00BE24B1" w:rsidRDefault="00BE24B1" w:rsidP="00BE24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4B1">
              <w:rPr>
                <w:rFonts w:ascii="Times New Roman" w:hAnsi="Times New Roman" w:cs="Times New Roman"/>
                <w:sz w:val="24"/>
              </w:rPr>
              <w:t>Анализ самостоятельной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4B1">
              <w:rPr>
                <w:rFonts w:ascii="Times New Roman" w:hAnsi="Times New Roman" w:cs="Times New Roman"/>
                <w:sz w:val="24"/>
              </w:rPr>
              <w:t>Решение аналогичных примеров.</w:t>
            </w:r>
          </w:p>
        </w:tc>
      </w:tr>
    </w:tbl>
    <w:p w14:paraId="4672F3E5" w14:textId="77777777" w:rsidR="009C3F2F" w:rsidRPr="004A6DEE" w:rsidRDefault="009C3F2F" w:rsidP="007423FD">
      <w:pPr>
        <w:spacing w:after="0" w:line="360" w:lineRule="auto"/>
        <w:rPr>
          <w:rFonts w:ascii="Times New Roman" w:hAnsi="Times New Roman" w:cs="Times New Roman"/>
          <w:sz w:val="24"/>
        </w:rPr>
      </w:pPr>
      <w:r w:rsidRPr="009C3F2F">
        <w:rPr>
          <w:rFonts w:ascii="Times New Roman" w:hAnsi="Times New Roman" w:cs="Times New Roman"/>
          <w:sz w:val="24"/>
        </w:rPr>
        <w:t>Всего 32 часа</w:t>
      </w:r>
    </w:p>
    <w:p w14:paraId="43037122" w14:textId="77777777" w:rsidR="001B1507" w:rsidRDefault="001B1507" w:rsidP="007423FD">
      <w:pPr>
        <w:spacing w:after="0" w:line="360" w:lineRule="auto"/>
      </w:pPr>
    </w:p>
    <w:p w14:paraId="7617F021" w14:textId="373410C1" w:rsidR="00024F3B" w:rsidRDefault="00B20D5A" w:rsidP="007423F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  <w:r>
        <w:rPr>
          <w:rFonts w:ascii="Times New Roman" w:eastAsia="Calibri" w:hAnsi="Times New Roman" w:cs="Times New Roman"/>
          <w:b/>
          <w:bCs/>
          <w:sz w:val="28"/>
          <w:szCs w:val="32"/>
        </w:rPr>
        <w:t xml:space="preserve">         </w:t>
      </w:r>
      <w:r w:rsidR="00024F3B" w:rsidRPr="00024F3B">
        <w:rPr>
          <w:rFonts w:ascii="Times New Roman" w:eastAsia="Calibri" w:hAnsi="Times New Roman" w:cs="Times New Roman"/>
          <w:b/>
          <w:bCs/>
          <w:sz w:val="28"/>
          <w:szCs w:val="32"/>
        </w:rPr>
        <w:t>«Русский язык»</w:t>
      </w:r>
    </w:p>
    <w:p w14:paraId="638B8FF7" w14:textId="77777777" w:rsidR="00996ACA" w:rsidRPr="00996ACA" w:rsidRDefault="00996ACA" w:rsidP="00996A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на </w:t>
      </w:r>
      <w:r>
        <w:rPr>
          <w:rFonts w:ascii="Times New Roman" w:eastAsia="Calibri" w:hAnsi="Times New Roman" w:cs="Times New Roman"/>
          <w:b/>
          <w:sz w:val="28"/>
          <w:szCs w:val="32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32"/>
        </w:rPr>
        <w:t xml:space="preserve"> четверть.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003"/>
        <w:gridCol w:w="4990"/>
        <w:gridCol w:w="7891"/>
      </w:tblGrid>
      <w:tr w:rsidR="001861DE" w:rsidRPr="00587458" w14:paraId="4E26837E" w14:textId="77777777" w:rsidTr="00D40B15">
        <w:trPr>
          <w:cantSplit/>
          <w:trHeight w:val="11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6018" w14:textId="77777777" w:rsidR="001861DE" w:rsidRPr="00587458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7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уроков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51F6" w14:textId="77777777" w:rsidR="001861DE" w:rsidRPr="00587458" w:rsidRDefault="001861DE" w:rsidP="003D49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0AA7" w14:textId="77777777" w:rsidR="001861DE" w:rsidRPr="00587458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A306" w14:textId="77777777" w:rsidR="001861DE" w:rsidRPr="00587458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  <w:p w14:paraId="403F0EC5" w14:textId="77777777" w:rsidR="001861DE" w:rsidRPr="00587458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</w:tr>
      <w:tr w:rsidR="006F7B83" w:rsidRPr="00587458" w14:paraId="0BC1B67D" w14:textId="77777777" w:rsidTr="00D40B15">
        <w:trPr>
          <w:cantSplit/>
          <w:trHeight w:val="8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5024" w14:textId="77777777" w:rsidR="006F7B83" w:rsidRPr="00587458" w:rsidRDefault="005D5A50" w:rsidP="005D5A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28C5" w14:textId="1F6E3307" w:rsidR="00D40B15" w:rsidRPr="00D40B15" w:rsidRDefault="00D40B15" w:rsidP="00D40B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FC4F" w14:textId="77777777" w:rsidR="006F7B83" w:rsidRPr="00DA4BA6" w:rsidRDefault="00EC53EF" w:rsidP="00DA4BA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Слова, отвеч</w:t>
            </w:r>
            <w:r w:rsidR="00950EF3" w:rsidRPr="00DA4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ающие на вопросы «кто?», «что?»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4E60" w14:textId="77777777" w:rsidR="00EC53EF" w:rsidRPr="00587458" w:rsidRDefault="00EC53EF" w:rsidP="00EC53EF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74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</w:t>
            </w:r>
            <w:r w:rsidR="00FC4F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 по теме. Работа со словами, отвечающими на вопрос «кто?».</w:t>
            </w:r>
          </w:p>
          <w:p w14:paraId="57F76D06" w14:textId="77777777" w:rsidR="006F7B83" w:rsidRDefault="00FC4F43" w:rsidP="006F7B83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F43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со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ловами, отвечающими на вопрос «ч</w:t>
            </w:r>
            <w:r w:rsidRPr="00FC4F43">
              <w:rPr>
                <w:rFonts w:ascii="Times New Roman" w:hAnsi="Times New Roman" w:cs="Times New Roman"/>
                <w:bCs/>
                <w:sz w:val="24"/>
                <w:szCs w:val="24"/>
              </w:rPr>
              <w:t>то?».</w:t>
            </w:r>
          </w:p>
          <w:p w14:paraId="4A1E6934" w14:textId="77777777" w:rsidR="00FC4F43" w:rsidRDefault="00FC4F43" w:rsidP="006F7B83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картинками.</w:t>
            </w:r>
            <w:r w:rsidR="005D5A50">
              <w:t xml:space="preserve"> </w:t>
            </w:r>
            <w:r w:rsidR="005D5A50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слов на слоги.</w:t>
            </w:r>
          </w:p>
          <w:p w14:paraId="0BB6CA8F" w14:textId="77777777" w:rsidR="00FC4F43" w:rsidRDefault="00FC4F43" w:rsidP="006F7B83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Соотнесение вопросов «кто?», «что?» с картинками, запись в тетрадях.</w:t>
            </w:r>
          </w:p>
          <w:p w14:paraId="7E857B2E" w14:textId="77777777" w:rsidR="00FC4F43" w:rsidRDefault="00FC4F43" w:rsidP="006F7B83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«Поставь вопрос к картинкам». Запись в тетрадях, соблюдая правила орфографии.</w:t>
            </w:r>
          </w:p>
          <w:p w14:paraId="61D38C7E" w14:textId="77777777" w:rsidR="00FC4F43" w:rsidRPr="00587458" w:rsidRDefault="00FC4F43" w:rsidP="006F7B83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Придумывание слов, отвечающие на вопросы «кто?», «что?».</w:t>
            </w:r>
          </w:p>
        </w:tc>
      </w:tr>
      <w:tr w:rsidR="001861DE" w:rsidRPr="00587458" w14:paraId="0EDAF7DA" w14:textId="77777777" w:rsidTr="00D40B15">
        <w:trPr>
          <w:cantSplit/>
          <w:trHeight w:val="1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7E6D" w14:textId="77777777" w:rsidR="001861DE" w:rsidRPr="00587458" w:rsidRDefault="001861DE" w:rsidP="005D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58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4AE1" w14:textId="61A865E3" w:rsidR="00D40B15" w:rsidRPr="00D40B15" w:rsidRDefault="00D40B15" w:rsidP="00D40B1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8616" w14:textId="77777777" w:rsidR="001861DE" w:rsidRPr="00DA4BA6" w:rsidRDefault="00DA4BA6" w:rsidP="008D6505">
            <w:pPr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A4BA6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Слова, отвечающие на вопросы «какой?», «какая?</w:t>
            </w:r>
            <w:r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»,</w:t>
            </w:r>
            <w:r w:rsidRPr="00DA4BA6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«какие?</w:t>
            </w:r>
            <w:r w:rsidR="00346975">
              <w:rPr>
                <w:rFonts w:ascii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», «где?».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C67F" w14:textId="77777777" w:rsidR="00DA4BA6" w:rsidRPr="00DA4BA6" w:rsidRDefault="00DA4BA6" w:rsidP="00DA4BA6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6">
              <w:rPr>
                <w:rFonts w:ascii="Times New Roman" w:hAnsi="Times New Roman" w:cs="Times New Roman"/>
                <w:sz w:val="24"/>
                <w:szCs w:val="24"/>
              </w:rPr>
              <w:t>Беседа по теме. Работа со 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вами, отвечающими на вопрос «какой?», «какая?», «какие?»</w:t>
            </w:r>
            <w:r w:rsidR="00346975">
              <w:rPr>
                <w:rFonts w:ascii="Times New Roman" w:hAnsi="Times New Roman" w:cs="Times New Roman"/>
                <w:sz w:val="24"/>
                <w:szCs w:val="24"/>
              </w:rPr>
              <w:t>, «где?».</w:t>
            </w:r>
          </w:p>
          <w:p w14:paraId="1C1ABB13" w14:textId="77777777" w:rsidR="00DA4BA6" w:rsidRDefault="00DA4BA6" w:rsidP="00DA4BA6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6">
              <w:rPr>
                <w:rFonts w:ascii="Times New Roman" w:hAnsi="Times New Roman" w:cs="Times New Roman"/>
                <w:sz w:val="24"/>
                <w:szCs w:val="24"/>
              </w:rPr>
              <w:t>Работа с картинками.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табличек и картинок и запись в тетрадях.</w:t>
            </w:r>
          </w:p>
          <w:p w14:paraId="48877F93" w14:textId="77777777" w:rsidR="00DA4BA6" w:rsidRDefault="00DA4BA6" w:rsidP="00DA4BA6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словосочетаний.</w:t>
            </w:r>
          </w:p>
          <w:p w14:paraId="113602AC" w14:textId="77777777" w:rsidR="00DA4BA6" w:rsidRPr="00DA4BA6" w:rsidRDefault="00DA4BA6" w:rsidP="00DA4BA6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6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346975">
              <w:rPr>
                <w:rFonts w:ascii="Times New Roman" w:hAnsi="Times New Roman" w:cs="Times New Roman"/>
                <w:sz w:val="24"/>
                <w:szCs w:val="24"/>
              </w:rPr>
              <w:t>Подбери вопрос к словам</w:t>
            </w:r>
            <w:r w:rsidRPr="00DA4BA6">
              <w:rPr>
                <w:rFonts w:ascii="Times New Roman" w:hAnsi="Times New Roman" w:cs="Times New Roman"/>
                <w:sz w:val="24"/>
                <w:szCs w:val="24"/>
              </w:rPr>
              <w:t>». Запись в тетрадях, соблюдая правила орфографии.</w:t>
            </w:r>
          </w:p>
          <w:p w14:paraId="601132E9" w14:textId="77777777" w:rsidR="006F7B83" w:rsidRPr="00587458" w:rsidRDefault="00DA4BA6" w:rsidP="00346975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4BA6">
              <w:rPr>
                <w:rFonts w:ascii="Times New Roman" w:hAnsi="Times New Roman" w:cs="Times New Roman"/>
                <w:sz w:val="24"/>
                <w:szCs w:val="24"/>
              </w:rPr>
              <w:t xml:space="preserve">Придумывание </w:t>
            </w:r>
            <w:r w:rsidR="00346975">
              <w:rPr>
                <w:rFonts w:ascii="Times New Roman" w:hAnsi="Times New Roman" w:cs="Times New Roman"/>
                <w:sz w:val="24"/>
                <w:szCs w:val="24"/>
              </w:rPr>
              <w:t xml:space="preserve">слов, отвечающие на вопросы </w:t>
            </w:r>
            <w:r w:rsidR="00346975" w:rsidRPr="00346975">
              <w:rPr>
                <w:rFonts w:ascii="Times New Roman" w:hAnsi="Times New Roman" w:cs="Times New Roman"/>
                <w:sz w:val="24"/>
                <w:szCs w:val="24"/>
              </w:rPr>
              <w:t>«какой?», «какая?», «какие?».</w:t>
            </w:r>
          </w:p>
        </w:tc>
      </w:tr>
      <w:tr w:rsidR="004E1AD1" w:rsidRPr="00587458" w14:paraId="56698A4F" w14:textId="77777777" w:rsidTr="00D40B15">
        <w:trPr>
          <w:cantSplit/>
          <w:trHeight w:val="17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32C8F" w14:textId="77777777" w:rsidR="004E1AD1" w:rsidRPr="00587458" w:rsidRDefault="005D5A50" w:rsidP="005D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1AD1" w:rsidRPr="0058745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  <w:p w14:paraId="54B10C91" w14:textId="77777777" w:rsidR="004E1AD1" w:rsidRPr="00587458" w:rsidRDefault="004E1AD1" w:rsidP="005D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BED5F" w14:textId="77777777" w:rsidR="004E1AD1" w:rsidRPr="00587458" w:rsidRDefault="004E1AD1" w:rsidP="005D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5FFD" w14:textId="1459A735" w:rsidR="00D40B15" w:rsidRPr="00D40B15" w:rsidRDefault="00D40B15" w:rsidP="00D40B1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C4C98" w14:textId="77777777" w:rsidR="004E1AD1" w:rsidRPr="008D6505" w:rsidRDefault="00346975" w:rsidP="008D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Слова, отвечающие на вопросы «что делает?», «что делают?». Составление предложений.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33B55" w14:textId="77777777" w:rsidR="004E1AD1" w:rsidRDefault="00346975" w:rsidP="00346975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теме, работа с вопросами.</w:t>
            </w:r>
          </w:p>
          <w:p w14:paraId="35E81D19" w14:textId="77777777" w:rsidR="00346975" w:rsidRDefault="00346975" w:rsidP="00346975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картинкам. Демонстрация действий.</w:t>
            </w:r>
          </w:p>
          <w:p w14:paraId="24B10D3E" w14:textId="77777777" w:rsidR="00346975" w:rsidRDefault="00346975" w:rsidP="00346975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картинкам.</w:t>
            </w:r>
          </w:p>
          <w:p w14:paraId="3755D01A" w14:textId="77777777" w:rsidR="00346975" w:rsidRDefault="00346975" w:rsidP="00346975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схеме.</w:t>
            </w:r>
          </w:p>
          <w:p w14:paraId="721D4158" w14:textId="77777777" w:rsidR="00346975" w:rsidRDefault="00346975" w:rsidP="00346975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«Составь предложение по картинкам».</w:t>
            </w:r>
          </w:p>
          <w:p w14:paraId="6760CD3E" w14:textId="77777777" w:rsidR="00346975" w:rsidRDefault="00346975" w:rsidP="00346975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предложений по вопросам.</w:t>
            </w:r>
          </w:p>
          <w:p w14:paraId="07AEC288" w14:textId="77777777" w:rsidR="00346975" w:rsidRPr="00587458" w:rsidRDefault="005D5A50" w:rsidP="00346975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предложений в тетрадях, соблюдая правила заглавной буквы. </w:t>
            </w:r>
          </w:p>
        </w:tc>
      </w:tr>
      <w:tr w:rsidR="001861DE" w:rsidRPr="00587458" w14:paraId="2F45EFBD" w14:textId="77777777" w:rsidTr="00D40B15">
        <w:trPr>
          <w:cantSplit/>
          <w:trHeight w:val="16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EDAA" w14:textId="77777777" w:rsidR="004E1AD1" w:rsidRPr="00587458" w:rsidRDefault="005D5A50" w:rsidP="005D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</w:t>
            </w:r>
          </w:p>
          <w:p w14:paraId="5B095AFD" w14:textId="77777777" w:rsidR="004E1AD1" w:rsidRPr="00587458" w:rsidRDefault="004E1AD1" w:rsidP="005D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479A6" w14:textId="77777777" w:rsidR="004E1AD1" w:rsidRPr="00587458" w:rsidRDefault="004E1AD1" w:rsidP="005D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B91B3" w14:textId="77777777" w:rsidR="001861DE" w:rsidRPr="00587458" w:rsidRDefault="001861DE" w:rsidP="005D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8EE5" w14:textId="4E706BC1" w:rsidR="00D40B15" w:rsidRPr="00D40B15" w:rsidRDefault="00D40B15" w:rsidP="00D40B1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9008" w14:textId="77777777" w:rsidR="001861DE" w:rsidRPr="008D6505" w:rsidRDefault="00D40B15" w:rsidP="0066771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Множественное и</w:t>
            </w:r>
            <w:r w:rsidR="005D5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единственное число.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3629" w14:textId="77777777" w:rsidR="001861DE" w:rsidRDefault="005D5A50" w:rsidP="006F7B8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со словами множественного и единственного числа.</w:t>
            </w:r>
          </w:p>
          <w:p w14:paraId="7DC17FA8" w14:textId="77777777" w:rsidR="005D5A50" w:rsidRDefault="005D5A50" w:rsidP="006F7B8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картинками и табличками.</w:t>
            </w:r>
          </w:p>
          <w:p w14:paraId="034B5C27" w14:textId="77777777" w:rsidR="005D5A50" w:rsidRDefault="005D5A50" w:rsidP="006F7B8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Написание слов единственного и множественного числа.</w:t>
            </w:r>
          </w:p>
          <w:p w14:paraId="7D1AEB0D" w14:textId="77777777" w:rsidR="005D5A50" w:rsidRDefault="005D5A50" w:rsidP="006F7B8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упражнений по теме.</w:t>
            </w:r>
          </w:p>
          <w:p w14:paraId="0CB85C59" w14:textId="77777777" w:rsidR="005D5A50" w:rsidRDefault="005D5A50" w:rsidP="006F7B8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Преобразование слов из единственного числа во множественное.</w:t>
            </w:r>
          </w:p>
          <w:p w14:paraId="17BB67E0" w14:textId="77777777" w:rsidR="005D5A50" w:rsidRDefault="005D5A50" w:rsidP="006F7B8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Преобразование слов из множественного числа в единственное.</w:t>
            </w:r>
          </w:p>
          <w:p w14:paraId="0B8CAFEE" w14:textId="77777777" w:rsidR="005D5A50" w:rsidRPr="00587458" w:rsidRDefault="005D5A50" w:rsidP="006F7B83">
            <w:pPr>
              <w:widowControl w:val="0"/>
              <w:suppressAutoHyphens/>
              <w:autoSpaceDN w:val="0"/>
              <w:spacing w:after="0" w:line="24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упражнений в тетрадях.</w:t>
            </w:r>
          </w:p>
        </w:tc>
      </w:tr>
    </w:tbl>
    <w:p w14:paraId="290AFAEE" w14:textId="77777777" w:rsidR="00487F95" w:rsidRPr="00D40B15" w:rsidRDefault="007423FD" w:rsidP="00D40B15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</w:rPr>
      </w:pPr>
      <w:r w:rsidRPr="00D40B15">
        <w:rPr>
          <w:rFonts w:ascii="Times New Roman" w:eastAsia="Calibri" w:hAnsi="Times New Roman" w:cs="Times New Roman"/>
          <w:sz w:val="24"/>
          <w:szCs w:val="28"/>
        </w:rPr>
        <w:t xml:space="preserve">Всего </w:t>
      </w:r>
      <w:r w:rsidR="00DC3874" w:rsidRPr="00D40B15">
        <w:rPr>
          <w:rFonts w:ascii="Times New Roman" w:eastAsia="Calibri" w:hAnsi="Times New Roman" w:cs="Times New Roman"/>
          <w:sz w:val="24"/>
          <w:szCs w:val="28"/>
        </w:rPr>
        <w:t>16 часов</w:t>
      </w:r>
      <w:r w:rsidR="00024F3B" w:rsidRPr="00D40B15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25494B10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D16D0C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11CBC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C814B1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CE8D36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0C3254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F36E98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E6B243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515D53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7620B3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D17447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6AE60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3C3F9C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1405B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EEA020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81C6E3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B7D571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844E3B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BA02C8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0961DC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C1F65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4D43E0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31CE94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CED451" w14:textId="77777777" w:rsidR="004A6DEE" w:rsidRDefault="004A6DEE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B3E505" w14:textId="6762D822" w:rsidR="00024F3B" w:rsidRDefault="00024F3B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4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«Предметно-практическое обучение»</w:t>
      </w:r>
    </w:p>
    <w:p w14:paraId="6B280DFC" w14:textId="77777777" w:rsidR="004665F3" w:rsidRPr="00996ACA" w:rsidRDefault="004665F3" w:rsidP="004665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на </w:t>
      </w:r>
      <w:r>
        <w:rPr>
          <w:rFonts w:ascii="Times New Roman" w:eastAsia="Calibri" w:hAnsi="Times New Roman" w:cs="Times New Roman"/>
          <w:b/>
          <w:sz w:val="28"/>
          <w:szCs w:val="32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32"/>
        </w:rPr>
        <w:t xml:space="preserve"> четверть.</w:t>
      </w:r>
    </w:p>
    <w:p w14:paraId="560A7B46" w14:textId="77777777" w:rsidR="004665F3" w:rsidRPr="00024F3B" w:rsidRDefault="004665F3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BB964E" w14:textId="77777777" w:rsidR="00E73F8D" w:rsidRDefault="00E73F8D" w:rsidP="00024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1D81F4EC" w14:textId="77777777" w:rsidR="00024F3B" w:rsidRDefault="00024F3B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7423FD">
        <w:rPr>
          <w:rFonts w:ascii="Times New Roman" w:eastAsia="Calibri" w:hAnsi="Times New Roman" w:cs="Times New Roman"/>
          <w:b/>
          <w:sz w:val="28"/>
          <w:szCs w:val="32"/>
        </w:rPr>
        <w:t>Календарно-тематическое планирование.</w:t>
      </w:r>
    </w:p>
    <w:p w14:paraId="1D9DB942" w14:textId="77777777" w:rsidR="001861DE" w:rsidRPr="007423FD" w:rsidRDefault="001861DE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tbl>
      <w:tblPr>
        <w:tblW w:w="1563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2355"/>
        <w:gridCol w:w="4819"/>
        <w:gridCol w:w="6841"/>
      </w:tblGrid>
      <w:tr w:rsidR="001861DE" w:rsidRPr="007423FD" w14:paraId="4C7DC478" w14:textId="77777777" w:rsidTr="00933EC3">
        <w:trPr>
          <w:cantSplit/>
          <w:trHeight w:val="113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E34E" w14:textId="77777777" w:rsidR="001861DE" w:rsidRPr="007423FD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-во</w:t>
            </w:r>
          </w:p>
          <w:p w14:paraId="0995085F" w14:textId="77777777" w:rsidR="001861DE" w:rsidRPr="007423FD" w:rsidRDefault="001861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E09B" w14:textId="77777777" w:rsidR="001861DE" w:rsidRPr="007423FD" w:rsidRDefault="001861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79AB67B5" w14:textId="77777777" w:rsidR="001861DE" w:rsidRPr="007423FD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7CF2" w14:textId="77777777" w:rsidR="001861DE" w:rsidRPr="007423FD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22DC" w14:textId="77777777" w:rsidR="001861DE" w:rsidRPr="007423FD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  <w:p w14:paraId="091A2EB0" w14:textId="77777777" w:rsidR="001861DE" w:rsidRPr="007423FD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</w:tr>
      <w:tr w:rsidR="001861DE" w:rsidRPr="007423FD" w14:paraId="25DD40F5" w14:textId="77777777" w:rsidTr="00933EC3">
        <w:trPr>
          <w:cantSplit/>
          <w:trHeight w:val="218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01B8" w14:textId="77777777" w:rsidR="00E226D4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9A651" w14:textId="77777777" w:rsidR="001861DE" w:rsidRPr="007423FD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4D4A" w14:textId="77777777" w:rsidR="00E226D4" w:rsidRDefault="00E226D4" w:rsidP="00E226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3E60E" w14:textId="7AAD696A" w:rsidR="00E226D4" w:rsidRPr="007423FD" w:rsidRDefault="00E226D4" w:rsidP="00E226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92E8" w14:textId="77777777" w:rsidR="001861DE" w:rsidRPr="007423FD" w:rsidRDefault="004C4A4B" w:rsidP="004C4A4B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Лепка </w:t>
            </w:r>
            <w:r w:rsidRPr="004C4A4B">
              <w:rPr>
                <w:rFonts w:ascii="Times New Roman" w:hAnsi="Times New Roman" w:cs="Times New Roman"/>
              </w:rPr>
              <w:t>(кошка, ёж, лиса, заяц)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B6BB" w14:textId="77777777" w:rsidR="00933EC3" w:rsidRPr="007423FD" w:rsidRDefault="00933EC3" w:rsidP="00933EC3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Рассматривание иллюстраций (определение частей изделия).</w:t>
            </w:r>
          </w:p>
          <w:p w14:paraId="6D0405B6" w14:textId="77777777" w:rsidR="00933EC3" w:rsidRPr="007423FD" w:rsidRDefault="00933EC3" w:rsidP="00933EC3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Беседа, ответы на вопросы.</w:t>
            </w:r>
          </w:p>
          <w:p w14:paraId="4E5C18E4" w14:textId="77777777" w:rsidR="00933EC3" w:rsidRPr="007423FD" w:rsidRDefault="00933EC3" w:rsidP="00933EC3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Составление заявки на необходимые материалы и инструменты.</w:t>
            </w:r>
          </w:p>
          <w:p w14:paraId="3E33D3BF" w14:textId="77777777" w:rsidR="00933EC3" w:rsidRPr="007423FD" w:rsidRDefault="00933EC3" w:rsidP="00933EC3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Составление плана работы.</w:t>
            </w:r>
          </w:p>
          <w:p w14:paraId="654F15F5" w14:textId="77777777" w:rsidR="00933EC3" w:rsidRPr="007423FD" w:rsidRDefault="00933EC3" w:rsidP="00933EC3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Лепка изделия по показу учителя.</w:t>
            </w:r>
          </w:p>
          <w:p w14:paraId="260A5476" w14:textId="77777777" w:rsidR="00933EC3" w:rsidRPr="007423FD" w:rsidRDefault="00933EC3" w:rsidP="00933EC3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Составление отчета о проделанной работе.</w:t>
            </w:r>
          </w:p>
          <w:p w14:paraId="75570164" w14:textId="77777777" w:rsidR="001861DE" w:rsidRPr="007423FD" w:rsidRDefault="001861DE" w:rsidP="007423FD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1861DE" w:rsidRPr="007423FD" w14:paraId="08F0F7EA" w14:textId="77777777" w:rsidTr="00933EC3">
        <w:trPr>
          <w:cantSplit/>
          <w:trHeight w:val="3534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B293" w14:textId="77777777" w:rsidR="00E226D4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C7464" w14:textId="77777777" w:rsidR="001861DE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  <w:p w14:paraId="6109E2A3" w14:textId="77777777" w:rsidR="00E226D4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87DE7" w14:textId="77777777" w:rsidR="00E226D4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2D5F8" w14:textId="77777777" w:rsidR="00E226D4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756C6" w14:textId="77777777" w:rsidR="00E226D4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8AEF1" w14:textId="77777777" w:rsidR="00E226D4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C1231" w14:textId="77777777" w:rsidR="00E226D4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2B5F3" w14:textId="77777777" w:rsidR="00E226D4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ADE14" w14:textId="77777777" w:rsidR="00E226D4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684F3" w14:textId="77777777" w:rsidR="00E226D4" w:rsidRPr="007423FD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7A18" w14:textId="77777777" w:rsidR="00E226D4" w:rsidRDefault="00E226D4" w:rsidP="00E226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0D963" w14:textId="77777777" w:rsidR="00E226D4" w:rsidRDefault="00E226D4" w:rsidP="00E226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08FBF" w14:textId="77777777" w:rsidR="00E226D4" w:rsidRDefault="00E226D4" w:rsidP="00E226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751A1" w14:textId="77777777" w:rsidR="00E226D4" w:rsidRDefault="00E226D4" w:rsidP="00E226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34CA8" w14:textId="77777777" w:rsidR="00E226D4" w:rsidRDefault="00E226D4" w:rsidP="00E226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0813A" w14:textId="77777777" w:rsidR="00E226D4" w:rsidRDefault="00E226D4" w:rsidP="00E226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A70C0" w14:textId="77777777" w:rsidR="00E226D4" w:rsidRDefault="00E226D4" w:rsidP="00E226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45822" w14:textId="77777777" w:rsidR="00E226D4" w:rsidRDefault="00E226D4" w:rsidP="00E226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65FE0" w14:textId="69B204DC" w:rsidR="00E226D4" w:rsidRPr="007423FD" w:rsidRDefault="00E226D4" w:rsidP="00E226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0645" w14:textId="77777777" w:rsidR="001861DE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Аппликационные работы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Белка с орехом»</w:t>
            </w:r>
          </w:p>
          <w:p w14:paraId="4BD23C23" w14:textId="77777777" w:rsidR="00933EC3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59F7F5" w14:textId="77777777" w:rsidR="00933EC3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8A6BC4" w14:textId="77777777" w:rsidR="00933EC3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54F80C" w14:textId="77777777" w:rsidR="00933EC3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BCC6E4" w14:textId="77777777" w:rsidR="00933EC3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26ED33" w14:textId="77777777" w:rsidR="00933EC3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66853D" w14:textId="77777777" w:rsidR="00933EC3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12221F" w14:textId="77777777" w:rsidR="00933EC3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B3B224" w14:textId="77777777" w:rsidR="00933EC3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C5CF5F" w14:textId="77777777" w:rsidR="00933EC3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B11D25" w14:textId="77777777" w:rsidR="00933EC3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B7DFAC" w14:textId="77777777" w:rsidR="00933EC3" w:rsidRDefault="00933EC3" w:rsidP="00933E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0C8B0C" w14:textId="77777777" w:rsidR="00933EC3" w:rsidRPr="00933EC3" w:rsidRDefault="00933EC3" w:rsidP="0093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22B9" w14:textId="77777777" w:rsidR="001861DE" w:rsidRPr="007423FD" w:rsidRDefault="001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«Разрезная картинка».</w:t>
            </w:r>
            <w:r w:rsid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(определение частей изделия). </w:t>
            </w:r>
          </w:p>
          <w:p w14:paraId="71240B77" w14:textId="77777777" w:rsidR="001861DE" w:rsidRPr="007423FD" w:rsidRDefault="001861D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Составление заявки на необходимые материалы и инструменты.</w:t>
            </w:r>
          </w:p>
          <w:p w14:paraId="0ED8C287" w14:textId="77777777" w:rsidR="001861DE" w:rsidRPr="007423FD" w:rsidRDefault="001861D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Составление плана работы.</w:t>
            </w:r>
          </w:p>
          <w:p w14:paraId="2CAB76E8" w14:textId="77777777" w:rsidR="001861DE" w:rsidRPr="007423FD" w:rsidRDefault="001861DE">
            <w:pPr>
              <w:pStyle w:val="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по плану:</w:t>
            </w:r>
          </w:p>
          <w:p w14:paraId="48FD6F28" w14:textId="77777777" w:rsidR="001861DE" w:rsidRPr="007423FD" w:rsidRDefault="001861DE" w:rsidP="007423FD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sz w:val="24"/>
                <w:szCs w:val="24"/>
              </w:rPr>
              <w:t>Возьми…</w:t>
            </w:r>
          </w:p>
          <w:p w14:paraId="3D9E394F" w14:textId="77777777" w:rsidR="001861DE" w:rsidRPr="007423FD" w:rsidRDefault="001861DE" w:rsidP="007423FD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sz w:val="24"/>
                <w:szCs w:val="24"/>
              </w:rPr>
              <w:t>Обведи…</w:t>
            </w:r>
          </w:p>
          <w:p w14:paraId="7A095520" w14:textId="77777777" w:rsidR="001861DE" w:rsidRPr="007423FD" w:rsidRDefault="001861DE" w:rsidP="007423FD">
            <w:pPr>
              <w:pStyle w:val="1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sz w:val="24"/>
                <w:szCs w:val="24"/>
              </w:rPr>
              <w:t>Раскрась…</w:t>
            </w:r>
          </w:p>
          <w:p w14:paraId="5313AD20" w14:textId="77777777" w:rsidR="001861DE" w:rsidRPr="007423FD" w:rsidRDefault="001861D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Выполнение аппликации.</w:t>
            </w:r>
          </w:p>
          <w:p w14:paraId="34E5923F" w14:textId="77777777" w:rsidR="001861DE" w:rsidRPr="007423FD" w:rsidRDefault="001861D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Составление отчета о проделанной работе.</w:t>
            </w:r>
          </w:p>
          <w:p w14:paraId="66284AC2" w14:textId="77777777" w:rsidR="001861DE" w:rsidRPr="007423FD" w:rsidRDefault="001861D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Описание выполненной работы.</w:t>
            </w:r>
          </w:p>
          <w:p w14:paraId="32C8E672" w14:textId="77777777" w:rsidR="001861DE" w:rsidRDefault="0018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sz w:val="24"/>
                <w:szCs w:val="24"/>
              </w:rPr>
              <w:t>Оценка результатов выполненной работы.</w:t>
            </w:r>
          </w:p>
          <w:p w14:paraId="603D6174" w14:textId="77777777" w:rsidR="00933EC3" w:rsidRPr="00933EC3" w:rsidRDefault="00933EC3" w:rsidP="00933E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иллюстраций, (определение частей изделия). </w:t>
            </w:r>
          </w:p>
          <w:p w14:paraId="2DD08844" w14:textId="77777777" w:rsidR="00933EC3" w:rsidRPr="00933EC3" w:rsidRDefault="00933EC3" w:rsidP="00933E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заявки на необходимые материалы и инструменты.</w:t>
            </w:r>
          </w:p>
          <w:p w14:paraId="34086C79" w14:textId="77777777" w:rsidR="00933EC3" w:rsidRPr="00933EC3" w:rsidRDefault="00933EC3" w:rsidP="00933E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работы.</w:t>
            </w:r>
          </w:p>
          <w:p w14:paraId="42363AA5" w14:textId="77777777" w:rsidR="00933EC3" w:rsidRPr="00933EC3" w:rsidRDefault="00933EC3" w:rsidP="00933E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 по плану:</w:t>
            </w:r>
          </w:p>
          <w:p w14:paraId="357499DE" w14:textId="77777777" w:rsidR="00933EC3" w:rsidRPr="00933EC3" w:rsidRDefault="00933EC3" w:rsidP="00933E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Возьми…</w:t>
            </w:r>
          </w:p>
          <w:p w14:paraId="553FAFE4" w14:textId="77777777" w:rsidR="00933EC3" w:rsidRPr="00933EC3" w:rsidRDefault="00933EC3" w:rsidP="00933E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Обведи…</w:t>
            </w:r>
          </w:p>
          <w:p w14:paraId="074B9A4B" w14:textId="77777777" w:rsidR="00933EC3" w:rsidRPr="00933EC3" w:rsidRDefault="00933EC3" w:rsidP="00933E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Раскрась…</w:t>
            </w:r>
          </w:p>
          <w:p w14:paraId="7A6AE843" w14:textId="77777777" w:rsidR="00933EC3" w:rsidRPr="00933EC3" w:rsidRDefault="00933EC3" w:rsidP="00933E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аппликации.</w:t>
            </w:r>
          </w:p>
          <w:p w14:paraId="725D5B4E" w14:textId="77777777" w:rsidR="00933EC3" w:rsidRPr="00933EC3" w:rsidRDefault="00933EC3" w:rsidP="00933E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о проделанной работе.</w:t>
            </w:r>
          </w:p>
          <w:p w14:paraId="0284C10A" w14:textId="77777777" w:rsidR="00933EC3" w:rsidRPr="00933EC3" w:rsidRDefault="00933EC3" w:rsidP="00933E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выполненной работы.</w:t>
            </w:r>
          </w:p>
          <w:p w14:paraId="39EE604B" w14:textId="77777777" w:rsidR="00933EC3" w:rsidRPr="007423FD" w:rsidRDefault="00933EC3" w:rsidP="00933E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выполненной работы.</w:t>
            </w:r>
          </w:p>
        </w:tc>
      </w:tr>
      <w:tr w:rsidR="00933EC3" w:rsidRPr="007423FD" w14:paraId="302002A0" w14:textId="77777777" w:rsidTr="00933EC3">
        <w:trPr>
          <w:cantSplit/>
          <w:trHeight w:val="3854"/>
        </w:trPr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8E3F" w14:textId="77777777" w:rsidR="00933EC3" w:rsidRPr="007423FD" w:rsidRDefault="00933EC3" w:rsidP="00E226D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D03E" w14:textId="77777777" w:rsidR="00933EC3" w:rsidRPr="007423FD" w:rsidRDefault="00933E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C5ADB1" w14:textId="77777777" w:rsidR="00933EC3" w:rsidRPr="007423FD" w:rsidRDefault="00E226D4" w:rsidP="007423F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Аппликационные работы</w:t>
            </w:r>
            <w:r w:rsidR="00933EC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933EC3" w:rsidRPr="00933E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«Осень»</w:t>
            </w:r>
          </w:p>
        </w:tc>
        <w:tc>
          <w:tcPr>
            <w:tcW w:w="6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50F8" w14:textId="77777777" w:rsidR="00933EC3" w:rsidRPr="007423FD" w:rsidRDefault="00933E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1DE" w:rsidRPr="007423FD" w14:paraId="523AAC01" w14:textId="77777777" w:rsidTr="00933EC3">
        <w:trPr>
          <w:cantSplit/>
          <w:trHeight w:val="160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875F" w14:textId="77777777" w:rsidR="00E226D4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319C8" w14:textId="77777777" w:rsidR="001861DE" w:rsidRPr="007423FD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F86D" w14:textId="77777777" w:rsidR="00E226D4" w:rsidRDefault="00E226D4" w:rsidP="00E226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D768E" w14:textId="6D7167C7" w:rsidR="00E226D4" w:rsidRPr="007423FD" w:rsidRDefault="00E226D4" w:rsidP="00E226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0472" w14:textId="77777777" w:rsidR="001861DE" w:rsidRPr="00BE79F6" w:rsidRDefault="001861DE" w:rsidP="00BE79F6">
            <w:pPr>
              <w:widowControl w:val="0"/>
              <w:spacing w:after="0" w:line="319" w:lineRule="exact"/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</w:pPr>
            <w:r w:rsidRPr="007423F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разными материалами</w:t>
            </w:r>
            <w:r w:rsidR="00BE79F6">
              <w:rPr>
                <w:rFonts w:ascii="Times New Roman" w:eastAsia="Times New Roman" w:hAnsi="Times New Roman" w:cs="Times New Roman"/>
                <w:b/>
                <w:spacing w:val="15"/>
                <w:sz w:val="24"/>
                <w:szCs w:val="24"/>
                <w:lang w:eastAsia="ru-RU"/>
              </w:rPr>
              <w:t xml:space="preserve"> </w:t>
            </w:r>
            <w:r w:rsidR="00933EC3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«Белка</w:t>
            </w:r>
            <w:r w:rsidRPr="007423FD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ru-RU"/>
              </w:rPr>
              <w:t>»</w:t>
            </w:r>
          </w:p>
          <w:p w14:paraId="1E99619B" w14:textId="77777777" w:rsidR="001861DE" w:rsidRPr="007423FD" w:rsidRDefault="00186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4920" w14:textId="77777777" w:rsidR="001861DE" w:rsidRPr="007423FD" w:rsidRDefault="001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</w:t>
            </w:r>
            <w:r w:rsid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еда, рассматривание иллюстраций и материалов.</w:t>
            </w:r>
          </w:p>
          <w:p w14:paraId="72FC5E50" w14:textId="77777777" w:rsidR="001861DE" w:rsidRPr="007423FD" w:rsidRDefault="001861D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Составление заявки на необходимые материалы и инструменты.</w:t>
            </w:r>
          </w:p>
          <w:p w14:paraId="56BB0F7C" w14:textId="77777777" w:rsidR="001861DE" w:rsidRPr="007423FD" w:rsidRDefault="001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работы.</w:t>
            </w:r>
          </w:p>
          <w:p w14:paraId="614DDB97" w14:textId="77777777" w:rsidR="001861DE" w:rsidRPr="007423FD" w:rsidRDefault="001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</w:t>
            </w:r>
            <w:r w:rsidR="00BE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тическая деятельность по плану. </w:t>
            </w:r>
            <w:r w:rsidRPr="0074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о проделанной работе.</w:t>
            </w:r>
          </w:p>
          <w:p w14:paraId="02EE1E01" w14:textId="77777777" w:rsidR="001861DE" w:rsidRPr="007423FD" w:rsidRDefault="001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выполненной работы</w:t>
            </w:r>
          </w:p>
          <w:p w14:paraId="0401C04B" w14:textId="77777777" w:rsidR="001861DE" w:rsidRPr="007423FD" w:rsidRDefault="001861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61DE" w:rsidRPr="007423FD" w14:paraId="4BEE39ED" w14:textId="77777777" w:rsidTr="00933EC3">
        <w:trPr>
          <w:cantSplit/>
          <w:trHeight w:val="163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7A05" w14:textId="77777777" w:rsidR="00E226D4" w:rsidRDefault="00E226D4" w:rsidP="00E22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6F04E" w14:textId="77777777" w:rsidR="001861DE" w:rsidRPr="007423FD" w:rsidRDefault="00E226D4" w:rsidP="00E226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61DE" w:rsidRPr="007423F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95B0" w14:textId="77777777" w:rsidR="00E226D4" w:rsidRDefault="00E226D4" w:rsidP="00E226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C7FCF" w14:textId="32A720CD" w:rsidR="00E226D4" w:rsidRPr="007423FD" w:rsidRDefault="00E226D4" w:rsidP="00E226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1CA4" w14:textId="77777777" w:rsidR="001861DE" w:rsidRPr="00933EC3" w:rsidRDefault="001861DE" w:rsidP="00933E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3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</w:t>
            </w:r>
            <w:r w:rsidR="00933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и конструирование из бумаги </w:t>
            </w:r>
            <w:r w:rsidR="00933EC3" w:rsidRPr="00933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</w:t>
            </w:r>
            <w:r w:rsidR="00933EC3" w:rsidRPr="00933EC3">
              <w:rPr>
                <w:rFonts w:ascii="Times New Roman" w:eastAsia="Calibri" w:hAnsi="Times New Roman" w:cs="Times New Roman"/>
                <w:sz w:val="24"/>
                <w:szCs w:val="24"/>
              </w:rPr>
              <w:t>грушки для ёлки: хлоп</w:t>
            </w:r>
            <w:r w:rsidR="00933EC3">
              <w:rPr>
                <w:rFonts w:ascii="Times New Roman" w:eastAsia="Calibri" w:hAnsi="Times New Roman" w:cs="Times New Roman"/>
                <w:sz w:val="24"/>
                <w:szCs w:val="24"/>
              </w:rPr>
              <w:t>ушка, гирлянда</w:t>
            </w:r>
            <w:r w:rsidR="00933EC3" w:rsidRPr="00933EC3">
              <w:rPr>
                <w:rFonts w:ascii="Times New Roman" w:eastAsia="Calibri" w:hAnsi="Times New Roman" w:cs="Times New Roman"/>
                <w:sz w:val="24"/>
                <w:szCs w:val="24"/>
              </w:rPr>
              <w:t>, звёздочка, снежинка»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7D65" w14:textId="77777777" w:rsidR="001861DE" w:rsidRPr="007423FD" w:rsidRDefault="001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частей изделия.</w:t>
            </w:r>
          </w:p>
          <w:p w14:paraId="50925FE9" w14:textId="77777777" w:rsidR="001861DE" w:rsidRPr="007423FD" w:rsidRDefault="001861DE">
            <w:pPr>
              <w:pStyle w:val="TableContents"/>
              <w:spacing w:line="256" w:lineRule="auto"/>
              <w:rPr>
                <w:rFonts w:ascii="Times New Roman" w:hAnsi="Times New Roman" w:cs="Times New Roman"/>
              </w:rPr>
            </w:pPr>
            <w:r w:rsidRPr="007423FD">
              <w:rPr>
                <w:rFonts w:ascii="Times New Roman" w:hAnsi="Times New Roman" w:cs="Times New Roman"/>
              </w:rPr>
              <w:t>Составление заявки на необходимые материалы и инструменты.</w:t>
            </w:r>
          </w:p>
          <w:p w14:paraId="1A764DC8" w14:textId="77777777" w:rsidR="001861DE" w:rsidRPr="007423FD" w:rsidRDefault="001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работы.</w:t>
            </w:r>
          </w:p>
          <w:p w14:paraId="4792A6DB" w14:textId="77777777" w:rsidR="001861DE" w:rsidRPr="007423FD" w:rsidRDefault="001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по плану.</w:t>
            </w:r>
          </w:p>
          <w:p w14:paraId="6017F80C" w14:textId="77777777" w:rsidR="001861DE" w:rsidRPr="007423FD" w:rsidRDefault="001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 о проделанной работе.</w:t>
            </w:r>
          </w:p>
          <w:p w14:paraId="1293D20F" w14:textId="77777777" w:rsidR="001861DE" w:rsidRPr="007423FD" w:rsidRDefault="00186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результатов выполненной работы.</w:t>
            </w:r>
          </w:p>
        </w:tc>
      </w:tr>
    </w:tbl>
    <w:p w14:paraId="0D3126F2" w14:textId="77777777" w:rsidR="00024F3B" w:rsidRPr="005A3327" w:rsidRDefault="003D4931" w:rsidP="00024F3B">
      <w:pPr>
        <w:spacing w:after="0" w:line="360" w:lineRule="auto"/>
        <w:rPr>
          <w:rFonts w:ascii="Times New Roman" w:eastAsia="Calibri" w:hAnsi="Times New Roman" w:cs="Times New Roman"/>
          <w:sz w:val="24"/>
          <w:szCs w:val="28"/>
        </w:rPr>
      </w:pPr>
      <w:r w:rsidRPr="005A3327">
        <w:rPr>
          <w:rFonts w:ascii="Times New Roman" w:eastAsia="Calibri" w:hAnsi="Times New Roman" w:cs="Times New Roman"/>
          <w:sz w:val="24"/>
          <w:szCs w:val="28"/>
        </w:rPr>
        <w:t xml:space="preserve">Всего </w:t>
      </w:r>
      <w:r w:rsidR="005A3327" w:rsidRPr="005A3327">
        <w:rPr>
          <w:rFonts w:ascii="Times New Roman" w:eastAsia="Calibri" w:hAnsi="Times New Roman" w:cs="Times New Roman"/>
          <w:sz w:val="24"/>
          <w:szCs w:val="28"/>
        </w:rPr>
        <w:t xml:space="preserve">32 </w:t>
      </w:r>
      <w:r w:rsidR="00024F3B" w:rsidRPr="005A3327">
        <w:rPr>
          <w:rFonts w:ascii="Times New Roman" w:eastAsia="Calibri" w:hAnsi="Times New Roman" w:cs="Times New Roman"/>
          <w:sz w:val="24"/>
          <w:szCs w:val="28"/>
        </w:rPr>
        <w:t>час</w:t>
      </w:r>
      <w:r w:rsidR="005A3327" w:rsidRPr="005A3327">
        <w:rPr>
          <w:rFonts w:ascii="Times New Roman" w:eastAsia="Calibri" w:hAnsi="Times New Roman" w:cs="Times New Roman"/>
          <w:sz w:val="24"/>
          <w:szCs w:val="28"/>
        </w:rPr>
        <w:t>а</w:t>
      </w:r>
    </w:p>
    <w:p w14:paraId="31AFD055" w14:textId="77777777" w:rsidR="00190F63" w:rsidRDefault="00190F63" w:rsidP="00024F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D80C1E" w14:textId="77777777" w:rsidR="00E226D4" w:rsidRDefault="00E226D4" w:rsidP="00024F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55C06D" w14:textId="77777777" w:rsidR="00933EC3" w:rsidRPr="00024F3B" w:rsidRDefault="00933EC3" w:rsidP="00024F3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AFEE48" w14:textId="77777777" w:rsidR="004665F3" w:rsidRDefault="004665F3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6AFB047A" w14:textId="77777777" w:rsidR="004665F3" w:rsidRDefault="004665F3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63C3F428" w14:textId="71552861" w:rsidR="00024F3B" w:rsidRPr="00024F3B" w:rsidRDefault="00024F3B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024F3B">
        <w:rPr>
          <w:rFonts w:ascii="Times New Roman" w:eastAsia="Calibri" w:hAnsi="Times New Roman" w:cs="Times New Roman"/>
          <w:b/>
          <w:sz w:val="28"/>
          <w:szCs w:val="32"/>
        </w:rPr>
        <w:lastRenderedPageBreak/>
        <w:t>«Ознакомление с окружающим миром»</w:t>
      </w:r>
    </w:p>
    <w:p w14:paraId="2FFDA96C" w14:textId="77777777" w:rsidR="004665F3" w:rsidRPr="00996ACA" w:rsidRDefault="004665F3" w:rsidP="004665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на </w:t>
      </w:r>
      <w:r>
        <w:rPr>
          <w:rFonts w:ascii="Times New Roman" w:eastAsia="Calibri" w:hAnsi="Times New Roman" w:cs="Times New Roman"/>
          <w:b/>
          <w:sz w:val="28"/>
          <w:szCs w:val="32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32"/>
        </w:rPr>
        <w:t xml:space="preserve"> четверть.</w:t>
      </w:r>
    </w:p>
    <w:p w14:paraId="74F32C76" w14:textId="77777777" w:rsidR="004665F3" w:rsidRDefault="004665F3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5F8967B0" w14:textId="77777777" w:rsidR="00046F5A" w:rsidRDefault="00046F5A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tbl>
      <w:tblPr>
        <w:tblW w:w="158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936"/>
        <w:gridCol w:w="4308"/>
        <w:gridCol w:w="7935"/>
      </w:tblGrid>
      <w:tr w:rsidR="001861DE" w:rsidRPr="007423FD" w14:paraId="64511846" w14:textId="77777777" w:rsidTr="001861DE">
        <w:trPr>
          <w:cantSplit/>
          <w:trHeight w:val="113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B2DD" w14:textId="77777777" w:rsidR="001861DE" w:rsidRDefault="001861DE" w:rsidP="00215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-во</w:t>
            </w:r>
          </w:p>
          <w:p w14:paraId="19E99FA7" w14:textId="77777777" w:rsidR="001861DE" w:rsidRPr="007423FD" w:rsidRDefault="001861DE" w:rsidP="00215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9B91" w14:textId="77777777" w:rsidR="001861DE" w:rsidRPr="007423FD" w:rsidRDefault="001861DE" w:rsidP="00215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09C2D19C" w14:textId="77777777" w:rsidR="001861DE" w:rsidRPr="007423FD" w:rsidRDefault="001861DE" w:rsidP="00215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0F89" w14:textId="77777777" w:rsidR="001861DE" w:rsidRPr="007423FD" w:rsidRDefault="001861DE" w:rsidP="00215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C7A5" w14:textId="77777777" w:rsidR="001861DE" w:rsidRPr="007423FD" w:rsidRDefault="001861DE" w:rsidP="00215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  <w:p w14:paraId="6A47ECB7" w14:textId="77777777" w:rsidR="001861DE" w:rsidRPr="007423FD" w:rsidRDefault="001861DE" w:rsidP="00215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</w:tr>
      <w:tr w:rsidR="001861DE" w:rsidRPr="007423FD" w14:paraId="790F454B" w14:textId="77777777" w:rsidTr="00616868">
        <w:trPr>
          <w:cantSplit/>
          <w:trHeight w:val="103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0F92" w14:textId="77777777" w:rsidR="00833F21" w:rsidRDefault="00833F21" w:rsidP="00833F2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B1B38" w14:textId="77777777" w:rsidR="001861DE" w:rsidRPr="007423FD" w:rsidRDefault="001861DE" w:rsidP="00833F2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C660" w14:textId="3AE7A43F" w:rsidR="00616868" w:rsidRPr="007423FD" w:rsidRDefault="00616868" w:rsidP="00215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3967" w14:textId="77777777" w:rsidR="00833F21" w:rsidRDefault="00927CE9" w:rsidP="00833F21">
            <w:pPr>
              <w:pStyle w:val="TableContents"/>
              <w:spacing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833F21">
              <w:rPr>
                <w:rFonts w:ascii="Times New Roman" w:hAnsi="Times New Roman" w:cs="Times New Roman"/>
                <w:b/>
                <w:bCs/>
              </w:rPr>
              <w:t xml:space="preserve">О себе. </w:t>
            </w:r>
          </w:p>
          <w:p w14:paraId="4B89E6E1" w14:textId="77777777" w:rsidR="00833F21" w:rsidRDefault="00833F21" w:rsidP="00833F21">
            <w:pPr>
              <w:pStyle w:val="TableContents"/>
              <w:spacing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F21">
              <w:rPr>
                <w:rFonts w:ascii="Times New Roman" w:eastAsia="Times New Roman" w:hAnsi="Times New Roman" w:cs="Times New Roman"/>
                <w:lang w:eastAsia="ru-RU"/>
              </w:rPr>
              <w:t>Домашний адрес: название города (села), улицы, номер дома, квартиры.</w:t>
            </w:r>
          </w:p>
          <w:p w14:paraId="046B2401" w14:textId="77777777" w:rsidR="001861DE" w:rsidRPr="007423FD" w:rsidRDefault="001861DE" w:rsidP="00833F21">
            <w:pPr>
              <w:pStyle w:val="TableContents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DACF" w14:textId="77777777" w:rsidR="00833F21" w:rsidRDefault="00833F21" w:rsidP="00833F21">
            <w:pPr>
              <w:pStyle w:val="TableContents"/>
              <w:spacing w:line="240" w:lineRule="atLeast"/>
              <w:rPr>
                <w:rFonts w:ascii="Times New Roman" w:hAnsi="Times New Roman" w:cs="Times New Roman"/>
              </w:rPr>
            </w:pPr>
            <w:r w:rsidRPr="00833F21">
              <w:rPr>
                <w:rFonts w:ascii="Times New Roman" w:hAnsi="Times New Roman" w:cs="Times New Roman"/>
              </w:rPr>
              <w:t>Беседа, ответы на вопросы (устно и письменно)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1E703A0" w14:textId="77777777" w:rsidR="001861DE" w:rsidRPr="007423FD" w:rsidRDefault="00616868" w:rsidP="00215CAF">
            <w:pPr>
              <w:pStyle w:val="TableContents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«Где ты живёшь?»</w:t>
            </w:r>
          </w:p>
          <w:p w14:paraId="5682F574" w14:textId="77777777" w:rsidR="001861DE" w:rsidRPr="007423FD" w:rsidRDefault="001861DE" w:rsidP="00215C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1DE" w:rsidRPr="007423FD" w14:paraId="7E929F94" w14:textId="77777777" w:rsidTr="00616868">
        <w:trPr>
          <w:cantSplit/>
          <w:trHeight w:val="105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4C80" w14:textId="77777777" w:rsidR="00833F21" w:rsidRDefault="00833F21" w:rsidP="00833F2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DA6E3" w14:textId="77777777" w:rsidR="001861DE" w:rsidRPr="007423FD" w:rsidRDefault="001861DE" w:rsidP="00833F2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1032" w14:textId="6394DC54" w:rsidR="00616868" w:rsidRPr="007423FD" w:rsidRDefault="00616868" w:rsidP="00215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1545" w14:textId="77777777" w:rsidR="00833F21" w:rsidRPr="00833F21" w:rsidRDefault="00927CE9" w:rsidP="00927CE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школа. </w:t>
            </w:r>
          </w:p>
          <w:p w14:paraId="00B3E05F" w14:textId="77777777" w:rsidR="00833F21" w:rsidRPr="007423FD" w:rsidRDefault="00833F21" w:rsidP="00215C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3F21">
              <w:rPr>
                <w:rFonts w:ascii="Times New Roman" w:hAnsi="Times New Roman" w:cs="Times New Roman"/>
                <w:sz w:val="24"/>
                <w:szCs w:val="24"/>
              </w:rPr>
              <w:t>Мои товарищи. Имена товарищей по классу, учителя, воспитателя.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49FF" w14:textId="77777777" w:rsidR="00616868" w:rsidRDefault="00833F21" w:rsidP="00215CAF">
            <w:pPr>
              <w:pStyle w:val="TableContents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ответы на вопросы (устно и письменно). </w:t>
            </w:r>
          </w:p>
          <w:p w14:paraId="6C2A78ED" w14:textId="77777777" w:rsidR="001861DE" w:rsidRDefault="00833F21" w:rsidP="00215CAF">
            <w:pPr>
              <w:pStyle w:val="TableContents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«Мои товарищи»</w:t>
            </w:r>
          </w:p>
          <w:p w14:paraId="346E17C5" w14:textId="77777777" w:rsidR="001861DE" w:rsidRPr="007423FD" w:rsidRDefault="001861DE" w:rsidP="00616868">
            <w:pPr>
              <w:pStyle w:val="TableContents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861DE" w:rsidRPr="007423FD" w14:paraId="04EE4D8F" w14:textId="77777777" w:rsidTr="00616868">
        <w:trPr>
          <w:cantSplit/>
          <w:trHeight w:val="1123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E7C0" w14:textId="77777777" w:rsidR="001861DE" w:rsidRPr="007423FD" w:rsidRDefault="00616868" w:rsidP="006168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F70A" w14:textId="60D55B61" w:rsidR="00616868" w:rsidRPr="00616868" w:rsidRDefault="00616868" w:rsidP="006168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7A6" w14:textId="77777777" w:rsidR="001861DE" w:rsidRDefault="00927CE9" w:rsidP="00833F2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Город, в котором я живу. </w:t>
            </w:r>
          </w:p>
          <w:p w14:paraId="27CB1686" w14:textId="77777777" w:rsidR="00616868" w:rsidRPr="00616868" w:rsidRDefault="00616868" w:rsidP="00833F21">
            <w:pPr>
              <w:spacing w:after="0" w:line="24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6168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Правила поведения в магазине (покупка продуктов, действия покупателей и продавцов).</w:t>
            </w:r>
          </w:p>
          <w:p w14:paraId="352BD90A" w14:textId="77777777" w:rsidR="00616868" w:rsidRPr="007423FD" w:rsidRDefault="00616868" w:rsidP="00833F2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1D9C" w14:textId="77777777" w:rsidR="00616868" w:rsidRDefault="00616868" w:rsidP="00616868">
            <w:pPr>
              <w:pStyle w:val="a4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ответы на вопросы (устно и письменно).</w:t>
            </w:r>
          </w:p>
          <w:p w14:paraId="13A6E6BB" w14:textId="77777777" w:rsidR="001861DE" w:rsidRPr="007423FD" w:rsidRDefault="00616868" w:rsidP="00616868">
            <w:pPr>
              <w:pStyle w:val="a4"/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«Магазин».</w:t>
            </w:r>
          </w:p>
        </w:tc>
      </w:tr>
      <w:tr w:rsidR="001861DE" w:rsidRPr="007423FD" w14:paraId="152BC12C" w14:textId="77777777" w:rsidTr="00616868">
        <w:trPr>
          <w:cantSplit/>
          <w:trHeight w:val="115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0E36" w14:textId="77777777" w:rsidR="00616868" w:rsidRDefault="00616868" w:rsidP="006168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80E59" w14:textId="77777777" w:rsidR="001861DE" w:rsidRPr="007423FD" w:rsidRDefault="001861DE" w:rsidP="0061686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23F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9B9D" w14:textId="741F8269" w:rsidR="00616868" w:rsidRPr="007423FD" w:rsidRDefault="00616868" w:rsidP="00215CA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BE08" w14:textId="77777777" w:rsidR="001861DE" w:rsidRPr="00927CE9" w:rsidRDefault="00927CE9" w:rsidP="0061686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Родная страна. </w:t>
            </w:r>
            <w:r w:rsidR="00616868" w:rsidRPr="00616868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Россия. Москва – столица нашей страны. Красная площадь. Флаг нашей страны.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3D9B" w14:textId="77777777" w:rsidR="001861DE" w:rsidRPr="007423FD" w:rsidRDefault="001861DE" w:rsidP="00215CAF">
            <w:pPr>
              <w:pStyle w:val="20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23F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16868">
              <w:rPr>
                <w:rFonts w:ascii="Times New Roman" w:hAnsi="Times New Roman" w:cs="Times New Roman"/>
                <w:sz w:val="24"/>
                <w:szCs w:val="24"/>
              </w:rPr>
              <w:t xml:space="preserve"> с рассматриванием иллюстраций и видеоролика «Наша страна», ответы на вопросы.</w:t>
            </w:r>
          </w:p>
          <w:p w14:paraId="6FB53128" w14:textId="77777777" w:rsidR="001861DE" w:rsidRPr="007423FD" w:rsidRDefault="00616868" w:rsidP="00215CA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рассказа, запись и зарисовка.</w:t>
            </w:r>
          </w:p>
        </w:tc>
      </w:tr>
    </w:tbl>
    <w:p w14:paraId="4A9E6F5A" w14:textId="77777777" w:rsidR="00215CAF" w:rsidRPr="00B8457D" w:rsidRDefault="00046F5A" w:rsidP="00046F5A">
      <w:pPr>
        <w:spacing w:after="0" w:line="240" w:lineRule="auto"/>
        <w:rPr>
          <w:rFonts w:ascii="Times New Roman" w:eastAsia="Calibri" w:hAnsi="Times New Roman" w:cs="Times New Roman"/>
          <w:sz w:val="24"/>
          <w:szCs w:val="32"/>
        </w:rPr>
      </w:pPr>
      <w:r w:rsidRPr="00B8457D">
        <w:rPr>
          <w:rFonts w:ascii="Times New Roman" w:eastAsia="Calibri" w:hAnsi="Times New Roman" w:cs="Times New Roman"/>
          <w:sz w:val="24"/>
          <w:szCs w:val="32"/>
        </w:rPr>
        <w:t xml:space="preserve">Всего </w:t>
      </w:r>
      <w:r w:rsidR="00B8457D" w:rsidRPr="00B8457D">
        <w:rPr>
          <w:rFonts w:ascii="Times New Roman" w:eastAsia="Calibri" w:hAnsi="Times New Roman" w:cs="Times New Roman"/>
          <w:sz w:val="24"/>
          <w:szCs w:val="32"/>
        </w:rPr>
        <w:t xml:space="preserve">8 </w:t>
      </w:r>
      <w:r w:rsidRPr="00B8457D">
        <w:rPr>
          <w:rFonts w:ascii="Times New Roman" w:eastAsia="Calibri" w:hAnsi="Times New Roman" w:cs="Times New Roman"/>
          <w:sz w:val="24"/>
          <w:szCs w:val="32"/>
        </w:rPr>
        <w:t>часов</w:t>
      </w:r>
    </w:p>
    <w:p w14:paraId="3B22BCA4" w14:textId="77777777" w:rsidR="00215CAF" w:rsidRDefault="00215CAF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3EABBD77" w14:textId="77777777" w:rsidR="00215CAF" w:rsidRDefault="00215CAF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5D90488F" w14:textId="77777777" w:rsidR="00215CAF" w:rsidRDefault="00215CAF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033C76FC" w14:textId="77777777" w:rsidR="00215CAF" w:rsidRDefault="00215CAF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41AD5DA4" w14:textId="77777777" w:rsidR="00215CAF" w:rsidRDefault="00215CAF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32EE29FC" w14:textId="77777777" w:rsidR="00215CAF" w:rsidRDefault="00215CAF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75CD6503" w14:textId="77777777" w:rsidR="00215CAF" w:rsidRDefault="00215CAF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63A91455" w14:textId="77777777" w:rsidR="00215CAF" w:rsidRDefault="00215CAF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687DDE9D" w14:textId="77777777" w:rsidR="00B8457D" w:rsidRDefault="00B8457D" w:rsidP="00024F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14:paraId="3FD20FCA" w14:textId="77777777" w:rsidR="00215CAF" w:rsidRPr="00215CAF" w:rsidRDefault="00215CAF" w:rsidP="00215C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B4A1A7" w14:textId="77777777" w:rsidR="00215CAF" w:rsidRPr="00215CAF" w:rsidRDefault="00215CAF" w:rsidP="00215CA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15CAF">
        <w:rPr>
          <w:rFonts w:ascii="Times New Roman" w:hAnsi="Times New Roman" w:cs="Times New Roman"/>
          <w:b/>
          <w:sz w:val="28"/>
          <w:szCs w:val="24"/>
        </w:rPr>
        <w:t>Чтение и развитие речи.</w:t>
      </w:r>
    </w:p>
    <w:p w14:paraId="77DADEBE" w14:textId="77777777" w:rsidR="004665F3" w:rsidRPr="00996ACA" w:rsidRDefault="004665F3" w:rsidP="004665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на </w:t>
      </w:r>
      <w:r>
        <w:rPr>
          <w:rFonts w:ascii="Times New Roman" w:eastAsia="Calibri" w:hAnsi="Times New Roman" w:cs="Times New Roman"/>
          <w:b/>
          <w:sz w:val="28"/>
          <w:szCs w:val="32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32"/>
        </w:rPr>
        <w:t xml:space="preserve"> четверть.</w:t>
      </w:r>
    </w:p>
    <w:tbl>
      <w:tblPr>
        <w:tblW w:w="15765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842"/>
        <w:gridCol w:w="5103"/>
        <w:gridCol w:w="7197"/>
      </w:tblGrid>
      <w:tr w:rsidR="001861DE" w:rsidRPr="00215CAF" w14:paraId="495D6BDE" w14:textId="77777777" w:rsidTr="00992D82">
        <w:trPr>
          <w:cantSplit/>
          <w:trHeight w:val="1121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F02D" w14:textId="77777777" w:rsidR="001861DE" w:rsidRPr="00215CAF" w:rsidRDefault="001861DE" w:rsidP="00046F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-во</w:t>
            </w:r>
            <w:r w:rsidRPr="0021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CF75" w14:textId="77777777" w:rsidR="001861DE" w:rsidRPr="00215CAF" w:rsidRDefault="001861D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101A7E91" w14:textId="77777777" w:rsidR="001861DE" w:rsidRPr="00215CAF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49F5" w14:textId="77777777" w:rsidR="001861DE" w:rsidRPr="00215CAF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1693" w14:textId="77777777" w:rsidR="001861DE" w:rsidRPr="00215CAF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  <w:p w14:paraId="3A6ED7E6" w14:textId="77777777" w:rsidR="001861DE" w:rsidRPr="00215CAF" w:rsidRDefault="001861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(элементы содержания, контроль)</w:t>
            </w:r>
          </w:p>
        </w:tc>
      </w:tr>
      <w:tr w:rsidR="001861DE" w:rsidRPr="00215CAF" w14:paraId="1F4E25CA" w14:textId="77777777" w:rsidTr="00992D82">
        <w:trPr>
          <w:cantSplit/>
          <w:trHeight w:val="1699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1145" w14:textId="77777777" w:rsidR="001861DE" w:rsidRPr="00215CAF" w:rsidRDefault="00760E06" w:rsidP="00760E0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2D82" w:rsidRPr="00215CA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823C" w14:textId="089376FA" w:rsidR="00760E06" w:rsidRPr="00215CAF" w:rsidRDefault="00760E06" w:rsidP="00760E0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DF5C" w14:textId="77777777" w:rsidR="001861DE" w:rsidRPr="00760E06" w:rsidRDefault="00BC441D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«Ноябрь» (По Г. </w:t>
            </w:r>
            <w:proofErr w:type="spellStart"/>
            <w:r w:rsidR="00992D82" w:rsidRPr="00760E06">
              <w:rPr>
                <w:rFonts w:ascii="Times New Roman" w:hAnsi="Times New Roman" w:cs="Times New Roman"/>
                <w:b/>
                <w:sz w:val="24"/>
                <w:szCs w:val="24"/>
              </w:rPr>
              <w:t>Скребицкому</w:t>
            </w:r>
            <w:proofErr w:type="spellEnd"/>
            <w:r w:rsidR="00992D82" w:rsidRPr="00760E0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F2CA2A9" w14:textId="77777777" w:rsidR="001861DE" w:rsidRPr="00760E06" w:rsidRDefault="001861DE" w:rsidP="0027040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3039" w14:textId="77777777" w:rsidR="001861DE" w:rsidRPr="00215CAF" w:rsidRDefault="001861D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>Работа с учебником. Прослушивание рассказа слухо-зрительно</w:t>
            </w:r>
          </w:p>
          <w:p w14:paraId="446BB3E1" w14:textId="77777777" w:rsidR="001861DE" w:rsidRPr="00215CAF" w:rsidRDefault="001861D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>Сопряженное чтение с учителем.</w:t>
            </w:r>
          </w:p>
          <w:p w14:paraId="72E088EA" w14:textId="77777777" w:rsidR="001861DE" w:rsidRPr="00215CAF" w:rsidRDefault="001861D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>Чтение по цепочке.</w:t>
            </w:r>
          </w:p>
          <w:p w14:paraId="2AF17278" w14:textId="77777777" w:rsidR="001861DE" w:rsidRPr="00215CAF" w:rsidRDefault="001861D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0BC12A02" w14:textId="77777777" w:rsidR="001861DE" w:rsidRPr="00215CAF" w:rsidRDefault="001861D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>Драматизация.</w:t>
            </w:r>
          </w:p>
          <w:p w14:paraId="0C753BFD" w14:textId="77777777" w:rsidR="001861DE" w:rsidRPr="00215CAF" w:rsidRDefault="001861D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>Зарисовка</w:t>
            </w:r>
          </w:p>
          <w:p w14:paraId="088B014D" w14:textId="77777777" w:rsidR="001861DE" w:rsidRPr="00215CAF" w:rsidRDefault="001861D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>Пересказ, опираясь на рисунки</w:t>
            </w:r>
          </w:p>
          <w:p w14:paraId="57BD96C7" w14:textId="77777777" w:rsidR="001861DE" w:rsidRPr="00215CAF" w:rsidRDefault="00186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1DE" w:rsidRPr="00215CAF" w14:paraId="32EAE036" w14:textId="77777777" w:rsidTr="00992D82">
        <w:trPr>
          <w:cantSplit/>
          <w:trHeight w:val="329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7387" w14:textId="77777777" w:rsidR="00760E06" w:rsidRDefault="00760E06" w:rsidP="0076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8BDE9" w14:textId="77777777" w:rsidR="001861DE" w:rsidRPr="00215CAF" w:rsidRDefault="00760E06" w:rsidP="0076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61DE" w:rsidRPr="00215CA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C3B4" w14:textId="1C480F1E" w:rsidR="00760E06" w:rsidRPr="00215CAF" w:rsidRDefault="00760E06" w:rsidP="0076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AE6D" w14:textId="77777777" w:rsidR="001861DE" w:rsidRPr="00760E06" w:rsidRDefault="00DD766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Стихотворение </w:t>
            </w:r>
            <w:r w:rsidR="001861DE" w:rsidRPr="00760E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 w:bidi="ru-RU"/>
              </w:rPr>
              <w:t>«</w:t>
            </w:r>
            <w:r w:rsidR="00992D82" w:rsidRPr="00760E0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  <w:lang w:eastAsia="ru-RU" w:bidi="ru-RU"/>
              </w:rPr>
              <w:t>Ёлочка» (О. Высоцкая)</w:t>
            </w:r>
          </w:p>
          <w:p w14:paraId="3DB663DD" w14:textId="77777777" w:rsidR="001861DE" w:rsidRPr="00760E06" w:rsidRDefault="001861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EE14" w14:textId="77777777" w:rsidR="001861DE" w:rsidRPr="00215CAF" w:rsidRDefault="001861D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ритма стихотворения. </w:t>
            </w:r>
          </w:p>
          <w:p w14:paraId="45B7321B" w14:textId="77777777" w:rsidR="001861DE" w:rsidRPr="00215CAF" w:rsidRDefault="001861D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>Разучивание текста стихотворения.</w:t>
            </w:r>
          </w:p>
          <w:p w14:paraId="200A2288" w14:textId="77777777" w:rsidR="001861DE" w:rsidRPr="00215CAF" w:rsidRDefault="001861D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содержанием. Работа над интонационной структурой.</w:t>
            </w:r>
          </w:p>
          <w:p w14:paraId="3FDB8463" w14:textId="77777777" w:rsidR="001861DE" w:rsidRPr="00215CAF" w:rsidRDefault="001861D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>Выполнение рисунков по теме.</w:t>
            </w:r>
          </w:p>
          <w:p w14:paraId="6372A0A8" w14:textId="77777777" w:rsidR="001861DE" w:rsidRPr="00215CAF" w:rsidRDefault="001861D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7CE9">
              <w:rPr>
                <w:rFonts w:ascii="Times New Roman" w:hAnsi="Times New Roman" w:cs="Times New Roman"/>
                <w:sz w:val="24"/>
                <w:szCs w:val="24"/>
              </w:rPr>
              <w:t>тветы на вопросы по содержанию.</w:t>
            </w:r>
            <w:r w:rsidR="00992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CAF"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  <w:p w14:paraId="3F8A2CF1" w14:textId="77777777" w:rsidR="001861DE" w:rsidRPr="00215CAF" w:rsidRDefault="001861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2D82" w:rsidRPr="00215CAF" w14:paraId="6783CCB7" w14:textId="77777777" w:rsidTr="00760E06">
        <w:trPr>
          <w:cantSplit/>
          <w:trHeight w:val="240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361B" w14:textId="77777777" w:rsidR="00760E06" w:rsidRDefault="00760E06" w:rsidP="0076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09662" w14:textId="77777777" w:rsidR="00992D82" w:rsidRDefault="00760E06" w:rsidP="0076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D2F3" w14:textId="1378B184" w:rsidR="00760E06" w:rsidRPr="00215CAF" w:rsidRDefault="00760E06" w:rsidP="0076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634" w14:textId="77777777" w:rsidR="00992D82" w:rsidRPr="00760E06" w:rsidRDefault="00760E0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 «В декабре» (По Г. </w:t>
            </w:r>
            <w:proofErr w:type="spellStart"/>
            <w:r w:rsidRPr="00760E06">
              <w:rPr>
                <w:rFonts w:ascii="Times New Roman" w:hAnsi="Times New Roman" w:cs="Times New Roman"/>
                <w:b/>
                <w:sz w:val="24"/>
                <w:szCs w:val="24"/>
              </w:rPr>
              <w:t>Скребицкому</w:t>
            </w:r>
            <w:proofErr w:type="spellEnd"/>
            <w:r w:rsidRPr="00760E0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C187" w14:textId="77777777" w:rsidR="00760E06" w:rsidRPr="00760E06" w:rsidRDefault="00760E06" w:rsidP="00760E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Работа с учебником. Прослушивание рассказа слухо-зрительно</w:t>
            </w:r>
          </w:p>
          <w:p w14:paraId="411653AD" w14:textId="77777777" w:rsidR="00760E06" w:rsidRPr="00760E06" w:rsidRDefault="00760E06" w:rsidP="00760E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Сопряженное чтение с учителем.</w:t>
            </w:r>
          </w:p>
          <w:p w14:paraId="1094E273" w14:textId="77777777" w:rsidR="00760E06" w:rsidRPr="00760E06" w:rsidRDefault="00760E06" w:rsidP="00760E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Чтение по цепочке.</w:t>
            </w:r>
          </w:p>
          <w:p w14:paraId="3AC01E02" w14:textId="77777777" w:rsidR="00760E06" w:rsidRPr="00760E06" w:rsidRDefault="00760E06" w:rsidP="00760E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774C1075" w14:textId="77777777" w:rsidR="00760E06" w:rsidRPr="00760E06" w:rsidRDefault="00760E06" w:rsidP="00760E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Драматизация.</w:t>
            </w:r>
          </w:p>
          <w:p w14:paraId="3C2061A0" w14:textId="77777777" w:rsidR="00760E06" w:rsidRPr="00760E06" w:rsidRDefault="00760E06" w:rsidP="00760E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Зарисовка</w:t>
            </w:r>
          </w:p>
          <w:p w14:paraId="414DFA30" w14:textId="77777777" w:rsidR="00992D82" w:rsidRPr="00215CAF" w:rsidRDefault="00760E06" w:rsidP="00760E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Пересказ, опираясь на рисунки</w:t>
            </w:r>
          </w:p>
        </w:tc>
      </w:tr>
      <w:tr w:rsidR="001861DE" w:rsidRPr="00215CAF" w14:paraId="210018DE" w14:textId="77777777" w:rsidTr="00992D82">
        <w:trPr>
          <w:cantSplit/>
          <w:trHeight w:val="1581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7B0C" w14:textId="77777777" w:rsidR="00760E06" w:rsidRDefault="00760E06" w:rsidP="0076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A4AC9" w14:textId="77777777" w:rsidR="001861DE" w:rsidRPr="00215CAF" w:rsidRDefault="00760E06" w:rsidP="0076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61DE" w:rsidRPr="00215CA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BE85" w14:textId="77777777" w:rsidR="00760E06" w:rsidRPr="00215CAF" w:rsidRDefault="00760E06" w:rsidP="0076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BD5F" w14:textId="77777777" w:rsidR="001861DE" w:rsidRPr="00760E06" w:rsidRDefault="00760E06" w:rsidP="00760E0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0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 «Разбитая чашка» (В. Осеев)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C32C" w14:textId="77777777" w:rsidR="00760E06" w:rsidRPr="00760E06" w:rsidRDefault="00760E06" w:rsidP="00760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Работа с учебником. Прослушивание рассказа слухо-зрительно</w:t>
            </w:r>
          </w:p>
          <w:p w14:paraId="4A404AC5" w14:textId="77777777" w:rsidR="00760E06" w:rsidRPr="00760E06" w:rsidRDefault="00760E06" w:rsidP="00760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Сопряженное чтение с учителем.</w:t>
            </w:r>
          </w:p>
          <w:p w14:paraId="1F8154F7" w14:textId="77777777" w:rsidR="00760E06" w:rsidRPr="00760E06" w:rsidRDefault="00760E06" w:rsidP="00760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Чтение по цепочке.</w:t>
            </w:r>
          </w:p>
          <w:p w14:paraId="3FA542B3" w14:textId="77777777" w:rsidR="00760E06" w:rsidRPr="00760E06" w:rsidRDefault="00760E06" w:rsidP="00760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  <w:p w14:paraId="41FCA4FE" w14:textId="77777777" w:rsidR="00760E06" w:rsidRPr="00760E06" w:rsidRDefault="00760E06" w:rsidP="00760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Драматизация.</w:t>
            </w:r>
          </w:p>
          <w:p w14:paraId="1452878E" w14:textId="77777777" w:rsidR="00760E06" w:rsidRPr="00760E06" w:rsidRDefault="00760E06" w:rsidP="00760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Зарисовка</w:t>
            </w:r>
          </w:p>
          <w:p w14:paraId="3D271FEA" w14:textId="77777777" w:rsidR="001861DE" w:rsidRPr="00215CAF" w:rsidRDefault="00760E06" w:rsidP="00760E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E06">
              <w:rPr>
                <w:rFonts w:ascii="Times New Roman" w:hAnsi="Times New Roman" w:cs="Times New Roman"/>
                <w:sz w:val="24"/>
                <w:szCs w:val="24"/>
              </w:rPr>
              <w:t>Пересказ, опираясь на рисунки</w:t>
            </w:r>
          </w:p>
        </w:tc>
      </w:tr>
      <w:tr w:rsidR="00760E06" w:rsidRPr="00215CAF" w14:paraId="6AF8AAB5" w14:textId="77777777" w:rsidTr="00466720">
        <w:trPr>
          <w:cantSplit/>
          <w:trHeight w:val="1032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D3B8" w14:textId="77777777" w:rsidR="00760E06" w:rsidRDefault="00760E06" w:rsidP="0076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EFDE" w14:textId="77777777" w:rsidR="00760E06" w:rsidRDefault="00760E06" w:rsidP="0076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07C8A" w14:textId="183ED099" w:rsidR="00760E06" w:rsidRDefault="00760E06" w:rsidP="0076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952C" w14:textId="77777777" w:rsidR="00760E06" w:rsidRPr="00760E06" w:rsidRDefault="00760E06" w:rsidP="00760E06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Загадки о зиме.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8710" w14:textId="77777777" w:rsidR="00222933" w:rsidRPr="00222933" w:rsidRDefault="00222933" w:rsidP="0022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933">
              <w:rPr>
                <w:rFonts w:ascii="Times New Roman" w:hAnsi="Times New Roman" w:cs="Times New Roman"/>
                <w:sz w:val="24"/>
                <w:szCs w:val="24"/>
              </w:rPr>
              <w:t xml:space="preserve">Чтение загадок по теме. Словарная работа. </w:t>
            </w:r>
          </w:p>
          <w:p w14:paraId="1FBB2EA1" w14:textId="77777777" w:rsidR="00760E06" w:rsidRPr="00760E06" w:rsidRDefault="00222933" w:rsidP="0022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загадок. </w:t>
            </w:r>
            <w:r w:rsidR="0046672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рисунков. </w:t>
            </w:r>
          </w:p>
        </w:tc>
      </w:tr>
    </w:tbl>
    <w:p w14:paraId="60B9C1E3" w14:textId="77777777" w:rsidR="00215CAF" w:rsidRPr="00A41AB6" w:rsidRDefault="00046F5A" w:rsidP="00046F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AB6">
        <w:rPr>
          <w:rFonts w:ascii="Times New Roman" w:eastAsia="Calibri" w:hAnsi="Times New Roman" w:cs="Times New Roman"/>
          <w:sz w:val="24"/>
          <w:szCs w:val="24"/>
        </w:rPr>
        <w:t xml:space="preserve">Всего </w:t>
      </w:r>
      <w:r w:rsidR="00A41AB6" w:rsidRPr="00A41AB6">
        <w:rPr>
          <w:rFonts w:ascii="Times New Roman" w:eastAsia="Calibri" w:hAnsi="Times New Roman" w:cs="Times New Roman"/>
          <w:sz w:val="24"/>
          <w:szCs w:val="24"/>
        </w:rPr>
        <w:t>24 часа</w:t>
      </w:r>
    </w:p>
    <w:sectPr w:rsidR="00215CAF" w:rsidRPr="00A41AB6" w:rsidSect="00D40B1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1FC"/>
    <w:multiLevelType w:val="hybridMultilevel"/>
    <w:tmpl w:val="9A44A100"/>
    <w:lvl w:ilvl="0" w:tplc="EE4A293E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08BD"/>
    <w:multiLevelType w:val="hybridMultilevel"/>
    <w:tmpl w:val="E02227B2"/>
    <w:lvl w:ilvl="0" w:tplc="45008C16">
      <w:numFmt w:val="bullet"/>
      <w:lvlText w:val="•"/>
      <w:lvlJc w:val="left"/>
      <w:pPr>
        <w:ind w:left="11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ACA81372">
      <w:numFmt w:val="bullet"/>
      <w:lvlText w:val="•"/>
      <w:lvlJc w:val="left"/>
      <w:pPr>
        <w:ind w:left="932" w:hanging="206"/>
      </w:pPr>
      <w:rPr>
        <w:lang w:val="ru-RU" w:eastAsia="en-US" w:bidi="ar-SA"/>
      </w:rPr>
    </w:lvl>
    <w:lvl w:ilvl="2" w:tplc="4B9C1B7C">
      <w:numFmt w:val="bullet"/>
      <w:lvlText w:val="•"/>
      <w:lvlJc w:val="left"/>
      <w:pPr>
        <w:ind w:left="1745" w:hanging="206"/>
      </w:pPr>
      <w:rPr>
        <w:lang w:val="ru-RU" w:eastAsia="en-US" w:bidi="ar-SA"/>
      </w:rPr>
    </w:lvl>
    <w:lvl w:ilvl="3" w:tplc="B8A8744E">
      <w:numFmt w:val="bullet"/>
      <w:lvlText w:val="•"/>
      <w:lvlJc w:val="left"/>
      <w:pPr>
        <w:ind w:left="2558" w:hanging="206"/>
      </w:pPr>
      <w:rPr>
        <w:lang w:val="ru-RU" w:eastAsia="en-US" w:bidi="ar-SA"/>
      </w:rPr>
    </w:lvl>
    <w:lvl w:ilvl="4" w:tplc="6F50DD38">
      <w:numFmt w:val="bullet"/>
      <w:lvlText w:val="•"/>
      <w:lvlJc w:val="left"/>
      <w:pPr>
        <w:ind w:left="3371" w:hanging="206"/>
      </w:pPr>
      <w:rPr>
        <w:lang w:val="ru-RU" w:eastAsia="en-US" w:bidi="ar-SA"/>
      </w:rPr>
    </w:lvl>
    <w:lvl w:ilvl="5" w:tplc="4B3CB6F6">
      <w:numFmt w:val="bullet"/>
      <w:lvlText w:val="•"/>
      <w:lvlJc w:val="left"/>
      <w:pPr>
        <w:ind w:left="4183" w:hanging="206"/>
      </w:pPr>
      <w:rPr>
        <w:lang w:val="ru-RU" w:eastAsia="en-US" w:bidi="ar-SA"/>
      </w:rPr>
    </w:lvl>
    <w:lvl w:ilvl="6" w:tplc="69CC119C">
      <w:numFmt w:val="bullet"/>
      <w:lvlText w:val="•"/>
      <w:lvlJc w:val="left"/>
      <w:pPr>
        <w:ind w:left="4996" w:hanging="206"/>
      </w:pPr>
      <w:rPr>
        <w:lang w:val="ru-RU" w:eastAsia="en-US" w:bidi="ar-SA"/>
      </w:rPr>
    </w:lvl>
    <w:lvl w:ilvl="7" w:tplc="0FF0B27E">
      <w:numFmt w:val="bullet"/>
      <w:lvlText w:val="•"/>
      <w:lvlJc w:val="left"/>
      <w:pPr>
        <w:ind w:left="5809" w:hanging="206"/>
      </w:pPr>
      <w:rPr>
        <w:lang w:val="ru-RU" w:eastAsia="en-US" w:bidi="ar-SA"/>
      </w:rPr>
    </w:lvl>
    <w:lvl w:ilvl="8" w:tplc="03169EFC">
      <w:numFmt w:val="bullet"/>
      <w:lvlText w:val="•"/>
      <w:lvlJc w:val="left"/>
      <w:pPr>
        <w:ind w:left="6622" w:hanging="206"/>
      </w:pPr>
      <w:rPr>
        <w:lang w:val="ru-RU" w:eastAsia="en-US" w:bidi="ar-SA"/>
      </w:rPr>
    </w:lvl>
  </w:abstractNum>
  <w:abstractNum w:abstractNumId="2" w15:restartNumberingAfterBreak="0">
    <w:nsid w:val="0AA64649"/>
    <w:multiLevelType w:val="hybridMultilevel"/>
    <w:tmpl w:val="2E9686F0"/>
    <w:lvl w:ilvl="0" w:tplc="2AD48FCE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72E8A932">
      <w:numFmt w:val="bullet"/>
      <w:lvlText w:val="•"/>
      <w:lvlJc w:val="left"/>
      <w:pPr>
        <w:ind w:left="513" w:hanging="20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8B56D9EE">
      <w:numFmt w:val="bullet"/>
      <w:lvlText w:val="•"/>
      <w:lvlJc w:val="left"/>
      <w:pPr>
        <w:ind w:left="2061" w:hanging="204"/>
      </w:pPr>
      <w:rPr>
        <w:lang w:val="ru-RU" w:eastAsia="en-US" w:bidi="ar-SA"/>
      </w:rPr>
    </w:lvl>
    <w:lvl w:ilvl="3" w:tplc="1F6A8BA0">
      <w:numFmt w:val="bullet"/>
      <w:lvlText w:val="•"/>
      <w:lvlJc w:val="left"/>
      <w:pPr>
        <w:ind w:left="2832" w:hanging="204"/>
      </w:pPr>
      <w:rPr>
        <w:lang w:val="ru-RU" w:eastAsia="en-US" w:bidi="ar-SA"/>
      </w:rPr>
    </w:lvl>
    <w:lvl w:ilvl="4" w:tplc="10D873E2">
      <w:numFmt w:val="bullet"/>
      <w:lvlText w:val="•"/>
      <w:lvlJc w:val="left"/>
      <w:pPr>
        <w:ind w:left="3603" w:hanging="204"/>
      </w:pPr>
      <w:rPr>
        <w:lang w:val="ru-RU" w:eastAsia="en-US" w:bidi="ar-SA"/>
      </w:rPr>
    </w:lvl>
    <w:lvl w:ilvl="5" w:tplc="4160783A">
      <w:numFmt w:val="bullet"/>
      <w:lvlText w:val="•"/>
      <w:lvlJc w:val="left"/>
      <w:pPr>
        <w:ind w:left="4373" w:hanging="204"/>
      </w:pPr>
      <w:rPr>
        <w:lang w:val="ru-RU" w:eastAsia="en-US" w:bidi="ar-SA"/>
      </w:rPr>
    </w:lvl>
    <w:lvl w:ilvl="6" w:tplc="B3649928">
      <w:numFmt w:val="bullet"/>
      <w:lvlText w:val="•"/>
      <w:lvlJc w:val="left"/>
      <w:pPr>
        <w:ind w:left="5144" w:hanging="204"/>
      </w:pPr>
      <w:rPr>
        <w:lang w:val="ru-RU" w:eastAsia="en-US" w:bidi="ar-SA"/>
      </w:rPr>
    </w:lvl>
    <w:lvl w:ilvl="7" w:tplc="059A4C64">
      <w:numFmt w:val="bullet"/>
      <w:lvlText w:val="•"/>
      <w:lvlJc w:val="left"/>
      <w:pPr>
        <w:ind w:left="5915" w:hanging="204"/>
      </w:pPr>
      <w:rPr>
        <w:lang w:val="ru-RU" w:eastAsia="en-US" w:bidi="ar-SA"/>
      </w:rPr>
    </w:lvl>
    <w:lvl w:ilvl="8" w:tplc="EC2CEE60">
      <w:numFmt w:val="bullet"/>
      <w:lvlText w:val="•"/>
      <w:lvlJc w:val="left"/>
      <w:pPr>
        <w:ind w:left="6686" w:hanging="204"/>
      </w:pPr>
      <w:rPr>
        <w:lang w:val="ru-RU" w:eastAsia="en-US" w:bidi="ar-SA"/>
      </w:rPr>
    </w:lvl>
  </w:abstractNum>
  <w:abstractNum w:abstractNumId="3" w15:restartNumberingAfterBreak="0">
    <w:nsid w:val="10EA0314"/>
    <w:multiLevelType w:val="hybridMultilevel"/>
    <w:tmpl w:val="73B68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0EA"/>
    <w:multiLevelType w:val="multilevel"/>
    <w:tmpl w:val="4EA0E36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</w:lvl>
    <w:lvl w:ilvl="2">
      <w:start w:val="2"/>
      <w:numFmt w:val="decimal"/>
      <w:isLgl/>
      <w:lvlText w:val="%1.%2.%3."/>
      <w:lvlJc w:val="left"/>
      <w:pPr>
        <w:ind w:left="858" w:hanging="720"/>
      </w:pPr>
    </w:lvl>
    <w:lvl w:ilvl="3">
      <w:start w:val="1"/>
      <w:numFmt w:val="decimal"/>
      <w:isLgl/>
      <w:lvlText w:val="%1.%2.%3.%4."/>
      <w:lvlJc w:val="left"/>
      <w:pPr>
        <w:ind w:left="1071" w:hanging="720"/>
      </w:pPr>
    </w:lvl>
    <w:lvl w:ilvl="4">
      <w:start w:val="1"/>
      <w:numFmt w:val="decimal"/>
      <w:isLgl/>
      <w:lvlText w:val="%1.%2.%3.%4.%5."/>
      <w:lvlJc w:val="left"/>
      <w:pPr>
        <w:ind w:left="1644" w:hanging="1080"/>
      </w:pPr>
    </w:lvl>
    <w:lvl w:ilvl="5">
      <w:start w:val="1"/>
      <w:numFmt w:val="decimal"/>
      <w:isLgl/>
      <w:lvlText w:val="%1.%2.%3.%4.%5.%6."/>
      <w:lvlJc w:val="left"/>
      <w:pPr>
        <w:ind w:left="1857" w:hanging="1080"/>
      </w:pPr>
    </w:lvl>
    <w:lvl w:ilvl="6">
      <w:start w:val="1"/>
      <w:numFmt w:val="decimal"/>
      <w:isLgl/>
      <w:lvlText w:val="%1.%2.%3.%4.%5.%6.%7."/>
      <w:lvlJc w:val="left"/>
      <w:pPr>
        <w:ind w:left="2430" w:hanging="1440"/>
      </w:p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</w:lvl>
  </w:abstractNum>
  <w:abstractNum w:abstractNumId="5" w15:restartNumberingAfterBreak="0">
    <w:nsid w:val="1DF441D6"/>
    <w:multiLevelType w:val="hybridMultilevel"/>
    <w:tmpl w:val="4A482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E820A4"/>
    <w:multiLevelType w:val="hybridMultilevel"/>
    <w:tmpl w:val="FCB2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2F6BD5"/>
    <w:multiLevelType w:val="hybridMultilevel"/>
    <w:tmpl w:val="1D7E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83DE2"/>
    <w:multiLevelType w:val="hybridMultilevel"/>
    <w:tmpl w:val="B7CC8A70"/>
    <w:lvl w:ilvl="0" w:tplc="EE4A293E">
      <w:numFmt w:val="bullet"/>
      <w:lvlText w:val="•"/>
      <w:lvlJc w:val="left"/>
      <w:pPr>
        <w:ind w:left="1428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41F4C86"/>
    <w:multiLevelType w:val="hybridMultilevel"/>
    <w:tmpl w:val="E06C16A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A6162"/>
    <w:multiLevelType w:val="hybridMultilevel"/>
    <w:tmpl w:val="202C99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831AE4"/>
    <w:multiLevelType w:val="hybridMultilevel"/>
    <w:tmpl w:val="4A48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406EC"/>
    <w:multiLevelType w:val="hybridMultilevel"/>
    <w:tmpl w:val="A6AC916A"/>
    <w:lvl w:ilvl="0" w:tplc="3006D6BA">
      <w:start w:val="1"/>
      <w:numFmt w:val="decimal"/>
      <w:lvlText w:val="%1."/>
      <w:lvlJc w:val="left"/>
      <w:pPr>
        <w:ind w:left="786" w:hanging="360"/>
      </w:pPr>
      <w:rPr>
        <w:rFonts w:ascii="Cambria" w:hAnsi="Cambria" w:cs="Cambria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50A3C"/>
    <w:multiLevelType w:val="hybridMultilevel"/>
    <w:tmpl w:val="BA863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4DDC"/>
    <w:multiLevelType w:val="hybridMultilevel"/>
    <w:tmpl w:val="91365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5"/>
  </w:num>
  <w:num w:numId="14">
    <w:abstractNumId w:val="7"/>
  </w:num>
  <w:num w:numId="15">
    <w:abstractNumId w:val="8"/>
  </w:num>
  <w:num w:numId="16">
    <w:abstractNumId w:val="5"/>
  </w:num>
  <w:num w:numId="17">
    <w:abstractNumId w:val="4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D77"/>
    <w:rsid w:val="00024F3B"/>
    <w:rsid w:val="00035CBB"/>
    <w:rsid w:val="00046F5A"/>
    <w:rsid w:val="0006446E"/>
    <w:rsid w:val="00073A5D"/>
    <w:rsid w:val="000924F4"/>
    <w:rsid w:val="00092DDD"/>
    <w:rsid w:val="000A6EC5"/>
    <w:rsid w:val="00113FAF"/>
    <w:rsid w:val="001861DE"/>
    <w:rsid w:val="00190F63"/>
    <w:rsid w:val="001A7DE2"/>
    <w:rsid w:val="001B1493"/>
    <w:rsid w:val="001B1507"/>
    <w:rsid w:val="001B1EE2"/>
    <w:rsid w:val="001F5E56"/>
    <w:rsid w:val="002046F7"/>
    <w:rsid w:val="00215CAF"/>
    <w:rsid w:val="00222933"/>
    <w:rsid w:val="0022398A"/>
    <w:rsid w:val="002430D6"/>
    <w:rsid w:val="00253B94"/>
    <w:rsid w:val="00266E17"/>
    <w:rsid w:val="002700EF"/>
    <w:rsid w:val="00270403"/>
    <w:rsid w:val="00286BC2"/>
    <w:rsid w:val="002A016C"/>
    <w:rsid w:val="002C5952"/>
    <w:rsid w:val="003054E3"/>
    <w:rsid w:val="00321D17"/>
    <w:rsid w:val="00346975"/>
    <w:rsid w:val="00365639"/>
    <w:rsid w:val="003D4931"/>
    <w:rsid w:val="003F3A42"/>
    <w:rsid w:val="004665F3"/>
    <w:rsid w:val="00466720"/>
    <w:rsid w:val="00473B08"/>
    <w:rsid w:val="00487F95"/>
    <w:rsid w:val="004A6DEE"/>
    <w:rsid w:val="004C4A4B"/>
    <w:rsid w:val="004E0132"/>
    <w:rsid w:val="004E1AD1"/>
    <w:rsid w:val="004E3A49"/>
    <w:rsid w:val="00516E21"/>
    <w:rsid w:val="00521705"/>
    <w:rsid w:val="005405B0"/>
    <w:rsid w:val="0057632E"/>
    <w:rsid w:val="0058436C"/>
    <w:rsid w:val="00587458"/>
    <w:rsid w:val="005933C2"/>
    <w:rsid w:val="005A0340"/>
    <w:rsid w:val="005A3327"/>
    <w:rsid w:val="005D5A50"/>
    <w:rsid w:val="005E0591"/>
    <w:rsid w:val="005E7CC1"/>
    <w:rsid w:val="005F57BD"/>
    <w:rsid w:val="00616868"/>
    <w:rsid w:val="00634550"/>
    <w:rsid w:val="00634E79"/>
    <w:rsid w:val="006423C8"/>
    <w:rsid w:val="00660945"/>
    <w:rsid w:val="00667718"/>
    <w:rsid w:val="00671CD1"/>
    <w:rsid w:val="00675617"/>
    <w:rsid w:val="006909CC"/>
    <w:rsid w:val="00696D77"/>
    <w:rsid w:val="006B5BA2"/>
    <w:rsid w:val="006C146C"/>
    <w:rsid w:val="006F7B83"/>
    <w:rsid w:val="007423FD"/>
    <w:rsid w:val="00760E06"/>
    <w:rsid w:val="00774242"/>
    <w:rsid w:val="007B1937"/>
    <w:rsid w:val="007C6386"/>
    <w:rsid w:val="007C6E58"/>
    <w:rsid w:val="007D4505"/>
    <w:rsid w:val="008000E4"/>
    <w:rsid w:val="008071D0"/>
    <w:rsid w:val="00811752"/>
    <w:rsid w:val="00833F21"/>
    <w:rsid w:val="00886784"/>
    <w:rsid w:val="008D140C"/>
    <w:rsid w:val="008D4DAD"/>
    <w:rsid w:val="008D6505"/>
    <w:rsid w:val="008F7532"/>
    <w:rsid w:val="00912A77"/>
    <w:rsid w:val="009147FB"/>
    <w:rsid w:val="00927CE9"/>
    <w:rsid w:val="00932B26"/>
    <w:rsid w:val="00933EC3"/>
    <w:rsid w:val="0093553A"/>
    <w:rsid w:val="00940449"/>
    <w:rsid w:val="00950EF3"/>
    <w:rsid w:val="00967665"/>
    <w:rsid w:val="00992D82"/>
    <w:rsid w:val="00996ACA"/>
    <w:rsid w:val="009C3F2F"/>
    <w:rsid w:val="009D30FF"/>
    <w:rsid w:val="009E6010"/>
    <w:rsid w:val="00A41AB6"/>
    <w:rsid w:val="00A5150E"/>
    <w:rsid w:val="00A70404"/>
    <w:rsid w:val="00AB166D"/>
    <w:rsid w:val="00AE7B43"/>
    <w:rsid w:val="00B10250"/>
    <w:rsid w:val="00B10747"/>
    <w:rsid w:val="00B20D5A"/>
    <w:rsid w:val="00B35495"/>
    <w:rsid w:val="00B8457D"/>
    <w:rsid w:val="00BC441D"/>
    <w:rsid w:val="00BD3D2C"/>
    <w:rsid w:val="00BE24B1"/>
    <w:rsid w:val="00BE79F6"/>
    <w:rsid w:val="00C02E84"/>
    <w:rsid w:val="00C21309"/>
    <w:rsid w:val="00C6178B"/>
    <w:rsid w:val="00C67208"/>
    <w:rsid w:val="00C75F68"/>
    <w:rsid w:val="00CA14D6"/>
    <w:rsid w:val="00CA488A"/>
    <w:rsid w:val="00CB14A8"/>
    <w:rsid w:val="00CD637A"/>
    <w:rsid w:val="00CE2BCE"/>
    <w:rsid w:val="00D40B15"/>
    <w:rsid w:val="00D825BF"/>
    <w:rsid w:val="00D90361"/>
    <w:rsid w:val="00DA4BA6"/>
    <w:rsid w:val="00DC3874"/>
    <w:rsid w:val="00DD7666"/>
    <w:rsid w:val="00DE58C2"/>
    <w:rsid w:val="00E226D4"/>
    <w:rsid w:val="00E64968"/>
    <w:rsid w:val="00E66F69"/>
    <w:rsid w:val="00E73A30"/>
    <w:rsid w:val="00E73F8D"/>
    <w:rsid w:val="00EA32AE"/>
    <w:rsid w:val="00EA3F12"/>
    <w:rsid w:val="00EC018A"/>
    <w:rsid w:val="00EC0AFE"/>
    <w:rsid w:val="00EC53EF"/>
    <w:rsid w:val="00EE4891"/>
    <w:rsid w:val="00F04E9C"/>
    <w:rsid w:val="00F131A5"/>
    <w:rsid w:val="00F46041"/>
    <w:rsid w:val="00F66447"/>
    <w:rsid w:val="00F858CE"/>
    <w:rsid w:val="00FB071B"/>
    <w:rsid w:val="00FC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ADE8"/>
  <w15:chartTrackingRefBased/>
  <w15:docId w15:val="{952561F4-962E-4AF5-BAEE-47DFEBD5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D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9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B5BA2"/>
    <w:pPr>
      <w:ind w:left="720"/>
      <w:contextualSpacing/>
    </w:pPr>
  </w:style>
  <w:style w:type="paragraph" w:customStyle="1" w:styleId="1">
    <w:name w:val="Абзац списка1"/>
    <w:basedOn w:val="a"/>
    <w:rsid w:val="00CD637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0">
    <w:name w:val="Без интервала1"/>
    <w:rsid w:val="00671C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_"/>
    <w:link w:val="3"/>
    <w:locked/>
    <w:rsid w:val="00671CD1"/>
    <w:rPr>
      <w:spacing w:val="11"/>
      <w:shd w:val="clear" w:color="auto" w:fill="FFFFFF"/>
    </w:rPr>
  </w:style>
  <w:style w:type="paragraph" w:customStyle="1" w:styleId="3">
    <w:name w:val="Основной текст3"/>
    <w:basedOn w:val="a"/>
    <w:link w:val="a6"/>
    <w:rsid w:val="00671CD1"/>
    <w:pPr>
      <w:widowControl w:val="0"/>
      <w:shd w:val="clear" w:color="auto" w:fill="FFFFFF"/>
      <w:spacing w:before="360" w:after="0" w:line="274" w:lineRule="exact"/>
    </w:pPr>
    <w:rPr>
      <w:spacing w:val="11"/>
    </w:rPr>
  </w:style>
  <w:style w:type="paragraph" w:customStyle="1" w:styleId="30">
    <w:name w:val="Без интервала3"/>
    <w:rsid w:val="00671CD1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2">
    <w:name w:val="Основной текст2"/>
    <w:rsid w:val="00671C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1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paragraph" w:customStyle="1" w:styleId="TableContents">
    <w:name w:val="Table Contents"/>
    <w:basedOn w:val="a"/>
    <w:uiPriority w:val="99"/>
    <w:rsid w:val="007423FD"/>
    <w:pPr>
      <w:widowControl w:val="0"/>
      <w:suppressLineNumbers/>
      <w:suppressAutoHyphens/>
      <w:autoSpaceDN w:val="0"/>
      <w:spacing w:after="0" w:line="240" w:lineRule="auto"/>
    </w:pPr>
    <w:rPr>
      <w:rFonts w:ascii="Liberation Serif" w:eastAsia="Calibri" w:hAnsi="Liberation Serif" w:cs="Liberation Serif"/>
      <w:kern w:val="3"/>
      <w:sz w:val="24"/>
      <w:szCs w:val="24"/>
      <w:lang w:eastAsia="zh-CN"/>
    </w:rPr>
  </w:style>
  <w:style w:type="paragraph" w:customStyle="1" w:styleId="20">
    <w:name w:val="Абзац списка2"/>
    <w:basedOn w:val="a"/>
    <w:rsid w:val="007423FD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7">
    <w:name w:val="No Spacing"/>
    <w:uiPriority w:val="1"/>
    <w:qFormat/>
    <w:rsid w:val="00215CAF"/>
    <w:pPr>
      <w:spacing w:after="0" w:line="240" w:lineRule="auto"/>
    </w:pPr>
    <w:rPr>
      <w:rFonts w:ascii="Calibri" w:eastAsia="Calibri" w:hAnsi="Calibri" w:cs="Calibri"/>
    </w:rPr>
  </w:style>
  <w:style w:type="character" w:customStyle="1" w:styleId="11">
    <w:name w:val="Основной текст + 11"/>
    <w:aliases w:val="5 pt,Полужирный,Интервал 0 pt"/>
    <w:rsid w:val="00215CA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5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customStyle="1" w:styleId="a8">
    <w:name w:val="Прижатый влево"/>
    <w:basedOn w:val="a"/>
    <w:next w:val="a"/>
    <w:uiPriority w:val="99"/>
    <w:rsid w:val="00A515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02E84"/>
  </w:style>
  <w:style w:type="paragraph" w:customStyle="1" w:styleId="TableParagraph">
    <w:name w:val="Table Paragraph"/>
    <w:basedOn w:val="a"/>
    <w:uiPriority w:val="1"/>
    <w:qFormat/>
    <w:rsid w:val="00E66F6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character" w:customStyle="1" w:styleId="a9">
    <w:name w:val="Основной Знак"/>
    <w:link w:val="aa"/>
    <w:locked/>
    <w:rsid w:val="00EC0AFE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a">
    <w:name w:val="Основной"/>
    <w:basedOn w:val="a"/>
    <w:link w:val="a9"/>
    <w:rsid w:val="00EC0AF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64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64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D343A-4B8B-4A9E-9153-84C1AFBB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10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Надежда</cp:lastModifiedBy>
  <cp:revision>27</cp:revision>
  <cp:lastPrinted>2024-11-12T06:42:00Z</cp:lastPrinted>
  <dcterms:created xsi:type="dcterms:W3CDTF">2024-11-01T07:44:00Z</dcterms:created>
  <dcterms:modified xsi:type="dcterms:W3CDTF">2024-12-18T05:08:00Z</dcterms:modified>
</cp:coreProperties>
</file>