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E26" w:rsidRDefault="00A97E26" w:rsidP="004137AF">
      <w:pPr>
        <w:spacing w:before="240"/>
        <w:jc w:val="center"/>
        <w:rPr>
          <w:b/>
          <w:sz w:val="36"/>
          <w:szCs w:val="36"/>
        </w:rPr>
      </w:pPr>
      <w:bookmarkStart w:id="0" w:name="_Hlk143880448"/>
    </w:p>
    <w:p w:rsidR="00853191" w:rsidRDefault="00853191" w:rsidP="004137AF">
      <w:pPr>
        <w:spacing w:before="240"/>
        <w:jc w:val="center"/>
        <w:rPr>
          <w:b/>
          <w:sz w:val="36"/>
          <w:szCs w:val="36"/>
        </w:rPr>
      </w:pPr>
    </w:p>
    <w:p w:rsidR="00853191" w:rsidRDefault="00853191" w:rsidP="00A63BAB">
      <w:pPr>
        <w:spacing w:before="240"/>
        <w:ind w:firstLine="0"/>
        <w:rPr>
          <w:b/>
          <w:sz w:val="36"/>
          <w:szCs w:val="36"/>
        </w:rPr>
      </w:pPr>
    </w:p>
    <w:p w:rsidR="004137AF" w:rsidRDefault="004137AF" w:rsidP="004137AF">
      <w:pPr>
        <w:spacing w:before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адаптированной основной общеобразовательной программы образования глухих</w:t>
      </w:r>
      <w:r>
        <w:rPr>
          <w:b/>
          <w:sz w:val="36"/>
          <w:szCs w:val="36"/>
        </w:rPr>
        <w:br/>
        <w:t xml:space="preserve">обучающихся с лёгкой умственной отсталостью </w:t>
      </w:r>
      <w:r>
        <w:rPr>
          <w:b/>
          <w:sz w:val="36"/>
          <w:szCs w:val="36"/>
        </w:rPr>
        <w:br/>
        <w:t>(интеллектуальными нарушениями)</w:t>
      </w:r>
    </w:p>
    <w:p w:rsidR="004137AF" w:rsidRDefault="004137AF" w:rsidP="004137AF">
      <w:pPr>
        <w:spacing w:before="24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вариант 1</w:t>
      </w:r>
    </w:p>
    <w:p w:rsidR="004137AF" w:rsidRDefault="004137AF" w:rsidP="004137AF">
      <w:pPr>
        <w:spacing w:before="240" w:after="200" w:line="360" w:lineRule="auto"/>
        <w:ind w:firstLine="0"/>
        <w:jc w:val="center"/>
        <w:rPr>
          <w:rFonts w:eastAsia="Times New Roman"/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«Развитие речи»</w:t>
      </w:r>
    </w:p>
    <w:bookmarkEnd w:id="0"/>
    <w:p w:rsidR="004137AF" w:rsidRDefault="004137AF" w:rsidP="004137AF">
      <w:pPr>
        <w:spacing w:before="240" w:after="200" w:line="360" w:lineRule="auto"/>
        <w:ind w:firstLine="0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5-9 классы</w:t>
      </w:r>
    </w:p>
    <w:p w:rsidR="004137AF" w:rsidRDefault="004137AF" w:rsidP="004137AF">
      <w:pPr>
        <w:spacing w:before="240" w:after="200" w:line="360" w:lineRule="auto"/>
        <w:ind w:firstLine="0"/>
        <w:jc w:val="center"/>
        <w:rPr>
          <w:b/>
          <w:sz w:val="36"/>
          <w:szCs w:val="36"/>
          <w:lang w:eastAsia="ru-RU"/>
        </w:rPr>
      </w:pPr>
    </w:p>
    <w:p w:rsidR="004137AF" w:rsidRDefault="004137AF" w:rsidP="004137AF">
      <w:pPr>
        <w:spacing w:before="240" w:after="200" w:line="360" w:lineRule="auto"/>
        <w:ind w:firstLine="0"/>
        <w:jc w:val="center"/>
        <w:rPr>
          <w:b/>
          <w:sz w:val="36"/>
          <w:szCs w:val="36"/>
          <w:lang w:eastAsia="ru-RU"/>
        </w:rPr>
      </w:pPr>
    </w:p>
    <w:p w:rsidR="005D686C" w:rsidRDefault="005D686C" w:rsidP="004137AF">
      <w:pPr>
        <w:spacing w:before="240" w:after="200" w:line="360" w:lineRule="auto"/>
        <w:ind w:firstLine="0"/>
        <w:jc w:val="center"/>
        <w:rPr>
          <w:b/>
          <w:sz w:val="36"/>
          <w:szCs w:val="36"/>
          <w:lang w:eastAsia="ru-RU"/>
        </w:rPr>
      </w:pPr>
    </w:p>
    <w:p w:rsidR="005D686C" w:rsidRDefault="005D686C" w:rsidP="004137AF">
      <w:pPr>
        <w:spacing w:before="240" w:after="200" w:line="360" w:lineRule="auto"/>
        <w:ind w:firstLine="0"/>
        <w:jc w:val="center"/>
        <w:rPr>
          <w:b/>
          <w:sz w:val="36"/>
          <w:szCs w:val="36"/>
          <w:lang w:eastAsia="ru-RU"/>
        </w:rPr>
      </w:pPr>
    </w:p>
    <w:p w:rsidR="00A97E26" w:rsidRDefault="00A97E26" w:rsidP="00A97E26">
      <w:pPr>
        <w:suppressAutoHyphens/>
        <w:spacing w:before="120" w:after="120" w:line="240" w:lineRule="auto"/>
        <w:ind w:firstLine="284"/>
        <w:rPr>
          <w:rFonts w:eastAsia="Arial Unicode MS"/>
          <w:b/>
          <w:bCs/>
          <w:kern w:val="2"/>
          <w:sz w:val="24"/>
          <w:szCs w:val="24"/>
          <w:lang w:eastAsia="hi-IN" w:bidi="hi-IN"/>
        </w:rPr>
      </w:pPr>
    </w:p>
    <w:sdt>
      <w:sdtPr>
        <w:rPr>
          <w:rFonts w:ascii="Calibri" w:hAnsi="Calibri" w:cs="Calibri"/>
          <w:sz w:val="22"/>
          <w:szCs w:val="22"/>
          <w:lang w:eastAsia="ru-RU"/>
        </w:rPr>
        <w:id w:val="151626588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A63BAB" w:rsidRPr="00A63BAB" w:rsidRDefault="00A63BAB" w:rsidP="00A63BAB">
          <w:pPr>
            <w:keepNext/>
            <w:keepLines/>
            <w:spacing w:before="240" w:after="0" w:line="259" w:lineRule="auto"/>
            <w:ind w:firstLine="0"/>
            <w:jc w:val="center"/>
            <w:rPr>
              <w:rFonts w:eastAsia="Times New Roman"/>
              <w:b/>
              <w:bCs/>
              <w:lang w:eastAsia="ru-RU"/>
            </w:rPr>
          </w:pPr>
          <w:r w:rsidRPr="00A63BAB">
            <w:rPr>
              <w:rFonts w:eastAsia="Times New Roman"/>
              <w:b/>
              <w:bCs/>
              <w:lang w:eastAsia="ru-RU"/>
            </w:rPr>
            <w:t>ОГЛАВЛЕНИЕ</w:t>
          </w:r>
        </w:p>
        <w:p w:rsidR="00A63BAB" w:rsidRPr="004350B0" w:rsidRDefault="004350B0" w:rsidP="004350B0">
          <w:pPr>
            <w:pStyle w:val="a5"/>
            <w:numPr>
              <w:ilvl w:val="0"/>
              <w:numId w:val="22"/>
            </w:numPr>
            <w:spacing w:after="200" w:line="276" w:lineRule="auto"/>
            <w:jc w:val="left"/>
            <w:rPr>
              <w:lang w:val="en-US" w:eastAsia="ru-RU"/>
            </w:rPr>
          </w:pPr>
          <w:r w:rsidRPr="004350B0">
            <w:rPr>
              <w:lang w:eastAsia="ru-RU"/>
            </w:rPr>
            <w:t>ПОЯСНИТЕЛЬНАЯ ЗАПИСКА……………………………………………………………………………………</w:t>
          </w:r>
          <w:r>
            <w:rPr>
              <w:lang w:eastAsia="ru-RU"/>
            </w:rPr>
            <w:t>..</w:t>
          </w:r>
          <w:r w:rsidRPr="004350B0">
            <w:rPr>
              <w:lang w:eastAsia="ru-RU"/>
            </w:rPr>
            <w:t>.2</w:t>
          </w:r>
        </w:p>
        <w:p w:rsidR="004350B0" w:rsidRPr="004350B0" w:rsidRDefault="004350B0" w:rsidP="004350B0">
          <w:pPr>
            <w:pStyle w:val="a5"/>
            <w:numPr>
              <w:ilvl w:val="0"/>
              <w:numId w:val="22"/>
            </w:numPr>
            <w:spacing w:after="200" w:line="276" w:lineRule="auto"/>
            <w:jc w:val="left"/>
            <w:rPr>
              <w:lang w:val="en-US" w:eastAsia="ru-RU"/>
            </w:rPr>
          </w:pPr>
          <w:r w:rsidRPr="004350B0">
            <w:rPr>
              <w:lang w:eastAsia="ru-RU"/>
            </w:rPr>
            <w:t>СОДЕРЖАНИЕ ОБУЧЕНИЯ…………………………………………………………………………………………5</w:t>
          </w:r>
        </w:p>
        <w:p w:rsidR="004350B0" w:rsidRPr="004350B0" w:rsidRDefault="00620BCC">
          <w:pPr>
            <w:pStyle w:val="21"/>
            <w:tabs>
              <w:tab w:val="left" w:pos="880"/>
              <w:tab w:val="right" w:leader="dot" w:pos="14307"/>
            </w:tabs>
            <w:rPr>
              <w:rFonts w:eastAsiaTheme="minorEastAsia"/>
              <w:noProof/>
              <w:sz w:val="28"/>
              <w:szCs w:val="28"/>
            </w:rPr>
          </w:pPr>
          <w:r w:rsidRPr="004350B0">
            <w:rPr>
              <w:sz w:val="28"/>
              <w:szCs w:val="28"/>
            </w:rPr>
            <w:fldChar w:fldCharType="begin"/>
          </w:r>
          <w:r w:rsidR="00A63BAB" w:rsidRPr="004350B0">
            <w:rPr>
              <w:sz w:val="28"/>
              <w:szCs w:val="28"/>
            </w:rPr>
            <w:instrText xml:space="preserve"> TOC \o "1-3" \h \z \u </w:instrText>
          </w:r>
          <w:r w:rsidRPr="004350B0">
            <w:rPr>
              <w:sz w:val="28"/>
              <w:szCs w:val="28"/>
            </w:rPr>
            <w:fldChar w:fldCharType="separate"/>
          </w:r>
          <w:hyperlink w:anchor="_Toc182930783" w:history="1">
            <w:r w:rsidR="004350B0" w:rsidRPr="004350B0">
              <w:rPr>
                <w:rStyle w:val="aa"/>
                <w:noProof/>
                <w:sz w:val="28"/>
                <w:szCs w:val="28"/>
              </w:rPr>
              <w:t>III.</w:t>
            </w:r>
            <w:r w:rsidR="004350B0" w:rsidRPr="004350B0">
              <w:rPr>
                <w:rFonts w:eastAsiaTheme="minorEastAsia"/>
                <w:noProof/>
                <w:sz w:val="28"/>
                <w:szCs w:val="28"/>
              </w:rPr>
              <w:tab/>
            </w:r>
            <w:r w:rsidR="004350B0" w:rsidRPr="004350B0">
              <w:rPr>
                <w:rStyle w:val="aa"/>
                <w:noProof/>
                <w:sz w:val="28"/>
                <w:szCs w:val="28"/>
              </w:rPr>
              <w:t>ПЛАНИРУЕМЫЕ РЕЗУЛЬТАТЫ</w:t>
            </w:r>
            <w:r w:rsidR="004350B0" w:rsidRPr="004350B0">
              <w:rPr>
                <w:noProof/>
                <w:webHidden/>
                <w:sz w:val="28"/>
                <w:szCs w:val="28"/>
              </w:rPr>
              <w:tab/>
            </w:r>
            <w:r w:rsidRPr="004350B0">
              <w:rPr>
                <w:noProof/>
                <w:webHidden/>
                <w:sz w:val="28"/>
                <w:szCs w:val="28"/>
              </w:rPr>
              <w:fldChar w:fldCharType="begin"/>
            </w:r>
            <w:r w:rsidR="004350B0" w:rsidRPr="004350B0">
              <w:rPr>
                <w:noProof/>
                <w:webHidden/>
                <w:sz w:val="28"/>
                <w:szCs w:val="28"/>
              </w:rPr>
              <w:instrText xml:space="preserve"> PAGEREF _Toc182930783 \h </w:instrText>
            </w:r>
            <w:r w:rsidRPr="004350B0">
              <w:rPr>
                <w:noProof/>
                <w:webHidden/>
                <w:sz w:val="28"/>
                <w:szCs w:val="28"/>
              </w:rPr>
            </w:r>
            <w:r w:rsidRPr="004350B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0B0">
              <w:rPr>
                <w:noProof/>
                <w:webHidden/>
                <w:sz w:val="28"/>
                <w:szCs w:val="28"/>
              </w:rPr>
              <w:t>6</w:t>
            </w:r>
            <w:r w:rsidRPr="004350B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50B0" w:rsidRPr="004350B0" w:rsidRDefault="003A1E51">
          <w:pPr>
            <w:pStyle w:val="21"/>
            <w:tabs>
              <w:tab w:val="left" w:pos="880"/>
              <w:tab w:val="right" w:leader="dot" w:pos="14307"/>
            </w:tabs>
            <w:rPr>
              <w:rFonts w:eastAsiaTheme="minorEastAsia"/>
              <w:noProof/>
              <w:sz w:val="28"/>
              <w:szCs w:val="28"/>
            </w:rPr>
          </w:pPr>
          <w:hyperlink w:anchor="_Toc182930784" w:history="1">
            <w:r w:rsidR="004350B0" w:rsidRPr="004350B0">
              <w:rPr>
                <w:rStyle w:val="aa"/>
                <w:noProof/>
                <w:sz w:val="28"/>
                <w:szCs w:val="28"/>
              </w:rPr>
              <w:t>IV.</w:t>
            </w:r>
            <w:r w:rsidR="004350B0" w:rsidRPr="004350B0">
              <w:rPr>
                <w:rFonts w:eastAsiaTheme="minorEastAsia"/>
                <w:noProof/>
                <w:sz w:val="28"/>
                <w:szCs w:val="28"/>
              </w:rPr>
              <w:tab/>
            </w:r>
            <w:r w:rsidR="004350B0" w:rsidRPr="004350B0">
              <w:rPr>
                <w:rStyle w:val="aa"/>
                <w:noProof/>
                <w:sz w:val="28"/>
                <w:szCs w:val="28"/>
              </w:rPr>
              <w:t>ТЕМАТИЧЕСКОЕ</w:t>
            </w:r>
            <w:r w:rsidR="004350B0" w:rsidRPr="004350B0">
              <w:rPr>
                <w:rStyle w:val="aa"/>
                <w:noProof/>
                <w:spacing w:val="-9"/>
                <w:sz w:val="28"/>
                <w:szCs w:val="28"/>
              </w:rPr>
              <w:t xml:space="preserve"> </w:t>
            </w:r>
            <w:r w:rsidR="004350B0" w:rsidRPr="004350B0">
              <w:rPr>
                <w:rStyle w:val="aa"/>
                <w:noProof/>
                <w:sz w:val="28"/>
                <w:szCs w:val="28"/>
              </w:rPr>
              <w:t>ПЛАНИРОВАНИЕ</w:t>
            </w:r>
            <w:r w:rsidR="004350B0" w:rsidRPr="004350B0">
              <w:rPr>
                <w:rStyle w:val="aa"/>
                <w:noProof/>
                <w:spacing w:val="-1"/>
                <w:sz w:val="28"/>
                <w:szCs w:val="28"/>
              </w:rPr>
              <w:t xml:space="preserve"> </w:t>
            </w:r>
            <w:r w:rsidR="004350B0" w:rsidRPr="004350B0">
              <w:rPr>
                <w:rStyle w:val="aa"/>
                <w:noProof/>
                <w:sz w:val="28"/>
                <w:szCs w:val="28"/>
              </w:rPr>
              <w:t>5 класс</w:t>
            </w:r>
            <w:r w:rsidR="004350B0" w:rsidRPr="004350B0">
              <w:rPr>
                <w:noProof/>
                <w:webHidden/>
                <w:sz w:val="28"/>
                <w:szCs w:val="28"/>
              </w:rPr>
              <w:tab/>
            </w:r>
            <w:r w:rsidR="00620BCC" w:rsidRPr="004350B0">
              <w:rPr>
                <w:noProof/>
                <w:webHidden/>
                <w:sz w:val="28"/>
                <w:szCs w:val="28"/>
              </w:rPr>
              <w:fldChar w:fldCharType="begin"/>
            </w:r>
            <w:r w:rsidR="004350B0" w:rsidRPr="004350B0">
              <w:rPr>
                <w:noProof/>
                <w:webHidden/>
                <w:sz w:val="28"/>
                <w:szCs w:val="28"/>
              </w:rPr>
              <w:instrText xml:space="preserve"> PAGEREF _Toc182930784 \h </w:instrText>
            </w:r>
            <w:r w:rsidR="00620BCC" w:rsidRPr="004350B0">
              <w:rPr>
                <w:noProof/>
                <w:webHidden/>
                <w:sz w:val="28"/>
                <w:szCs w:val="28"/>
              </w:rPr>
            </w:r>
            <w:r w:rsidR="00620BCC" w:rsidRPr="004350B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0B0">
              <w:rPr>
                <w:noProof/>
                <w:webHidden/>
                <w:sz w:val="28"/>
                <w:szCs w:val="28"/>
              </w:rPr>
              <w:t>14</w:t>
            </w:r>
            <w:r w:rsidR="00620BCC" w:rsidRPr="004350B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50B0" w:rsidRPr="004350B0" w:rsidRDefault="003A1E51">
          <w:pPr>
            <w:pStyle w:val="21"/>
            <w:tabs>
              <w:tab w:val="right" w:leader="dot" w:pos="14307"/>
            </w:tabs>
            <w:rPr>
              <w:rFonts w:eastAsiaTheme="minorEastAsia"/>
              <w:noProof/>
              <w:sz w:val="28"/>
              <w:szCs w:val="28"/>
            </w:rPr>
          </w:pPr>
          <w:hyperlink w:anchor="_Toc182930785" w:history="1">
            <w:r w:rsidR="004350B0" w:rsidRPr="004350B0">
              <w:rPr>
                <w:rStyle w:val="aa"/>
                <w:noProof/>
                <w:sz w:val="28"/>
                <w:szCs w:val="28"/>
              </w:rPr>
              <w:t>ТЕМАТИЧЕСКОЕ</w:t>
            </w:r>
            <w:r w:rsidR="004350B0" w:rsidRPr="004350B0">
              <w:rPr>
                <w:rStyle w:val="aa"/>
                <w:noProof/>
                <w:spacing w:val="-6"/>
                <w:sz w:val="28"/>
                <w:szCs w:val="28"/>
              </w:rPr>
              <w:t xml:space="preserve"> </w:t>
            </w:r>
            <w:r w:rsidR="004350B0" w:rsidRPr="004350B0">
              <w:rPr>
                <w:rStyle w:val="aa"/>
                <w:noProof/>
                <w:sz w:val="28"/>
                <w:szCs w:val="28"/>
              </w:rPr>
              <w:t>ПЛАНИРОВАНИЕ</w:t>
            </w:r>
            <w:r w:rsidR="004350B0" w:rsidRPr="004350B0">
              <w:rPr>
                <w:rStyle w:val="aa"/>
                <w:noProof/>
                <w:spacing w:val="-1"/>
                <w:sz w:val="28"/>
                <w:szCs w:val="28"/>
              </w:rPr>
              <w:t xml:space="preserve"> </w:t>
            </w:r>
            <w:r w:rsidR="004350B0" w:rsidRPr="004350B0">
              <w:rPr>
                <w:rStyle w:val="aa"/>
                <w:noProof/>
                <w:sz w:val="28"/>
                <w:szCs w:val="28"/>
              </w:rPr>
              <w:t>6</w:t>
            </w:r>
            <w:r w:rsidR="004350B0" w:rsidRPr="004350B0">
              <w:rPr>
                <w:rStyle w:val="aa"/>
                <w:noProof/>
                <w:spacing w:val="67"/>
                <w:sz w:val="28"/>
                <w:szCs w:val="28"/>
              </w:rPr>
              <w:t xml:space="preserve"> </w:t>
            </w:r>
            <w:r w:rsidR="004350B0" w:rsidRPr="004350B0">
              <w:rPr>
                <w:rStyle w:val="aa"/>
                <w:noProof/>
                <w:sz w:val="28"/>
                <w:szCs w:val="28"/>
              </w:rPr>
              <w:t>класс</w:t>
            </w:r>
            <w:r w:rsidR="004350B0" w:rsidRPr="004350B0">
              <w:rPr>
                <w:noProof/>
                <w:webHidden/>
                <w:sz w:val="28"/>
                <w:szCs w:val="28"/>
              </w:rPr>
              <w:tab/>
            </w:r>
            <w:r w:rsidR="00620BCC" w:rsidRPr="004350B0">
              <w:rPr>
                <w:noProof/>
                <w:webHidden/>
                <w:sz w:val="28"/>
                <w:szCs w:val="28"/>
              </w:rPr>
              <w:fldChar w:fldCharType="begin"/>
            </w:r>
            <w:r w:rsidR="004350B0" w:rsidRPr="004350B0">
              <w:rPr>
                <w:noProof/>
                <w:webHidden/>
                <w:sz w:val="28"/>
                <w:szCs w:val="28"/>
              </w:rPr>
              <w:instrText xml:space="preserve"> PAGEREF _Toc182930785 \h </w:instrText>
            </w:r>
            <w:r w:rsidR="00620BCC" w:rsidRPr="004350B0">
              <w:rPr>
                <w:noProof/>
                <w:webHidden/>
                <w:sz w:val="28"/>
                <w:szCs w:val="28"/>
              </w:rPr>
            </w:r>
            <w:r w:rsidR="00620BCC" w:rsidRPr="004350B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0B0">
              <w:rPr>
                <w:noProof/>
                <w:webHidden/>
                <w:sz w:val="28"/>
                <w:szCs w:val="28"/>
              </w:rPr>
              <w:t>19</w:t>
            </w:r>
            <w:r w:rsidR="00620BCC" w:rsidRPr="004350B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50B0" w:rsidRPr="004350B0" w:rsidRDefault="003A1E51">
          <w:pPr>
            <w:pStyle w:val="21"/>
            <w:tabs>
              <w:tab w:val="right" w:leader="dot" w:pos="14307"/>
            </w:tabs>
            <w:rPr>
              <w:rFonts w:eastAsiaTheme="minorEastAsia"/>
              <w:noProof/>
              <w:sz w:val="28"/>
              <w:szCs w:val="28"/>
            </w:rPr>
          </w:pPr>
          <w:hyperlink w:anchor="_Toc182930786" w:history="1">
            <w:r w:rsidR="004350B0" w:rsidRPr="004350B0">
              <w:rPr>
                <w:rStyle w:val="aa"/>
                <w:noProof/>
                <w:sz w:val="28"/>
                <w:szCs w:val="28"/>
              </w:rPr>
              <w:t>ТЕМАТИЧЕСКОЕ</w:t>
            </w:r>
            <w:r w:rsidR="004350B0" w:rsidRPr="004350B0">
              <w:rPr>
                <w:rStyle w:val="aa"/>
                <w:noProof/>
                <w:spacing w:val="-9"/>
                <w:sz w:val="28"/>
                <w:szCs w:val="28"/>
              </w:rPr>
              <w:t xml:space="preserve"> </w:t>
            </w:r>
            <w:r w:rsidR="004350B0" w:rsidRPr="004350B0">
              <w:rPr>
                <w:rStyle w:val="aa"/>
                <w:noProof/>
                <w:sz w:val="28"/>
                <w:szCs w:val="28"/>
              </w:rPr>
              <w:t>ПЛАНИРОВАНИЕ 7</w:t>
            </w:r>
            <w:r w:rsidR="004350B0" w:rsidRPr="004350B0">
              <w:rPr>
                <w:rStyle w:val="aa"/>
                <w:noProof/>
                <w:spacing w:val="69"/>
                <w:sz w:val="28"/>
                <w:szCs w:val="28"/>
              </w:rPr>
              <w:t xml:space="preserve"> </w:t>
            </w:r>
            <w:r w:rsidR="004350B0" w:rsidRPr="004350B0">
              <w:rPr>
                <w:rStyle w:val="aa"/>
                <w:noProof/>
                <w:sz w:val="28"/>
                <w:szCs w:val="28"/>
              </w:rPr>
              <w:t>класс</w:t>
            </w:r>
            <w:r w:rsidR="004350B0" w:rsidRPr="004350B0">
              <w:rPr>
                <w:noProof/>
                <w:webHidden/>
                <w:sz w:val="28"/>
                <w:szCs w:val="28"/>
              </w:rPr>
              <w:tab/>
            </w:r>
            <w:r w:rsidR="00620BCC" w:rsidRPr="004350B0">
              <w:rPr>
                <w:noProof/>
                <w:webHidden/>
                <w:sz w:val="28"/>
                <w:szCs w:val="28"/>
              </w:rPr>
              <w:fldChar w:fldCharType="begin"/>
            </w:r>
            <w:r w:rsidR="004350B0" w:rsidRPr="004350B0">
              <w:rPr>
                <w:noProof/>
                <w:webHidden/>
                <w:sz w:val="28"/>
                <w:szCs w:val="28"/>
              </w:rPr>
              <w:instrText xml:space="preserve"> PAGEREF _Toc182930786 \h </w:instrText>
            </w:r>
            <w:r w:rsidR="00620BCC" w:rsidRPr="004350B0">
              <w:rPr>
                <w:noProof/>
                <w:webHidden/>
                <w:sz w:val="28"/>
                <w:szCs w:val="28"/>
              </w:rPr>
            </w:r>
            <w:r w:rsidR="00620BCC" w:rsidRPr="004350B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0B0">
              <w:rPr>
                <w:noProof/>
                <w:webHidden/>
                <w:sz w:val="28"/>
                <w:szCs w:val="28"/>
              </w:rPr>
              <w:t>24</w:t>
            </w:r>
            <w:r w:rsidR="00620BCC" w:rsidRPr="004350B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4350B0" w:rsidRPr="004350B0" w:rsidRDefault="003A1E51">
          <w:pPr>
            <w:pStyle w:val="21"/>
            <w:tabs>
              <w:tab w:val="right" w:leader="dot" w:pos="14307"/>
            </w:tabs>
            <w:rPr>
              <w:rFonts w:eastAsiaTheme="minorEastAsia"/>
              <w:noProof/>
              <w:sz w:val="28"/>
              <w:szCs w:val="28"/>
            </w:rPr>
          </w:pPr>
          <w:hyperlink w:anchor="_Toc182930787" w:history="1">
            <w:r w:rsidR="004350B0" w:rsidRPr="004350B0">
              <w:rPr>
                <w:rStyle w:val="aa"/>
                <w:noProof/>
                <w:sz w:val="28"/>
                <w:szCs w:val="28"/>
              </w:rPr>
              <w:t>ТЕМАТИЧЕСКОЕ</w:t>
            </w:r>
            <w:r w:rsidR="004350B0" w:rsidRPr="004350B0">
              <w:rPr>
                <w:rStyle w:val="aa"/>
                <w:noProof/>
                <w:spacing w:val="-9"/>
                <w:sz w:val="28"/>
                <w:szCs w:val="28"/>
              </w:rPr>
              <w:t xml:space="preserve"> </w:t>
            </w:r>
            <w:r w:rsidR="004350B0" w:rsidRPr="004350B0">
              <w:rPr>
                <w:rStyle w:val="aa"/>
                <w:noProof/>
                <w:sz w:val="28"/>
                <w:szCs w:val="28"/>
              </w:rPr>
              <w:t>ПЛАНИРОВАНИЕ 8</w:t>
            </w:r>
            <w:r w:rsidR="004350B0" w:rsidRPr="004350B0">
              <w:rPr>
                <w:rStyle w:val="aa"/>
                <w:noProof/>
                <w:spacing w:val="69"/>
                <w:sz w:val="28"/>
                <w:szCs w:val="28"/>
              </w:rPr>
              <w:t xml:space="preserve"> </w:t>
            </w:r>
            <w:r w:rsidR="004350B0" w:rsidRPr="004350B0">
              <w:rPr>
                <w:rStyle w:val="aa"/>
                <w:noProof/>
                <w:sz w:val="28"/>
                <w:szCs w:val="28"/>
              </w:rPr>
              <w:t>класс</w:t>
            </w:r>
            <w:r w:rsidR="004350B0" w:rsidRPr="004350B0">
              <w:rPr>
                <w:noProof/>
                <w:webHidden/>
                <w:sz w:val="28"/>
                <w:szCs w:val="28"/>
              </w:rPr>
              <w:tab/>
            </w:r>
            <w:r w:rsidR="00620BCC" w:rsidRPr="004350B0">
              <w:rPr>
                <w:noProof/>
                <w:webHidden/>
                <w:sz w:val="28"/>
                <w:szCs w:val="28"/>
              </w:rPr>
              <w:fldChar w:fldCharType="begin"/>
            </w:r>
            <w:r w:rsidR="004350B0" w:rsidRPr="004350B0">
              <w:rPr>
                <w:noProof/>
                <w:webHidden/>
                <w:sz w:val="28"/>
                <w:szCs w:val="28"/>
              </w:rPr>
              <w:instrText xml:space="preserve"> PAGEREF _Toc182930787 \h </w:instrText>
            </w:r>
            <w:r w:rsidR="00620BCC" w:rsidRPr="004350B0">
              <w:rPr>
                <w:noProof/>
                <w:webHidden/>
                <w:sz w:val="28"/>
                <w:szCs w:val="28"/>
              </w:rPr>
            </w:r>
            <w:r w:rsidR="00620BCC" w:rsidRPr="004350B0">
              <w:rPr>
                <w:noProof/>
                <w:webHidden/>
                <w:sz w:val="28"/>
                <w:szCs w:val="28"/>
              </w:rPr>
              <w:fldChar w:fldCharType="separate"/>
            </w:r>
            <w:r w:rsidR="004350B0">
              <w:rPr>
                <w:noProof/>
                <w:webHidden/>
                <w:sz w:val="28"/>
                <w:szCs w:val="28"/>
              </w:rPr>
              <w:t>28</w:t>
            </w:r>
            <w:r w:rsidR="00620BCC" w:rsidRPr="004350B0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63BAB" w:rsidRPr="00A63BAB" w:rsidRDefault="00620BCC" w:rsidP="00A63BAB">
          <w:pPr>
            <w:tabs>
              <w:tab w:val="left" w:pos="426"/>
            </w:tabs>
            <w:spacing w:after="200" w:line="360" w:lineRule="auto"/>
            <w:ind w:firstLine="0"/>
            <w:jc w:val="left"/>
            <w:rPr>
              <w:lang w:eastAsia="ru-RU"/>
            </w:rPr>
          </w:pPr>
          <w:r w:rsidRPr="004350B0">
            <w:rPr>
              <w:lang w:eastAsia="ru-RU"/>
            </w:rPr>
            <w:fldChar w:fldCharType="end"/>
          </w:r>
        </w:p>
      </w:sdtContent>
    </w:sdt>
    <w:p w:rsidR="003B03CB" w:rsidRPr="00A63BAB" w:rsidRDefault="003B03CB" w:rsidP="00A63BAB">
      <w:pPr>
        <w:spacing w:after="200" w:line="276" w:lineRule="auto"/>
        <w:ind w:firstLine="0"/>
        <w:jc w:val="left"/>
        <w:rPr>
          <w:rFonts w:ascii="Calibri" w:hAnsi="Calibri" w:cs="Calibri"/>
          <w:sz w:val="22"/>
          <w:szCs w:val="22"/>
          <w:lang w:eastAsia="ru-RU"/>
        </w:rPr>
      </w:pPr>
    </w:p>
    <w:p w:rsidR="003B03CB" w:rsidRDefault="003B03CB" w:rsidP="004137AF">
      <w:pPr>
        <w:suppressAutoHyphens/>
        <w:spacing w:before="120" w:after="120" w:line="240" w:lineRule="auto"/>
        <w:ind w:firstLine="0"/>
        <w:jc w:val="center"/>
        <w:rPr>
          <w:rFonts w:eastAsia="Arial Unicode MS"/>
          <w:b/>
          <w:bCs/>
          <w:kern w:val="2"/>
          <w:lang w:eastAsia="hi-IN" w:bidi="hi-IN"/>
        </w:rPr>
      </w:pPr>
    </w:p>
    <w:p w:rsidR="003B03CB" w:rsidRDefault="003B03CB" w:rsidP="004137AF">
      <w:pPr>
        <w:suppressAutoHyphens/>
        <w:spacing w:before="120" w:after="120" w:line="240" w:lineRule="auto"/>
        <w:ind w:firstLine="0"/>
        <w:jc w:val="center"/>
        <w:rPr>
          <w:rFonts w:eastAsia="Arial Unicode MS"/>
          <w:b/>
          <w:bCs/>
          <w:kern w:val="2"/>
          <w:lang w:eastAsia="hi-IN" w:bidi="hi-IN"/>
        </w:rPr>
      </w:pPr>
    </w:p>
    <w:p w:rsidR="003B03CB" w:rsidRDefault="003B03CB" w:rsidP="004137AF">
      <w:pPr>
        <w:suppressAutoHyphens/>
        <w:spacing w:before="120" w:after="120" w:line="240" w:lineRule="auto"/>
        <w:ind w:firstLine="0"/>
        <w:jc w:val="center"/>
        <w:rPr>
          <w:rFonts w:eastAsia="Arial Unicode MS"/>
          <w:b/>
          <w:bCs/>
          <w:kern w:val="2"/>
          <w:lang w:eastAsia="hi-IN" w:bidi="hi-IN"/>
        </w:rPr>
      </w:pPr>
    </w:p>
    <w:p w:rsidR="003B03CB" w:rsidRDefault="003B03CB" w:rsidP="004137AF">
      <w:pPr>
        <w:suppressAutoHyphens/>
        <w:spacing w:before="120" w:after="120" w:line="240" w:lineRule="auto"/>
        <w:ind w:firstLine="0"/>
        <w:jc w:val="center"/>
        <w:rPr>
          <w:rFonts w:eastAsia="Arial Unicode MS"/>
          <w:b/>
          <w:bCs/>
          <w:kern w:val="2"/>
          <w:lang w:eastAsia="hi-IN" w:bidi="hi-IN"/>
        </w:rPr>
      </w:pPr>
    </w:p>
    <w:p w:rsidR="003B03CB" w:rsidRDefault="003B03CB" w:rsidP="004137AF">
      <w:pPr>
        <w:suppressAutoHyphens/>
        <w:spacing w:before="120" w:after="120" w:line="240" w:lineRule="auto"/>
        <w:ind w:firstLine="0"/>
        <w:jc w:val="center"/>
        <w:rPr>
          <w:rFonts w:eastAsia="Arial Unicode MS"/>
          <w:b/>
          <w:bCs/>
          <w:kern w:val="2"/>
          <w:lang w:eastAsia="hi-IN" w:bidi="hi-IN"/>
        </w:rPr>
      </w:pPr>
    </w:p>
    <w:p w:rsidR="003B03CB" w:rsidRDefault="003B03CB" w:rsidP="004137AF">
      <w:pPr>
        <w:suppressAutoHyphens/>
        <w:spacing w:before="120" w:after="120" w:line="240" w:lineRule="auto"/>
        <w:ind w:firstLine="0"/>
        <w:jc w:val="center"/>
        <w:rPr>
          <w:rFonts w:eastAsia="Arial Unicode MS"/>
          <w:b/>
          <w:bCs/>
          <w:kern w:val="2"/>
          <w:lang w:eastAsia="hi-IN" w:bidi="hi-IN"/>
        </w:rPr>
      </w:pPr>
    </w:p>
    <w:p w:rsidR="003B03CB" w:rsidRDefault="003B03CB" w:rsidP="004137AF">
      <w:pPr>
        <w:suppressAutoHyphens/>
        <w:spacing w:before="120" w:after="120" w:line="240" w:lineRule="auto"/>
        <w:ind w:firstLine="0"/>
        <w:jc w:val="center"/>
        <w:rPr>
          <w:rFonts w:eastAsia="Arial Unicode MS"/>
          <w:b/>
          <w:bCs/>
          <w:kern w:val="2"/>
          <w:lang w:eastAsia="hi-IN" w:bidi="hi-IN"/>
        </w:rPr>
      </w:pPr>
    </w:p>
    <w:p w:rsidR="003B03CB" w:rsidRDefault="003B03CB" w:rsidP="004137AF">
      <w:pPr>
        <w:suppressAutoHyphens/>
        <w:spacing w:before="120" w:after="120" w:line="240" w:lineRule="auto"/>
        <w:ind w:firstLine="0"/>
        <w:jc w:val="center"/>
        <w:rPr>
          <w:rFonts w:eastAsia="Arial Unicode MS"/>
          <w:b/>
          <w:bCs/>
          <w:kern w:val="2"/>
          <w:lang w:eastAsia="hi-IN" w:bidi="hi-IN"/>
        </w:rPr>
      </w:pPr>
    </w:p>
    <w:p w:rsidR="00D969D6" w:rsidRDefault="00D969D6" w:rsidP="004137AF">
      <w:pPr>
        <w:suppressAutoHyphens/>
        <w:spacing w:before="120" w:after="120" w:line="240" w:lineRule="auto"/>
        <w:ind w:firstLine="0"/>
        <w:jc w:val="center"/>
        <w:rPr>
          <w:rFonts w:eastAsia="Arial Unicode MS"/>
          <w:b/>
          <w:bCs/>
          <w:kern w:val="2"/>
          <w:lang w:eastAsia="hi-IN" w:bidi="hi-IN"/>
        </w:rPr>
      </w:pPr>
    </w:p>
    <w:p w:rsidR="004350B0" w:rsidRDefault="004350B0" w:rsidP="004137AF">
      <w:pPr>
        <w:suppressAutoHyphens/>
        <w:spacing w:before="120" w:after="120" w:line="240" w:lineRule="auto"/>
        <w:ind w:firstLine="0"/>
        <w:jc w:val="center"/>
        <w:rPr>
          <w:rFonts w:eastAsia="Arial Unicode MS"/>
          <w:b/>
          <w:bCs/>
          <w:kern w:val="2"/>
          <w:lang w:eastAsia="hi-IN" w:bidi="hi-IN"/>
        </w:rPr>
      </w:pPr>
    </w:p>
    <w:p w:rsidR="005D686C" w:rsidRDefault="005D686C" w:rsidP="005D686C">
      <w:pPr>
        <w:suppressAutoHyphens/>
        <w:spacing w:before="120" w:after="120" w:line="240" w:lineRule="auto"/>
        <w:ind w:firstLine="0"/>
        <w:rPr>
          <w:rFonts w:eastAsia="Arial Unicode MS"/>
          <w:b/>
          <w:bCs/>
          <w:kern w:val="2"/>
          <w:lang w:eastAsia="hi-IN" w:bidi="hi-IN"/>
        </w:rPr>
      </w:pPr>
    </w:p>
    <w:p w:rsidR="005D686C" w:rsidRDefault="005D686C" w:rsidP="00A63BAB">
      <w:pPr>
        <w:suppressAutoHyphens/>
        <w:spacing w:before="120" w:after="120" w:line="240" w:lineRule="auto"/>
        <w:ind w:firstLine="0"/>
        <w:rPr>
          <w:rFonts w:eastAsia="Arial Unicode MS"/>
          <w:b/>
          <w:bCs/>
          <w:kern w:val="2"/>
          <w:lang w:eastAsia="hi-IN" w:bidi="hi-IN"/>
        </w:rPr>
      </w:pPr>
    </w:p>
    <w:p w:rsidR="004137AF" w:rsidRPr="005D686C" w:rsidRDefault="004137AF" w:rsidP="005D686C">
      <w:pPr>
        <w:pStyle w:val="a5"/>
        <w:numPr>
          <w:ilvl w:val="0"/>
          <w:numId w:val="18"/>
        </w:numPr>
        <w:suppressAutoHyphens/>
        <w:spacing w:before="120" w:after="120" w:line="240" w:lineRule="auto"/>
        <w:jc w:val="center"/>
        <w:rPr>
          <w:rFonts w:eastAsia="Arial Unicode MS"/>
          <w:b/>
          <w:bCs/>
          <w:kern w:val="2"/>
          <w:lang w:eastAsia="hi-IN" w:bidi="hi-IN"/>
        </w:rPr>
      </w:pPr>
      <w:r w:rsidRPr="005D686C">
        <w:rPr>
          <w:rFonts w:eastAsia="Arial Unicode MS"/>
          <w:b/>
          <w:bCs/>
          <w:kern w:val="2"/>
          <w:lang w:eastAsia="hi-IN" w:bidi="hi-IN"/>
        </w:rPr>
        <w:t>ПОЯСНИТЕЛЬНАЯ ЗАПИСКА</w:t>
      </w:r>
    </w:p>
    <w:p w:rsidR="004137AF" w:rsidRPr="004137AF" w:rsidRDefault="004137AF" w:rsidP="004137AF">
      <w:pPr>
        <w:suppressAutoHyphens/>
        <w:spacing w:before="120" w:after="120" w:line="240" w:lineRule="auto"/>
        <w:ind w:firstLine="0"/>
        <w:jc w:val="center"/>
        <w:rPr>
          <w:rFonts w:eastAsia="Arial Unicode MS"/>
          <w:b/>
          <w:bCs/>
          <w:i/>
          <w:iCs/>
          <w:kern w:val="2"/>
          <w:lang w:eastAsia="hi-IN" w:bidi="hi-IN"/>
        </w:rPr>
      </w:pPr>
      <w:r w:rsidRPr="004137AF">
        <w:rPr>
          <w:rFonts w:eastAsia="Arial Unicode MS"/>
          <w:b/>
          <w:bCs/>
          <w:kern w:val="2"/>
          <w:lang w:eastAsia="hi-IN" w:bidi="hi-IN"/>
        </w:rPr>
        <w:t>к рабочей программе по предмету «Развитие речи</w:t>
      </w:r>
      <w:r w:rsidRPr="004137AF">
        <w:rPr>
          <w:rFonts w:eastAsia="Arial Unicode MS"/>
          <w:b/>
          <w:bCs/>
          <w:i/>
          <w:iCs/>
          <w:kern w:val="2"/>
          <w:lang w:eastAsia="hi-IN" w:bidi="hi-IN"/>
        </w:rPr>
        <w:t>»</w:t>
      </w:r>
    </w:p>
    <w:p w:rsidR="004137AF" w:rsidRPr="004137AF" w:rsidRDefault="004137AF" w:rsidP="004137AF">
      <w:pPr>
        <w:suppressAutoHyphens/>
        <w:spacing w:after="0" w:line="240" w:lineRule="auto"/>
        <w:ind w:firstLine="0"/>
        <w:rPr>
          <w:rFonts w:eastAsia="Arial Unicode MS" w:cs="Mangal"/>
          <w:kern w:val="2"/>
          <w:lang w:eastAsia="ar-SA" w:bidi="hi-IN"/>
        </w:rPr>
      </w:pPr>
      <w:bookmarkStart w:id="1" w:name="_Hlk81216390"/>
      <w:r w:rsidRPr="004137AF">
        <w:t xml:space="preserve">       </w:t>
      </w:r>
      <w:r w:rsidR="00A97E26">
        <w:tab/>
      </w:r>
      <w:r w:rsidRPr="004137AF">
        <w:t xml:space="preserve">Программа разработана на основе Федерального закона </w:t>
      </w:r>
      <w:bookmarkStart w:id="2" w:name="_Hlk175827885"/>
      <w:r w:rsidRPr="004137AF">
        <w:t xml:space="preserve">«Об образовании в Российской Федерации» </w:t>
      </w:r>
      <w:bookmarkEnd w:id="2"/>
      <w:r w:rsidRPr="004137AF">
        <w:t xml:space="preserve">от 29 декабря 2012 г № 273-ФЗ, Федерального закона от 19 декабря 2023 г.№ 618-ФЗ « О внесении изменений в Федеральный закон «Об образовании в Российской Федерации»,  Федерального государственного общеобразовательного стандарта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г.№ 287, зарегистрирован Министерством юстиции Российской Федерации 05.07.2021 г., рег. номер — 64101),( далее ФГОС ООО),  основе Федеральной адаптированной основной общеобразовательной программы обучающихся с умственной отсталостью (интеллектуальными нарушениями), утвержденной приказом Министерства просвещения России от 24.11.2022г. № 1026; 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молодежи",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 (с изменениями от 01.03.2021г.),Концепции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637-р) адаптированной основной образовательной программы основного общего образования </w:t>
      </w:r>
      <w:r w:rsidRPr="004137AF">
        <w:rPr>
          <w:rFonts w:eastAsia="Arial Unicode MS" w:cs="Mangal"/>
          <w:kern w:val="2"/>
          <w:lang w:eastAsia="ar-SA" w:bidi="hi-IN"/>
        </w:rPr>
        <w:t>для обучающихся с интеллектуальными нарушениями, с учётом психофизических особенностей глухих обучающихся по учебной дисциплине «Развитие речи»</w:t>
      </w:r>
      <w:r w:rsidRPr="004137AF">
        <w:t>, одобренной Федеральным методическим объединением по общему образованию 18 марта 2022 года № 1/22; Рабочей программы воспитания начального общего образования, основного общего образования 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2022-2026 годы</w:t>
      </w:r>
      <w:r w:rsidRPr="004137AF">
        <w:rPr>
          <w:bCs/>
        </w:rPr>
        <w:t>»</w:t>
      </w:r>
      <w:bookmarkEnd w:id="1"/>
      <w:r w:rsidRPr="004137AF">
        <w:rPr>
          <w:bCs/>
        </w:rPr>
        <w:t>.</w:t>
      </w:r>
    </w:p>
    <w:p w:rsidR="004137AF" w:rsidRPr="004137AF" w:rsidRDefault="004137AF" w:rsidP="004137AF">
      <w:pPr>
        <w:spacing w:after="0" w:line="240" w:lineRule="auto"/>
        <w:ind w:firstLine="708"/>
      </w:pPr>
      <w:r w:rsidRPr="004137AF">
        <w:rPr>
          <w:b/>
        </w:rPr>
        <w:t xml:space="preserve">Характеристика учебного предмета: </w:t>
      </w:r>
      <w:r w:rsidRPr="004137AF">
        <w:t>специальный предмет «Развитие речи» направлен на развитие потребности и мотивации речевого общения, монологической и диалогической речи у</w:t>
      </w:r>
      <w:r w:rsidRPr="004137AF">
        <w:rPr>
          <w:rFonts w:eastAsia="Arial Unicode MS" w:cs="Mangal"/>
          <w:kern w:val="2"/>
          <w:lang w:eastAsia="ar-SA" w:bidi="hi-IN"/>
        </w:rPr>
        <w:t xml:space="preserve"> обучающихся с интеллектуальными нарушениями, с учётом психофизических особенностей глухих (вариант1)</w:t>
      </w:r>
      <w:r w:rsidRPr="004137AF">
        <w:t xml:space="preserve">, Также данный учебный курс ориентирован на достижение обучающимися уровня коммуникативно-речевого развития, позволяющего понимать, воспроизводить и самостоятельно строить речевые высказывания, соответствующие по содержанию и лексико-грамматическому оформлению теме и цели общения при соблюдении языковых норм и правил речевого этикета.                                                                                                                                        </w:t>
      </w:r>
    </w:p>
    <w:p w:rsidR="004137AF" w:rsidRPr="004137AF" w:rsidRDefault="004137AF" w:rsidP="004137AF">
      <w:pPr>
        <w:spacing w:after="0" w:line="240" w:lineRule="auto"/>
        <w:ind w:firstLine="708"/>
      </w:pPr>
      <w:r>
        <w:rPr>
          <w:b/>
          <w:bCs/>
        </w:rPr>
        <w:t xml:space="preserve">     </w:t>
      </w:r>
      <w:r w:rsidRPr="004137AF">
        <w:rPr>
          <w:b/>
          <w:bCs/>
        </w:rPr>
        <w:t>Общая цель</w:t>
      </w:r>
      <w:r w:rsidRPr="004137AF">
        <w:t xml:space="preserve"> изучения предмета </w:t>
      </w:r>
      <w:r w:rsidRPr="004137AF">
        <w:rPr>
          <w:bCs/>
          <w:iCs/>
        </w:rPr>
        <w:t>«Развитие речи»</w:t>
      </w:r>
      <w:r w:rsidRPr="004137AF">
        <w:t xml:space="preserve"> заключается в развитии и коррекции у обучающихся устной и письменной речи в единстве с развитием мышления и социальных компетенций.</w:t>
      </w:r>
    </w:p>
    <w:p w:rsidR="008609C0" w:rsidRDefault="004137AF" w:rsidP="008609C0">
      <w:pPr>
        <w:spacing w:after="0" w:line="240" w:lineRule="auto"/>
        <w:ind w:firstLine="708"/>
        <w:rPr>
          <w:lang w:eastAsia="ru-RU"/>
        </w:rPr>
      </w:pPr>
      <w:r>
        <w:rPr>
          <w:b/>
          <w:bCs/>
          <w:lang w:eastAsia="ru-RU"/>
        </w:rPr>
        <w:t xml:space="preserve">     </w:t>
      </w:r>
      <w:r w:rsidRPr="004137AF">
        <w:rPr>
          <w:b/>
          <w:bCs/>
          <w:lang w:eastAsia="ru-RU"/>
        </w:rPr>
        <w:t>Задачи обучения</w:t>
      </w:r>
      <w:r w:rsidRPr="004137AF">
        <w:rPr>
          <w:lang w:eastAsia="ru-RU"/>
        </w:rPr>
        <w:t xml:space="preserve">: </w:t>
      </w:r>
      <w:r w:rsidRPr="004137AF">
        <w:rPr>
          <w:lang w:eastAsia="ru-RU"/>
        </w:rPr>
        <w:tab/>
      </w:r>
    </w:p>
    <w:p w:rsidR="008609C0" w:rsidRDefault="004137AF" w:rsidP="008609C0">
      <w:pPr>
        <w:pStyle w:val="a5"/>
        <w:numPr>
          <w:ilvl w:val="0"/>
          <w:numId w:val="1"/>
        </w:numPr>
        <w:spacing w:after="0" w:line="240" w:lineRule="auto"/>
        <w:rPr>
          <w:lang w:eastAsia="ru-RU"/>
        </w:rPr>
      </w:pPr>
      <w:r w:rsidRPr="004137AF">
        <w:rPr>
          <w:lang w:eastAsia="ru-RU"/>
        </w:rPr>
        <w:t>расширение представлений о языке как важнейшем средстве человеческого общения;</w:t>
      </w:r>
    </w:p>
    <w:p w:rsidR="008609C0" w:rsidRDefault="004137AF" w:rsidP="008609C0">
      <w:pPr>
        <w:pStyle w:val="a5"/>
        <w:numPr>
          <w:ilvl w:val="0"/>
          <w:numId w:val="1"/>
        </w:numPr>
        <w:spacing w:after="0" w:line="240" w:lineRule="auto"/>
        <w:rPr>
          <w:lang w:eastAsia="ru-RU"/>
        </w:rPr>
      </w:pPr>
      <w:r w:rsidRPr="004137AF">
        <w:rPr>
          <w:lang w:eastAsia="ru-RU"/>
        </w:rPr>
        <w:t>ознакомление с некоторыми грамматическими понятиями и формирование на этой основе грамматических знаний и умений;</w:t>
      </w:r>
    </w:p>
    <w:p w:rsidR="008609C0" w:rsidRDefault="004137AF" w:rsidP="008609C0">
      <w:pPr>
        <w:pStyle w:val="a5"/>
        <w:numPr>
          <w:ilvl w:val="0"/>
          <w:numId w:val="1"/>
        </w:numPr>
        <w:spacing w:after="0" w:line="240" w:lineRule="auto"/>
        <w:rPr>
          <w:lang w:eastAsia="ru-RU"/>
        </w:rPr>
      </w:pPr>
      <w:r w:rsidRPr="004137AF">
        <w:rPr>
          <w:lang w:eastAsia="ru-RU"/>
        </w:rPr>
        <w:t>использование усвоенных грамматико-орфографических знаний и умений для решения практических (коммуникативно-речевых) задач;</w:t>
      </w:r>
    </w:p>
    <w:p w:rsidR="00DE1C89" w:rsidRDefault="00DE1C89" w:rsidP="008609C0">
      <w:pPr>
        <w:pStyle w:val="a5"/>
        <w:numPr>
          <w:ilvl w:val="0"/>
          <w:numId w:val="1"/>
        </w:numPr>
        <w:spacing w:after="0" w:line="240" w:lineRule="auto"/>
        <w:rPr>
          <w:lang w:eastAsia="ru-RU"/>
        </w:rPr>
      </w:pPr>
      <w:r>
        <w:t xml:space="preserve">развивать связную устную речь; </w:t>
      </w:r>
    </w:p>
    <w:p w:rsidR="00D72882" w:rsidRDefault="00DE1C89" w:rsidP="008609C0">
      <w:pPr>
        <w:pStyle w:val="a5"/>
        <w:numPr>
          <w:ilvl w:val="0"/>
          <w:numId w:val="1"/>
        </w:numPr>
        <w:spacing w:after="0" w:line="240" w:lineRule="auto"/>
        <w:rPr>
          <w:lang w:eastAsia="ru-RU"/>
        </w:rPr>
      </w:pPr>
      <w:r>
        <w:t>обогащать и уточнять активный словарь учащихся;</w:t>
      </w:r>
    </w:p>
    <w:p w:rsidR="00DE1C89" w:rsidRDefault="00DE1C89" w:rsidP="008609C0">
      <w:pPr>
        <w:pStyle w:val="a5"/>
        <w:numPr>
          <w:ilvl w:val="0"/>
          <w:numId w:val="1"/>
        </w:numPr>
        <w:spacing w:after="0" w:line="240" w:lineRule="auto"/>
        <w:rPr>
          <w:lang w:eastAsia="ru-RU"/>
        </w:rPr>
      </w:pPr>
      <w:r>
        <w:t>учить принимать активное участие в беседе, дополнять высказывания собеседников на основе материала личных наблюдений и прочитанного;</w:t>
      </w:r>
    </w:p>
    <w:p w:rsidR="00D72882" w:rsidRDefault="00DE1C89" w:rsidP="008609C0">
      <w:pPr>
        <w:pStyle w:val="a5"/>
        <w:numPr>
          <w:ilvl w:val="0"/>
          <w:numId w:val="1"/>
        </w:numPr>
        <w:spacing w:after="0" w:line="240" w:lineRule="auto"/>
        <w:rPr>
          <w:lang w:eastAsia="ru-RU"/>
        </w:rPr>
      </w:pPr>
      <w:r>
        <w:t xml:space="preserve"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</w:t>
      </w:r>
    </w:p>
    <w:p w:rsidR="00DE1C89" w:rsidRDefault="00DE1C89" w:rsidP="008609C0">
      <w:pPr>
        <w:pStyle w:val="a5"/>
        <w:numPr>
          <w:ilvl w:val="0"/>
          <w:numId w:val="1"/>
        </w:numPr>
        <w:spacing w:after="0" w:line="240" w:lineRule="auto"/>
        <w:rPr>
          <w:lang w:eastAsia="ru-RU"/>
        </w:rPr>
      </w:pPr>
      <w:r>
        <w:t>формирование умений и навыков, необходимых для практической деятельности детей.</w:t>
      </w:r>
    </w:p>
    <w:p w:rsidR="004137AF" w:rsidRPr="004137AF" w:rsidRDefault="004137AF" w:rsidP="008609C0">
      <w:pPr>
        <w:pStyle w:val="a5"/>
        <w:numPr>
          <w:ilvl w:val="0"/>
          <w:numId w:val="1"/>
        </w:numPr>
        <w:spacing w:after="0" w:line="240" w:lineRule="auto"/>
        <w:rPr>
          <w:lang w:eastAsia="ru-RU"/>
        </w:rPr>
      </w:pPr>
      <w:r w:rsidRPr="004137AF">
        <w:rPr>
          <w:lang w:eastAsia="ru-RU"/>
        </w:rPr>
        <w:t>развитие положительных качеств и свойств личности.</w:t>
      </w:r>
    </w:p>
    <w:p w:rsidR="003B03CB" w:rsidRDefault="003B03CB" w:rsidP="004137AF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</w:p>
    <w:p w:rsidR="003B03CB" w:rsidRDefault="003B03CB" w:rsidP="004137AF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</w:p>
    <w:p w:rsidR="008D0CEE" w:rsidRDefault="008D0CEE" w:rsidP="004137AF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</w:p>
    <w:p w:rsidR="008D0CEE" w:rsidRDefault="008D0CEE" w:rsidP="004137AF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</w:p>
    <w:p w:rsidR="008D0CEE" w:rsidRDefault="008D0CEE" w:rsidP="004137AF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</w:p>
    <w:p w:rsidR="008D0CEE" w:rsidRDefault="008D0CEE" w:rsidP="004137AF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</w:p>
    <w:p w:rsidR="008D0CEE" w:rsidRDefault="008D0CEE" w:rsidP="004137AF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</w:p>
    <w:p w:rsidR="008D0CEE" w:rsidRDefault="008D0CEE" w:rsidP="004137AF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</w:p>
    <w:p w:rsidR="008D0CEE" w:rsidRDefault="008D0CEE" w:rsidP="004137AF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</w:p>
    <w:p w:rsidR="008D0CEE" w:rsidRDefault="008D0CEE" w:rsidP="004137AF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</w:p>
    <w:p w:rsidR="008D0CEE" w:rsidRDefault="008D0CEE" w:rsidP="00853191">
      <w:pPr>
        <w:pStyle w:val="a3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</w:p>
    <w:p w:rsidR="00853191" w:rsidRDefault="00853191" w:rsidP="008D0C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191" w:rsidRDefault="00853191" w:rsidP="008D0C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3191" w:rsidRDefault="00853191" w:rsidP="008D0CE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86C" w:rsidRDefault="005D686C" w:rsidP="004350B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B03CB" w:rsidRPr="008D0CEE" w:rsidRDefault="008D0CEE" w:rsidP="008D0CE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0C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D0CEE">
        <w:rPr>
          <w:rFonts w:ascii="Times New Roman" w:hAnsi="Times New Roman" w:cs="Times New Roman"/>
          <w:b/>
          <w:sz w:val="28"/>
          <w:szCs w:val="28"/>
        </w:rPr>
        <w:t>СОДЕРЖАНИЕ ОБУЧЕНИЯ</w:t>
      </w:r>
    </w:p>
    <w:p w:rsidR="005D686C" w:rsidRDefault="005D686C" w:rsidP="008D0C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0CEE" w:rsidRPr="008D0CEE" w:rsidRDefault="008D0CEE" w:rsidP="008D0C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Предмет</w:t>
      </w:r>
      <w:r w:rsidRPr="008D0CEE">
        <w:rPr>
          <w:rFonts w:ascii="Times New Roman" w:hAnsi="Times New Roman" w:cs="Times New Roman"/>
          <w:sz w:val="28"/>
          <w:szCs w:val="28"/>
        </w:rPr>
        <w:t xml:space="preserve"> «Развитие речи» носит практическую направленность и взаимосвязано с другими учебными предметами.</w:t>
      </w:r>
      <w:r w:rsidRPr="008D0CEE"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</w:p>
    <w:p w:rsidR="008D0CEE" w:rsidRPr="008D0CEE" w:rsidRDefault="008D0CEE" w:rsidP="008D0CE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CEE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266736" w:rsidRPr="008D0CEE">
        <w:rPr>
          <w:rFonts w:ascii="Times New Roman" w:hAnsi="Times New Roman" w:cs="Times New Roman"/>
          <w:sz w:val="28"/>
          <w:szCs w:val="28"/>
        </w:rPr>
        <w:t>обучения имеет</w:t>
      </w:r>
      <w:r w:rsidRPr="008D0CEE">
        <w:rPr>
          <w:rFonts w:ascii="Times New Roman" w:hAnsi="Times New Roman" w:cs="Times New Roman"/>
          <w:sz w:val="28"/>
          <w:szCs w:val="28"/>
        </w:rPr>
        <w:t xml:space="preserve"> достаточные коррекционные возможности:</w:t>
      </w:r>
    </w:p>
    <w:p w:rsidR="008D0CEE" w:rsidRDefault="008D0CEE" w:rsidP="008D0CE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0CEE">
        <w:rPr>
          <w:rFonts w:ascii="Times New Roman" w:hAnsi="Times New Roman" w:cs="Times New Roman"/>
          <w:sz w:val="28"/>
          <w:szCs w:val="28"/>
        </w:rPr>
        <w:t>в развитии высших психических функций на предметном материале;</w:t>
      </w:r>
    </w:p>
    <w:p w:rsidR="008D0CEE" w:rsidRDefault="008D0CEE" w:rsidP="008D0CE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0CEE">
        <w:rPr>
          <w:rFonts w:ascii="Times New Roman" w:hAnsi="Times New Roman" w:cs="Times New Roman"/>
          <w:sz w:val="28"/>
          <w:szCs w:val="28"/>
        </w:rPr>
        <w:t>в обучении связной устной и письменной речи;</w:t>
      </w:r>
    </w:p>
    <w:p w:rsidR="008D0CEE" w:rsidRPr="008D0CEE" w:rsidRDefault="008D0CEE" w:rsidP="008D0CE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0CEE">
        <w:rPr>
          <w:rFonts w:ascii="Times New Roman" w:hAnsi="Times New Roman" w:cs="Times New Roman"/>
          <w:sz w:val="28"/>
          <w:szCs w:val="28"/>
        </w:rPr>
        <w:t>в отработке навыков грамотного письма, составления и оформления деловых бумаг на основе практических упражнений.</w:t>
      </w:r>
    </w:p>
    <w:p w:rsidR="008D0CEE" w:rsidRPr="008D0CEE" w:rsidRDefault="008D0CEE" w:rsidP="008D0CEE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0CEE">
        <w:rPr>
          <w:rFonts w:ascii="Times New Roman" w:hAnsi="Times New Roman" w:cs="Times New Roman"/>
          <w:sz w:val="28"/>
          <w:szCs w:val="28"/>
          <w:highlight w:val="white"/>
        </w:rPr>
        <w:t>При подборе учебного материала используется разноуровневый подход к учебным возможностям обучающихся, мотивация учения данного предмета, способствующая наилучшей социальной адаптации обучающихся в обществе.</w:t>
      </w:r>
      <w:r w:rsidRPr="008D0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882" w:rsidRDefault="008D0CEE" w:rsidP="00D7288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0CEE">
        <w:rPr>
          <w:rFonts w:ascii="Times New Roman" w:hAnsi="Times New Roman" w:cs="Times New Roman"/>
          <w:sz w:val="28"/>
          <w:szCs w:val="28"/>
        </w:rPr>
        <w:t>Содержание об</w:t>
      </w:r>
      <w:r w:rsidR="00D72882">
        <w:rPr>
          <w:rFonts w:ascii="Times New Roman" w:hAnsi="Times New Roman" w:cs="Times New Roman"/>
          <w:sz w:val="28"/>
          <w:szCs w:val="28"/>
        </w:rPr>
        <w:t xml:space="preserve">учения </w:t>
      </w:r>
      <w:r w:rsidRPr="008D0CEE">
        <w:rPr>
          <w:rFonts w:ascii="Times New Roman" w:hAnsi="Times New Roman" w:cs="Times New Roman"/>
          <w:sz w:val="28"/>
          <w:szCs w:val="28"/>
        </w:rPr>
        <w:t xml:space="preserve">построено на коммуникативно-речевом подходе к обучению. В процессе изучения программного материала у обучающихся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  </w:t>
      </w:r>
    </w:p>
    <w:p w:rsidR="00A63BAB" w:rsidRDefault="008D0CEE" w:rsidP="00D7288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0CEE">
        <w:rPr>
          <w:rFonts w:ascii="Times New Roman" w:hAnsi="Times New Roman" w:cs="Times New Roman"/>
          <w:sz w:val="28"/>
          <w:szCs w:val="28"/>
        </w:rPr>
        <w:t xml:space="preserve">Содержание обучения </w:t>
      </w:r>
      <w:r w:rsidR="00D72882">
        <w:rPr>
          <w:rFonts w:ascii="Times New Roman" w:hAnsi="Times New Roman" w:cs="Times New Roman"/>
          <w:sz w:val="28"/>
          <w:szCs w:val="28"/>
        </w:rPr>
        <w:t>развитию речи</w:t>
      </w:r>
      <w:r w:rsidRPr="008D0CEE">
        <w:rPr>
          <w:rFonts w:ascii="Times New Roman" w:hAnsi="Times New Roman" w:cs="Times New Roman"/>
          <w:sz w:val="28"/>
          <w:szCs w:val="28"/>
        </w:rPr>
        <w:t xml:space="preserve"> направлено на коррекцию </w:t>
      </w:r>
      <w:r w:rsidR="00266736" w:rsidRPr="008D0CEE">
        <w:rPr>
          <w:rFonts w:ascii="Times New Roman" w:hAnsi="Times New Roman" w:cs="Times New Roman"/>
          <w:sz w:val="28"/>
          <w:szCs w:val="28"/>
        </w:rPr>
        <w:t>высших психических функций,</w:t>
      </w:r>
      <w:r w:rsidRPr="008D0CEE">
        <w:rPr>
          <w:rFonts w:ascii="Times New Roman" w:hAnsi="Times New Roman" w:cs="Times New Roman"/>
          <w:sz w:val="28"/>
          <w:szCs w:val="28"/>
        </w:rPr>
        <w:t xml:space="preserve"> обучающихся с целью более успешного осуществления их умственного и речевого развития. </w:t>
      </w:r>
    </w:p>
    <w:p w:rsidR="008D0CEE" w:rsidRPr="008D0CEE" w:rsidRDefault="008D0CEE" w:rsidP="00D72882">
      <w:pPr>
        <w:pStyle w:val="a3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0CEE">
        <w:rPr>
          <w:rFonts w:ascii="Times New Roman" w:hAnsi="Times New Roman" w:cs="Times New Roman"/>
          <w:sz w:val="28"/>
          <w:szCs w:val="28"/>
        </w:rPr>
        <w:t>Распределение учебного программного материала расположено концентрически: основные части речи, обеспечивающие высказывание (имя существительное, имя прилагательное, глагол и т.д.), включены в содержание 5 и последующих классов с постепенным наращиванием сведений по каждой из тем.</w:t>
      </w:r>
    </w:p>
    <w:p w:rsidR="003B03CB" w:rsidRDefault="003B03CB" w:rsidP="004137AF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4"/>
          <w:lang w:eastAsia="ru-RU"/>
        </w:rPr>
      </w:pPr>
    </w:p>
    <w:p w:rsidR="004137AF" w:rsidRDefault="004137AF" w:rsidP="004137AF">
      <w:pPr>
        <w:pStyle w:val="a3"/>
        <w:ind w:left="720"/>
        <w:rPr>
          <w:rFonts w:ascii="Times New Roman" w:eastAsia="Calibri" w:hAnsi="Times New Roman" w:cs="Times New Roman"/>
          <w:b/>
          <w:bCs/>
          <w:i/>
          <w:sz w:val="28"/>
          <w:szCs w:val="24"/>
        </w:rPr>
      </w:pPr>
    </w:p>
    <w:p w:rsidR="00D72882" w:rsidRDefault="00D72882" w:rsidP="004137AF">
      <w:pPr>
        <w:pStyle w:val="a3"/>
        <w:ind w:left="720"/>
        <w:rPr>
          <w:rFonts w:ascii="Times New Roman" w:eastAsia="Calibri" w:hAnsi="Times New Roman" w:cs="Times New Roman"/>
          <w:b/>
          <w:bCs/>
          <w:i/>
          <w:sz w:val="28"/>
          <w:szCs w:val="24"/>
        </w:rPr>
      </w:pPr>
    </w:p>
    <w:p w:rsidR="00D72882" w:rsidRDefault="00D72882" w:rsidP="004137AF">
      <w:pPr>
        <w:pStyle w:val="a3"/>
        <w:ind w:left="720"/>
        <w:rPr>
          <w:rFonts w:ascii="Times New Roman" w:eastAsia="Calibri" w:hAnsi="Times New Roman" w:cs="Times New Roman"/>
          <w:b/>
          <w:bCs/>
          <w:i/>
          <w:sz w:val="28"/>
          <w:szCs w:val="24"/>
        </w:rPr>
      </w:pPr>
    </w:p>
    <w:p w:rsidR="00D72882" w:rsidRDefault="00D72882" w:rsidP="004137AF">
      <w:pPr>
        <w:pStyle w:val="a3"/>
        <w:ind w:left="720"/>
        <w:rPr>
          <w:rFonts w:ascii="Times New Roman" w:eastAsia="Calibri" w:hAnsi="Times New Roman" w:cs="Times New Roman"/>
          <w:b/>
          <w:bCs/>
          <w:i/>
          <w:sz w:val="28"/>
          <w:szCs w:val="24"/>
        </w:rPr>
      </w:pPr>
    </w:p>
    <w:p w:rsidR="00D72882" w:rsidRDefault="00D72882" w:rsidP="004137AF">
      <w:pPr>
        <w:pStyle w:val="a3"/>
        <w:ind w:left="720"/>
        <w:rPr>
          <w:rFonts w:ascii="Times New Roman" w:eastAsia="Calibri" w:hAnsi="Times New Roman" w:cs="Times New Roman"/>
          <w:b/>
          <w:bCs/>
          <w:i/>
          <w:sz w:val="28"/>
          <w:szCs w:val="24"/>
        </w:rPr>
      </w:pPr>
    </w:p>
    <w:p w:rsidR="00D72882" w:rsidRDefault="00D72882" w:rsidP="004137AF">
      <w:pPr>
        <w:pStyle w:val="a3"/>
        <w:ind w:left="720"/>
        <w:rPr>
          <w:rFonts w:ascii="Times New Roman" w:eastAsia="Calibri" w:hAnsi="Times New Roman" w:cs="Times New Roman"/>
          <w:b/>
          <w:bCs/>
          <w:i/>
          <w:sz w:val="28"/>
          <w:szCs w:val="24"/>
        </w:rPr>
      </w:pPr>
    </w:p>
    <w:p w:rsidR="00853191" w:rsidRDefault="00853191" w:rsidP="004137AF">
      <w:pPr>
        <w:pStyle w:val="a3"/>
        <w:ind w:left="720"/>
        <w:rPr>
          <w:rFonts w:ascii="Times New Roman" w:eastAsia="Calibri" w:hAnsi="Times New Roman" w:cs="Times New Roman"/>
          <w:b/>
          <w:bCs/>
          <w:i/>
          <w:sz w:val="28"/>
          <w:szCs w:val="24"/>
        </w:rPr>
      </w:pPr>
    </w:p>
    <w:p w:rsidR="005D686C" w:rsidRDefault="005D686C" w:rsidP="00A97E26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D686C" w:rsidRDefault="005D686C" w:rsidP="00A97E26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D686C" w:rsidRPr="0090790A" w:rsidRDefault="005D686C" w:rsidP="005D686C">
      <w:pPr>
        <w:pStyle w:val="2"/>
        <w:numPr>
          <w:ilvl w:val="0"/>
          <w:numId w:val="8"/>
        </w:numPr>
        <w:spacing w:before="40" w:line="276" w:lineRule="auto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bookmarkStart w:id="3" w:name="_Toc182906097"/>
      <w:bookmarkStart w:id="4" w:name="_Toc182906318"/>
      <w:bookmarkStart w:id="5" w:name="_Toc182906410"/>
      <w:bookmarkStart w:id="6" w:name="_Toc182906524"/>
      <w:bookmarkStart w:id="7" w:name="_Toc182930783"/>
      <w:bookmarkStart w:id="8" w:name="_Hlk138962750"/>
      <w:r w:rsidRPr="0090790A">
        <w:rPr>
          <w:rFonts w:ascii="Times New Roman" w:hAnsi="Times New Roman" w:cs="Times New Roman"/>
          <w:color w:val="auto"/>
          <w:sz w:val="28"/>
          <w:szCs w:val="28"/>
        </w:rPr>
        <w:t>ПЛАНИРУЕМЫЕ РЕЗУЛЬТАТЫ</w:t>
      </w:r>
      <w:bookmarkEnd w:id="3"/>
      <w:bookmarkEnd w:id="4"/>
      <w:bookmarkEnd w:id="5"/>
      <w:bookmarkEnd w:id="6"/>
      <w:bookmarkEnd w:id="7"/>
    </w:p>
    <w:bookmarkEnd w:id="8"/>
    <w:p w:rsidR="005D686C" w:rsidRDefault="005D686C" w:rsidP="00A97E26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4137AF" w:rsidRPr="004137AF" w:rsidRDefault="004137AF" w:rsidP="00A97E26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137AF">
        <w:rPr>
          <w:rFonts w:ascii="Times New Roman" w:hAnsi="Times New Roman" w:cs="Times New Roman"/>
          <w:b/>
          <w:sz w:val="28"/>
          <w:szCs w:val="24"/>
        </w:rPr>
        <w:t>Личностные результаты:</w:t>
      </w:r>
    </w:p>
    <w:p w:rsidR="004137AF" w:rsidRPr="004137AF" w:rsidRDefault="004137AF" w:rsidP="008609C0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137AF">
        <w:rPr>
          <w:rFonts w:ascii="Times New Roman" w:hAnsi="Times New Roman" w:cs="Times New Roman"/>
          <w:color w:val="000000"/>
          <w:sz w:val="28"/>
          <w:szCs w:val="24"/>
        </w:rPr>
        <w:t>принятие соответствующих возрасту ценностей и социальных ролей;</w:t>
      </w:r>
    </w:p>
    <w:p w:rsidR="004137AF" w:rsidRPr="004137AF" w:rsidRDefault="004137AF" w:rsidP="008609C0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137AF">
        <w:rPr>
          <w:rFonts w:ascii="Times New Roman" w:hAnsi="Times New Roman" w:cs="Times New Roman"/>
          <w:color w:val="000000"/>
          <w:sz w:val="28"/>
          <w:szCs w:val="24"/>
        </w:rPr>
        <w:t>формирование навыков сотрудничества с взрослыми и сверстниками в разных социальных ситуациях;</w:t>
      </w:r>
    </w:p>
    <w:p w:rsidR="004137AF" w:rsidRPr="004137AF" w:rsidRDefault="004137AF" w:rsidP="008609C0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137AF">
        <w:rPr>
          <w:rFonts w:ascii="Times New Roman" w:hAnsi="Times New Roman" w:cs="Times New Roman"/>
          <w:color w:val="000000"/>
          <w:sz w:val="28"/>
          <w:szCs w:val="24"/>
        </w:rPr>
        <w:t>способность к осмыслению социального окружения, своего места в нем;</w:t>
      </w:r>
    </w:p>
    <w:p w:rsidR="004137AF" w:rsidRPr="004137AF" w:rsidRDefault="004137AF" w:rsidP="008609C0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137AF">
        <w:rPr>
          <w:rFonts w:ascii="Times New Roman" w:hAnsi="Times New Roman" w:cs="Times New Roman"/>
          <w:color w:val="000000"/>
          <w:sz w:val="28"/>
          <w:szCs w:val="24"/>
        </w:rPr>
        <w:t>воспитание эстетических потребностей, ценностей и чувств;</w:t>
      </w:r>
    </w:p>
    <w:p w:rsidR="004137AF" w:rsidRPr="004137AF" w:rsidRDefault="004137AF" w:rsidP="008609C0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137AF">
        <w:rPr>
          <w:rFonts w:ascii="Times New Roman" w:hAnsi="Times New Roman" w:cs="Times New Roman"/>
          <w:color w:val="000000"/>
          <w:sz w:val="28"/>
          <w:szCs w:val="24"/>
        </w:rPr>
        <w:t>развитие этических чувств, проявление доброжелательности, эмоционально-нравственной отзывчивости и взаимопомощи, проявление -сопереживания к чувствам других людей;</w:t>
      </w:r>
    </w:p>
    <w:p w:rsidR="004137AF" w:rsidRPr="00853191" w:rsidRDefault="004137AF" w:rsidP="00853191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137AF">
        <w:rPr>
          <w:rFonts w:ascii="Times New Roman" w:hAnsi="Times New Roman" w:cs="Times New Roman"/>
          <w:color w:val="000000"/>
          <w:sz w:val="28"/>
          <w:szCs w:val="24"/>
        </w:rPr>
        <w:t>-сформированность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4137AF" w:rsidRPr="004137AF" w:rsidRDefault="008609C0" w:rsidP="008609C0">
      <w:pPr>
        <w:pStyle w:val="a3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4137AF" w:rsidRPr="004137A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:rsidR="004137AF" w:rsidRPr="008609C0" w:rsidRDefault="008609C0" w:rsidP="008609C0">
      <w:pPr>
        <w:pStyle w:val="a3"/>
        <w:ind w:left="284" w:hanging="284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</w:t>
      </w:r>
      <w:r w:rsidR="004137AF" w:rsidRPr="008609C0">
        <w:rPr>
          <w:rFonts w:ascii="Times New Roman" w:hAnsi="Times New Roman" w:cs="Times New Roman"/>
          <w:b/>
          <w:sz w:val="28"/>
          <w:szCs w:val="24"/>
        </w:rPr>
        <w:t>Минимальный уровень:</w:t>
      </w:r>
    </w:p>
    <w:p w:rsidR="004137AF" w:rsidRPr="004137AF" w:rsidRDefault="004137AF" w:rsidP="008609C0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4137AF">
        <w:rPr>
          <w:rFonts w:ascii="Times New Roman" w:hAnsi="Times New Roman" w:cs="Times New Roman"/>
          <w:sz w:val="28"/>
          <w:szCs w:val="24"/>
        </w:rPr>
        <w:t xml:space="preserve">знать отличительные грамматические признаки основных частей слова; </w:t>
      </w:r>
    </w:p>
    <w:p w:rsidR="004137AF" w:rsidRPr="004137AF" w:rsidRDefault="004137AF" w:rsidP="008609C0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4137AF">
        <w:rPr>
          <w:rFonts w:ascii="Times New Roman" w:hAnsi="Times New Roman" w:cs="Times New Roman"/>
          <w:sz w:val="28"/>
          <w:szCs w:val="24"/>
        </w:rPr>
        <w:t>производить разбор слова с опорой на представленный образец, схему, вопросы учителя;</w:t>
      </w:r>
    </w:p>
    <w:p w:rsidR="004137AF" w:rsidRPr="004137AF" w:rsidRDefault="004137AF" w:rsidP="008609C0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4137AF">
        <w:rPr>
          <w:rFonts w:ascii="Times New Roman" w:hAnsi="Times New Roman" w:cs="Times New Roman"/>
          <w:sz w:val="28"/>
          <w:szCs w:val="24"/>
        </w:rPr>
        <w:t xml:space="preserve">-образовывать слова с новым значением с опорой на образец (с помощью учителя); </w:t>
      </w:r>
    </w:p>
    <w:p w:rsidR="004137AF" w:rsidRPr="004137AF" w:rsidRDefault="004137AF" w:rsidP="008609C0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4137AF">
        <w:rPr>
          <w:rFonts w:ascii="Times New Roman" w:hAnsi="Times New Roman" w:cs="Times New Roman"/>
          <w:sz w:val="28"/>
          <w:szCs w:val="24"/>
        </w:rPr>
        <w:t>иметь представления о грамматических разрядах слов;</w:t>
      </w:r>
    </w:p>
    <w:p w:rsidR="004137AF" w:rsidRPr="004137AF" w:rsidRDefault="004137AF" w:rsidP="008609C0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4137AF">
        <w:rPr>
          <w:rFonts w:ascii="Times New Roman" w:hAnsi="Times New Roman" w:cs="Times New Roman"/>
          <w:sz w:val="28"/>
          <w:szCs w:val="24"/>
        </w:rPr>
        <w:t xml:space="preserve"> различать части речи по вопросу и значению; </w:t>
      </w:r>
    </w:p>
    <w:p w:rsidR="004137AF" w:rsidRPr="004137AF" w:rsidRDefault="004137AF" w:rsidP="008609C0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4137AF">
        <w:rPr>
          <w:rFonts w:ascii="Times New Roman" w:hAnsi="Times New Roman" w:cs="Times New Roman"/>
          <w:sz w:val="28"/>
          <w:szCs w:val="24"/>
        </w:rPr>
        <w:t xml:space="preserve">использовать на письме орфографические правила после предварительного разбора текста на основе готового или коллективного составленного алгоритма; </w:t>
      </w:r>
    </w:p>
    <w:p w:rsidR="004137AF" w:rsidRPr="004137AF" w:rsidRDefault="004137AF" w:rsidP="008609C0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4137AF">
        <w:rPr>
          <w:rFonts w:ascii="Times New Roman" w:hAnsi="Times New Roman" w:cs="Times New Roman"/>
          <w:sz w:val="28"/>
          <w:szCs w:val="24"/>
        </w:rPr>
        <w:t>составлять различные конструкции предложений (с опорой на представленный образец);</w:t>
      </w:r>
    </w:p>
    <w:p w:rsidR="004137AF" w:rsidRPr="004137AF" w:rsidRDefault="004137AF" w:rsidP="008609C0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4137AF">
        <w:rPr>
          <w:rFonts w:ascii="Times New Roman" w:hAnsi="Times New Roman" w:cs="Times New Roman"/>
          <w:sz w:val="28"/>
          <w:szCs w:val="24"/>
        </w:rPr>
        <w:t xml:space="preserve">находить главные и второстепенные члены предложения без деления на виды (с опорой на образец); </w:t>
      </w:r>
    </w:p>
    <w:p w:rsidR="004137AF" w:rsidRPr="004137AF" w:rsidRDefault="004137AF" w:rsidP="008609C0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4137AF">
        <w:rPr>
          <w:rFonts w:ascii="Times New Roman" w:hAnsi="Times New Roman" w:cs="Times New Roman"/>
          <w:sz w:val="28"/>
          <w:szCs w:val="24"/>
        </w:rPr>
        <w:t xml:space="preserve">уметь находить в тексте однородные члены предложения; </w:t>
      </w:r>
    </w:p>
    <w:p w:rsidR="004137AF" w:rsidRPr="004137AF" w:rsidRDefault="004137AF" w:rsidP="008609C0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4137AF">
        <w:rPr>
          <w:rFonts w:ascii="Times New Roman" w:hAnsi="Times New Roman" w:cs="Times New Roman"/>
          <w:sz w:val="28"/>
          <w:szCs w:val="24"/>
        </w:rPr>
        <w:t xml:space="preserve">различать предложения, разные по интонации; </w:t>
      </w:r>
    </w:p>
    <w:p w:rsidR="004137AF" w:rsidRPr="004137AF" w:rsidRDefault="004137AF" w:rsidP="008609C0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4137AF">
        <w:rPr>
          <w:rFonts w:ascii="Times New Roman" w:hAnsi="Times New Roman" w:cs="Times New Roman"/>
          <w:sz w:val="28"/>
          <w:szCs w:val="24"/>
        </w:rPr>
        <w:t xml:space="preserve">находить в тексте предложения, различные по цели высказывания (с помощью учителя); </w:t>
      </w:r>
    </w:p>
    <w:p w:rsidR="004137AF" w:rsidRPr="004137AF" w:rsidRDefault="004137AF" w:rsidP="008609C0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4137AF">
        <w:rPr>
          <w:rFonts w:ascii="Times New Roman" w:hAnsi="Times New Roman" w:cs="Times New Roman"/>
          <w:sz w:val="28"/>
          <w:szCs w:val="24"/>
        </w:rPr>
        <w:t xml:space="preserve">уметь выбирать один заголовок из нескольких предложенных, соответствующих теме текста; </w:t>
      </w:r>
    </w:p>
    <w:p w:rsidR="004137AF" w:rsidRPr="004137AF" w:rsidRDefault="004137AF" w:rsidP="008609C0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4137AF">
        <w:rPr>
          <w:rFonts w:ascii="Times New Roman" w:hAnsi="Times New Roman" w:cs="Times New Roman"/>
          <w:sz w:val="28"/>
          <w:szCs w:val="24"/>
        </w:rPr>
        <w:t>уметь оформлять изученные виды деловых бумаг с опорой на представленный образец (с помощью учителя);</w:t>
      </w:r>
    </w:p>
    <w:p w:rsidR="004137AF" w:rsidRPr="004137AF" w:rsidRDefault="004137AF" w:rsidP="008609C0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4137AF">
        <w:rPr>
          <w:rFonts w:ascii="Times New Roman" w:hAnsi="Times New Roman" w:cs="Times New Roman"/>
          <w:sz w:val="28"/>
          <w:szCs w:val="24"/>
        </w:rPr>
        <w:t>уметь писать небольшие по объему изложения повествовательного текста и повествовательного текста с элементами описания (40-45 слов) после предварительного обсуждения (отработки) всех компонентов текста;</w:t>
      </w:r>
    </w:p>
    <w:p w:rsidR="00A97E26" w:rsidRDefault="004137AF" w:rsidP="008609C0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4137AF">
        <w:rPr>
          <w:rFonts w:ascii="Times New Roman" w:hAnsi="Times New Roman" w:cs="Times New Roman"/>
          <w:sz w:val="28"/>
          <w:szCs w:val="24"/>
        </w:rPr>
        <w:t xml:space="preserve"> уметь составлять и писать небольшие по объему сочинения (до 40-45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:rsidR="00A97E26" w:rsidRPr="008609C0" w:rsidRDefault="008609C0" w:rsidP="008609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A97E26" w:rsidRPr="008609C0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</w:p>
    <w:p w:rsidR="008609C0" w:rsidRPr="008609C0" w:rsidRDefault="00A97E26" w:rsidP="008609C0">
      <w:pPr>
        <w:pStyle w:val="a3"/>
        <w:rPr>
          <w:rFonts w:ascii="Times New Roman" w:hAnsi="Times New Roman" w:cs="Times New Roman"/>
          <w:sz w:val="28"/>
          <w:szCs w:val="28"/>
        </w:rPr>
      </w:pPr>
      <w:r w:rsidRPr="008609C0">
        <w:rPr>
          <w:rFonts w:ascii="Times New Roman" w:hAnsi="Times New Roman" w:cs="Times New Roman"/>
          <w:sz w:val="28"/>
          <w:szCs w:val="28"/>
        </w:rPr>
        <w:t>знание значимых частей слова и их дифференцировка по существенным признакам;</w:t>
      </w:r>
    </w:p>
    <w:p w:rsidR="008609C0" w:rsidRDefault="00A97E26" w:rsidP="008609C0">
      <w:pPr>
        <w:pStyle w:val="a5"/>
        <w:numPr>
          <w:ilvl w:val="0"/>
          <w:numId w:val="2"/>
        </w:numPr>
      </w:pPr>
      <w:r>
        <w:t>разбор слова по составу с использованием опорных схем;</w:t>
      </w:r>
    </w:p>
    <w:p w:rsidR="008609C0" w:rsidRDefault="00A97E26" w:rsidP="008609C0">
      <w:pPr>
        <w:pStyle w:val="a5"/>
        <w:numPr>
          <w:ilvl w:val="0"/>
          <w:numId w:val="2"/>
        </w:numPr>
      </w:pPr>
      <w:r>
        <w:t xml:space="preserve"> образование слов с новым значением, относящихся к разным частям речи, с</w:t>
      </w:r>
      <w:r w:rsidR="008609C0">
        <w:t xml:space="preserve"> </w:t>
      </w:r>
      <w:r>
        <w:t>использованием приставок и суффиксов с опорой на схему;</w:t>
      </w:r>
    </w:p>
    <w:p w:rsidR="00F5737D" w:rsidRPr="00F5737D" w:rsidRDefault="00F5737D" w:rsidP="00F5737D">
      <w:pPr>
        <w:pStyle w:val="a5"/>
        <w:numPr>
          <w:ilvl w:val="0"/>
          <w:numId w:val="2"/>
        </w:numPr>
        <w:shd w:val="clear" w:color="auto" w:fill="FFFFFF"/>
        <w:spacing w:after="0" w:line="315" w:lineRule="atLeast"/>
        <w:rPr>
          <w:rFonts w:eastAsia="Times New Roman"/>
          <w:color w:val="181818"/>
          <w:lang w:eastAsia="ru-RU"/>
        </w:rPr>
      </w:pPr>
      <w:r w:rsidRPr="00F5737D">
        <w:rPr>
          <w:rFonts w:eastAsia="Times New Roman"/>
          <w:color w:val="181818"/>
          <w:lang w:eastAsia="ru-RU"/>
        </w:rPr>
        <w:t xml:space="preserve"> понимать и выполнять устные и письменные задания учителя и товарищей;</w:t>
      </w:r>
    </w:p>
    <w:p w:rsidR="00F5737D" w:rsidRPr="00F5737D" w:rsidRDefault="00F5737D" w:rsidP="00F5737D">
      <w:pPr>
        <w:pStyle w:val="a5"/>
        <w:numPr>
          <w:ilvl w:val="0"/>
          <w:numId w:val="2"/>
        </w:numPr>
        <w:shd w:val="clear" w:color="auto" w:fill="FFFFFF"/>
        <w:spacing w:after="0" w:line="315" w:lineRule="atLeast"/>
        <w:rPr>
          <w:rFonts w:eastAsia="Times New Roman"/>
          <w:color w:val="181818"/>
          <w:lang w:eastAsia="ru-RU"/>
        </w:rPr>
      </w:pPr>
      <w:r w:rsidRPr="00F5737D">
        <w:rPr>
          <w:rFonts w:eastAsia="Times New Roman"/>
          <w:color w:val="181818"/>
          <w:lang w:eastAsia="ru-RU"/>
        </w:rPr>
        <w:t xml:space="preserve"> выражать просьбу, желание;</w:t>
      </w:r>
    </w:p>
    <w:p w:rsidR="00F5737D" w:rsidRPr="00F5737D" w:rsidRDefault="00F5737D" w:rsidP="00F5737D">
      <w:pPr>
        <w:pStyle w:val="a5"/>
        <w:numPr>
          <w:ilvl w:val="0"/>
          <w:numId w:val="2"/>
        </w:numPr>
        <w:shd w:val="clear" w:color="auto" w:fill="FFFFFF"/>
        <w:spacing w:after="0" w:line="315" w:lineRule="atLeast"/>
        <w:rPr>
          <w:rFonts w:eastAsia="Times New Roman"/>
          <w:color w:val="181818"/>
          <w:lang w:eastAsia="ru-RU"/>
        </w:rPr>
      </w:pPr>
      <w:r>
        <w:rPr>
          <w:rFonts w:eastAsia="Times New Roman"/>
          <w:color w:val="181818"/>
          <w:lang w:eastAsia="ru-RU"/>
        </w:rPr>
        <w:t>-</w:t>
      </w:r>
      <w:r w:rsidRPr="00F5737D">
        <w:rPr>
          <w:rFonts w:eastAsia="Times New Roman"/>
          <w:color w:val="181818"/>
          <w:lang w:eastAsia="ru-RU"/>
        </w:rPr>
        <w:t>расспрашивать учителя о предметах, интересных событиях;</w:t>
      </w:r>
    </w:p>
    <w:p w:rsidR="00F5737D" w:rsidRPr="00F5737D" w:rsidRDefault="00F5737D" w:rsidP="00F5737D">
      <w:pPr>
        <w:pStyle w:val="a5"/>
        <w:numPr>
          <w:ilvl w:val="0"/>
          <w:numId w:val="2"/>
        </w:numPr>
        <w:shd w:val="clear" w:color="auto" w:fill="FFFFFF"/>
        <w:spacing w:after="0" w:line="315" w:lineRule="atLeast"/>
        <w:rPr>
          <w:rFonts w:eastAsia="Times New Roman"/>
          <w:color w:val="181818"/>
          <w:lang w:eastAsia="ru-RU"/>
        </w:rPr>
      </w:pPr>
      <w:r w:rsidRPr="00F5737D">
        <w:rPr>
          <w:rFonts w:eastAsia="Times New Roman"/>
          <w:color w:val="181818"/>
          <w:lang w:eastAsia="ru-RU"/>
        </w:rPr>
        <w:t xml:space="preserve"> рассказывать о событиях дня;</w:t>
      </w:r>
    </w:p>
    <w:p w:rsidR="00F5737D" w:rsidRPr="00F5737D" w:rsidRDefault="00F5737D" w:rsidP="00F5737D">
      <w:pPr>
        <w:pStyle w:val="a5"/>
        <w:numPr>
          <w:ilvl w:val="0"/>
          <w:numId w:val="2"/>
        </w:numPr>
        <w:shd w:val="clear" w:color="auto" w:fill="FFFFFF"/>
        <w:spacing w:after="0" w:line="315" w:lineRule="atLeast"/>
        <w:rPr>
          <w:rFonts w:eastAsia="Times New Roman"/>
          <w:color w:val="181818"/>
          <w:lang w:eastAsia="ru-RU"/>
        </w:rPr>
      </w:pPr>
      <w:r w:rsidRPr="00F5737D">
        <w:rPr>
          <w:rFonts w:eastAsia="Times New Roman"/>
          <w:color w:val="181818"/>
          <w:lang w:eastAsia="ru-RU"/>
        </w:rPr>
        <w:t xml:space="preserve"> составлять рассказы по картинам и серии картин.</w:t>
      </w:r>
    </w:p>
    <w:p w:rsidR="008609C0" w:rsidRDefault="00A97E26" w:rsidP="008609C0">
      <w:pPr>
        <w:pStyle w:val="a5"/>
        <w:numPr>
          <w:ilvl w:val="0"/>
          <w:numId w:val="2"/>
        </w:numPr>
      </w:pPr>
      <w:r>
        <w:t xml:space="preserve"> нахождение орфографической трудности в слове и решение орографической задачи</w:t>
      </w:r>
      <w:r w:rsidR="008609C0">
        <w:t xml:space="preserve"> </w:t>
      </w:r>
      <w:r>
        <w:t>(под руководством учителя);</w:t>
      </w:r>
    </w:p>
    <w:p w:rsidR="008609C0" w:rsidRDefault="00A97E26" w:rsidP="008609C0">
      <w:pPr>
        <w:pStyle w:val="a5"/>
        <w:numPr>
          <w:ilvl w:val="0"/>
          <w:numId w:val="2"/>
        </w:numPr>
      </w:pPr>
      <w:r>
        <w:t>пользование орфографическим словарем для уточнения написания слова;</w:t>
      </w:r>
    </w:p>
    <w:p w:rsidR="008609C0" w:rsidRDefault="00A97E26" w:rsidP="008609C0">
      <w:pPr>
        <w:pStyle w:val="a5"/>
        <w:numPr>
          <w:ilvl w:val="0"/>
          <w:numId w:val="2"/>
        </w:numPr>
      </w:pPr>
      <w:r>
        <w:t>составление простых распространенных и сложных предложений по схеме,</w:t>
      </w:r>
      <w:r w:rsidR="008609C0">
        <w:t xml:space="preserve"> </w:t>
      </w:r>
      <w:r>
        <w:t>опорным словам, на предложенную тему и т. д.;</w:t>
      </w:r>
    </w:p>
    <w:p w:rsidR="008609C0" w:rsidRPr="008609C0" w:rsidRDefault="008609C0" w:rsidP="008609C0">
      <w:pPr>
        <w:pStyle w:val="a5"/>
        <w:numPr>
          <w:ilvl w:val="0"/>
          <w:numId w:val="2"/>
        </w:numPr>
      </w:pPr>
      <w:r w:rsidRPr="008609C0">
        <w:rPr>
          <w:szCs w:val="24"/>
        </w:rPr>
        <w:t>уметь оформлять изученные виды деловых бумаг с опорой на представленный образец (с помощью учителя);</w:t>
      </w:r>
    </w:p>
    <w:p w:rsidR="008609C0" w:rsidRPr="008609C0" w:rsidRDefault="008609C0" w:rsidP="008609C0">
      <w:pPr>
        <w:pStyle w:val="a5"/>
        <w:numPr>
          <w:ilvl w:val="0"/>
          <w:numId w:val="2"/>
        </w:numPr>
      </w:pPr>
      <w:r w:rsidRPr="008609C0">
        <w:rPr>
          <w:szCs w:val="24"/>
        </w:rPr>
        <w:t>уметь писать небольшие по объему изложения повествовательного текста и повествовательного текста с элементами описания (40-45 слов) после предварительного обсуждения (отработки) всех компонентов текста;</w:t>
      </w:r>
    </w:p>
    <w:p w:rsidR="008609C0" w:rsidRPr="008609C0" w:rsidRDefault="008609C0" w:rsidP="008609C0">
      <w:pPr>
        <w:pStyle w:val="a5"/>
        <w:numPr>
          <w:ilvl w:val="0"/>
          <w:numId w:val="2"/>
        </w:numPr>
      </w:pPr>
      <w:r w:rsidRPr="008609C0">
        <w:rPr>
          <w:szCs w:val="24"/>
        </w:rPr>
        <w:t xml:space="preserve"> уметь составлять и писать небольшие по объему сочинения (до 40-45 слов) повествовательного характера (с элементами описания) на основе наблюдений, практической деятельности, опорным словам и предложенному плану после предварительной отработки содержания и языкового оформления.</w:t>
      </w:r>
    </w:p>
    <w:p w:rsidR="008609C0" w:rsidRDefault="00A97E26" w:rsidP="008609C0">
      <w:pPr>
        <w:pStyle w:val="a5"/>
        <w:numPr>
          <w:ilvl w:val="0"/>
          <w:numId w:val="2"/>
        </w:numPr>
      </w:pPr>
      <w:r>
        <w:t xml:space="preserve"> установление смысловых связей в несложных по содержанию и структуре</w:t>
      </w:r>
      <w:r w:rsidR="008609C0">
        <w:t xml:space="preserve"> </w:t>
      </w:r>
      <w:r>
        <w:t>предложениях (не более 4-5 слов) по вопросам учителя, опорной схеме;</w:t>
      </w:r>
    </w:p>
    <w:p w:rsidR="008609C0" w:rsidRDefault="00A97E26" w:rsidP="008609C0">
      <w:pPr>
        <w:pStyle w:val="a5"/>
        <w:numPr>
          <w:ilvl w:val="0"/>
          <w:numId w:val="2"/>
        </w:numPr>
      </w:pPr>
      <w:r>
        <w:t>нахождение главных и второстепенных членов предложения с использованием</w:t>
      </w:r>
      <w:r w:rsidR="008609C0">
        <w:t xml:space="preserve"> </w:t>
      </w:r>
      <w:r>
        <w:t>опорных схем;</w:t>
      </w:r>
    </w:p>
    <w:p w:rsidR="008609C0" w:rsidRDefault="00A97E26" w:rsidP="008609C0">
      <w:pPr>
        <w:pStyle w:val="a5"/>
        <w:numPr>
          <w:ilvl w:val="0"/>
          <w:numId w:val="2"/>
        </w:numPr>
      </w:pPr>
      <w:r>
        <w:t>составление предложений с однородными членами с опорой на образец;</w:t>
      </w:r>
    </w:p>
    <w:p w:rsidR="008609C0" w:rsidRDefault="00A97E26" w:rsidP="008609C0">
      <w:pPr>
        <w:pStyle w:val="a5"/>
        <w:numPr>
          <w:ilvl w:val="0"/>
          <w:numId w:val="2"/>
        </w:numPr>
      </w:pPr>
      <w:r>
        <w:t xml:space="preserve"> составление предложений, разных по интонации с опорой на образец;</w:t>
      </w:r>
    </w:p>
    <w:p w:rsidR="008609C0" w:rsidRDefault="00A97E26" w:rsidP="008609C0">
      <w:pPr>
        <w:pStyle w:val="a5"/>
        <w:numPr>
          <w:ilvl w:val="0"/>
          <w:numId w:val="2"/>
        </w:numPr>
      </w:pPr>
      <w:r>
        <w:t xml:space="preserve"> различение предложений (с помощью учителя) различных по цели высказывания;</w:t>
      </w:r>
    </w:p>
    <w:p w:rsidR="008609C0" w:rsidRDefault="00A97E26" w:rsidP="008609C0">
      <w:pPr>
        <w:pStyle w:val="a5"/>
        <w:numPr>
          <w:ilvl w:val="0"/>
          <w:numId w:val="2"/>
        </w:numPr>
      </w:pPr>
      <w:r>
        <w:t xml:space="preserve"> отбор фактического материала, необходимого для раскрытия темы текста;</w:t>
      </w:r>
    </w:p>
    <w:p w:rsidR="008609C0" w:rsidRDefault="00A97E26" w:rsidP="008609C0">
      <w:pPr>
        <w:pStyle w:val="a5"/>
        <w:numPr>
          <w:ilvl w:val="0"/>
          <w:numId w:val="2"/>
        </w:numPr>
      </w:pPr>
      <w:r>
        <w:t xml:space="preserve"> отбор фактического материала, необходимого для раскрытия основной мысли</w:t>
      </w:r>
      <w:r w:rsidR="008609C0">
        <w:t xml:space="preserve"> </w:t>
      </w:r>
      <w:r>
        <w:t>текста (с помощью учителя);</w:t>
      </w:r>
    </w:p>
    <w:p w:rsidR="008609C0" w:rsidRDefault="00A97E26" w:rsidP="008609C0">
      <w:pPr>
        <w:pStyle w:val="a5"/>
        <w:numPr>
          <w:ilvl w:val="0"/>
          <w:numId w:val="2"/>
        </w:numPr>
      </w:pPr>
      <w:r>
        <w:t>выбор одного заголовка из нескольких предложенных, соответствующих теме и</w:t>
      </w:r>
      <w:r w:rsidR="008609C0">
        <w:t xml:space="preserve"> </w:t>
      </w:r>
      <w:r>
        <w:t>основной мысли текста;</w:t>
      </w:r>
    </w:p>
    <w:p w:rsidR="00370BB8" w:rsidRPr="00370BB8" w:rsidRDefault="008609C0" w:rsidP="00C55BFD">
      <w:pPr>
        <w:pStyle w:val="a3"/>
        <w:ind w:left="360" w:firstLine="210"/>
        <w:jc w:val="both"/>
        <w:rPr>
          <w:rFonts w:ascii="Times New Roman" w:hAnsi="Times New Roman" w:cs="Times New Roman"/>
          <w:sz w:val="28"/>
          <w:szCs w:val="28"/>
        </w:rPr>
      </w:pPr>
      <w:r w:rsidRPr="00A97E26">
        <w:rPr>
          <w:rFonts w:ascii="Times New Roman" w:hAnsi="Times New Roman" w:cs="Times New Roman"/>
          <w:color w:val="000000" w:themeColor="text1"/>
          <w:sz w:val="28"/>
          <w:szCs w:val="28"/>
        </w:rPr>
        <w:t>В программу по развитию речи включены требования по формированию первоначальных грамматических обобщений. Основным направлением в работе является практическое обучение умению строить различные</w:t>
      </w:r>
      <w:r w:rsidR="00C55B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97E26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предложения. Большое практическое значение имеет установление связи слов в предложении. Выделение пар слов, связанных между собой, помогает учащимся практически уяснить, что слова по -разному связаны друг с другом, что для связи слов в предложении большое значение имеет изменение окончаний слов</w:t>
      </w:r>
    </w:p>
    <w:p w:rsidR="00C55BFD" w:rsidRDefault="00370BB8" w:rsidP="00C55BFD">
      <w:r>
        <w:t>Языковое образование и речевое развитие учащихся – это широкая социальная задача, которую призван решать данный образовательный предмет, причём под развитием речи подразумевается овладение учащимися совокупностью речевых умений, обеспечивающих готовность к полноценному речевому общению в устной и письменной форме. Речевая направленность обучения родному языку понимается и как установка на овладение средством познания, средств</w:t>
      </w:r>
      <w:r w:rsidR="00C55BFD">
        <w:t>ом обучения другим дисциплинам.</w:t>
      </w:r>
    </w:p>
    <w:p w:rsidR="00B17E19" w:rsidRDefault="00DE1C89" w:rsidP="00B17E19">
      <w:pPr>
        <w:pStyle w:val="a7"/>
        <w:spacing w:before="271" w:line="242" w:lineRule="auto"/>
        <w:ind w:left="134" w:right="113" w:firstLine="346"/>
        <w:jc w:val="both"/>
        <w:rPr>
          <w:sz w:val="28"/>
        </w:rPr>
      </w:pPr>
      <w:r w:rsidRPr="00B17E19">
        <w:rPr>
          <w:b/>
          <w:sz w:val="28"/>
        </w:rPr>
        <w:t>Место учебного предмета в учебном плане:</w:t>
      </w:r>
      <w:r w:rsidRPr="00B17E19">
        <w:rPr>
          <w:sz w:val="28"/>
        </w:rPr>
        <w:t xml:space="preserve"> </w:t>
      </w:r>
      <w:r w:rsidR="00B17E19" w:rsidRPr="00B17E19">
        <w:rPr>
          <w:sz w:val="28"/>
        </w:rPr>
        <w:t>Учебный материал в рабочей программе распределён по годам обучения с учётом возрастных</w:t>
      </w:r>
      <w:r w:rsidR="00B17E19" w:rsidRPr="00B17E19">
        <w:rPr>
          <w:spacing w:val="-7"/>
          <w:sz w:val="28"/>
        </w:rPr>
        <w:t xml:space="preserve"> </w:t>
      </w:r>
      <w:r w:rsidR="00B17E19" w:rsidRPr="00B17E19">
        <w:rPr>
          <w:sz w:val="28"/>
        </w:rPr>
        <w:t>и</w:t>
      </w:r>
      <w:r w:rsidR="00B17E19" w:rsidRPr="00B17E19">
        <w:rPr>
          <w:spacing w:val="-6"/>
          <w:sz w:val="28"/>
        </w:rPr>
        <w:t xml:space="preserve"> </w:t>
      </w:r>
      <w:r w:rsidR="00B17E19" w:rsidRPr="00B17E19">
        <w:rPr>
          <w:sz w:val="28"/>
        </w:rPr>
        <w:t>психофизических</w:t>
      </w:r>
      <w:r w:rsidR="00B17E19" w:rsidRPr="00B17E19">
        <w:rPr>
          <w:spacing w:val="-7"/>
          <w:sz w:val="28"/>
        </w:rPr>
        <w:t xml:space="preserve"> </w:t>
      </w:r>
      <w:r w:rsidR="00B17E19" w:rsidRPr="00B17E19">
        <w:rPr>
          <w:sz w:val="28"/>
        </w:rPr>
        <w:t>особенностей</w:t>
      </w:r>
      <w:r w:rsidR="00B17E19" w:rsidRPr="00B17E19">
        <w:rPr>
          <w:spacing w:val="-3"/>
          <w:sz w:val="28"/>
        </w:rPr>
        <w:t xml:space="preserve"> </w:t>
      </w:r>
      <w:r w:rsidR="00B17E19" w:rsidRPr="00B17E19">
        <w:rPr>
          <w:sz w:val="28"/>
        </w:rPr>
        <w:t>учащихся.</w:t>
      </w:r>
      <w:r w:rsidR="00B17E19">
        <w:rPr>
          <w:sz w:val="28"/>
        </w:rPr>
        <w:t xml:space="preserve"> </w:t>
      </w:r>
      <w:r w:rsidR="00B17E19" w:rsidRPr="00B17E19">
        <w:rPr>
          <w:sz w:val="28"/>
        </w:rPr>
        <w:t>В</w:t>
      </w:r>
      <w:r w:rsidR="00B17E19" w:rsidRPr="00B17E19">
        <w:rPr>
          <w:spacing w:val="-5"/>
          <w:sz w:val="28"/>
        </w:rPr>
        <w:t xml:space="preserve"> </w:t>
      </w:r>
      <w:r w:rsidR="00B17E19" w:rsidRPr="00B17E19">
        <w:rPr>
          <w:sz w:val="28"/>
        </w:rPr>
        <w:t>соответствии</w:t>
      </w:r>
      <w:r w:rsidR="00B17E19" w:rsidRPr="00B17E19">
        <w:rPr>
          <w:spacing w:val="-6"/>
          <w:sz w:val="28"/>
        </w:rPr>
        <w:t xml:space="preserve"> </w:t>
      </w:r>
      <w:r w:rsidR="00B17E19" w:rsidRPr="00B17E19">
        <w:rPr>
          <w:sz w:val="28"/>
        </w:rPr>
        <w:t>с</w:t>
      </w:r>
      <w:r w:rsidR="00B17E19" w:rsidRPr="00B17E19">
        <w:rPr>
          <w:spacing w:val="-4"/>
          <w:sz w:val="28"/>
        </w:rPr>
        <w:t xml:space="preserve"> </w:t>
      </w:r>
      <w:r w:rsidR="00B17E19" w:rsidRPr="00B17E19">
        <w:rPr>
          <w:sz w:val="28"/>
        </w:rPr>
        <w:t>учебным</w:t>
      </w:r>
      <w:r w:rsidR="00B17E19" w:rsidRPr="00B17E19">
        <w:rPr>
          <w:spacing w:val="-2"/>
          <w:sz w:val="28"/>
        </w:rPr>
        <w:t xml:space="preserve"> </w:t>
      </w:r>
      <w:r w:rsidR="00B17E19" w:rsidRPr="00B17E19">
        <w:rPr>
          <w:sz w:val="28"/>
        </w:rPr>
        <w:t>планом распределение часов по предмету «Развитие речи»</w:t>
      </w:r>
      <w:r w:rsidR="00B17E19">
        <w:rPr>
          <w:sz w:val="28"/>
        </w:rPr>
        <w:t xml:space="preserve"> </w:t>
      </w:r>
      <w:r w:rsidR="00B17E19" w:rsidRPr="00B17E19">
        <w:rPr>
          <w:sz w:val="28"/>
        </w:rPr>
        <w:t>следующее:</w:t>
      </w:r>
    </w:p>
    <w:p w:rsidR="00B17E19" w:rsidRPr="00B17E19" w:rsidRDefault="00B17E19" w:rsidP="00B17E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B17E19">
        <w:rPr>
          <w:rFonts w:ascii="Times New Roman" w:hAnsi="Times New Roman" w:cs="Times New Roman"/>
          <w:sz w:val="28"/>
          <w:szCs w:val="28"/>
        </w:rPr>
        <w:t>класс</w:t>
      </w:r>
      <w:r w:rsidRPr="00B17E1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7E19">
        <w:rPr>
          <w:rFonts w:ascii="Times New Roman" w:hAnsi="Times New Roman" w:cs="Times New Roman"/>
          <w:sz w:val="28"/>
          <w:szCs w:val="28"/>
        </w:rPr>
        <w:t>–2</w:t>
      </w:r>
      <w:r w:rsidRPr="00B17E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E19">
        <w:rPr>
          <w:rFonts w:ascii="Times New Roman" w:hAnsi="Times New Roman" w:cs="Times New Roman"/>
          <w:sz w:val="28"/>
          <w:szCs w:val="28"/>
        </w:rPr>
        <w:t>часа в</w:t>
      </w:r>
      <w:r w:rsidRPr="00B17E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7E19">
        <w:rPr>
          <w:rFonts w:ascii="Times New Roman" w:hAnsi="Times New Roman" w:cs="Times New Roman"/>
          <w:sz w:val="28"/>
          <w:szCs w:val="28"/>
        </w:rPr>
        <w:t>неделю.</w:t>
      </w:r>
      <w:r w:rsidRPr="00B17E1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17E19">
        <w:rPr>
          <w:rFonts w:ascii="Times New Roman" w:hAnsi="Times New Roman" w:cs="Times New Roman"/>
          <w:sz w:val="28"/>
          <w:szCs w:val="28"/>
        </w:rPr>
        <w:t>За год</w:t>
      </w:r>
      <w:r w:rsidRPr="00B17E1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7E19">
        <w:rPr>
          <w:rFonts w:ascii="Times New Roman" w:hAnsi="Times New Roman" w:cs="Times New Roman"/>
          <w:sz w:val="28"/>
          <w:szCs w:val="28"/>
        </w:rPr>
        <w:t>–</w:t>
      </w:r>
      <w:r w:rsidRPr="00B17E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E19">
        <w:rPr>
          <w:rFonts w:ascii="Times New Roman" w:hAnsi="Times New Roman" w:cs="Times New Roman"/>
          <w:sz w:val="28"/>
          <w:szCs w:val="28"/>
        </w:rPr>
        <w:t>68</w:t>
      </w:r>
      <w:r w:rsidRPr="00B17E1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7E19">
        <w:rPr>
          <w:rFonts w:ascii="Times New Roman" w:hAnsi="Times New Roman" w:cs="Times New Roman"/>
          <w:spacing w:val="-2"/>
          <w:sz w:val="28"/>
          <w:szCs w:val="28"/>
        </w:rPr>
        <w:t>часа.</w:t>
      </w:r>
    </w:p>
    <w:p w:rsidR="00B17E19" w:rsidRPr="00B17E19" w:rsidRDefault="00B17E19" w:rsidP="00B17E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B17E19">
        <w:rPr>
          <w:rFonts w:ascii="Times New Roman" w:hAnsi="Times New Roman" w:cs="Times New Roman"/>
          <w:sz w:val="28"/>
          <w:szCs w:val="28"/>
        </w:rPr>
        <w:t>класс</w:t>
      </w:r>
      <w:r w:rsidRPr="00B17E1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7E19">
        <w:rPr>
          <w:rFonts w:ascii="Times New Roman" w:hAnsi="Times New Roman" w:cs="Times New Roman"/>
          <w:sz w:val="28"/>
          <w:szCs w:val="28"/>
        </w:rPr>
        <w:t>–2</w:t>
      </w:r>
      <w:r w:rsidRPr="00B17E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E19">
        <w:rPr>
          <w:rFonts w:ascii="Times New Roman" w:hAnsi="Times New Roman" w:cs="Times New Roman"/>
          <w:sz w:val="28"/>
          <w:szCs w:val="28"/>
        </w:rPr>
        <w:t>часа в</w:t>
      </w:r>
      <w:r w:rsidRPr="00B17E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7E19">
        <w:rPr>
          <w:rFonts w:ascii="Times New Roman" w:hAnsi="Times New Roman" w:cs="Times New Roman"/>
          <w:sz w:val="28"/>
          <w:szCs w:val="28"/>
        </w:rPr>
        <w:t>неделю.</w:t>
      </w:r>
      <w:r w:rsidRPr="00B17E1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17E19">
        <w:rPr>
          <w:rFonts w:ascii="Times New Roman" w:hAnsi="Times New Roman" w:cs="Times New Roman"/>
          <w:sz w:val="28"/>
          <w:szCs w:val="28"/>
        </w:rPr>
        <w:t>За год</w:t>
      </w:r>
      <w:r w:rsidRPr="00B17E1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7E19">
        <w:rPr>
          <w:rFonts w:ascii="Times New Roman" w:hAnsi="Times New Roman" w:cs="Times New Roman"/>
          <w:sz w:val="28"/>
          <w:szCs w:val="28"/>
        </w:rPr>
        <w:t>–</w:t>
      </w:r>
      <w:r w:rsidRPr="00B17E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E19">
        <w:rPr>
          <w:rFonts w:ascii="Times New Roman" w:hAnsi="Times New Roman" w:cs="Times New Roman"/>
          <w:sz w:val="28"/>
          <w:szCs w:val="28"/>
        </w:rPr>
        <w:t>68</w:t>
      </w:r>
      <w:r w:rsidRPr="00B17E1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7E19">
        <w:rPr>
          <w:rFonts w:ascii="Times New Roman" w:hAnsi="Times New Roman" w:cs="Times New Roman"/>
          <w:spacing w:val="-2"/>
          <w:sz w:val="28"/>
          <w:szCs w:val="28"/>
        </w:rPr>
        <w:t>часа.</w:t>
      </w:r>
    </w:p>
    <w:p w:rsidR="00B17E19" w:rsidRPr="00B17E19" w:rsidRDefault="00B17E19" w:rsidP="00B17E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B17E19">
        <w:rPr>
          <w:rFonts w:ascii="Times New Roman" w:hAnsi="Times New Roman" w:cs="Times New Roman"/>
          <w:sz w:val="28"/>
          <w:szCs w:val="28"/>
        </w:rPr>
        <w:t>класс</w:t>
      </w:r>
      <w:r w:rsidRPr="00B17E1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7E19">
        <w:rPr>
          <w:rFonts w:ascii="Times New Roman" w:hAnsi="Times New Roman" w:cs="Times New Roman"/>
          <w:sz w:val="28"/>
          <w:szCs w:val="28"/>
        </w:rPr>
        <w:t>–1</w:t>
      </w:r>
      <w:r w:rsidRPr="00B17E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E19">
        <w:rPr>
          <w:rFonts w:ascii="Times New Roman" w:hAnsi="Times New Roman" w:cs="Times New Roman"/>
          <w:sz w:val="28"/>
          <w:szCs w:val="28"/>
        </w:rPr>
        <w:t>час в</w:t>
      </w:r>
      <w:r w:rsidRPr="00B17E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7E19">
        <w:rPr>
          <w:rFonts w:ascii="Times New Roman" w:hAnsi="Times New Roman" w:cs="Times New Roman"/>
          <w:sz w:val="28"/>
          <w:szCs w:val="28"/>
        </w:rPr>
        <w:t>неделю.</w:t>
      </w:r>
      <w:r w:rsidRPr="00B17E1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17E19">
        <w:rPr>
          <w:rFonts w:ascii="Times New Roman" w:hAnsi="Times New Roman" w:cs="Times New Roman"/>
          <w:sz w:val="28"/>
          <w:szCs w:val="28"/>
        </w:rPr>
        <w:t>За год</w:t>
      </w:r>
      <w:r w:rsidRPr="00B17E1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7E19">
        <w:rPr>
          <w:rFonts w:ascii="Times New Roman" w:hAnsi="Times New Roman" w:cs="Times New Roman"/>
          <w:sz w:val="28"/>
          <w:szCs w:val="28"/>
        </w:rPr>
        <w:t>–</w:t>
      </w:r>
      <w:r w:rsidRPr="00B17E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E19">
        <w:rPr>
          <w:rFonts w:ascii="Times New Roman" w:hAnsi="Times New Roman" w:cs="Times New Roman"/>
          <w:sz w:val="28"/>
          <w:szCs w:val="28"/>
        </w:rPr>
        <w:t>34</w:t>
      </w:r>
      <w:r w:rsidRPr="00B17E1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7E19">
        <w:rPr>
          <w:rFonts w:ascii="Times New Roman" w:hAnsi="Times New Roman" w:cs="Times New Roman"/>
          <w:spacing w:val="-2"/>
          <w:sz w:val="28"/>
          <w:szCs w:val="28"/>
        </w:rPr>
        <w:t>часа.</w:t>
      </w:r>
    </w:p>
    <w:p w:rsidR="00B17E19" w:rsidRPr="00B17E19" w:rsidRDefault="00B17E19" w:rsidP="00B17E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B17E19">
        <w:rPr>
          <w:rFonts w:ascii="Times New Roman" w:hAnsi="Times New Roman" w:cs="Times New Roman"/>
          <w:sz w:val="28"/>
          <w:szCs w:val="28"/>
        </w:rPr>
        <w:t>класс</w:t>
      </w:r>
      <w:r w:rsidRPr="00B17E1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17E19">
        <w:rPr>
          <w:rFonts w:ascii="Times New Roman" w:hAnsi="Times New Roman" w:cs="Times New Roman"/>
          <w:sz w:val="28"/>
          <w:szCs w:val="28"/>
        </w:rPr>
        <w:t>–1</w:t>
      </w:r>
      <w:r w:rsidRPr="00B17E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E19">
        <w:rPr>
          <w:rFonts w:ascii="Times New Roman" w:hAnsi="Times New Roman" w:cs="Times New Roman"/>
          <w:sz w:val="28"/>
          <w:szCs w:val="28"/>
        </w:rPr>
        <w:t>час в</w:t>
      </w:r>
      <w:r w:rsidRPr="00B17E1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17E19">
        <w:rPr>
          <w:rFonts w:ascii="Times New Roman" w:hAnsi="Times New Roman" w:cs="Times New Roman"/>
          <w:sz w:val="28"/>
          <w:szCs w:val="28"/>
        </w:rPr>
        <w:t>неделю.</w:t>
      </w:r>
      <w:r w:rsidRPr="00B17E1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17E19">
        <w:rPr>
          <w:rFonts w:ascii="Times New Roman" w:hAnsi="Times New Roman" w:cs="Times New Roman"/>
          <w:sz w:val="28"/>
          <w:szCs w:val="28"/>
        </w:rPr>
        <w:t>За год</w:t>
      </w:r>
      <w:r w:rsidRPr="00B17E1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7E19">
        <w:rPr>
          <w:rFonts w:ascii="Times New Roman" w:hAnsi="Times New Roman" w:cs="Times New Roman"/>
          <w:sz w:val="28"/>
          <w:szCs w:val="28"/>
        </w:rPr>
        <w:t>–</w:t>
      </w:r>
      <w:r w:rsidRPr="00B17E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E19">
        <w:rPr>
          <w:rFonts w:ascii="Times New Roman" w:hAnsi="Times New Roman" w:cs="Times New Roman"/>
          <w:sz w:val="28"/>
          <w:szCs w:val="28"/>
        </w:rPr>
        <w:t>34</w:t>
      </w:r>
      <w:r w:rsidRPr="00B17E1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7E19">
        <w:rPr>
          <w:rFonts w:ascii="Times New Roman" w:hAnsi="Times New Roman" w:cs="Times New Roman"/>
          <w:spacing w:val="-2"/>
          <w:sz w:val="28"/>
          <w:szCs w:val="28"/>
        </w:rPr>
        <w:t>часа.</w:t>
      </w:r>
    </w:p>
    <w:p w:rsidR="00B17E19" w:rsidRPr="00B17E19" w:rsidRDefault="00B17E19" w:rsidP="00B17E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B17E19">
        <w:rPr>
          <w:rFonts w:ascii="Times New Roman" w:hAnsi="Times New Roman" w:cs="Times New Roman"/>
          <w:sz w:val="28"/>
          <w:szCs w:val="28"/>
        </w:rPr>
        <w:t>класс</w:t>
      </w:r>
      <w:r w:rsidRPr="00B17E1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17E19">
        <w:rPr>
          <w:rFonts w:ascii="Times New Roman" w:hAnsi="Times New Roman" w:cs="Times New Roman"/>
          <w:sz w:val="28"/>
          <w:szCs w:val="28"/>
        </w:rPr>
        <w:t>–1</w:t>
      </w:r>
      <w:r w:rsidRPr="00B17E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E19">
        <w:rPr>
          <w:rFonts w:ascii="Times New Roman" w:hAnsi="Times New Roman" w:cs="Times New Roman"/>
          <w:sz w:val="28"/>
          <w:szCs w:val="28"/>
        </w:rPr>
        <w:t>час</w:t>
      </w:r>
      <w:r w:rsidRPr="00B17E1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7E19">
        <w:rPr>
          <w:rFonts w:ascii="Times New Roman" w:hAnsi="Times New Roman" w:cs="Times New Roman"/>
          <w:sz w:val="28"/>
          <w:szCs w:val="28"/>
        </w:rPr>
        <w:t>в</w:t>
      </w:r>
      <w:r w:rsidRPr="00B17E1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17E19">
        <w:rPr>
          <w:rFonts w:ascii="Times New Roman" w:hAnsi="Times New Roman" w:cs="Times New Roman"/>
          <w:sz w:val="28"/>
          <w:szCs w:val="28"/>
        </w:rPr>
        <w:t>неделю.</w:t>
      </w:r>
      <w:r w:rsidRPr="00B17E19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B17E19">
        <w:rPr>
          <w:rFonts w:ascii="Times New Roman" w:hAnsi="Times New Roman" w:cs="Times New Roman"/>
          <w:sz w:val="28"/>
          <w:szCs w:val="28"/>
        </w:rPr>
        <w:t>За</w:t>
      </w:r>
      <w:r w:rsidRPr="00B17E1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17E19">
        <w:rPr>
          <w:rFonts w:ascii="Times New Roman" w:hAnsi="Times New Roman" w:cs="Times New Roman"/>
          <w:sz w:val="28"/>
          <w:szCs w:val="28"/>
        </w:rPr>
        <w:t>год –</w:t>
      </w:r>
      <w:r w:rsidRPr="00B17E1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B17E19">
        <w:rPr>
          <w:rFonts w:ascii="Times New Roman" w:hAnsi="Times New Roman" w:cs="Times New Roman"/>
          <w:sz w:val="28"/>
          <w:szCs w:val="28"/>
        </w:rPr>
        <w:t>34</w:t>
      </w:r>
      <w:r w:rsidRPr="00B17E1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17E19">
        <w:rPr>
          <w:rFonts w:ascii="Times New Roman" w:hAnsi="Times New Roman" w:cs="Times New Roman"/>
          <w:spacing w:val="-2"/>
          <w:sz w:val="28"/>
          <w:szCs w:val="28"/>
        </w:rPr>
        <w:t>часа.</w:t>
      </w:r>
    </w:p>
    <w:p w:rsidR="00087218" w:rsidRDefault="00087218" w:rsidP="00370BB8">
      <w:pPr>
        <w:rPr>
          <w:sz w:val="32"/>
        </w:rPr>
      </w:pPr>
    </w:p>
    <w:p w:rsidR="00A63BAB" w:rsidRDefault="00A63BAB" w:rsidP="00853191">
      <w:pPr>
        <w:shd w:val="clear" w:color="auto" w:fill="FFFFFF"/>
        <w:spacing w:after="150"/>
        <w:jc w:val="center"/>
        <w:rPr>
          <w:b/>
        </w:rPr>
      </w:pPr>
    </w:p>
    <w:p w:rsidR="00A63BAB" w:rsidRDefault="00A63BAB" w:rsidP="00853191">
      <w:pPr>
        <w:shd w:val="clear" w:color="auto" w:fill="FFFFFF"/>
        <w:spacing w:after="150"/>
        <w:jc w:val="center"/>
        <w:rPr>
          <w:b/>
        </w:rPr>
      </w:pPr>
    </w:p>
    <w:p w:rsidR="00853191" w:rsidRPr="00853191" w:rsidRDefault="00853191" w:rsidP="00853191">
      <w:pPr>
        <w:shd w:val="clear" w:color="auto" w:fill="FFFFFF"/>
        <w:spacing w:after="150"/>
        <w:jc w:val="center"/>
        <w:rPr>
          <w:b/>
        </w:rPr>
      </w:pPr>
      <w:r w:rsidRPr="00853191">
        <w:rPr>
          <w:b/>
        </w:rPr>
        <w:t>Содержание разделов 5 класс</w:t>
      </w:r>
    </w:p>
    <w:p w:rsidR="003B03CB" w:rsidRDefault="003B03CB" w:rsidP="003B03CB">
      <w:pPr>
        <w:pStyle w:val="a7"/>
        <w:spacing w:before="8"/>
        <w:rPr>
          <w:b/>
          <w:sz w:val="1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371"/>
        <w:gridCol w:w="5387"/>
      </w:tblGrid>
      <w:tr w:rsidR="003B03CB" w:rsidRPr="00853191" w:rsidTr="009C5345">
        <w:trPr>
          <w:trHeight w:val="654"/>
        </w:trPr>
        <w:tc>
          <w:tcPr>
            <w:tcW w:w="1276" w:type="dxa"/>
          </w:tcPr>
          <w:p w:rsidR="003B03CB" w:rsidRPr="00853191" w:rsidRDefault="003B03CB" w:rsidP="009C5345">
            <w:pPr>
              <w:pStyle w:val="TableParagraph"/>
              <w:spacing w:before="44"/>
              <w:ind w:left="191" w:right="163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53191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371" w:type="dxa"/>
          </w:tcPr>
          <w:p w:rsidR="003B03CB" w:rsidRPr="00853191" w:rsidRDefault="003B03CB" w:rsidP="009C5345">
            <w:pPr>
              <w:pStyle w:val="TableParagraph"/>
              <w:spacing w:before="44"/>
              <w:ind w:left="2381" w:right="23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Разделы,</w:t>
            </w:r>
            <w:r w:rsidRPr="00853191">
              <w:rPr>
                <w:rFonts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5387" w:type="dxa"/>
          </w:tcPr>
          <w:p w:rsidR="003B03CB" w:rsidRPr="00853191" w:rsidRDefault="003B03CB" w:rsidP="009C5345">
            <w:pPr>
              <w:pStyle w:val="TableParagraph"/>
              <w:spacing w:before="44"/>
              <w:ind w:left="167" w:right="222" w:hanging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9C53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3B03CB" w:rsidRPr="00853191" w:rsidTr="009C5345">
        <w:trPr>
          <w:trHeight w:val="275"/>
        </w:trPr>
        <w:tc>
          <w:tcPr>
            <w:tcW w:w="1276" w:type="dxa"/>
          </w:tcPr>
          <w:p w:rsidR="003B03CB" w:rsidRPr="00853191" w:rsidRDefault="003B03CB" w:rsidP="009C5345">
            <w:pPr>
              <w:pStyle w:val="TableParagraph"/>
              <w:spacing w:line="256" w:lineRule="exact"/>
              <w:ind w:left="166"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1" w:type="dxa"/>
          </w:tcPr>
          <w:p w:rsidR="003B03CB" w:rsidRPr="00853191" w:rsidRDefault="003B03CB" w:rsidP="009C53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Летние</w:t>
            </w:r>
            <w:r w:rsidRPr="0085319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каникулы.</w:t>
            </w:r>
          </w:p>
        </w:tc>
        <w:tc>
          <w:tcPr>
            <w:tcW w:w="5387" w:type="dxa"/>
          </w:tcPr>
          <w:p w:rsidR="003B03CB" w:rsidRPr="00853191" w:rsidRDefault="003B03CB" w:rsidP="00853191">
            <w:pPr>
              <w:pStyle w:val="TableParagraph"/>
              <w:spacing w:line="256" w:lineRule="exact"/>
              <w:ind w:left="0"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03CB" w:rsidRPr="00853191" w:rsidTr="009C5345">
        <w:trPr>
          <w:trHeight w:val="275"/>
        </w:trPr>
        <w:tc>
          <w:tcPr>
            <w:tcW w:w="1276" w:type="dxa"/>
          </w:tcPr>
          <w:p w:rsidR="003B03CB" w:rsidRPr="00853191" w:rsidRDefault="003B03CB" w:rsidP="009C5345">
            <w:pPr>
              <w:pStyle w:val="TableParagraph"/>
              <w:spacing w:line="256" w:lineRule="exact"/>
              <w:ind w:left="166"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1" w:type="dxa"/>
          </w:tcPr>
          <w:p w:rsidR="003B03CB" w:rsidRPr="00853191" w:rsidRDefault="003B03CB" w:rsidP="009C53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  <w:r w:rsidRPr="0085319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5319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природе.</w:t>
            </w:r>
          </w:p>
        </w:tc>
        <w:tc>
          <w:tcPr>
            <w:tcW w:w="5387" w:type="dxa"/>
          </w:tcPr>
          <w:p w:rsidR="003B03CB" w:rsidRPr="00853191" w:rsidRDefault="003B03CB" w:rsidP="00853191">
            <w:pPr>
              <w:pStyle w:val="TableParagraph"/>
              <w:spacing w:line="256" w:lineRule="exact"/>
              <w:ind w:left="0"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03CB" w:rsidRPr="00853191" w:rsidTr="009C5345">
        <w:trPr>
          <w:trHeight w:val="275"/>
        </w:trPr>
        <w:tc>
          <w:tcPr>
            <w:tcW w:w="1276" w:type="dxa"/>
          </w:tcPr>
          <w:p w:rsidR="003B03CB" w:rsidRPr="00853191" w:rsidRDefault="003B03CB" w:rsidP="009C5345">
            <w:pPr>
              <w:pStyle w:val="TableParagraph"/>
              <w:spacing w:line="256" w:lineRule="exact"/>
              <w:ind w:left="166"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1" w:type="dxa"/>
          </w:tcPr>
          <w:p w:rsidR="003B03CB" w:rsidRPr="00853191" w:rsidRDefault="003B03CB" w:rsidP="009C53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319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событиях</w:t>
            </w:r>
            <w:r w:rsidRPr="00853191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выходного</w:t>
            </w:r>
            <w:r w:rsidRPr="0085319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дня.</w:t>
            </w:r>
          </w:p>
        </w:tc>
        <w:tc>
          <w:tcPr>
            <w:tcW w:w="5387" w:type="dxa"/>
          </w:tcPr>
          <w:p w:rsidR="003B03CB" w:rsidRPr="00853191" w:rsidRDefault="003B03CB" w:rsidP="00853191">
            <w:pPr>
              <w:pStyle w:val="TableParagraph"/>
              <w:spacing w:line="256" w:lineRule="exact"/>
              <w:ind w:left="0"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03CB" w:rsidRPr="00853191" w:rsidTr="009C5345">
        <w:trPr>
          <w:trHeight w:val="277"/>
        </w:trPr>
        <w:tc>
          <w:tcPr>
            <w:tcW w:w="1276" w:type="dxa"/>
          </w:tcPr>
          <w:p w:rsidR="003B03CB" w:rsidRPr="00853191" w:rsidRDefault="003B03CB" w:rsidP="009C5345">
            <w:pPr>
              <w:pStyle w:val="TableParagraph"/>
              <w:spacing w:line="258" w:lineRule="exact"/>
              <w:ind w:left="166"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</w:tcPr>
          <w:p w:rsidR="003B03CB" w:rsidRPr="00853191" w:rsidRDefault="003B03CB" w:rsidP="009C5345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</w:t>
            </w:r>
            <w:r w:rsidRPr="0085319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быть</w:t>
            </w:r>
            <w:r w:rsidRPr="0085319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5319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кем</w:t>
            </w:r>
            <w:r w:rsidRPr="0085319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</w:t>
            </w:r>
            <w:r w:rsidRPr="0085319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быть.</w:t>
            </w:r>
          </w:p>
        </w:tc>
        <w:tc>
          <w:tcPr>
            <w:tcW w:w="5387" w:type="dxa"/>
          </w:tcPr>
          <w:p w:rsidR="003B03CB" w:rsidRPr="00853191" w:rsidRDefault="003B03CB" w:rsidP="00853191">
            <w:pPr>
              <w:pStyle w:val="TableParagraph"/>
              <w:spacing w:line="258" w:lineRule="exact"/>
              <w:ind w:left="0"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03CB" w:rsidRPr="00853191" w:rsidTr="009C5345">
        <w:trPr>
          <w:trHeight w:val="275"/>
        </w:trPr>
        <w:tc>
          <w:tcPr>
            <w:tcW w:w="1276" w:type="dxa"/>
          </w:tcPr>
          <w:p w:rsidR="003B03CB" w:rsidRPr="00853191" w:rsidRDefault="003B03CB" w:rsidP="009C5345">
            <w:pPr>
              <w:pStyle w:val="TableParagraph"/>
              <w:spacing w:line="256" w:lineRule="exact"/>
              <w:ind w:left="166"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1" w:type="dxa"/>
          </w:tcPr>
          <w:p w:rsidR="003B03CB" w:rsidRPr="00853191" w:rsidRDefault="003B03CB" w:rsidP="009C53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Pr="0085319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чего</w:t>
            </w:r>
            <w:r w:rsidRPr="0085319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руки</w:t>
            </w:r>
            <w:r w:rsidRPr="0085319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нужны.</w:t>
            </w:r>
          </w:p>
        </w:tc>
        <w:tc>
          <w:tcPr>
            <w:tcW w:w="5387" w:type="dxa"/>
          </w:tcPr>
          <w:p w:rsidR="003B03CB" w:rsidRPr="00853191" w:rsidRDefault="003B03CB" w:rsidP="00853191">
            <w:pPr>
              <w:pStyle w:val="TableParagraph"/>
              <w:spacing w:line="256" w:lineRule="exact"/>
              <w:ind w:left="0"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03CB" w:rsidRPr="00853191" w:rsidTr="009C5345">
        <w:trPr>
          <w:trHeight w:val="275"/>
        </w:trPr>
        <w:tc>
          <w:tcPr>
            <w:tcW w:w="1276" w:type="dxa"/>
          </w:tcPr>
          <w:p w:rsidR="003B03CB" w:rsidRPr="00853191" w:rsidRDefault="003B03CB" w:rsidP="009C5345">
            <w:pPr>
              <w:pStyle w:val="TableParagraph"/>
              <w:spacing w:line="256" w:lineRule="exact"/>
              <w:ind w:left="166"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71" w:type="dxa"/>
          </w:tcPr>
          <w:p w:rsidR="003B03CB" w:rsidRPr="00853191" w:rsidRDefault="003B03CB" w:rsidP="009C53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8531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меня</w:t>
            </w:r>
            <w:r w:rsidRPr="0085319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319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про…</w:t>
            </w:r>
          </w:p>
        </w:tc>
        <w:tc>
          <w:tcPr>
            <w:tcW w:w="5387" w:type="dxa"/>
          </w:tcPr>
          <w:p w:rsidR="003B03CB" w:rsidRPr="00853191" w:rsidRDefault="003B03CB" w:rsidP="00853191">
            <w:pPr>
              <w:pStyle w:val="TableParagraph"/>
              <w:spacing w:line="256" w:lineRule="exact"/>
              <w:ind w:left="0"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03CB" w:rsidRPr="00853191" w:rsidTr="009C5345">
        <w:trPr>
          <w:trHeight w:val="276"/>
        </w:trPr>
        <w:tc>
          <w:tcPr>
            <w:tcW w:w="1276" w:type="dxa"/>
          </w:tcPr>
          <w:p w:rsidR="003B03CB" w:rsidRPr="00853191" w:rsidRDefault="003B03CB" w:rsidP="009C5345">
            <w:pPr>
              <w:pStyle w:val="TableParagraph"/>
              <w:spacing w:line="256" w:lineRule="exact"/>
              <w:ind w:left="166"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371" w:type="dxa"/>
          </w:tcPr>
          <w:p w:rsidR="003B03CB" w:rsidRPr="00853191" w:rsidRDefault="003B03CB" w:rsidP="009C53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85319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осенних</w:t>
            </w:r>
            <w:r w:rsidRPr="0085319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каникулах.</w:t>
            </w:r>
          </w:p>
        </w:tc>
        <w:tc>
          <w:tcPr>
            <w:tcW w:w="5387" w:type="dxa"/>
          </w:tcPr>
          <w:p w:rsidR="003B03CB" w:rsidRPr="00853191" w:rsidRDefault="003B03CB" w:rsidP="00853191">
            <w:pPr>
              <w:pStyle w:val="TableParagraph"/>
              <w:spacing w:line="256" w:lineRule="exact"/>
              <w:ind w:left="0"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03CB" w:rsidRPr="00853191" w:rsidTr="009C5345">
        <w:trPr>
          <w:trHeight w:val="275"/>
        </w:trPr>
        <w:tc>
          <w:tcPr>
            <w:tcW w:w="1276" w:type="dxa"/>
          </w:tcPr>
          <w:p w:rsidR="003B03CB" w:rsidRPr="00853191" w:rsidRDefault="003B03CB" w:rsidP="009C5345">
            <w:pPr>
              <w:pStyle w:val="TableParagraph"/>
              <w:spacing w:line="256" w:lineRule="exact"/>
              <w:ind w:left="166"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371" w:type="dxa"/>
          </w:tcPr>
          <w:p w:rsidR="003B03CB" w:rsidRPr="00853191" w:rsidRDefault="003B03CB" w:rsidP="009C53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  <w:r w:rsidRPr="0085319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ждѐт</w:t>
            </w:r>
            <w:r w:rsidRPr="0085319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зиму.</w:t>
            </w:r>
          </w:p>
        </w:tc>
        <w:tc>
          <w:tcPr>
            <w:tcW w:w="5387" w:type="dxa"/>
          </w:tcPr>
          <w:p w:rsidR="003B03CB" w:rsidRPr="00853191" w:rsidRDefault="003B03CB" w:rsidP="00853191">
            <w:pPr>
              <w:pStyle w:val="TableParagraph"/>
              <w:spacing w:line="256" w:lineRule="exact"/>
              <w:ind w:left="0"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03CB" w:rsidRPr="00853191" w:rsidTr="009C5345">
        <w:trPr>
          <w:trHeight w:val="275"/>
        </w:trPr>
        <w:tc>
          <w:tcPr>
            <w:tcW w:w="1276" w:type="dxa"/>
          </w:tcPr>
          <w:p w:rsidR="003B03CB" w:rsidRPr="00853191" w:rsidRDefault="003B03CB" w:rsidP="009C5345">
            <w:pPr>
              <w:pStyle w:val="TableParagraph"/>
              <w:spacing w:line="256" w:lineRule="exact"/>
              <w:ind w:left="166"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371" w:type="dxa"/>
          </w:tcPr>
          <w:p w:rsidR="003B03CB" w:rsidRPr="00853191" w:rsidRDefault="003B03CB" w:rsidP="009C53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Как</w:t>
            </w:r>
            <w:r w:rsidRPr="0085319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 w:rsidRPr="0085319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85319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стол пришѐл.</w:t>
            </w:r>
          </w:p>
        </w:tc>
        <w:tc>
          <w:tcPr>
            <w:tcW w:w="5387" w:type="dxa"/>
          </w:tcPr>
          <w:p w:rsidR="003B03CB" w:rsidRPr="00853191" w:rsidRDefault="003B03CB" w:rsidP="00853191">
            <w:pPr>
              <w:pStyle w:val="TableParagraph"/>
              <w:spacing w:line="256" w:lineRule="exact"/>
              <w:ind w:left="0"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03CB" w:rsidRPr="00853191" w:rsidTr="009C5345">
        <w:trPr>
          <w:trHeight w:val="278"/>
        </w:trPr>
        <w:tc>
          <w:tcPr>
            <w:tcW w:w="1276" w:type="dxa"/>
          </w:tcPr>
          <w:p w:rsidR="003B03CB" w:rsidRPr="00853191" w:rsidRDefault="003B03CB" w:rsidP="009C5345">
            <w:pPr>
              <w:pStyle w:val="TableParagraph"/>
              <w:spacing w:line="258" w:lineRule="exact"/>
              <w:ind w:left="166"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371" w:type="dxa"/>
          </w:tcPr>
          <w:p w:rsidR="003B03CB" w:rsidRPr="00853191" w:rsidRDefault="003B03CB" w:rsidP="009C5345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  <w:r w:rsidRPr="0085319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каникулы.</w:t>
            </w:r>
          </w:p>
        </w:tc>
        <w:tc>
          <w:tcPr>
            <w:tcW w:w="5387" w:type="dxa"/>
          </w:tcPr>
          <w:p w:rsidR="003B03CB" w:rsidRPr="00853191" w:rsidRDefault="003B03CB" w:rsidP="00853191">
            <w:pPr>
              <w:pStyle w:val="TableParagraph"/>
              <w:spacing w:line="258" w:lineRule="exact"/>
              <w:ind w:left="0"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03CB" w:rsidRPr="00853191" w:rsidTr="009C5345">
        <w:trPr>
          <w:trHeight w:val="275"/>
        </w:trPr>
        <w:tc>
          <w:tcPr>
            <w:tcW w:w="1276" w:type="dxa"/>
          </w:tcPr>
          <w:p w:rsidR="003B03CB" w:rsidRPr="00853191" w:rsidRDefault="003B03CB" w:rsidP="009C5345">
            <w:pPr>
              <w:pStyle w:val="TableParagraph"/>
              <w:spacing w:line="256" w:lineRule="exact"/>
              <w:ind w:left="166"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371" w:type="dxa"/>
          </w:tcPr>
          <w:p w:rsidR="003B03CB" w:rsidRPr="00853191" w:rsidRDefault="003B03CB" w:rsidP="009C53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Новый</w:t>
            </w:r>
            <w:r w:rsidRPr="008531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</w:tc>
        <w:tc>
          <w:tcPr>
            <w:tcW w:w="5387" w:type="dxa"/>
          </w:tcPr>
          <w:p w:rsidR="003B03CB" w:rsidRPr="00853191" w:rsidRDefault="003B03CB" w:rsidP="00853191">
            <w:pPr>
              <w:pStyle w:val="TableParagraph"/>
              <w:spacing w:line="256" w:lineRule="exact"/>
              <w:ind w:left="0"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03CB" w:rsidRPr="00853191" w:rsidTr="009C5345">
        <w:trPr>
          <w:trHeight w:val="275"/>
        </w:trPr>
        <w:tc>
          <w:tcPr>
            <w:tcW w:w="1276" w:type="dxa"/>
          </w:tcPr>
          <w:p w:rsidR="003B03CB" w:rsidRPr="00853191" w:rsidRDefault="003B03CB" w:rsidP="009C5345">
            <w:pPr>
              <w:pStyle w:val="TableParagraph"/>
              <w:spacing w:line="256" w:lineRule="exact"/>
              <w:ind w:left="166"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371" w:type="dxa"/>
          </w:tcPr>
          <w:p w:rsidR="003B03CB" w:rsidRPr="00853191" w:rsidRDefault="003B03CB" w:rsidP="009C53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Природа</w:t>
            </w:r>
            <w:r w:rsidRPr="008531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зимой.</w:t>
            </w:r>
          </w:p>
        </w:tc>
        <w:tc>
          <w:tcPr>
            <w:tcW w:w="5387" w:type="dxa"/>
          </w:tcPr>
          <w:p w:rsidR="003B03CB" w:rsidRPr="00853191" w:rsidRDefault="003B03CB" w:rsidP="00853191">
            <w:pPr>
              <w:pStyle w:val="TableParagraph"/>
              <w:spacing w:line="256" w:lineRule="exact"/>
              <w:ind w:left="0"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B03CB" w:rsidRPr="00853191" w:rsidTr="009C5345">
        <w:trPr>
          <w:trHeight w:val="275"/>
        </w:trPr>
        <w:tc>
          <w:tcPr>
            <w:tcW w:w="1276" w:type="dxa"/>
          </w:tcPr>
          <w:p w:rsidR="003B03CB" w:rsidRPr="00853191" w:rsidRDefault="003B03CB" w:rsidP="009C5345">
            <w:pPr>
              <w:pStyle w:val="TableParagraph"/>
              <w:spacing w:line="256" w:lineRule="exact"/>
              <w:ind w:left="166"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371" w:type="dxa"/>
          </w:tcPr>
          <w:p w:rsidR="003B03CB" w:rsidRPr="00853191" w:rsidRDefault="003B03CB" w:rsidP="009C53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Бабушкины</w:t>
            </w:r>
            <w:r w:rsidRPr="0085319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руки.</w:t>
            </w:r>
          </w:p>
        </w:tc>
        <w:tc>
          <w:tcPr>
            <w:tcW w:w="5387" w:type="dxa"/>
          </w:tcPr>
          <w:p w:rsidR="003B03CB" w:rsidRPr="00853191" w:rsidRDefault="003B03CB" w:rsidP="00853191">
            <w:pPr>
              <w:pStyle w:val="TableParagraph"/>
              <w:spacing w:line="256" w:lineRule="exact"/>
              <w:ind w:left="0"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03CB" w:rsidRPr="00853191" w:rsidTr="009C5345">
        <w:trPr>
          <w:trHeight w:val="275"/>
        </w:trPr>
        <w:tc>
          <w:tcPr>
            <w:tcW w:w="1276" w:type="dxa"/>
          </w:tcPr>
          <w:p w:rsidR="003B03CB" w:rsidRPr="00853191" w:rsidRDefault="003B03CB" w:rsidP="009C5345">
            <w:pPr>
              <w:pStyle w:val="TableParagraph"/>
              <w:spacing w:line="256" w:lineRule="exact"/>
              <w:ind w:left="166"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371" w:type="dxa"/>
          </w:tcPr>
          <w:p w:rsidR="003B03CB" w:rsidRPr="00853191" w:rsidRDefault="003B03CB" w:rsidP="009C53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531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зоопарке</w:t>
            </w:r>
          </w:p>
        </w:tc>
        <w:tc>
          <w:tcPr>
            <w:tcW w:w="5387" w:type="dxa"/>
          </w:tcPr>
          <w:p w:rsidR="003B03CB" w:rsidRPr="00853191" w:rsidRDefault="003B03CB" w:rsidP="00853191">
            <w:pPr>
              <w:pStyle w:val="TableParagraph"/>
              <w:spacing w:line="256" w:lineRule="exact"/>
              <w:ind w:left="0"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03CB" w:rsidRPr="00853191" w:rsidTr="009C5345">
        <w:trPr>
          <w:trHeight w:val="275"/>
        </w:trPr>
        <w:tc>
          <w:tcPr>
            <w:tcW w:w="1276" w:type="dxa"/>
          </w:tcPr>
          <w:p w:rsidR="003B03CB" w:rsidRPr="00853191" w:rsidRDefault="003B03CB" w:rsidP="009C5345">
            <w:pPr>
              <w:pStyle w:val="TableParagraph"/>
              <w:spacing w:line="256" w:lineRule="exact"/>
              <w:ind w:left="166"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371" w:type="dxa"/>
          </w:tcPr>
          <w:p w:rsidR="003B03CB" w:rsidRPr="00853191" w:rsidRDefault="003B03CB" w:rsidP="009C53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5319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319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r w:rsidRPr="0085319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товарищи.</w:t>
            </w:r>
          </w:p>
        </w:tc>
        <w:tc>
          <w:tcPr>
            <w:tcW w:w="5387" w:type="dxa"/>
          </w:tcPr>
          <w:p w:rsidR="003B03CB" w:rsidRPr="00853191" w:rsidRDefault="003B03CB" w:rsidP="00853191">
            <w:pPr>
              <w:pStyle w:val="TableParagraph"/>
              <w:spacing w:line="256" w:lineRule="exact"/>
              <w:ind w:left="0"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03CB" w:rsidRPr="00853191" w:rsidTr="009C5345">
        <w:trPr>
          <w:trHeight w:val="275"/>
        </w:trPr>
        <w:tc>
          <w:tcPr>
            <w:tcW w:w="1276" w:type="dxa"/>
          </w:tcPr>
          <w:p w:rsidR="003B03CB" w:rsidRPr="00853191" w:rsidRDefault="003B03CB" w:rsidP="009C5345">
            <w:pPr>
              <w:pStyle w:val="TableParagraph"/>
              <w:spacing w:line="256" w:lineRule="exact"/>
              <w:ind w:left="166"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371" w:type="dxa"/>
          </w:tcPr>
          <w:p w:rsidR="003B03CB" w:rsidRPr="00853191" w:rsidRDefault="003B03CB" w:rsidP="009C53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5319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школьной</w:t>
            </w:r>
            <w:r w:rsidRPr="008531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библиотеке.</w:t>
            </w:r>
          </w:p>
        </w:tc>
        <w:tc>
          <w:tcPr>
            <w:tcW w:w="5387" w:type="dxa"/>
          </w:tcPr>
          <w:p w:rsidR="003B03CB" w:rsidRPr="00853191" w:rsidRDefault="003B03CB" w:rsidP="00853191">
            <w:pPr>
              <w:pStyle w:val="TableParagraph"/>
              <w:spacing w:line="256" w:lineRule="exact"/>
              <w:ind w:left="0"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B03CB" w:rsidRPr="00853191" w:rsidTr="009C5345">
        <w:trPr>
          <w:trHeight w:val="277"/>
        </w:trPr>
        <w:tc>
          <w:tcPr>
            <w:tcW w:w="1276" w:type="dxa"/>
          </w:tcPr>
          <w:p w:rsidR="003B03CB" w:rsidRPr="00853191" w:rsidRDefault="003B03CB" w:rsidP="009C5345">
            <w:pPr>
              <w:pStyle w:val="TableParagraph"/>
              <w:spacing w:line="258" w:lineRule="exact"/>
              <w:ind w:left="166"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371" w:type="dxa"/>
          </w:tcPr>
          <w:p w:rsidR="003B03CB" w:rsidRPr="00853191" w:rsidRDefault="003B03CB" w:rsidP="009C5345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r w:rsidRPr="0085319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531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парке.</w:t>
            </w:r>
          </w:p>
        </w:tc>
        <w:tc>
          <w:tcPr>
            <w:tcW w:w="5387" w:type="dxa"/>
          </w:tcPr>
          <w:p w:rsidR="003B03CB" w:rsidRPr="00853191" w:rsidRDefault="003B03CB" w:rsidP="00853191">
            <w:pPr>
              <w:pStyle w:val="TableParagraph"/>
              <w:spacing w:line="258" w:lineRule="exact"/>
              <w:ind w:left="0"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B03CB" w:rsidRPr="00853191" w:rsidTr="009C5345">
        <w:trPr>
          <w:trHeight w:val="276"/>
        </w:trPr>
        <w:tc>
          <w:tcPr>
            <w:tcW w:w="1276" w:type="dxa"/>
          </w:tcPr>
          <w:p w:rsidR="003B03CB" w:rsidRPr="00853191" w:rsidRDefault="003B03CB" w:rsidP="009C5345">
            <w:pPr>
              <w:pStyle w:val="TableParagraph"/>
              <w:spacing w:line="256" w:lineRule="exact"/>
              <w:ind w:left="166"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371" w:type="dxa"/>
          </w:tcPr>
          <w:p w:rsidR="003B03CB" w:rsidRPr="00853191" w:rsidRDefault="003B03CB" w:rsidP="009C53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Животные</w:t>
            </w:r>
            <w:r w:rsidRPr="0085319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весной.</w:t>
            </w:r>
          </w:p>
        </w:tc>
        <w:tc>
          <w:tcPr>
            <w:tcW w:w="5387" w:type="dxa"/>
          </w:tcPr>
          <w:p w:rsidR="003B03CB" w:rsidRPr="00853191" w:rsidRDefault="003B03CB" w:rsidP="00853191">
            <w:pPr>
              <w:pStyle w:val="TableParagraph"/>
              <w:spacing w:line="256" w:lineRule="exact"/>
              <w:ind w:left="0"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03CB" w:rsidRPr="00853191" w:rsidTr="009C5345">
        <w:trPr>
          <w:trHeight w:val="275"/>
        </w:trPr>
        <w:tc>
          <w:tcPr>
            <w:tcW w:w="1276" w:type="dxa"/>
          </w:tcPr>
          <w:p w:rsidR="003B03CB" w:rsidRPr="00853191" w:rsidRDefault="003B03CB" w:rsidP="009C5345">
            <w:pPr>
              <w:pStyle w:val="TableParagraph"/>
              <w:spacing w:line="256" w:lineRule="exact"/>
              <w:ind w:left="166"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371" w:type="dxa"/>
          </w:tcPr>
          <w:p w:rsidR="003B03CB" w:rsidRPr="00853191" w:rsidRDefault="003B03CB" w:rsidP="009C53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Наша</w:t>
            </w:r>
            <w:r w:rsidRPr="008531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Родина.</w:t>
            </w:r>
          </w:p>
        </w:tc>
        <w:tc>
          <w:tcPr>
            <w:tcW w:w="5387" w:type="dxa"/>
          </w:tcPr>
          <w:p w:rsidR="003B03CB" w:rsidRPr="00853191" w:rsidRDefault="003B03CB" w:rsidP="00853191">
            <w:pPr>
              <w:pStyle w:val="TableParagraph"/>
              <w:spacing w:line="256" w:lineRule="exact"/>
              <w:ind w:left="0"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B03CB" w:rsidRPr="00853191" w:rsidTr="009C5345">
        <w:trPr>
          <w:trHeight w:val="275"/>
        </w:trPr>
        <w:tc>
          <w:tcPr>
            <w:tcW w:w="1276" w:type="dxa"/>
          </w:tcPr>
          <w:p w:rsidR="003B03CB" w:rsidRPr="00853191" w:rsidRDefault="003B03CB" w:rsidP="009C5345">
            <w:pPr>
              <w:pStyle w:val="TableParagraph"/>
              <w:spacing w:line="256" w:lineRule="exact"/>
              <w:ind w:left="166" w:right="1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371" w:type="dxa"/>
          </w:tcPr>
          <w:p w:rsidR="003B03CB" w:rsidRPr="00853191" w:rsidRDefault="003B03CB" w:rsidP="009C5345">
            <w:pPr>
              <w:pStyle w:val="TableParagraph"/>
              <w:spacing w:line="256" w:lineRule="exact"/>
              <w:ind w:left="107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Снова</w:t>
            </w:r>
            <w:r w:rsidRPr="008531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лето.</w:t>
            </w:r>
          </w:p>
        </w:tc>
        <w:tc>
          <w:tcPr>
            <w:tcW w:w="5387" w:type="dxa"/>
          </w:tcPr>
          <w:p w:rsidR="003B03CB" w:rsidRPr="00853191" w:rsidRDefault="003B03CB" w:rsidP="00853191">
            <w:pPr>
              <w:pStyle w:val="TableParagraph"/>
              <w:spacing w:line="256" w:lineRule="exact"/>
              <w:ind w:left="0" w:right="7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B03CB" w:rsidRPr="00853191" w:rsidTr="009C5345">
        <w:trPr>
          <w:trHeight w:val="275"/>
        </w:trPr>
        <w:tc>
          <w:tcPr>
            <w:tcW w:w="1276" w:type="dxa"/>
          </w:tcPr>
          <w:p w:rsidR="003B03CB" w:rsidRPr="00853191" w:rsidRDefault="003B03CB" w:rsidP="009C5345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3B03CB" w:rsidRPr="00853191" w:rsidRDefault="003B03CB" w:rsidP="009C5345">
            <w:pPr>
              <w:pStyle w:val="TableParagraph"/>
              <w:spacing w:line="256" w:lineRule="exact"/>
              <w:ind w:left="0" w:right="9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387" w:type="dxa"/>
          </w:tcPr>
          <w:p w:rsidR="003B03CB" w:rsidRPr="00853191" w:rsidRDefault="003B03CB" w:rsidP="00853191">
            <w:pPr>
              <w:pStyle w:val="TableParagraph"/>
              <w:spacing w:line="256" w:lineRule="exact"/>
              <w:ind w:left="0" w:right="64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3B03CB" w:rsidRDefault="003B03CB" w:rsidP="00370BB8"/>
    <w:p w:rsidR="00853191" w:rsidRDefault="00853191" w:rsidP="00370BB8"/>
    <w:p w:rsidR="00853191" w:rsidRDefault="00853191" w:rsidP="00370BB8"/>
    <w:p w:rsidR="00853191" w:rsidRDefault="00853191" w:rsidP="00370BB8"/>
    <w:p w:rsidR="00A63BAB" w:rsidRDefault="00A63BAB" w:rsidP="00853191">
      <w:pPr>
        <w:shd w:val="clear" w:color="auto" w:fill="FFFFFF"/>
        <w:spacing w:after="150"/>
        <w:jc w:val="center"/>
        <w:rPr>
          <w:b/>
        </w:rPr>
      </w:pPr>
    </w:p>
    <w:p w:rsidR="00853191" w:rsidRPr="00853191" w:rsidRDefault="00853191" w:rsidP="00853191">
      <w:pPr>
        <w:shd w:val="clear" w:color="auto" w:fill="FFFFFF"/>
        <w:spacing w:after="150"/>
        <w:jc w:val="center"/>
        <w:rPr>
          <w:b/>
        </w:rPr>
      </w:pPr>
      <w:r w:rsidRPr="00853191">
        <w:rPr>
          <w:b/>
        </w:rPr>
        <w:t xml:space="preserve">Содержание разделов </w:t>
      </w:r>
      <w:r>
        <w:rPr>
          <w:b/>
        </w:rPr>
        <w:t>6</w:t>
      </w:r>
      <w:r w:rsidRPr="00853191">
        <w:rPr>
          <w:b/>
        </w:rPr>
        <w:t xml:space="preserve"> класс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7229"/>
        <w:gridCol w:w="5387"/>
      </w:tblGrid>
      <w:tr w:rsidR="00853191" w:rsidTr="009C5345">
        <w:trPr>
          <w:trHeight w:val="964"/>
        </w:trPr>
        <w:tc>
          <w:tcPr>
            <w:tcW w:w="1296" w:type="dxa"/>
          </w:tcPr>
          <w:p w:rsidR="00853191" w:rsidRPr="00853191" w:rsidRDefault="00853191" w:rsidP="009C5345">
            <w:pPr>
              <w:pStyle w:val="TableParagraph"/>
              <w:spacing w:before="198"/>
              <w:ind w:left="124" w:right="98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53191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229" w:type="dxa"/>
          </w:tcPr>
          <w:p w:rsidR="00853191" w:rsidRPr="00853191" w:rsidRDefault="00853191" w:rsidP="00853191">
            <w:pPr>
              <w:pStyle w:val="TableParagraph"/>
              <w:spacing w:before="198"/>
              <w:ind w:left="2445" w:right="2441" w:hanging="20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Разделы,</w:t>
            </w:r>
            <w:r w:rsidRPr="00853191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5387" w:type="dxa"/>
          </w:tcPr>
          <w:p w:rsidR="00853191" w:rsidRPr="00853191" w:rsidRDefault="00853191" w:rsidP="009C5345">
            <w:pPr>
              <w:pStyle w:val="TableParagraph"/>
              <w:spacing w:before="198"/>
              <w:ind w:left="167" w:right="364" w:hanging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9C53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853191" w:rsidTr="009C5345">
        <w:trPr>
          <w:trHeight w:val="275"/>
        </w:trPr>
        <w:tc>
          <w:tcPr>
            <w:tcW w:w="1296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853191" w:rsidRPr="00853191" w:rsidRDefault="00853191" w:rsidP="009C5345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5319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319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r w:rsidRPr="0085319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товарищи.</w:t>
            </w:r>
          </w:p>
        </w:tc>
        <w:tc>
          <w:tcPr>
            <w:tcW w:w="5387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3191" w:rsidTr="009C5345">
        <w:trPr>
          <w:trHeight w:val="278"/>
        </w:trPr>
        <w:tc>
          <w:tcPr>
            <w:tcW w:w="1296" w:type="dxa"/>
          </w:tcPr>
          <w:p w:rsidR="00853191" w:rsidRPr="00853191" w:rsidRDefault="00853191" w:rsidP="00853191">
            <w:pPr>
              <w:pStyle w:val="TableParagraph"/>
              <w:spacing w:line="258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853191" w:rsidRPr="00853191" w:rsidRDefault="00853191" w:rsidP="009C5345">
            <w:pPr>
              <w:pStyle w:val="TableParagraph"/>
              <w:spacing w:line="258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  <w:r w:rsidRPr="0085319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идѐм</w:t>
            </w:r>
            <w:r w:rsidRPr="008531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85319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городу.</w:t>
            </w:r>
          </w:p>
        </w:tc>
        <w:tc>
          <w:tcPr>
            <w:tcW w:w="5387" w:type="dxa"/>
          </w:tcPr>
          <w:p w:rsidR="00853191" w:rsidRPr="00853191" w:rsidRDefault="00853191" w:rsidP="00853191">
            <w:pPr>
              <w:pStyle w:val="TableParagraph"/>
              <w:spacing w:line="258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3191" w:rsidTr="009C5345">
        <w:trPr>
          <w:trHeight w:val="275"/>
        </w:trPr>
        <w:tc>
          <w:tcPr>
            <w:tcW w:w="1296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853191" w:rsidRPr="00853191" w:rsidRDefault="00853191" w:rsidP="009C5345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Вспомним</w:t>
            </w:r>
            <w:r w:rsidRPr="0085319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лето.</w:t>
            </w:r>
          </w:p>
        </w:tc>
        <w:tc>
          <w:tcPr>
            <w:tcW w:w="5387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3191" w:rsidTr="009C5345">
        <w:trPr>
          <w:trHeight w:val="275"/>
        </w:trPr>
        <w:tc>
          <w:tcPr>
            <w:tcW w:w="1296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853191" w:rsidRPr="00853191" w:rsidRDefault="00853191" w:rsidP="009C5345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Лето</w:t>
            </w:r>
            <w:r w:rsidRPr="0085319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85319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городе</w:t>
            </w:r>
            <w:r w:rsidRPr="0085319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5319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деревне.</w:t>
            </w:r>
          </w:p>
        </w:tc>
        <w:tc>
          <w:tcPr>
            <w:tcW w:w="5387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3191" w:rsidTr="009C5345">
        <w:trPr>
          <w:trHeight w:val="275"/>
        </w:trPr>
        <w:tc>
          <w:tcPr>
            <w:tcW w:w="1296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853191" w:rsidRPr="00853191" w:rsidRDefault="00853191" w:rsidP="009C5345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Будь</w:t>
            </w:r>
            <w:r w:rsidRPr="008531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аккуратным.</w:t>
            </w:r>
          </w:p>
        </w:tc>
        <w:tc>
          <w:tcPr>
            <w:tcW w:w="5387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3191" w:rsidTr="009C5345">
        <w:trPr>
          <w:trHeight w:val="275"/>
        </w:trPr>
        <w:tc>
          <w:tcPr>
            <w:tcW w:w="1296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853191" w:rsidRPr="00853191" w:rsidRDefault="00853191" w:rsidP="009C5345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85319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осенних</w:t>
            </w:r>
            <w:r w:rsidRPr="0085319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каникулах.</w:t>
            </w:r>
          </w:p>
        </w:tc>
        <w:tc>
          <w:tcPr>
            <w:tcW w:w="5387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3191" w:rsidTr="009C5345">
        <w:trPr>
          <w:trHeight w:val="275"/>
        </w:trPr>
        <w:tc>
          <w:tcPr>
            <w:tcW w:w="1296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853191" w:rsidRPr="00853191" w:rsidRDefault="00853191" w:rsidP="009C5345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5319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319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r w:rsidRPr="0085319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семья.</w:t>
            </w:r>
          </w:p>
        </w:tc>
        <w:tc>
          <w:tcPr>
            <w:tcW w:w="5387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3191" w:rsidTr="009C5345">
        <w:trPr>
          <w:trHeight w:val="275"/>
        </w:trPr>
        <w:tc>
          <w:tcPr>
            <w:tcW w:w="1296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853191" w:rsidRPr="00853191" w:rsidRDefault="00853191" w:rsidP="009C5345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Мы</w:t>
            </w:r>
            <w:r w:rsidRPr="0085319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готовимся</w:t>
            </w:r>
            <w:r w:rsidRPr="0085319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85319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Новому</w:t>
            </w:r>
            <w:r w:rsidRPr="00853191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году.</w:t>
            </w:r>
          </w:p>
        </w:tc>
        <w:tc>
          <w:tcPr>
            <w:tcW w:w="5387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3191" w:rsidTr="009C5345">
        <w:trPr>
          <w:trHeight w:val="278"/>
        </w:trPr>
        <w:tc>
          <w:tcPr>
            <w:tcW w:w="1296" w:type="dxa"/>
          </w:tcPr>
          <w:p w:rsidR="00853191" w:rsidRPr="00853191" w:rsidRDefault="00853191" w:rsidP="00853191">
            <w:pPr>
              <w:pStyle w:val="TableParagraph"/>
              <w:spacing w:line="259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853191" w:rsidRPr="00853191" w:rsidRDefault="00853191" w:rsidP="009C5345">
            <w:pPr>
              <w:pStyle w:val="TableParagraph"/>
              <w:spacing w:line="259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Профессии</w:t>
            </w:r>
            <w:r w:rsidRPr="0085319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наших</w:t>
            </w:r>
            <w:r w:rsidRPr="008531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родителей.</w:t>
            </w:r>
          </w:p>
        </w:tc>
        <w:tc>
          <w:tcPr>
            <w:tcW w:w="5387" w:type="dxa"/>
          </w:tcPr>
          <w:p w:rsidR="00853191" w:rsidRPr="00853191" w:rsidRDefault="00853191" w:rsidP="00853191">
            <w:pPr>
              <w:pStyle w:val="TableParagraph"/>
              <w:spacing w:line="259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3191" w:rsidTr="009C5345">
        <w:trPr>
          <w:trHeight w:val="275"/>
        </w:trPr>
        <w:tc>
          <w:tcPr>
            <w:tcW w:w="1296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853191" w:rsidRPr="00853191" w:rsidRDefault="00853191" w:rsidP="009C5345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5319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заводе</w:t>
            </w:r>
            <w:r w:rsidRPr="0085319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(фабрике).</w:t>
            </w:r>
          </w:p>
        </w:tc>
        <w:tc>
          <w:tcPr>
            <w:tcW w:w="5387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3191" w:rsidTr="009C5345">
        <w:trPr>
          <w:trHeight w:val="275"/>
        </w:trPr>
        <w:tc>
          <w:tcPr>
            <w:tcW w:w="1296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29" w:type="dxa"/>
          </w:tcPr>
          <w:p w:rsidR="00853191" w:rsidRPr="00853191" w:rsidRDefault="00853191" w:rsidP="009C5345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Лес</w:t>
            </w:r>
            <w:r w:rsidRPr="0085319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5319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его</w:t>
            </w:r>
            <w:r w:rsidRPr="0085319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обитатели зимой.</w:t>
            </w:r>
          </w:p>
        </w:tc>
        <w:tc>
          <w:tcPr>
            <w:tcW w:w="5387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3191" w:rsidTr="009C5345">
        <w:trPr>
          <w:trHeight w:val="275"/>
        </w:trPr>
        <w:tc>
          <w:tcPr>
            <w:tcW w:w="1296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9" w:type="dxa"/>
          </w:tcPr>
          <w:p w:rsidR="00853191" w:rsidRPr="00853191" w:rsidRDefault="00853191" w:rsidP="009C5345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319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дружбе</w:t>
            </w:r>
            <w:r w:rsidRPr="008531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319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товариществе.</w:t>
            </w:r>
          </w:p>
        </w:tc>
        <w:tc>
          <w:tcPr>
            <w:tcW w:w="5387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3191" w:rsidTr="009C5345">
        <w:trPr>
          <w:trHeight w:val="275"/>
        </w:trPr>
        <w:tc>
          <w:tcPr>
            <w:tcW w:w="1296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229" w:type="dxa"/>
          </w:tcPr>
          <w:p w:rsidR="00853191" w:rsidRPr="00853191" w:rsidRDefault="00853191" w:rsidP="009C5345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Женщина</w:t>
            </w:r>
            <w:r w:rsidRPr="00853191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85319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работе</w:t>
            </w:r>
            <w:r w:rsidRPr="0085319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 дома.</w:t>
            </w:r>
          </w:p>
        </w:tc>
        <w:tc>
          <w:tcPr>
            <w:tcW w:w="5387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3191" w:rsidTr="009C5345">
        <w:trPr>
          <w:trHeight w:val="275"/>
        </w:trPr>
        <w:tc>
          <w:tcPr>
            <w:tcW w:w="1296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229" w:type="dxa"/>
          </w:tcPr>
          <w:p w:rsidR="00853191" w:rsidRPr="00853191" w:rsidRDefault="00853191" w:rsidP="009C5345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Моѐ</w:t>
            </w:r>
            <w:r w:rsidRPr="0085319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любимое</w:t>
            </w:r>
            <w:r w:rsidRPr="0085319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дело.</w:t>
            </w:r>
          </w:p>
        </w:tc>
        <w:tc>
          <w:tcPr>
            <w:tcW w:w="5387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3191" w:rsidTr="009C5345">
        <w:trPr>
          <w:trHeight w:val="278"/>
        </w:trPr>
        <w:tc>
          <w:tcPr>
            <w:tcW w:w="1296" w:type="dxa"/>
          </w:tcPr>
          <w:p w:rsidR="00853191" w:rsidRPr="00853191" w:rsidRDefault="00853191" w:rsidP="00853191">
            <w:pPr>
              <w:pStyle w:val="TableParagraph"/>
              <w:spacing w:line="258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229" w:type="dxa"/>
          </w:tcPr>
          <w:p w:rsidR="00853191" w:rsidRPr="00853191" w:rsidRDefault="00853191" w:rsidP="009C5345">
            <w:pPr>
              <w:pStyle w:val="TableParagraph"/>
              <w:spacing w:line="258" w:lineRule="exact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Весна</w:t>
            </w:r>
            <w:r w:rsidRPr="0085319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5319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лето</w:t>
            </w:r>
            <w:r w:rsidRPr="0085319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85319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поле, на</w:t>
            </w:r>
            <w:r w:rsidRPr="00853191">
              <w:rPr>
                <w:rFonts w:ascii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огороде.</w:t>
            </w:r>
          </w:p>
        </w:tc>
        <w:tc>
          <w:tcPr>
            <w:tcW w:w="5387" w:type="dxa"/>
          </w:tcPr>
          <w:p w:rsidR="00853191" w:rsidRPr="00853191" w:rsidRDefault="00853191" w:rsidP="00853191">
            <w:pPr>
              <w:pStyle w:val="TableParagraph"/>
              <w:spacing w:line="258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3191" w:rsidTr="009C5345">
        <w:trPr>
          <w:trHeight w:val="275"/>
        </w:trPr>
        <w:tc>
          <w:tcPr>
            <w:tcW w:w="1296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229" w:type="dxa"/>
          </w:tcPr>
          <w:p w:rsidR="00853191" w:rsidRPr="00853191" w:rsidRDefault="00853191" w:rsidP="009C5345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319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летних</w:t>
            </w:r>
            <w:r w:rsidRPr="0085319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каникулах.</w:t>
            </w:r>
          </w:p>
        </w:tc>
        <w:tc>
          <w:tcPr>
            <w:tcW w:w="5387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3191" w:rsidTr="009C5345">
        <w:trPr>
          <w:trHeight w:val="275"/>
        </w:trPr>
        <w:tc>
          <w:tcPr>
            <w:tcW w:w="1296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229" w:type="dxa"/>
          </w:tcPr>
          <w:p w:rsidR="00853191" w:rsidRPr="00853191" w:rsidRDefault="00853191" w:rsidP="009C5345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  <w:r w:rsidRPr="0085319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школьные.</w:t>
            </w:r>
          </w:p>
        </w:tc>
        <w:tc>
          <w:tcPr>
            <w:tcW w:w="5387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3191" w:rsidTr="009C5345">
        <w:trPr>
          <w:trHeight w:val="275"/>
        </w:trPr>
        <w:tc>
          <w:tcPr>
            <w:tcW w:w="1296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229" w:type="dxa"/>
          </w:tcPr>
          <w:p w:rsidR="00853191" w:rsidRPr="00853191" w:rsidRDefault="00853191" w:rsidP="009C5345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  <w:r w:rsidRPr="0085319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домашние.</w:t>
            </w:r>
          </w:p>
        </w:tc>
        <w:tc>
          <w:tcPr>
            <w:tcW w:w="5387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3191" w:rsidTr="009C5345">
        <w:trPr>
          <w:trHeight w:val="275"/>
        </w:trPr>
        <w:tc>
          <w:tcPr>
            <w:tcW w:w="1296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229" w:type="dxa"/>
          </w:tcPr>
          <w:p w:rsidR="00853191" w:rsidRPr="00853191" w:rsidRDefault="00853191" w:rsidP="009C5345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Весной</w:t>
            </w:r>
            <w:r w:rsidRPr="0085319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85319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парке,</w:t>
            </w:r>
            <w:r w:rsidRPr="0085319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85319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лесу, в</w:t>
            </w:r>
            <w:r w:rsidRPr="0085319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поле.</w:t>
            </w:r>
          </w:p>
        </w:tc>
        <w:tc>
          <w:tcPr>
            <w:tcW w:w="5387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3191" w:rsidTr="009C5345">
        <w:trPr>
          <w:trHeight w:val="276"/>
        </w:trPr>
        <w:tc>
          <w:tcPr>
            <w:tcW w:w="1296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229" w:type="dxa"/>
          </w:tcPr>
          <w:p w:rsidR="00853191" w:rsidRPr="00853191" w:rsidRDefault="00853191" w:rsidP="009C5345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Береги</w:t>
            </w:r>
            <w:r w:rsidRPr="0085319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книгу.</w:t>
            </w:r>
          </w:p>
        </w:tc>
        <w:tc>
          <w:tcPr>
            <w:tcW w:w="5387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53191" w:rsidTr="009C5345">
        <w:trPr>
          <w:trHeight w:val="277"/>
        </w:trPr>
        <w:tc>
          <w:tcPr>
            <w:tcW w:w="1296" w:type="dxa"/>
          </w:tcPr>
          <w:p w:rsidR="00853191" w:rsidRPr="00853191" w:rsidRDefault="00853191" w:rsidP="00853191">
            <w:pPr>
              <w:pStyle w:val="TableParagraph"/>
              <w:spacing w:line="258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229" w:type="dxa"/>
          </w:tcPr>
          <w:p w:rsidR="00853191" w:rsidRPr="00853191" w:rsidRDefault="00853191" w:rsidP="009C5345">
            <w:pPr>
              <w:pStyle w:val="TableParagraph"/>
              <w:spacing w:line="258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319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летних</w:t>
            </w:r>
            <w:r w:rsidRPr="0085319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каникулах</w:t>
            </w:r>
          </w:p>
        </w:tc>
        <w:tc>
          <w:tcPr>
            <w:tcW w:w="5387" w:type="dxa"/>
          </w:tcPr>
          <w:p w:rsidR="00853191" w:rsidRPr="00853191" w:rsidRDefault="00853191" w:rsidP="00853191">
            <w:pPr>
              <w:pStyle w:val="TableParagraph"/>
              <w:spacing w:line="258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3191" w:rsidTr="009C5345">
        <w:trPr>
          <w:trHeight w:val="275"/>
        </w:trPr>
        <w:tc>
          <w:tcPr>
            <w:tcW w:w="1296" w:type="dxa"/>
          </w:tcPr>
          <w:p w:rsidR="00853191" w:rsidRPr="00853191" w:rsidRDefault="00853191" w:rsidP="009C5345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853191" w:rsidRPr="00853191" w:rsidRDefault="00853191" w:rsidP="009C5345">
            <w:pPr>
              <w:pStyle w:val="TableParagraph"/>
              <w:spacing w:line="256" w:lineRule="exact"/>
              <w:ind w:left="0" w:right="9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387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853191" w:rsidRDefault="00853191" w:rsidP="00853191">
      <w:pPr>
        <w:pStyle w:val="a7"/>
        <w:spacing w:before="6"/>
        <w:rPr>
          <w:b/>
          <w:sz w:val="20"/>
        </w:rPr>
      </w:pPr>
    </w:p>
    <w:p w:rsidR="00853191" w:rsidRPr="00853191" w:rsidRDefault="00853191" w:rsidP="00853191"/>
    <w:p w:rsidR="00853191" w:rsidRPr="00853191" w:rsidRDefault="00853191" w:rsidP="00853191"/>
    <w:p w:rsidR="00853191" w:rsidRDefault="00853191" w:rsidP="00853191">
      <w:pPr>
        <w:tabs>
          <w:tab w:val="left" w:pos="6105"/>
        </w:tabs>
        <w:ind w:firstLine="0"/>
      </w:pPr>
    </w:p>
    <w:p w:rsidR="00A63BAB" w:rsidRDefault="00A63BAB" w:rsidP="00853191">
      <w:pPr>
        <w:shd w:val="clear" w:color="auto" w:fill="FFFFFF"/>
        <w:spacing w:after="150"/>
        <w:jc w:val="center"/>
        <w:rPr>
          <w:b/>
        </w:rPr>
      </w:pPr>
    </w:p>
    <w:p w:rsidR="00853191" w:rsidRPr="00853191" w:rsidRDefault="00853191" w:rsidP="00853191">
      <w:pPr>
        <w:shd w:val="clear" w:color="auto" w:fill="FFFFFF"/>
        <w:spacing w:after="150"/>
        <w:jc w:val="center"/>
        <w:rPr>
          <w:b/>
        </w:rPr>
      </w:pPr>
      <w:r w:rsidRPr="00853191">
        <w:rPr>
          <w:b/>
        </w:rPr>
        <w:t xml:space="preserve">Содержание разделов </w:t>
      </w:r>
      <w:r>
        <w:rPr>
          <w:b/>
        </w:rPr>
        <w:t>7</w:t>
      </w:r>
      <w:r w:rsidRPr="00853191">
        <w:rPr>
          <w:b/>
        </w:rPr>
        <w:t xml:space="preserve"> класс</w:t>
      </w:r>
    </w:p>
    <w:p w:rsidR="00853191" w:rsidRDefault="00853191" w:rsidP="00853191">
      <w:pPr>
        <w:tabs>
          <w:tab w:val="left" w:pos="6105"/>
        </w:tabs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7229"/>
        <w:gridCol w:w="5387"/>
      </w:tblGrid>
      <w:tr w:rsidR="00853191" w:rsidTr="009C5345">
        <w:trPr>
          <w:trHeight w:val="655"/>
        </w:trPr>
        <w:tc>
          <w:tcPr>
            <w:tcW w:w="1305" w:type="dxa"/>
          </w:tcPr>
          <w:p w:rsidR="00853191" w:rsidRPr="00853191" w:rsidRDefault="00853191" w:rsidP="00853191">
            <w:pPr>
              <w:pStyle w:val="TableParagraph"/>
              <w:spacing w:before="45"/>
              <w:ind w:left="192" w:right="162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853191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229" w:type="dxa"/>
          </w:tcPr>
          <w:p w:rsidR="00853191" w:rsidRPr="00853191" w:rsidRDefault="00853191" w:rsidP="00853191">
            <w:pPr>
              <w:pStyle w:val="TableParagraph"/>
              <w:spacing w:before="45"/>
              <w:ind w:left="2891" w:right="2877" w:hanging="2719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Разделы,</w:t>
            </w:r>
            <w:r w:rsidRPr="00853191">
              <w:rPr>
                <w:rFonts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5387" w:type="dxa"/>
          </w:tcPr>
          <w:p w:rsidR="00853191" w:rsidRPr="00853191" w:rsidRDefault="00853191" w:rsidP="009C5345">
            <w:pPr>
              <w:pStyle w:val="TableParagraph"/>
              <w:spacing w:before="45"/>
              <w:ind w:left="108" w:righ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853191">
              <w:rPr>
                <w:rFonts w:ascii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="009C5345">
              <w:rPr>
                <w:rFonts w:ascii="Times New Roman" w:hAnsi="Times New Roman" w:cs="Times New Roman"/>
                <w:spacing w:val="-58"/>
                <w:sz w:val="28"/>
                <w:szCs w:val="28"/>
                <w:lang w:val="ru-RU"/>
              </w:rPr>
              <w:t xml:space="preserve">         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853191" w:rsidTr="009C5345">
        <w:trPr>
          <w:trHeight w:val="275"/>
        </w:trPr>
        <w:tc>
          <w:tcPr>
            <w:tcW w:w="1305" w:type="dxa"/>
          </w:tcPr>
          <w:p w:rsidR="00853191" w:rsidRPr="00853191" w:rsidRDefault="00853191" w:rsidP="009C5345">
            <w:pPr>
              <w:pStyle w:val="TableParagraph"/>
              <w:spacing w:line="256" w:lineRule="exact"/>
              <w:ind w:left="166" w:right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29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  <w:r w:rsidRPr="0085319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осень.</w:t>
            </w:r>
          </w:p>
        </w:tc>
        <w:tc>
          <w:tcPr>
            <w:tcW w:w="5387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3191" w:rsidTr="009C5345">
        <w:trPr>
          <w:trHeight w:val="275"/>
        </w:trPr>
        <w:tc>
          <w:tcPr>
            <w:tcW w:w="1305" w:type="dxa"/>
          </w:tcPr>
          <w:p w:rsidR="00853191" w:rsidRPr="00853191" w:rsidRDefault="00853191" w:rsidP="009C5345">
            <w:pPr>
              <w:pStyle w:val="TableParagraph"/>
              <w:spacing w:line="256" w:lineRule="exact"/>
              <w:ind w:left="166" w:right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29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Поможем</w:t>
            </w:r>
            <w:r w:rsidRPr="0085319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убрать</w:t>
            </w:r>
            <w:r w:rsidRPr="008531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овощи.</w:t>
            </w:r>
          </w:p>
        </w:tc>
        <w:tc>
          <w:tcPr>
            <w:tcW w:w="5387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3191" w:rsidTr="009C5345">
        <w:trPr>
          <w:trHeight w:val="277"/>
        </w:trPr>
        <w:tc>
          <w:tcPr>
            <w:tcW w:w="1305" w:type="dxa"/>
          </w:tcPr>
          <w:p w:rsidR="00853191" w:rsidRPr="00853191" w:rsidRDefault="00853191" w:rsidP="009C5345">
            <w:pPr>
              <w:pStyle w:val="TableParagraph"/>
              <w:spacing w:line="258" w:lineRule="exact"/>
              <w:ind w:left="166" w:right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229" w:type="dxa"/>
          </w:tcPr>
          <w:p w:rsidR="00853191" w:rsidRPr="00853191" w:rsidRDefault="00853191" w:rsidP="00853191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Мой</w:t>
            </w:r>
            <w:r w:rsidRPr="008531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лучший</w:t>
            </w:r>
            <w:r w:rsidRPr="008531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друг.</w:t>
            </w:r>
          </w:p>
        </w:tc>
        <w:tc>
          <w:tcPr>
            <w:tcW w:w="5387" w:type="dxa"/>
          </w:tcPr>
          <w:p w:rsidR="00853191" w:rsidRPr="00853191" w:rsidRDefault="00853191" w:rsidP="00853191">
            <w:pPr>
              <w:pStyle w:val="TableParagraph"/>
              <w:spacing w:line="258" w:lineRule="exact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3191" w:rsidTr="009C5345">
        <w:trPr>
          <w:trHeight w:val="275"/>
        </w:trPr>
        <w:tc>
          <w:tcPr>
            <w:tcW w:w="1305" w:type="dxa"/>
          </w:tcPr>
          <w:p w:rsidR="00853191" w:rsidRPr="00853191" w:rsidRDefault="00853191" w:rsidP="009C5345">
            <w:pPr>
              <w:pStyle w:val="TableParagraph"/>
              <w:spacing w:line="256" w:lineRule="exact"/>
              <w:ind w:left="166" w:right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229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31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жарких странах.</w:t>
            </w:r>
          </w:p>
        </w:tc>
        <w:tc>
          <w:tcPr>
            <w:tcW w:w="5387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53191" w:rsidTr="009C5345">
        <w:trPr>
          <w:trHeight w:val="275"/>
        </w:trPr>
        <w:tc>
          <w:tcPr>
            <w:tcW w:w="1305" w:type="dxa"/>
          </w:tcPr>
          <w:p w:rsidR="00853191" w:rsidRPr="00853191" w:rsidRDefault="00853191" w:rsidP="009C5345">
            <w:pPr>
              <w:pStyle w:val="TableParagraph"/>
              <w:spacing w:line="256" w:lineRule="exact"/>
              <w:ind w:left="166" w:right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29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Природа</w:t>
            </w:r>
            <w:r w:rsidRPr="0085319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ранней</w:t>
            </w:r>
            <w:r w:rsidRPr="0085319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5319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поздней</w:t>
            </w:r>
            <w:r w:rsidRPr="0085319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осенью</w:t>
            </w:r>
            <w:r w:rsidRPr="0085319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</w:t>
            </w:r>
            <w:r w:rsidRPr="0085319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сравнении).</w:t>
            </w:r>
          </w:p>
        </w:tc>
        <w:tc>
          <w:tcPr>
            <w:tcW w:w="5387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3191" w:rsidTr="009C5345">
        <w:trPr>
          <w:trHeight w:val="275"/>
        </w:trPr>
        <w:tc>
          <w:tcPr>
            <w:tcW w:w="1305" w:type="dxa"/>
          </w:tcPr>
          <w:p w:rsidR="00853191" w:rsidRPr="00853191" w:rsidRDefault="00853191" w:rsidP="009C5345">
            <w:pPr>
              <w:pStyle w:val="TableParagraph"/>
              <w:spacing w:line="256" w:lineRule="exact"/>
              <w:ind w:left="166" w:right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229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Аккуратно</w:t>
            </w:r>
            <w:r w:rsidRPr="0085319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5319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вовремя</w:t>
            </w:r>
            <w:r w:rsidRPr="0085319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выполняй</w:t>
            </w:r>
            <w:r w:rsidRPr="0085319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домашние</w:t>
            </w:r>
            <w:r w:rsidRPr="0085319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задания.</w:t>
            </w:r>
          </w:p>
        </w:tc>
        <w:tc>
          <w:tcPr>
            <w:tcW w:w="5387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3191" w:rsidTr="009C5345">
        <w:trPr>
          <w:trHeight w:val="275"/>
        </w:trPr>
        <w:tc>
          <w:tcPr>
            <w:tcW w:w="1305" w:type="dxa"/>
          </w:tcPr>
          <w:p w:rsidR="00853191" w:rsidRPr="00853191" w:rsidRDefault="00853191" w:rsidP="009C5345">
            <w:pPr>
              <w:pStyle w:val="TableParagraph"/>
              <w:spacing w:line="256" w:lineRule="exact"/>
              <w:ind w:left="166" w:right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229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53191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швейной</w:t>
            </w:r>
            <w:r w:rsidRPr="0085319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мастерской.</w:t>
            </w:r>
          </w:p>
        </w:tc>
        <w:tc>
          <w:tcPr>
            <w:tcW w:w="5387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3191" w:rsidTr="009C5345">
        <w:trPr>
          <w:trHeight w:val="275"/>
        </w:trPr>
        <w:tc>
          <w:tcPr>
            <w:tcW w:w="1305" w:type="dxa"/>
          </w:tcPr>
          <w:p w:rsidR="00853191" w:rsidRPr="00853191" w:rsidRDefault="00853191" w:rsidP="009C5345">
            <w:pPr>
              <w:pStyle w:val="TableParagraph"/>
              <w:spacing w:line="256" w:lineRule="exact"/>
              <w:ind w:left="166" w:right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229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5319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стройке.</w:t>
            </w:r>
          </w:p>
        </w:tc>
        <w:tc>
          <w:tcPr>
            <w:tcW w:w="5387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3191" w:rsidTr="009C5345">
        <w:trPr>
          <w:trHeight w:val="278"/>
        </w:trPr>
        <w:tc>
          <w:tcPr>
            <w:tcW w:w="1305" w:type="dxa"/>
          </w:tcPr>
          <w:p w:rsidR="00853191" w:rsidRPr="00853191" w:rsidRDefault="00853191" w:rsidP="009C5345">
            <w:pPr>
              <w:pStyle w:val="TableParagraph"/>
              <w:spacing w:line="259" w:lineRule="exact"/>
              <w:ind w:left="166" w:right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29" w:type="dxa"/>
          </w:tcPr>
          <w:p w:rsidR="00853191" w:rsidRPr="00853191" w:rsidRDefault="00853191" w:rsidP="00853191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Новогодний</w:t>
            </w:r>
            <w:r w:rsidRPr="0085319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праздник.</w:t>
            </w:r>
          </w:p>
        </w:tc>
        <w:tc>
          <w:tcPr>
            <w:tcW w:w="5387" w:type="dxa"/>
          </w:tcPr>
          <w:p w:rsidR="00853191" w:rsidRPr="00853191" w:rsidRDefault="00853191" w:rsidP="00853191">
            <w:pPr>
              <w:pStyle w:val="TableParagraph"/>
              <w:spacing w:line="259" w:lineRule="exact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3191" w:rsidTr="009C5345">
        <w:trPr>
          <w:trHeight w:val="275"/>
        </w:trPr>
        <w:tc>
          <w:tcPr>
            <w:tcW w:w="1305" w:type="dxa"/>
          </w:tcPr>
          <w:p w:rsidR="00853191" w:rsidRPr="00853191" w:rsidRDefault="00853191" w:rsidP="009C5345">
            <w:pPr>
              <w:pStyle w:val="TableParagraph"/>
              <w:spacing w:line="256" w:lineRule="exact"/>
              <w:ind w:left="166" w:right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29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319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доброте.</w:t>
            </w:r>
          </w:p>
        </w:tc>
        <w:tc>
          <w:tcPr>
            <w:tcW w:w="5387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3191" w:rsidTr="009C5345">
        <w:trPr>
          <w:trHeight w:val="275"/>
        </w:trPr>
        <w:tc>
          <w:tcPr>
            <w:tcW w:w="1305" w:type="dxa"/>
          </w:tcPr>
          <w:p w:rsidR="00853191" w:rsidRPr="00853191" w:rsidRDefault="00853191" w:rsidP="009C5345">
            <w:pPr>
              <w:pStyle w:val="TableParagraph"/>
              <w:spacing w:line="256" w:lineRule="exact"/>
              <w:ind w:left="166" w:right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229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85319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заботливых</w:t>
            </w:r>
            <w:r w:rsidRPr="0085319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85319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внимательных</w:t>
            </w:r>
            <w:r w:rsidRPr="0085319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людях.</w:t>
            </w:r>
          </w:p>
        </w:tc>
        <w:tc>
          <w:tcPr>
            <w:tcW w:w="5387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3191" w:rsidTr="009C5345">
        <w:trPr>
          <w:trHeight w:val="275"/>
        </w:trPr>
        <w:tc>
          <w:tcPr>
            <w:tcW w:w="1305" w:type="dxa"/>
          </w:tcPr>
          <w:p w:rsidR="00853191" w:rsidRPr="00853191" w:rsidRDefault="00853191" w:rsidP="009C5345">
            <w:pPr>
              <w:pStyle w:val="TableParagraph"/>
              <w:spacing w:line="256" w:lineRule="exact"/>
              <w:ind w:left="166" w:right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229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319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мамах и</w:t>
            </w:r>
            <w:r w:rsidRPr="0085319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бабушках.</w:t>
            </w:r>
          </w:p>
        </w:tc>
        <w:tc>
          <w:tcPr>
            <w:tcW w:w="5387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3191" w:rsidTr="009C5345">
        <w:trPr>
          <w:trHeight w:val="275"/>
        </w:trPr>
        <w:tc>
          <w:tcPr>
            <w:tcW w:w="1305" w:type="dxa"/>
          </w:tcPr>
          <w:p w:rsidR="00853191" w:rsidRPr="00853191" w:rsidRDefault="00853191" w:rsidP="009C5345">
            <w:pPr>
              <w:pStyle w:val="TableParagraph"/>
              <w:spacing w:line="256" w:lineRule="exact"/>
              <w:ind w:left="166" w:right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229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  <w:r w:rsidRPr="008531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5319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твой</w:t>
            </w:r>
            <w:r w:rsidRPr="0085319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</w:p>
        </w:tc>
        <w:tc>
          <w:tcPr>
            <w:tcW w:w="5387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3191" w:rsidTr="009C5345">
        <w:trPr>
          <w:trHeight w:val="275"/>
        </w:trPr>
        <w:tc>
          <w:tcPr>
            <w:tcW w:w="1305" w:type="dxa"/>
          </w:tcPr>
          <w:p w:rsidR="00853191" w:rsidRPr="00853191" w:rsidRDefault="00853191" w:rsidP="009C5345">
            <w:pPr>
              <w:pStyle w:val="TableParagraph"/>
              <w:spacing w:line="256" w:lineRule="exact"/>
              <w:ind w:left="166" w:right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229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Наша</w:t>
            </w:r>
            <w:r w:rsidRPr="008531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школа.</w:t>
            </w:r>
          </w:p>
        </w:tc>
        <w:tc>
          <w:tcPr>
            <w:tcW w:w="5387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3191" w:rsidTr="009C5345">
        <w:trPr>
          <w:trHeight w:val="277"/>
        </w:trPr>
        <w:tc>
          <w:tcPr>
            <w:tcW w:w="1305" w:type="dxa"/>
          </w:tcPr>
          <w:p w:rsidR="00853191" w:rsidRPr="00853191" w:rsidRDefault="00853191" w:rsidP="009C5345">
            <w:pPr>
              <w:pStyle w:val="TableParagraph"/>
              <w:spacing w:line="258" w:lineRule="exact"/>
              <w:ind w:left="166" w:right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229" w:type="dxa"/>
          </w:tcPr>
          <w:p w:rsidR="00853191" w:rsidRPr="00853191" w:rsidRDefault="00853191" w:rsidP="00853191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Общественные</w:t>
            </w:r>
            <w:r w:rsidRPr="00853191"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здания:</w:t>
            </w:r>
            <w:r w:rsidRPr="00853191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клуб,</w:t>
            </w:r>
            <w:r w:rsidRPr="00853191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Дворец</w:t>
            </w:r>
            <w:r w:rsidRPr="0085319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спорта,</w:t>
            </w:r>
            <w:r w:rsidRPr="00853191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театр,</w:t>
            </w:r>
            <w:r w:rsidRPr="00853191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кинотеатр.</w:t>
            </w:r>
          </w:p>
        </w:tc>
        <w:tc>
          <w:tcPr>
            <w:tcW w:w="5387" w:type="dxa"/>
          </w:tcPr>
          <w:p w:rsidR="00853191" w:rsidRPr="00853191" w:rsidRDefault="00853191" w:rsidP="00853191">
            <w:pPr>
              <w:pStyle w:val="TableParagraph"/>
              <w:spacing w:line="258" w:lineRule="exact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53191" w:rsidTr="009C5345">
        <w:trPr>
          <w:trHeight w:val="275"/>
        </w:trPr>
        <w:tc>
          <w:tcPr>
            <w:tcW w:w="1305" w:type="dxa"/>
          </w:tcPr>
          <w:p w:rsidR="00853191" w:rsidRPr="00853191" w:rsidRDefault="00853191" w:rsidP="009C5345">
            <w:pPr>
              <w:pStyle w:val="TableParagraph"/>
              <w:spacing w:line="256" w:lineRule="exact"/>
              <w:ind w:left="166" w:right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229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Мои</w:t>
            </w:r>
            <w:r w:rsidRPr="008531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друзья.</w:t>
            </w:r>
          </w:p>
        </w:tc>
        <w:tc>
          <w:tcPr>
            <w:tcW w:w="5387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53191" w:rsidTr="009C5345">
        <w:trPr>
          <w:trHeight w:val="275"/>
        </w:trPr>
        <w:tc>
          <w:tcPr>
            <w:tcW w:w="1305" w:type="dxa"/>
          </w:tcPr>
          <w:p w:rsidR="00853191" w:rsidRPr="00853191" w:rsidRDefault="00853191" w:rsidP="009C5345">
            <w:pPr>
              <w:pStyle w:val="TableParagraph"/>
              <w:spacing w:line="256" w:lineRule="exact"/>
              <w:ind w:left="166" w:right="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229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  <w:r w:rsidRPr="0085319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5319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реке.</w:t>
            </w:r>
          </w:p>
        </w:tc>
        <w:tc>
          <w:tcPr>
            <w:tcW w:w="5387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53191" w:rsidRPr="00853191" w:rsidTr="009C5345">
        <w:trPr>
          <w:trHeight w:val="275"/>
        </w:trPr>
        <w:tc>
          <w:tcPr>
            <w:tcW w:w="1305" w:type="dxa"/>
          </w:tcPr>
          <w:p w:rsidR="00853191" w:rsidRPr="00853191" w:rsidRDefault="00853191" w:rsidP="009C5345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0" w:right="9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387" w:type="dxa"/>
          </w:tcPr>
          <w:p w:rsidR="00853191" w:rsidRPr="00853191" w:rsidRDefault="00853191" w:rsidP="00853191">
            <w:pPr>
              <w:pStyle w:val="TableParagraph"/>
              <w:spacing w:line="256" w:lineRule="exact"/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91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853191" w:rsidRPr="00853191" w:rsidRDefault="00853191" w:rsidP="00853191">
      <w:pPr>
        <w:rPr>
          <w:b/>
        </w:rPr>
      </w:pPr>
    </w:p>
    <w:p w:rsidR="00853191" w:rsidRPr="00853191" w:rsidRDefault="00853191" w:rsidP="00853191"/>
    <w:p w:rsidR="00853191" w:rsidRPr="00853191" w:rsidRDefault="00853191" w:rsidP="00853191"/>
    <w:p w:rsidR="00853191" w:rsidRDefault="00853191" w:rsidP="009C5345">
      <w:pPr>
        <w:tabs>
          <w:tab w:val="left" w:pos="5730"/>
        </w:tabs>
        <w:ind w:firstLine="0"/>
      </w:pPr>
    </w:p>
    <w:p w:rsidR="00853191" w:rsidRDefault="00853191" w:rsidP="00853191">
      <w:pPr>
        <w:tabs>
          <w:tab w:val="left" w:pos="5730"/>
        </w:tabs>
      </w:pPr>
    </w:p>
    <w:p w:rsidR="00853191" w:rsidRPr="00853191" w:rsidRDefault="00853191" w:rsidP="00853191">
      <w:pPr>
        <w:shd w:val="clear" w:color="auto" w:fill="FFFFFF"/>
        <w:spacing w:after="150"/>
        <w:jc w:val="center"/>
        <w:rPr>
          <w:b/>
        </w:rPr>
      </w:pPr>
      <w:r w:rsidRPr="00853191">
        <w:rPr>
          <w:b/>
        </w:rPr>
        <w:t xml:space="preserve">Содержание разделов </w:t>
      </w:r>
      <w:r>
        <w:rPr>
          <w:b/>
        </w:rPr>
        <w:t>8</w:t>
      </w:r>
      <w:r w:rsidRPr="00853191">
        <w:rPr>
          <w:b/>
        </w:rPr>
        <w:t xml:space="preserve"> класс</w:t>
      </w:r>
    </w:p>
    <w:p w:rsidR="00853191" w:rsidRDefault="00853191" w:rsidP="008F475B">
      <w:pPr>
        <w:tabs>
          <w:tab w:val="left" w:pos="5730"/>
        </w:tabs>
        <w:ind w:firstLine="0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7229"/>
        <w:gridCol w:w="5387"/>
      </w:tblGrid>
      <w:tr w:rsidR="00EF3C71" w:rsidRPr="00EF3C71" w:rsidTr="00963BBA">
        <w:trPr>
          <w:trHeight w:val="562"/>
        </w:trPr>
        <w:tc>
          <w:tcPr>
            <w:tcW w:w="1296" w:type="dxa"/>
          </w:tcPr>
          <w:p w:rsidR="00EF3C71" w:rsidRPr="00EF3C71" w:rsidRDefault="00EF3C71" w:rsidP="00963BBA">
            <w:pPr>
              <w:pStyle w:val="TableParagraph"/>
              <w:spacing w:before="198"/>
              <w:ind w:left="124" w:right="98" w:firstLine="48"/>
              <w:rPr>
                <w:rFonts w:ascii="Times New Roman" w:hAnsi="Times New Roman" w:cs="Times New Roman"/>
                <w:sz w:val="28"/>
                <w:szCs w:val="28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EF3C71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F3C7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229" w:type="dxa"/>
          </w:tcPr>
          <w:p w:rsidR="00EF3C71" w:rsidRPr="00EF3C71" w:rsidRDefault="00EF3C71" w:rsidP="00963BBA">
            <w:pPr>
              <w:pStyle w:val="TableParagraph"/>
              <w:spacing w:before="198"/>
              <w:ind w:left="2445" w:right="2441" w:hanging="20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</w:rPr>
              <w:t>Разделы,</w:t>
            </w:r>
            <w:r w:rsidRPr="00EF3C71">
              <w:rPr>
                <w:rFonts w:ascii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EF3C71">
              <w:rPr>
                <w:rFonts w:ascii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5387" w:type="dxa"/>
          </w:tcPr>
          <w:p w:rsidR="00EF3C71" w:rsidRPr="00EF3C71" w:rsidRDefault="00EF3C71" w:rsidP="00963BBA">
            <w:pPr>
              <w:pStyle w:val="TableParagraph"/>
              <w:spacing w:before="198"/>
              <w:ind w:left="167" w:right="364" w:hanging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EF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EF3C71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EF3C71" w:rsidRPr="00EF3C71" w:rsidTr="00963BBA">
        <w:trPr>
          <w:trHeight w:val="275"/>
        </w:trPr>
        <w:tc>
          <w:tcPr>
            <w:tcW w:w="1296" w:type="dxa"/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bCs/>
                <w:sz w:val="28"/>
                <w:szCs w:val="28"/>
              </w:rPr>
              <w:t>Отдых, развлечения</w:t>
            </w:r>
          </w:p>
        </w:tc>
        <w:tc>
          <w:tcPr>
            <w:tcW w:w="5387" w:type="dxa"/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F3C71" w:rsidRPr="00EF3C71" w:rsidTr="00963BBA">
        <w:trPr>
          <w:trHeight w:val="278"/>
        </w:trPr>
        <w:tc>
          <w:tcPr>
            <w:tcW w:w="1296" w:type="dxa"/>
          </w:tcPr>
          <w:p w:rsidR="00EF3C71" w:rsidRPr="00EF3C71" w:rsidRDefault="00EF3C71" w:rsidP="00963BBA">
            <w:pPr>
              <w:pStyle w:val="TableParagraph"/>
              <w:spacing w:line="258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229" w:type="dxa"/>
          </w:tcPr>
          <w:p w:rsidR="00EF3C71" w:rsidRPr="00EF3C71" w:rsidRDefault="00EF3C71" w:rsidP="00963BBA">
            <w:pPr>
              <w:pStyle w:val="TableParagraph"/>
              <w:spacing w:line="258" w:lineRule="exact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Школьная жизнь (изучаем школьные предметы)</w:t>
            </w:r>
          </w:p>
        </w:tc>
        <w:tc>
          <w:tcPr>
            <w:tcW w:w="5387" w:type="dxa"/>
          </w:tcPr>
          <w:p w:rsidR="00EF3C71" w:rsidRPr="00EF3C71" w:rsidRDefault="00EF3C71" w:rsidP="00963BBA">
            <w:pPr>
              <w:pStyle w:val="TableParagraph"/>
              <w:spacing w:line="258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F3C71" w:rsidRPr="00EF3C71" w:rsidTr="00963BBA">
        <w:trPr>
          <w:trHeight w:val="275"/>
        </w:trPr>
        <w:tc>
          <w:tcPr>
            <w:tcW w:w="1296" w:type="dxa"/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229" w:type="dxa"/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</w:rPr>
              <w:t>Природа и человек</w:t>
            </w:r>
          </w:p>
        </w:tc>
        <w:tc>
          <w:tcPr>
            <w:tcW w:w="5387" w:type="dxa"/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F3C71" w:rsidRPr="00EF3C71" w:rsidTr="00963BBA">
        <w:trPr>
          <w:trHeight w:val="275"/>
        </w:trPr>
        <w:tc>
          <w:tcPr>
            <w:tcW w:w="1296" w:type="dxa"/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229" w:type="dxa"/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</w:rPr>
              <w:t>Отношения в семье</w:t>
            </w:r>
          </w:p>
        </w:tc>
        <w:tc>
          <w:tcPr>
            <w:tcW w:w="5387" w:type="dxa"/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F3C71" w:rsidRPr="00EF3C71" w:rsidTr="00963BBA">
        <w:trPr>
          <w:trHeight w:val="275"/>
        </w:trPr>
        <w:tc>
          <w:tcPr>
            <w:tcW w:w="1296" w:type="dxa"/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7229" w:type="dxa"/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EF3C71">
              <w:rPr>
                <w:rFonts w:ascii="Times New Roman" w:hAnsi="Times New Roman" w:cs="Times New Roman"/>
                <w:sz w:val="28"/>
                <w:szCs w:val="28"/>
              </w:rPr>
              <w:t>Вежливость (речевой этикет)</w:t>
            </w:r>
          </w:p>
        </w:tc>
        <w:tc>
          <w:tcPr>
            <w:tcW w:w="5387" w:type="dxa"/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F3C71" w:rsidRPr="00EF3C71" w:rsidTr="00963BBA">
        <w:trPr>
          <w:trHeight w:val="275"/>
        </w:trPr>
        <w:tc>
          <w:tcPr>
            <w:tcW w:w="1296" w:type="dxa"/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7229" w:type="dxa"/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EF3C71">
              <w:rPr>
                <w:rFonts w:ascii="Times New Roman" w:hAnsi="Times New Roman" w:cs="Times New Roman"/>
                <w:sz w:val="28"/>
                <w:szCs w:val="28"/>
              </w:rPr>
              <w:t>Интересные профессии</w:t>
            </w:r>
          </w:p>
        </w:tc>
        <w:tc>
          <w:tcPr>
            <w:tcW w:w="5387" w:type="dxa"/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3C71" w:rsidRPr="00EF3C71" w:rsidTr="00963BBA">
        <w:trPr>
          <w:trHeight w:val="275"/>
        </w:trPr>
        <w:tc>
          <w:tcPr>
            <w:tcW w:w="1296" w:type="dxa"/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7229" w:type="dxa"/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</w:rPr>
              <w:t>Отдых и развлечение</w:t>
            </w:r>
          </w:p>
        </w:tc>
        <w:tc>
          <w:tcPr>
            <w:tcW w:w="5387" w:type="dxa"/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F3C71" w:rsidRPr="00EF3C71" w:rsidTr="00963BBA">
        <w:trPr>
          <w:trHeight w:val="278"/>
        </w:trPr>
        <w:tc>
          <w:tcPr>
            <w:tcW w:w="1296" w:type="dxa"/>
          </w:tcPr>
          <w:p w:rsidR="00EF3C71" w:rsidRPr="00EF3C71" w:rsidRDefault="00EF3C71" w:rsidP="00963BBA">
            <w:pPr>
              <w:pStyle w:val="TableParagraph"/>
              <w:spacing w:line="259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7229" w:type="dxa"/>
          </w:tcPr>
          <w:p w:rsidR="00EF3C71" w:rsidRPr="00EF3C71" w:rsidRDefault="00EF3C71" w:rsidP="00963BBA">
            <w:pPr>
              <w:pStyle w:val="TableParagraph"/>
              <w:spacing w:line="259" w:lineRule="exact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Школьная жизнь (изучаем школьные предметы)</w:t>
            </w:r>
          </w:p>
        </w:tc>
        <w:tc>
          <w:tcPr>
            <w:tcW w:w="5387" w:type="dxa"/>
          </w:tcPr>
          <w:p w:rsidR="00EF3C71" w:rsidRPr="00EF3C71" w:rsidRDefault="00EF3C71" w:rsidP="00963BBA">
            <w:pPr>
              <w:pStyle w:val="TableParagraph"/>
              <w:spacing w:line="259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F3C71" w:rsidRPr="00EF3C71" w:rsidTr="00963BBA">
        <w:trPr>
          <w:trHeight w:val="275"/>
        </w:trPr>
        <w:tc>
          <w:tcPr>
            <w:tcW w:w="1296" w:type="dxa"/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7229" w:type="dxa"/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</w:rPr>
              <w:t>Отдых и развлечение</w:t>
            </w:r>
          </w:p>
        </w:tc>
        <w:tc>
          <w:tcPr>
            <w:tcW w:w="5387" w:type="dxa"/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F3C71" w:rsidRPr="00EF3C71" w:rsidTr="00963BBA">
        <w:trPr>
          <w:trHeight w:val="275"/>
        </w:trPr>
        <w:tc>
          <w:tcPr>
            <w:tcW w:w="1296" w:type="dxa"/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F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229" w:type="dxa"/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</w:rPr>
              <w:t>Интересные профессии</w:t>
            </w:r>
          </w:p>
        </w:tc>
        <w:tc>
          <w:tcPr>
            <w:tcW w:w="5387" w:type="dxa"/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3C71" w:rsidRPr="00EF3C71" w:rsidTr="00963BBA">
        <w:trPr>
          <w:trHeight w:val="275"/>
        </w:trPr>
        <w:tc>
          <w:tcPr>
            <w:tcW w:w="1296" w:type="dxa"/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F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7229" w:type="dxa"/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Общаемся в школе (дома, в транспорте, в поликлинике, в театре и др.)</w:t>
            </w:r>
          </w:p>
        </w:tc>
        <w:tc>
          <w:tcPr>
            <w:tcW w:w="5387" w:type="dxa"/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EF3C71" w:rsidRPr="00EF3C71" w:rsidTr="00963BBA">
        <w:trPr>
          <w:trHeight w:val="278"/>
        </w:trPr>
        <w:tc>
          <w:tcPr>
            <w:tcW w:w="1296" w:type="dxa"/>
          </w:tcPr>
          <w:p w:rsidR="00EF3C71" w:rsidRPr="00EF3C71" w:rsidRDefault="00EF3C71" w:rsidP="00963BBA">
            <w:pPr>
              <w:pStyle w:val="TableParagraph"/>
              <w:spacing w:line="258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F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229" w:type="dxa"/>
          </w:tcPr>
          <w:p w:rsidR="00EF3C71" w:rsidRPr="00EF3C71" w:rsidRDefault="00EF3C71" w:rsidP="00963BBA">
            <w:pPr>
              <w:pStyle w:val="TableParagraph"/>
              <w:spacing w:line="258" w:lineRule="exact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</w:rPr>
              <w:t>Школьные мероприятия</w:t>
            </w:r>
          </w:p>
        </w:tc>
        <w:tc>
          <w:tcPr>
            <w:tcW w:w="5387" w:type="dxa"/>
          </w:tcPr>
          <w:p w:rsidR="00EF3C71" w:rsidRPr="00EF3C71" w:rsidRDefault="00EF3C71" w:rsidP="00963BBA">
            <w:pPr>
              <w:pStyle w:val="TableParagraph"/>
              <w:spacing w:line="258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EF3C71" w:rsidRPr="00EF3C71" w:rsidTr="00963BBA">
        <w:trPr>
          <w:trHeight w:val="275"/>
        </w:trPr>
        <w:tc>
          <w:tcPr>
            <w:tcW w:w="1296" w:type="dxa"/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F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7229" w:type="dxa"/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</w:rPr>
              <w:t>Дружба и настоящий друг</w:t>
            </w:r>
          </w:p>
        </w:tc>
        <w:tc>
          <w:tcPr>
            <w:tcW w:w="5387" w:type="dxa"/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EF3C71" w:rsidRPr="00EF3C71" w:rsidTr="00963BBA">
        <w:trPr>
          <w:trHeight w:val="275"/>
        </w:trPr>
        <w:tc>
          <w:tcPr>
            <w:tcW w:w="1296" w:type="dxa"/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F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7229" w:type="dxa"/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</w:rPr>
              <w:t>Природа и человек</w:t>
            </w:r>
          </w:p>
        </w:tc>
        <w:tc>
          <w:tcPr>
            <w:tcW w:w="5387" w:type="dxa"/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F3C71" w:rsidRPr="00EF3C71" w:rsidTr="00963BBA">
        <w:trPr>
          <w:trHeight w:val="243"/>
        </w:trPr>
        <w:tc>
          <w:tcPr>
            <w:tcW w:w="1296" w:type="dxa"/>
            <w:tcBorders>
              <w:bottom w:val="single" w:sz="4" w:space="0" w:color="auto"/>
            </w:tcBorders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Школьная жизнь (изучаем школьные предметы)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EF3C71" w:rsidRPr="00EF3C71" w:rsidTr="00963BBA">
        <w:trPr>
          <w:trHeight w:val="230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</w:rPr>
              <w:t>Человек в городе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F3C71" w:rsidRPr="00EF3C71" w:rsidTr="00963BBA">
        <w:trPr>
          <w:trHeight w:val="108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</w:rPr>
              <w:t>Моё будущее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EF3C71" w:rsidRPr="00EF3C71" w:rsidTr="00963BBA">
        <w:trPr>
          <w:trHeight w:val="138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8"/>
                <w:szCs w:val="28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</w:rPr>
              <w:t>Полезные советы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F3C71" w:rsidRPr="00EF3C71" w:rsidTr="00963BBA">
        <w:trPr>
          <w:trHeight w:val="214"/>
        </w:trPr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</w:rPr>
              <w:t>Природа и человек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EF3C71" w:rsidRPr="00EF3C71" w:rsidTr="00963BBA">
        <w:trPr>
          <w:trHeight w:val="160"/>
        </w:trPr>
        <w:tc>
          <w:tcPr>
            <w:tcW w:w="1296" w:type="dxa"/>
            <w:tcBorders>
              <w:top w:val="single" w:sz="4" w:space="0" w:color="auto"/>
            </w:tcBorders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Школьная жизнь (изучаем школьные предметы)</w:t>
            </w: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EF3C71" w:rsidRPr="00EF3C71" w:rsidTr="00963BBA">
        <w:trPr>
          <w:trHeight w:val="275"/>
        </w:trPr>
        <w:tc>
          <w:tcPr>
            <w:tcW w:w="1296" w:type="dxa"/>
          </w:tcPr>
          <w:p w:rsidR="00EF3C71" w:rsidRPr="00EF3C71" w:rsidRDefault="00EF3C71" w:rsidP="00963BBA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0" w:right="9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3C71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387" w:type="dxa"/>
          </w:tcPr>
          <w:p w:rsidR="00EF3C71" w:rsidRPr="00EF3C71" w:rsidRDefault="00EF3C71" w:rsidP="00963BBA">
            <w:pPr>
              <w:pStyle w:val="TableParagraph"/>
              <w:spacing w:line="256" w:lineRule="exact"/>
              <w:ind w:left="10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F3C71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34</w:t>
            </w:r>
          </w:p>
        </w:tc>
      </w:tr>
    </w:tbl>
    <w:p w:rsidR="00EF3C71" w:rsidRPr="00EF3C71" w:rsidRDefault="00EF3C71" w:rsidP="00EF3C71">
      <w:pPr>
        <w:tabs>
          <w:tab w:val="left" w:pos="5730"/>
        </w:tabs>
        <w:rPr>
          <w:b/>
        </w:rPr>
      </w:pPr>
    </w:p>
    <w:p w:rsidR="00853191" w:rsidRDefault="00853191" w:rsidP="00853191">
      <w:pPr>
        <w:tabs>
          <w:tab w:val="left" w:pos="5730"/>
        </w:tabs>
      </w:pPr>
    </w:p>
    <w:p w:rsidR="00853191" w:rsidRDefault="00853191" w:rsidP="005664BF">
      <w:pPr>
        <w:tabs>
          <w:tab w:val="left" w:pos="5730"/>
        </w:tabs>
        <w:ind w:firstLine="0"/>
      </w:pPr>
    </w:p>
    <w:p w:rsidR="002E1F98" w:rsidRDefault="002E1F98" w:rsidP="00853191">
      <w:pPr>
        <w:shd w:val="clear" w:color="auto" w:fill="FFFFFF"/>
        <w:spacing w:after="150"/>
        <w:jc w:val="center"/>
        <w:rPr>
          <w:b/>
        </w:rPr>
      </w:pPr>
    </w:p>
    <w:p w:rsidR="00853191" w:rsidRPr="00853191" w:rsidRDefault="00853191" w:rsidP="00853191">
      <w:pPr>
        <w:shd w:val="clear" w:color="auto" w:fill="FFFFFF"/>
        <w:spacing w:after="150"/>
        <w:jc w:val="center"/>
        <w:rPr>
          <w:b/>
        </w:rPr>
      </w:pPr>
      <w:r w:rsidRPr="00853191">
        <w:rPr>
          <w:b/>
        </w:rPr>
        <w:t xml:space="preserve">Содержание разделов </w:t>
      </w:r>
      <w:r>
        <w:rPr>
          <w:b/>
        </w:rPr>
        <w:t>9</w:t>
      </w:r>
      <w:r w:rsidRPr="00853191">
        <w:rPr>
          <w:b/>
        </w:rPr>
        <w:t xml:space="preserve"> класс</w:t>
      </w:r>
    </w:p>
    <w:p w:rsidR="00853191" w:rsidRDefault="00853191" w:rsidP="00853191">
      <w:pPr>
        <w:tabs>
          <w:tab w:val="left" w:pos="5730"/>
        </w:tabs>
      </w:pPr>
    </w:p>
    <w:p w:rsidR="009C5345" w:rsidRDefault="009C5345" w:rsidP="00853191">
      <w:pPr>
        <w:tabs>
          <w:tab w:val="left" w:pos="5730"/>
        </w:tabs>
      </w:pP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229"/>
        <w:gridCol w:w="5387"/>
      </w:tblGrid>
      <w:tr w:rsidR="004136E5" w:rsidRPr="004136E5" w:rsidTr="004136E5">
        <w:trPr>
          <w:trHeight w:val="655"/>
        </w:trPr>
        <w:tc>
          <w:tcPr>
            <w:tcW w:w="1276" w:type="dxa"/>
          </w:tcPr>
          <w:p w:rsidR="004136E5" w:rsidRPr="004136E5" w:rsidRDefault="004136E5" w:rsidP="004136E5">
            <w:pPr>
              <w:spacing w:before="198" w:line="240" w:lineRule="auto"/>
              <w:ind w:left="124" w:right="98" w:firstLine="4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Pr="004136E5">
              <w:rPr>
                <w:rFonts w:ascii="Times New Roman" w:eastAsia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229" w:type="dxa"/>
          </w:tcPr>
          <w:p w:rsidR="004136E5" w:rsidRPr="004136E5" w:rsidRDefault="004136E5" w:rsidP="004136E5">
            <w:pPr>
              <w:spacing w:before="198" w:line="240" w:lineRule="auto"/>
              <w:ind w:left="2445" w:right="2441" w:hanging="2009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Разделы,</w:t>
            </w:r>
            <w:r w:rsidRPr="004136E5">
              <w:rPr>
                <w:rFonts w:ascii="Times New Roman" w:eastAsia="Times New Roman" w:hAnsi="Times New Roman"/>
                <w:spacing w:val="-57"/>
                <w:sz w:val="28"/>
                <w:szCs w:val="28"/>
              </w:rPr>
              <w:t xml:space="preserve"> </w:t>
            </w: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темы</w:t>
            </w:r>
          </w:p>
        </w:tc>
        <w:tc>
          <w:tcPr>
            <w:tcW w:w="5387" w:type="dxa"/>
          </w:tcPr>
          <w:p w:rsidR="004136E5" w:rsidRPr="004136E5" w:rsidRDefault="004136E5" w:rsidP="004136E5">
            <w:pPr>
              <w:spacing w:before="198" w:line="240" w:lineRule="auto"/>
              <w:ind w:left="167" w:right="364" w:hanging="6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Количество  часов</w:t>
            </w:r>
          </w:p>
        </w:tc>
      </w:tr>
      <w:tr w:rsidR="004136E5" w:rsidRPr="004136E5" w:rsidTr="004136E5">
        <w:trPr>
          <w:trHeight w:val="275"/>
        </w:trPr>
        <w:tc>
          <w:tcPr>
            <w:tcW w:w="1276" w:type="dxa"/>
          </w:tcPr>
          <w:p w:rsidR="004136E5" w:rsidRPr="004136E5" w:rsidRDefault="004136E5" w:rsidP="004136E5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4136E5" w:rsidRPr="004136E5" w:rsidRDefault="004136E5" w:rsidP="004136E5">
            <w:pPr>
              <w:spacing w:line="256" w:lineRule="exact"/>
              <w:ind w:left="10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bCs/>
                <w:sz w:val="28"/>
                <w:szCs w:val="28"/>
              </w:rPr>
              <w:t>Отдых, развлечения. Школьные мероприятия</w:t>
            </w:r>
          </w:p>
        </w:tc>
        <w:tc>
          <w:tcPr>
            <w:tcW w:w="5387" w:type="dxa"/>
          </w:tcPr>
          <w:p w:rsidR="004136E5" w:rsidRPr="004136E5" w:rsidRDefault="004136E5" w:rsidP="004136E5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136E5" w:rsidRPr="004136E5" w:rsidTr="004136E5">
        <w:trPr>
          <w:trHeight w:val="275"/>
        </w:trPr>
        <w:tc>
          <w:tcPr>
            <w:tcW w:w="1276" w:type="dxa"/>
          </w:tcPr>
          <w:p w:rsidR="004136E5" w:rsidRPr="004136E5" w:rsidRDefault="004136E5" w:rsidP="004136E5">
            <w:pPr>
              <w:spacing w:line="258" w:lineRule="exact"/>
              <w:ind w:left="10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4136E5" w:rsidRPr="004136E5" w:rsidRDefault="004136E5" w:rsidP="004136E5">
            <w:pPr>
              <w:spacing w:line="258" w:lineRule="exact"/>
              <w:ind w:left="10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Природа и человек</w:t>
            </w:r>
          </w:p>
        </w:tc>
        <w:tc>
          <w:tcPr>
            <w:tcW w:w="5387" w:type="dxa"/>
          </w:tcPr>
          <w:p w:rsidR="004136E5" w:rsidRPr="004136E5" w:rsidRDefault="004136E5" w:rsidP="004136E5">
            <w:pPr>
              <w:spacing w:line="258" w:lineRule="exact"/>
              <w:ind w:left="10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4136E5" w:rsidRPr="004136E5" w:rsidTr="004136E5">
        <w:trPr>
          <w:trHeight w:val="277"/>
        </w:trPr>
        <w:tc>
          <w:tcPr>
            <w:tcW w:w="1276" w:type="dxa"/>
          </w:tcPr>
          <w:p w:rsidR="004136E5" w:rsidRPr="004136E5" w:rsidRDefault="004136E5" w:rsidP="004136E5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4136E5" w:rsidRPr="004136E5" w:rsidRDefault="004136E5" w:rsidP="004136E5">
            <w:pPr>
              <w:spacing w:line="256" w:lineRule="exact"/>
              <w:ind w:left="10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Изучаем школьные предметы</w:t>
            </w:r>
          </w:p>
        </w:tc>
        <w:tc>
          <w:tcPr>
            <w:tcW w:w="5387" w:type="dxa"/>
          </w:tcPr>
          <w:p w:rsidR="004136E5" w:rsidRPr="004136E5" w:rsidRDefault="004136E5" w:rsidP="004136E5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136E5" w:rsidRPr="004136E5" w:rsidTr="004136E5">
        <w:trPr>
          <w:trHeight w:val="275"/>
        </w:trPr>
        <w:tc>
          <w:tcPr>
            <w:tcW w:w="1276" w:type="dxa"/>
          </w:tcPr>
          <w:p w:rsidR="004136E5" w:rsidRPr="004136E5" w:rsidRDefault="004136E5" w:rsidP="004136E5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4136E5" w:rsidRPr="004136E5" w:rsidRDefault="004136E5" w:rsidP="004136E5">
            <w:pPr>
              <w:spacing w:line="256" w:lineRule="exact"/>
              <w:ind w:left="10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Общаемся в школе (дома, в транспорте, в поликлинике, в театре и др.)</w:t>
            </w:r>
          </w:p>
        </w:tc>
        <w:tc>
          <w:tcPr>
            <w:tcW w:w="5387" w:type="dxa"/>
          </w:tcPr>
          <w:p w:rsidR="004136E5" w:rsidRPr="004136E5" w:rsidRDefault="004136E5" w:rsidP="004136E5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4136E5" w:rsidRPr="004136E5" w:rsidTr="004136E5">
        <w:trPr>
          <w:trHeight w:val="275"/>
        </w:trPr>
        <w:tc>
          <w:tcPr>
            <w:tcW w:w="1276" w:type="dxa"/>
          </w:tcPr>
          <w:p w:rsidR="004136E5" w:rsidRPr="004136E5" w:rsidRDefault="004136E5" w:rsidP="004136E5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4136E5" w:rsidRPr="004136E5" w:rsidRDefault="004136E5" w:rsidP="004136E5">
            <w:pPr>
              <w:spacing w:line="256" w:lineRule="exact"/>
              <w:ind w:left="10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 xml:space="preserve"> </w:t>
            </w: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5387" w:type="dxa"/>
          </w:tcPr>
          <w:p w:rsidR="004136E5" w:rsidRPr="004136E5" w:rsidRDefault="004136E5" w:rsidP="004136E5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4136E5" w:rsidRPr="004136E5" w:rsidTr="004136E5">
        <w:trPr>
          <w:trHeight w:val="275"/>
        </w:trPr>
        <w:tc>
          <w:tcPr>
            <w:tcW w:w="1276" w:type="dxa"/>
          </w:tcPr>
          <w:p w:rsidR="004136E5" w:rsidRPr="004136E5" w:rsidRDefault="004136E5" w:rsidP="004136E5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4136E5" w:rsidRPr="004136E5" w:rsidRDefault="004136E5" w:rsidP="004136E5">
            <w:pPr>
              <w:spacing w:line="256" w:lineRule="exact"/>
              <w:ind w:left="10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136E5">
              <w:rPr>
                <w:rFonts w:ascii="Times New Roman" w:eastAsia="Times New Roman" w:hAnsi="Times New Roman"/>
                <w:spacing w:val="-1"/>
                <w:sz w:val="28"/>
                <w:szCs w:val="28"/>
                <w:lang w:val="ru-RU"/>
              </w:rPr>
              <w:t xml:space="preserve"> Школьная жизнь (изучаем школьные предметы)</w:t>
            </w:r>
          </w:p>
        </w:tc>
        <w:tc>
          <w:tcPr>
            <w:tcW w:w="5387" w:type="dxa"/>
          </w:tcPr>
          <w:p w:rsidR="004136E5" w:rsidRPr="004136E5" w:rsidRDefault="004136E5" w:rsidP="004136E5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4136E5" w:rsidRPr="004136E5" w:rsidTr="004136E5">
        <w:trPr>
          <w:trHeight w:val="275"/>
        </w:trPr>
        <w:tc>
          <w:tcPr>
            <w:tcW w:w="1276" w:type="dxa"/>
          </w:tcPr>
          <w:p w:rsidR="004136E5" w:rsidRPr="004136E5" w:rsidRDefault="004136E5" w:rsidP="004136E5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4136E5" w:rsidRPr="004136E5" w:rsidRDefault="004136E5" w:rsidP="004136E5">
            <w:pPr>
              <w:spacing w:line="256" w:lineRule="exact"/>
              <w:ind w:left="10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Я и мои друзья (моя семья). </w:t>
            </w: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Отношения в семье</w:t>
            </w:r>
          </w:p>
        </w:tc>
        <w:tc>
          <w:tcPr>
            <w:tcW w:w="5387" w:type="dxa"/>
          </w:tcPr>
          <w:p w:rsidR="004136E5" w:rsidRPr="004136E5" w:rsidRDefault="004136E5" w:rsidP="004136E5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4136E5" w:rsidRPr="004136E5" w:rsidTr="004136E5">
        <w:trPr>
          <w:trHeight w:val="275"/>
        </w:trPr>
        <w:tc>
          <w:tcPr>
            <w:tcW w:w="1276" w:type="dxa"/>
          </w:tcPr>
          <w:p w:rsidR="004136E5" w:rsidRPr="004136E5" w:rsidRDefault="004136E5" w:rsidP="004136E5">
            <w:pPr>
              <w:spacing w:line="259" w:lineRule="exact"/>
              <w:ind w:left="10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4136E5" w:rsidRPr="004136E5" w:rsidRDefault="004136E5" w:rsidP="004136E5">
            <w:pPr>
              <w:spacing w:line="259" w:lineRule="exact"/>
              <w:ind w:left="10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Новости в стране (за рубежом, в городе, школе и др.)</w:t>
            </w:r>
          </w:p>
        </w:tc>
        <w:tc>
          <w:tcPr>
            <w:tcW w:w="5387" w:type="dxa"/>
          </w:tcPr>
          <w:p w:rsidR="004136E5" w:rsidRPr="004136E5" w:rsidRDefault="004136E5" w:rsidP="004136E5">
            <w:pPr>
              <w:spacing w:line="259" w:lineRule="exact"/>
              <w:ind w:left="10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4136E5" w:rsidRPr="004136E5" w:rsidTr="004136E5">
        <w:trPr>
          <w:trHeight w:val="278"/>
        </w:trPr>
        <w:tc>
          <w:tcPr>
            <w:tcW w:w="1276" w:type="dxa"/>
          </w:tcPr>
          <w:p w:rsidR="004136E5" w:rsidRPr="004136E5" w:rsidRDefault="004136E5" w:rsidP="004136E5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4136E5" w:rsidRPr="004136E5" w:rsidRDefault="004136E5" w:rsidP="004136E5">
            <w:pPr>
              <w:spacing w:after="160" w:line="240" w:lineRule="auto"/>
              <w:ind w:firstLine="136"/>
              <w:rPr>
                <w:rFonts w:ascii="Times New Roman" w:hAnsi="Times New Roman"/>
                <w:sz w:val="28"/>
                <w:szCs w:val="28"/>
              </w:rPr>
            </w:pPr>
            <w:r w:rsidRPr="004136E5">
              <w:rPr>
                <w:rFonts w:ascii="Times New Roman" w:hAnsi="Times New Roman"/>
                <w:sz w:val="28"/>
                <w:szCs w:val="28"/>
              </w:rPr>
              <w:t>Природа и человек</w:t>
            </w:r>
          </w:p>
        </w:tc>
        <w:tc>
          <w:tcPr>
            <w:tcW w:w="5387" w:type="dxa"/>
          </w:tcPr>
          <w:p w:rsidR="004136E5" w:rsidRPr="004136E5" w:rsidRDefault="004136E5" w:rsidP="004136E5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4136E5" w:rsidRPr="004136E5" w:rsidTr="004136E5">
        <w:trPr>
          <w:trHeight w:val="275"/>
        </w:trPr>
        <w:tc>
          <w:tcPr>
            <w:tcW w:w="1276" w:type="dxa"/>
          </w:tcPr>
          <w:p w:rsidR="004136E5" w:rsidRPr="004136E5" w:rsidRDefault="004136E5" w:rsidP="004136E5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4136E5" w:rsidRPr="004136E5" w:rsidRDefault="004136E5" w:rsidP="004136E5">
            <w:pPr>
              <w:spacing w:line="256" w:lineRule="exact"/>
              <w:ind w:left="10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Природа и человек</w:t>
            </w:r>
          </w:p>
        </w:tc>
        <w:tc>
          <w:tcPr>
            <w:tcW w:w="5387" w:type="dxa"/>
          </w:tcPr>
          <w:p w:rsidR="004136E5" w:rsidRPr="004136E5" w:rsidRDefault="004136E5" w:rsidP="004136E5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4136E5" w:rsidRPr="004136E5" w:rsidTr="004136E5">
        <w:trPr>
          <w:trHeight w:val="275"/>
        </w:trPr>
        <w:tc>
          <w:tcPr>
            <w:tcW w:w="1276" w:type="dxa"/>
          </w:tcPr>
          <w:p w:rsidR="004136E5" w:rsidRPr="004136E5" w:rsidRDefault="004136E5" w:rsidP="004136E5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229" w:type="dxa"/>
          </w:tcPr>
          <w:p w:rsidR="004136E5" w:rsidRPr="004136E5" w:rsidRDefault="004136E5" w:rsidP="004136E5">
            <w:pPr>
              <w:spacing w:line="256" w:lineRule="exact"/>
              <w:ind w:left="10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Школьная жизнь (изучаем школьные предметы)</w:t>
            </w:r>
          </w:p>
        </w:tc>
        <w:tc>
          <w:tcPr>
            <w:tcW w:w="5387" w:type="dxa"/>
          </w:tcPr>
          <w:p w:rsidR="004136E5" w:rsidRPr="004136E5" w:rsidRDefault="004136E5" w:rsidP="004136E5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4136E5" w:rsidRPr="004136E5" w:rsidTr="004136E5">
        <w:trPr>
          <w:trHeight w:val="275"/>
        </w:trPr>
        <w:tc>
          <w:tcPr>
            <w:tcW w:w="1276" w:type="dxa"/>
          </w:tcPr>
          <w:p w:rsidR="004136E5" w:rsidRPr="004136E5" w:rsidRDefault="004136E5" w:rsidP="004136E5">
            <w:pPr>
              <w:spacing w:line="258" w:lineRule="exact"/>
              <w:ind w:left="10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229" w:type="dxa"/>
          </w:tcPr>
          <w:p w:rsidR="004136E5" w:rsidRPr="004136E5" w:rsidRDefault="004136E5" w:rsidP="004136E5">
            <w:pPr>
              <w:spacing w:line="258" w:lineRule="exact"/>
              <w:ind w:left="10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Человек в городе</w:t>
            </w:r>
          </w:p>
        </w:tc>
        <w:tc>
          <w:tcPr>
            <w:tcW w:w="5387" w:type="dxa"/>
          </w:tcPr>
          <w:p w:rsidR="004136E5" w:rsidRPr="004136E5" w:rsidRDefault="004136E5" w:rsidP="004136E5">
            <w:pPr>
              <w:spacing w:line="258" w:lineRule="exact"/>
              <w:ind w:left="10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4136E5" w:rsidRPr="004136E5" w:rsidTr="004136E5">
        <w:trPr>
          <w:trHeight w:val="275"/>
        </w:trPr>
        <w:tc>
          <w:tcPr>
            <w:tcW w:w="1276" w:type="dxa"/>
          </w:tcPr>
          <w:p w:rsidR="004136E5" w:rsidRPr="004136E5" w:rsidRDefault="004136E5" w:rsidP="004136E5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229" w:type="dxa"/>
          </w:tcPr>
          <w:p w:rsidR="004136E5" w:rsidRPr="004136E5" w:rsidRDefault="004136E5" w:rsidP="004136E5">
            <w:pPr>
              <w:spacing w:line="256" w:lineRule="exact"/>
              <w:ind w:left="10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Я и мои друзья (моя семья)</w:t>
            </w:r>
          </w:p>
        </w:tc>
        <w:tc>
          <w:tcPr>
            <w:tcW w:w="5387" w:type="dxa"/>
          </w:tcPr>
          <w:p w:rsidR="004136E5" w:rsidRPr="004136E5" w:rsidRDefault="004136E5" w:rsidP="004136E5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4136E5" w:rsidRPr="004136E5" w:rsidTr="004136E5">
        <w:trPr>
          <w:trHeight w:val="275"/>
        </w:trPr>
        <w:tc>
          <w:tcPr>
            <w:tcW w:w="1276" w:type="dxa"/>
          </w:tcPr>
          <w:p w:rsidR="004136E5" w:rsidRPr="004136E5" w:rsidRDefault="004136E5" w:rsidP="004136E5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229" w:type="dxa"/>
          </w:tcPr>
          <w:p w:rsidR="004136E5" w:rsidRPr="004136E5" w:rsidRDefault="004136E5" w:rsidP="004136E5">
            <w:pPr>
              <w:spacing w:line="256" w:lineRule="exact"/>
              <w:ind w:left="105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Моя страна (мой город и др.)</w:t>
            </w:r>
          </w:p>
        </w:tc>
        <w:tc>
          <w:tcPr>
            <w:tcW w:w="5387" w:type="dxa"/>
          </w:tcPr>
          <w:p w:rsidR="004136E5" w:rsidRPr="004136E5" w:rsidRDefault="004136E5" w:rsidP="004136E5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4136E5" w:rsidRPr="004136E5" w:rsidTr="004136E5">
        <w:trPr>
          <w:trHeight w:val="277"/>
        </w:trPr>
        <w:tc>
          <w:tcPr>
            <w:tcW w:w="1276" w:type="dxa"/>
            <w:tcBorders>
              <w:bottom w:val="single" w:sz="4" w:space="0" w:color="auto"/>
            </w:tcBorders>
          </w:tcPr>
          <w:p w:rsidR="004136E5" w:rsidRPr="004136E5" w:rsidRDefault="004136E5" w:rsidP="004136E5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4136E5" w:rsidRPr="004136E5" w:rsidRDefault="004136E5" w:rsidP="004136E5">
            <w:pPr>
              <w:spacing w:line="256" w:lineRule="exact"/>
              <w:ind w:left="10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Интересные профессии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4136E5" w:rsidRPr="004136E5" w:rsidRDefault="004136E5" w:rsidP="004136E5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4136E5" w:rsidRPr="004136E5" w:rsidTr="004136E5">
        <w:trPr>
          <w:trHeight w:val="27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36E5" w:rsidRPr="004136E5" w:rsidRDefault="004136E5" w:rsidP="004136E5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36E5" w:rsidRPr="004136E5" w:rsidRDefault="004136E5" w:rsidP="004136E5">
            <w:pPr>
              <w:spacing w:line="256" w:lineRule="exact"/>
              <w:ind w:left="10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Деловые документы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4136E5" w:rsidRPr="004136E5" w:rsidRDefault="004136E5" w:rsidP="004136E5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4136E5" w:rsidRPr="004136E5" w:rsidTr="004136E5">
        <w:trPr>
          <w:trHeight w:val="28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36E5" w:rsidRPr="004136E5" w:rsidRDefault="004136E5" w:rsidP="004136E5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36E5" w:rsidRPr="004136E5" w:rsidRDefault="004136E5" w:rsidP="004136E5">
            <w:pPr>
              <w:spacing w:line="256" w:lineRule="exact"/>
              <w:ind w:left="10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Жизнь без опасностей. Моё будущее. </w:t>
            </w: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Полезные советы</w:t>
            </w:r>
          </w:p>
          <w:p w:rsidR="004136E5" w:rsidRPr="004136E5" w:rsidRDefault="004136E5" w:rsidP="004136E5">
            <w:pPr>
              <w:spacing w:line="256" w:lineRule="exact"/>
              <w:ind w:left="105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4136E5" w:rsidRPr="004136E5" w:rsidRDefault="004136E5" w:rsidP="004136E5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4136E5" w:rsidRPr="004136E5" w:rsidTr="004136E5">
        <w:trPr>
          <w:trHeight w:val="212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136E5" w:rsidRPr="004136E5" w:rsidRDefault="004136E5" w:rsidP="004136E5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4136E5" w:rsidRPr="004136E5" w:rsidRDefault="004136E5" w:rsidP="004136E5">
            <w:pPr>
              <w:spacing w:line="256" w:lineRule="exact"/>
              <w:ind w:left="10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Изучаем школьные предметы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4136E5" w:rsidRPr="004136E5" w:rsidRDefault="004136E5" w:rsidP="004136E5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4136E5" w:rsidRPr="004136E5" w:rsidTr="004136E5">
        <w:trPr>
          <w:trHeight w:val="275"/>
        </w:trPr>
        <w:tc>
          <w:tcPr>
            <w:tcW w:w="1276" w:type="dxa"/>
          </w:tcPr>
          <w:p w:rsidR="004136E5" w:rsidRPr="004136E5" w:rsidRDefault="004136E5" w:rsidP="004136E5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136E5" w:rsidRPr="004136E5" w:rsidRDefault="004136E5" w:rsidP="004136E5">
            <w:pPr>
              <w:spacing w:line="256" w:lineRule="exact"/>
              <w:ind w:right="97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387" w:type="dxa"/>
          </w:tcPr>
          <w:p w:rsidR="004136E5" w:rsidRPr="004136E5" w:rsidRDefault="004136E5" w:rsidP="004136E5">
            <w:pPr>
              <w:spacing w:line="256" w:lineRule="exact"/>
              <w:ind w:left="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136E5">
              <w:rPr>
                <w:rFonts w:ascii="Times New Roman" w:eastAsia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4136E5" w:rsidRPr="004136E5" w:rsidRDefault="004136E5" w:rsidP="004136E5"/>
    <w:p w:rsidR="009C5345" w:rsidRDefault="009C5345" w:rsidP="00853191">
      <w:pPr>
        <w:tabs>
          <w:tab w:val="left" w:pos="5730"/>
        </w:tabs>
      </w:pPr>
    </w:p>
    <w:p w:rsidR="009C5345" w:rsidRDefault="009C5345" w:rsidP="008F475B">
      <w:pPr>
        <w:tabs>
          <w:tab w:val="left" w:pos="5730"/>
        </w:tabs>
        <w:ind w:firstLine="0"/>
      </w:pPr>
      <w:bookmarkStart w:id="9" w:name="_GoBack"/>
      <w:bookmarkEnd w:id="9"/>
    </w:p>
    <w:p w:rsidR="009C5345" w:rsidRDefault="009C5345" w:rsidP="009C5345">
      <w:pPr>
        <w:tabs>
          <w:tab w:val="left" w:pos="5730"/>
        </w:tabs>
        <w:ind w:firstLine="0"/>
      </w:pPr>
    </w:p>
    <w:p w:rsidR="000D5AB1" w:rsidRDefault="009C5345" w:rsidP="000D5AB1">
      <w:pPr>
        <w:pStyle w:val="110"/>
        <w:numPr>
          <w:ilvl w:val="0"/>
          <w:numId w:val="8"/>
        </w:numPr>
        <w:tabs>
          <w:tab w:val="left" w:pos="5646"/>
          <w:tab w:val="left" w:pos="5647"/>
        </w:tabs>
        <w:spacing w:before="63"/>
        <w:jc w:val="center"/>
      </w:pPr>
      <w:bookmarkStart w:id="10" w:name="_Toc182906098"/>
      <w:bookmarkStart w:id="11" w:name="_Toc182906319"/>
      <w:bookmarkStart w:id="12" w:name="_Toc182906411"/>
      <w:bookmarkStart w:id="13" w:name="_Toc182906525"/>
      <w:bookmarkStart w:id="14" w:name="_Toc182930784"/>
      <w:r>
        <w:t>ТЕМАТИЧЕСКОЕ</w:t>
      </w:r>
      <w:r>
        <w:rPr>
          <w:spacing w:val="-9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5 класс</w:t>
      </w:r>
      <w:bookmarkEnd w:id="10"/>
      <w:bookmarkEnd w:id="11"/>
      <w:bookmarkEnd w:id="12"/>
      <w:bookmarkEnd w:id="13"/>
      <w:bookmarkEnd w:id="14"/>
    </w:p>
    <w:p w:rsidR="009C5345" w:rsidRDefault="009C5345" w:rsidP="009C5345">
      <w:pPr>
        <w:pStyle w:val="a7"/>
        <w:rPr>
          <w:b/>
          <w:sz w:val="20"/>
        </w:rPr>
      </w:pPr>
    </w:p>
    <w:p w:rsidR="009C5345" w:rsidRDefault="009C5345" w:rsidP="009C5345">
      <w:pPr>
        <w:pStyle w:val="a7"/>
        <w:spacing w:before="10"/>
        <w:rPr>
          <w:b/>
          <w:sz w:val="15"/>
        </w:rPr>
      </w:pPr>
    </w:p>
    <w:tbl>
      <w:tblPr>
        <w:tblStyle w:val="TableNormal"/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992"/>
        <w:gridCol w:w="5528"/>
        <w:gridCol w:w="5529"/>
      </w:tblGrid>
      <w:tr w:rsidR="009C5345" w:rsidRPr="008B2F7F" w:rsidTr="00E11F56">
        <w:trPr>
          <w:trHeight w:val="1086"/>
        </w:trPr>
        <w:tc>
          <w:tcPr>
            <w:tcW w:w="851" w:type="dxa"/>
          </w:tcPr>
          <w:p w:rsidR="009C5345" w:rsidRPr="008B2F7F" w:rsidRDefault="009C5345" w:rsidP="008B2F7F">
            <w:pPr>
              <w:pStyle w:val="TableParagraph"/>
              <w:spacing w:before="197"/>
              <w:ind w:left="184" w:hanging="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B2F7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r w:rsidRPr="008B2F7F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9C5345" w:rsidRPr="008B2F7F" w:rsidRDefault="009C5345" w:rsidP="009C5345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345" w:rsidRPr="008B2F7F" w:rsidRDefault="009C5345" w:rsidP="009C5345">
            <w:pPr>
              <w:pStyle w:val="TableParagraph"/>
              <w:spacing w:before="174"/>
              <w:ind w:left="113" w:righ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8B2F7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92" w:type="dxa"/>
          </w:tcPr>
          <w:p w:rsidR="009C5345" w:rsidRPr="008B2F7F" w:rsidRDefault="009C5345" w:rsidP="009C5345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345" w:rsidRPr="008B2F7F" w:rsidRDefault="009C5345" w:rsidP="009C5345">
            <w:pPr>
              <w:pStyle w:val="TableParagraph"/>
              <w:ind w:left="126" w:hanging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8B2F7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r w:rsidRPr="008B2F7F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8B2F7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5528" w:type="dxa"/>
          </w:tcPr>
          <w:p w:rsidR="009C5345" w:rsidRPr="008B2F7F" w:rsidRDefault="009C5345" w:rsidP="009C5345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5345" w:rsidRPr="008B2F7F" w:rsidRDefault="009C5345" w:rsidP="0090251C">
            <w:pPr>
              <w:pStyle w:val="TableParagraph"/>
              <w:spacing w:before="174"/>
              <w:ind w:left="1136" w:righ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8B2F7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529" w:type="dxa"/>
          </w:tcPr>
          <w:p w:rsidR="009C5345" w:rsidRPr="008B2F7F" w:rsidRDefault="009C5345" w:rsidP="009C5345">
            <w:pPr>
              <w:pStyle w:val="TableParagraph"/>
              <w:spacing w:before="197"/>
              <w:ind w:left="617" w:right="6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  <w:r w:rsidRPr="008B2F7F">
              <w:rPr>
                <w:rFonts w:ascii="Times New Roman" w:hAnsi="Times New Roman" w:cs="Times New Roman"/>
                <w:b/>
                <w:spacing w:val="-48"/>
                <w:sz w:val="24"/>
                <w:szCs w:val="24"/>
              </w:rPr>
              <w:t xml:space="preserve"> </w:t>
            </w: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  <w:p w:rsidR="009C5345" w:rsidRPr="008B2F7F" w:rsidRDefault="009C5345" w:rsidP="009C5345">
            <w:pPr>
              <w:pStyle w:val="TableParagraph"/>
              <w:spacing w:before="1"/>
              <w:ind w:left="617" w:right="61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(на</w:t>
            </w:r>
            <w:r w:rsidRPr="008B2F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уровне</w:t>
            </w:r>
            <w:r w:rsidRPr="008B2F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БУД)</w:t>
            </w:r>
          </w:p>
        </w:tc>
      </w:tr>
      <w:tr w:rsidR="009C5345" w:rsidRPr="008B2F7F" w:rsidTr="00E11F56">
        <w:trPr>
          <w:trHeight w:val="1932"/>
        </w:trPr>
        <w:tc>
          <w:tcPr>
            <w:tcW w:w="851" w:type="dxa"/>
            <w:vMerge w:val="restart"/>
          </w:tcPr>
          <w:p w:rsidR="009C5345" w:rsidRPr="008B2F7F" w:rsidRDefault="009C5345" w:rsidP="009C5345">
            <w:pPr>
              <w:pStyle w:val="TableParagraph"/>
              <w:spacing w:line="270" w:lineRule="exact"/>
              <w:ind w:left="2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9C5345" w:rsidRPr="008B2F7F" w:rsidRDefault="009C5345" w:rsidP="009C5345">
            <w:pPr>
              <w:pStyle w:val="TableParagraph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vMerge w:val="restart"/>
          </w:tcPr>
          <w:p w:rsidR="009C5345" w:rsidRPr="008B2F7F" w:rsidRDefault="009C5345" w:rsidP="009C5345">
            <w:pPr>
              <w:pStyle w:val="TableParagraph"/>
              <w:spacing w:line="273" w:lineRule="exact"/>
              <w:ind w:left="2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Летние</w:t>
            </w:r>
            <w:r w:rsidRPr="008B2F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каникулы.</w:t>
            </w:r>
          </w:p>
        </w:tc>
        <w:tc>
          <w:tcPr>
            <w:tcW w:w="992" w:type="dxa"/>
            <w:vMerge w:val="restart"/>
          </w:tcPr>
          <w:p w:rsidR="009C5345" w:rsidRPr="008B2F7F" w:rsidRDefault="009C5345" w:rsidP="009C5345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9C5345" w:rsidRPr="008B2F7F" w:rsidRDefault="009C5345" w:rsidP="0090251C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диалога с опорой на</w:t>
            </w:r>
            <w:r w:rsidRPr="008B2F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картинный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материал.</w:t>
            </w:r>
          </w:p>
          <w:p w:rsidR="009C5345" w:rsidRPr="008B2F7F" w:rsidRDefault="009C5345" w:rsidP="0090251C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 на вопросы с опорой на</w:t>
            </w:r>
            <w:r w:rsidRPr="008B2F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 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картинку:</w:t>
            </w:r>
            <w:r w:rsidRPr="008B2F7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«Летом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лагере».</w:t>
            </w:r>
          </w:p>
          <w:p w:rsidR="009C5345" w:rsidRPr="008B2F7F" w:rsidRDefault="009C5345" w:rsidP="0090251C">
            <w:pPr>
              <w:pStyle w:val="TableParagraph"/>
              <w:spacing w:line="270" w:lineRule="atLeast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предложений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B2F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сюжетной картине: «Летом у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бабушки».</w:t>
            </w:r>
          </w:p>
        </w:tc>
        <w:tc>
          <w:tcPr>
            <w:tcW w:w="5529" w:type="dxa"/>
          </w:tcPr>
          <w:p w:rsidR="009C5345" w:rsidRPr="008B2F7F" w:rsidRDefault="009C5345" w:rsidP="008B2F7F">
            <w:pPr>
              <w:pStyle w:val="TableParagraph"/>
              <w:ind w:right="1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8B2F7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объединять</w:t>
            </w:r>
            <w:r w:rsidRPr="008B2F7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последовательно  </w:t>
            </w:r>
            <w:r w:rsidRPr="008B2F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описываемые события в связное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синтаксическое целое, используя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связки.</w:t>
            </w:r>
          </w:p>
          <w:p w:rsidR="009C5345" w:rsidRPr="008B2F7F" w:rsidRDefault="009C5345" w:rsidP="008B2F7F">
            <w:pPr>
              <w:pStyle w:val="TableParagraph"/>
              <w:ind w:right="21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8B2F7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8B2F7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основную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мысль</w:t>
            </w:r>
            <w:r w:rsidRPr="008B2F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текста.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9C5345" w:rsidRPr="008B2F7F" w:rsidRDefault="009C5345" w:rsidP="008B2F7F">
            <w:pPr>
              <w:pStyle w:val="TableParagraph"/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составлять</w:t>
            </w:r>
          </w:p>
          <w:p w:rsidR="009C5345" w:rsidRPr="008B2F7F" w:rsidRDefault="009C5345" w:rsidP="008B2F7F">
            <w:pPr>
              <w:pStyle w:val="TableParagraph"/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сюжетной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картине.</w:t>
            </w:r>
          </w:p>
        </w:tc>
      </w:tr>
      <w:tr w:rsidR="009C5345" w:rsidRPr="008B2F7F" w:rsidTr="00E11F56">
        <w:trPr>
          <w:trHeight w:val="827"/>
        </w:trPr>
        <w:tc>
          <w:tcPr>
            <w:tcW w:w="851" w:type="dxa"/>
            <w:vMerge/>
            <w:tcBorders>
              <w:top w:val="nil"/>
            </w:tcBorders>
          </w:tcPr>
          <w:p w:rsidR="009C5345" w:rsidRPr="008B2F7F" w:rsidRDefault="009C5345" w:rsidP="009C53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C5345" w:rsidRPr="008B2F7F" w:rsidRDefault="009C5345" w:rsidP="009C53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9C5345" w:rsidRPr="008B2F7F" w:rsidRDefault="009C5345" w:rsidP="009C53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9C5345" w:rsidRPr="008B2F7F" w:rsidRDefault="009C5345" w:rsidP="009C5345">
            <w:pPr>
              <w:pStyle w:val="TableParagraph"/>
              <w:spacing w:before="1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i/>
                <w:sz w:val="24"/>
                <w:szCs w:val="24"/>
              </w:rPr>
              <w:t>Стартовая</w:t>
            </w:r>
            <w:r w:rsidRPr="008B2F7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B2F7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</w:t>
            </w:r>
            <w:r w:rsidRPr="008B2F7F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8B2F7F">
              <w:rPr>
                <w:rFonts w:ascii="Times New Roman" w:hAnsi="Times New Roman" w:cs="Times New Roman"/>
                <w:i/>
                <w:sz w:val="24"/>
                <w:szCs w:val="24"/>
              </w:rPr>
              <w:t>работа</w:t>
            </w:r>
            <w:r w:rsidRPr="008B2F7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B2F7F">
              <w:rPr>
                <w:rFonts w:ascii="Times New Roman" w:hAnsi="Times New Roman" w:cs="Times New Roman"/>
                <w:i/>
                <w:sz w:val="24"/>
                <w:szCs w:val="24"/>
              </w:rPr>
              <w:t>№ 1.</w:t>
            </w:r>
          </w:p>
        </w:tc>
        <w:tc>
          <w:tcPr>
            <w:tcW w:w="5529" w:type="dxa"/>
          </w:tcPr>
          <w:p w:rsidR="009C5345" w:rsidRPr="008B2F7F" w:rsidRDefault="009C5345" w:rsidP="0090251C">
            <w:pPr>
              <w:pStyle w:val="TableParagraph"/>
              <w:ind w:right="30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работать самостоятельно.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9C5345" w:rsidRPr="008B2F7F" w:rsidRDefault="009C5345" w:rsidP="0090251C">
            <w:pPr>
              <w:pStyle w:val="TableParagraph"/>
              <w:ind w:right="3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Контролировать</w:t>
            </w:r>
            <w:r w:rsidRPr="008B2F7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B2F7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</w:t>
            </w:r>
            <w:r w:rsidRPr="008B2F7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="00902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работу,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еѐ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результат,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делать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</w:t>
            </w:r>
          </w:p>
        </w:tc>
      </w:tr>
      <w:tr w:rsidR="009C5345" w:rsidRPr="008B2F7F" w:rsidTr="00E11F56">
        <w:trPr>
          <w:trHeight w:val="2208"/>
        </w:trPr>
        <w:tc>
          <w:tcPr>
            <w:tcW w:w="851" w:type="dxa"/>
          </w:tcPr>
          <w:p w:rsidR="009C5345" w:rsidRPr="008B2F7F" w:rsidRDefault="009C5345" w:rsidP="009C5345">
            <w:pPr>
              <w:pStyle w:val="TableParagraph"/>
              <w:spacing w:line="270" w:lineRule="exact"/>
              <w:ind w:left="2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9C5345" w:rsidRPr="008B2F7F" w:rsidRDefault="009C5345" w:rsidP="009C5345">
            <w:pPr>
              <w:pStyle w:val="TableParagraph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</w:tcPr>
          <w:p w:rsidR="009C5345" w:rsidRPr="008B2F7F" w:rsidRDefault="009C5345" w:rsidP="009C5345">
            <w:pPr>
              <w:pStyle w:val="TableParagraph"/>
              <w:spacing w:line="273" w:lineRule="exact"/>
              <w:ind w:left="111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  <w:r w:rsidRPr="008B2F7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8B2F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природе.</w:t>
            </w:r>
          </w:p>
        </w:tc>
        <w:tc>
          <w:tcPr>
            <w:tcW w:w="992" w:type="dxa"/>
          </w:tcPr>
          <w:p w:rsidR="009C5345" w:rsidRPr="008B2F7F" w:rsidRDefault="009C5345" w:rsidP="009C5345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8B2F7F" w:rsidRDefault="009C5345" w:rsidP="0090251C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Подобрать к данному предмету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наиболее характерные признаки.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9C5345" w:rsidRPr="008B2F7F" w:rsidRDefault="009C5345" w:rsidP="0090251C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 высказываний из 2-3</w:t>
            </w:r>
            <w:r w:rsidRPr="008B2F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фраз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соблюдением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</w:p>
          <w:p w:rsidR="009C5345" w:rsidRPr="008B2F7F" w:rsidRDefault="0090251C" w:rsidP="0090251C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9C5345"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амещения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9C5345"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существительных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9C5345"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личными</w:t>
            </w:r>
            <w:r w:rsidR="008B2F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C5345"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местоимениями</w:t>
            </w:r>
            <w:r w:rsidR="009C5345" w:rsidRPr="008B2F7F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="009C5345"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он,</w:t>
            </w:r>
            <w:r w:rsidR="009C5345"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C5345"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она, они.</w:t>
            </w:r>
          </w:p>
          <w:p w:rsidR="009C5345" w:rsidRPr="008B2F7F" w:rsidRDefault="009C5345" w:rsidP="0090251C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деформированным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текстом</w:t>
            </w:r>
            <w:r w:rsid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осеннем</w:t>
            </w:r>
            <w:r w:rsidRPr="008B2F7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парке».</w:t>
            </w:r>
          </w:p>
        </w:tc>
        <w:tc>
          <w:tcPr>
            <w:tcW w:w="5529" w:type="dxa"/>
          </w:tcPr>
          <w:p w:rsidR="009C5345" w:rsidRPr="008B2F7F" w:rsidRDefault="009C5345" w:rsidP="0090251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подбирать необходимый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лексический материал, составлять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новых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знакомых</w:t>
            </w:r>
            <w:r w:rsidRPr="008B2F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0251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               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ранее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слов,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2-3</w:t>
            </w:r>
            <w:r w:rsidR="00902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предложений.</w:t>
            </w:r>
          </w:p>
          <w:p w:rsidR="009C5345" w:rsidRPr="008B2F7F" w:rsidRDefault="009C5345" w:rsidP="009C5345">
            <w:pPr>
              <w:pStyle w:val="TableParagraph"/>
              <w:ind w:right="2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8B2F7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8B2F7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основную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мысль  </w:t>
            </w:r>
            <w:r w:rsidRPr="008B2F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текста.</w:t>
            </w:r>
          </w:p>
        </w:tc>
      </w:tr>
      <w:tr w:rsidR="009C5345" w:rsidRPr="008B2F7F" w:rsidTr="00E11F56">
        <w:trPr>
          <w:trHeight w:val="2210"/>
        </w:trPr>
        <w:tc>
          <w:tcPr>
            <w:tcW w:w="851" w:type="dxa"/>
          </w:tcPr>
          <w:p w:rsidR="009C5345" w:rsidRPr="008B2F7F" w:rsidRDefault="009C5345" w:rsidP="009C5345">
            <w:pPr>
              <w:pStyle w:val="TableParagraph"/>
              <w:spacing w:line="271" w:lineRule="exact"/>
              <w:ind w:left="2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9C5345" w:rsidRPr="008B2F7F" w:rsidRDefault="009C5345" w:rsidP="009C5345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701" w:type="dxa"/>
          </w:tcPr>
          <w:p w:rsidR="009C5345" w:rsidRPr="008B2F7F" w:rsidRDefault="009C5345" w:rsidP="009C5345">
            <w:pPr>
              <w:pStyle w:val="TableParagraph"/>
              <w:ind w:left="284" w:right="-142" w:hanging="439"/>
              <w:jc w:val="center"/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О событиях</w:t>
            </w:r>
          </w:p>
          <w:p w:rsidR="009C5345" w:rsidRPr="008B2F7F" w:rsidRDefault="009C5345" w:rsidP="009C5345">
            <w:pPr>
              <w:pStyle w:val="TableParagraph"/>
              <w:ind w:left="284" w:right="-142" w:hanging="4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выходного</w:t>
            </w:r>
          </w:p>
          <w:p w:rsidR="009C5345" w:rsidRPr="008B2F7F" w:rsidRDefault="009C5345" w:rsidP="009C5345">
            <w:pPr>
              <w:pStyle w:val="TableParagraph"/>
              <w:ind w:left="0" w:right="-142" w:hanging="4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дня.</w:t>
            </w:r>
          </w:p>
        </w:tc>
        <w:tc>
          <w:tcPr>
            <w:tcW w:w="992" w:type="dxa"/>
          </w:tcPr>
          <w:p w:rsidR="009C5345" w:rsidRPr="008B2F7F" w:rsidRDefault="009C5345" w:rsidP="009C5345">
            <w:pPr>
              <w:pStyle w:val="TableParagraph"/>
              <w:spacing w:line="273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9C5345" w:rsidRPr="008B2F7F" w:rsidRDefault="009C5345" w:rsidP="0090251C">
            <w:pPr>
              <w:pStyle w:val="TableParagraph"/>
              <w:tabs>
                <w:tab w:val="left" w:pos="5670"/>
              </w:tabs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Дополнение предложений по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картинкам: «Как</w:t>
            </w:r>
            <w:r w:rsidR="00902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Петя провел</w:t>
            </w:r>
            <w:r w:rsidRPr="008B2F7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                                              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воскресенье».</w:t>
            </w:r>
          </w:p>
          <w:p w:rsidR="009C5345" w:rsidRPr="008B2F7F" w:rsidRDefault="009C5345" w:rsidP="0090251C">
            <w:pPr>
              <w:pStyle w:val="TableParagraph"/>
              <w:ind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предложений с опорой на</w:t>
            </w:r>
            <w:r w:rsidRPr="008B2F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картинный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материал.</w:t>
            </w:r>
          </w:p>
          <w:p w:rsidR="0090251C" w:rsidRDefault="009C5345" w:rsidP="0090251C">
            <w:pPr>
              <w:pStyle w:val="TableParagraph"/>
              <w:spacing w:line="237" w:lineRule="auto"/>
              <w:ind w:right="1266"/>
              <w:jc w:val="both"/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событиях выходного дня</w:t>
            </w:r>
            <w:r w:rsidRPr="008B2F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  <w:r w:rsidRPr="008B2F7F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9C5345" w:rsidRPr="008B2F7F" w:rsidRDefault="009C5345" w:rsidP="0090251C">
            <w:pPr>
              <w:pStyle w:val="TableParagraph"/>
              <w:spacing w:line="237" w:lineRule="auto"/>
              <w:ind w:right="126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диалога.</w:t>
            </w:r>
          </w:p>
        </w:tc>
        <w:tc>
          <w:tcPr>
            <w:tcW w:w="5529" w:type="dxa"/>
          </w:tcPr>
          <w:p w:rsidR="009C5345" w:rsidRPr="008B2F7F" w:rsidRDefault="009C5345" w:rsidP="007B1B3C">
            <w:pPr>
              <w:pStyle w:val="TableParagraph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заменять в связном тексте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повторяющиеся существительные</w:t>
            </w:r>
            <w:r w:rsidRPr="008B2F7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личными местоимениями; уметь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события,</w:t>
            </w:r>
            <w:r w:rsid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явления,</w:t>
            </w:r>
            <w:r w:rsidRPr="008B2F7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предметы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8B2F7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</w:t>
            </w:r>
            <w:r w:rsidRPr="008B2F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8B2F7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8B2F7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собой.</w:t>
            </w:r>
          </w:p>
          <w:p w:rsidR="009C5345" w:rsidRPr="008B2F7F" w:rsidRDefault="009C5345" w:rsidP="0090251C">
            <w:pPr>
              <w:pStyle w:val="TableParagraph"/>
              <w:ind w:left="142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оформлять свои мысли в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8B2F7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8B2F7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="0090251C"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своих</w:t>
            </w:r>
            <w:r w:rsidR="0090251C"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90251C"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="0090251C" w:rsidRPr="008B2F7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0251C"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0251C" w:rsidRPr="008B2F7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90251C"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жизненных</w:t>
            </w:r>
            <w:r w:rsidR="0090251C" w:rsidRPr="008B2F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0251C"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</w:t>
            </w:r>
            <w:r w:rsidR="0090251C"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90251C"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ситуаций</w:t>
            </w:r>
            <w:r w:rsidR="00902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9C5345" w:rsidRPr="008B2F7F" w:rsidRDefault="009C5345" w:rsidP="009C5345">
      <w:pPr>
        <w:spacing w:line="228" w:lineRule="exact"/>
        <w:rPr>
          <w:sz w:val="24"/>
          <w:szCs w:val="24"/>
        </w:rPr>
        <w:sectPr w:rsidR="009C5345" w:rsidRPr="008B2F7F" w:rsidSect="00A63BAB">
          <w:pgSz w:w="16840" w:h="11910" w:orient="landscape"/>
          <w:pgMar w:top="993" w:right="1247" w:bottom="993" w:left="1276" w:header="720" w:footer="72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01"/>
        <w:gridCol w:w="851"/>
        <w:gridCol w:w="5670"/>
        <w:gridCol w:w="5386"/>
      </w:tblGrid>
      <w:tr w:rsidR="009C5345" w:rsidRPr="008B2F7F" w:rsidTr="00E11F56">
        <w:trPr>
          <w:trHeight w:val="1408"/>
        </w:trPr>
        <w:tc>
          <w:tcPr>
            <w:tcW w:w="850" w:type="dxa"/>
            <w:vMerge w:val="restart"/>
          </w:tcPr>
          <w:p w:rsidR="009C5345" w:rsidRPr="008B2F7F" w:rsidRDefault="009C5345" w:rsidP="009C5345">
            <w:pPr>
              <w:pStyle w:val="TableParagraph"/>
              <w:spacing w:line="269" w:lineRule="exact"/>
              <w:ind w:left="2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9C5345" w:rsidRPr="008B2F7F" w:rsidRDefault="009C5345" w:rsidP="009C5345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1701" w:type="dxa"/>
            <w:vMerge w:val="restart"/>
          </w:tcPr>
          <w:p w:rsidR="009C5345" w:rsidRPr="008B2F7F" w:rsidRDefault="009C5345" w:rsidP="008B2F7F">
            <w:pPr>
              <w:pStyle w:val="TableParagraph"/>
              <w:ind w:left="462" w:hanging="19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Кем быть и кем не</w:t>
            </w:r>
            <w:r w:rsidRPr="008B2F7F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быть.</w:t>
            </w:r>
          </w:p>
        </w:tc>
        <w:tc>
          <w:tcPr>
            <w:tcW w:w="851" w:type="dxa"/>
            <w:vMerge w:val="restart"/>
          </w:tcPr>
          <w:p w:rsidR="009C5345" w:rsidRPr="008B2F7F" w:rsidRDefault="009C5345" w:rsidP="009C5345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90251C" w:rsidRDefault="009C5345" w:rsidP="0090251C">
            <w:pPr>
              <w:pStyle w:val="TableParagraph"/>
              <w:tabs>
                <w:tab w:val="left" w:pos="5420"/>
              </w:tabs>
              <w:ind w:right="649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словосочетаний.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9C5345" w:rsidRPr="008B2F7F" w:rsidRDefault="009C5345" w:rsidP="0090251C">
            <w:pPr>
              <w:pStyle w:val="TableParagraph"/>
              <w:tabs>
                <w:tab w:val="left" w:pos="5279"/>
                <w:tab w:val="left" w:pos="5420"/>
              </w:tabs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Pr="008B2F7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Pr="008B2F7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предметов</w:t>
            </w:r>
            <w:r w:rsidRPr="008B2F7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02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выполняемых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ними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действий.</w:t>
            </w:r>
          </w:p>
          <w:p w:rsidR="009C5345" w:rsidRPr="008B2F7F" w:rsidRDefault="009C5345" w:rsidP="0090251C">
            <w:pPr>
              <w:pStyle w:val="TableParagraph"/>
              <w:ind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предложений с опорой на</w:t>
            </w:r>
            <w:r w:rsidR="00902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8B2F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картинный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материал.</w:t>
            </w:r>
          </w:p>
        </w:tc>
        <w:tc>
          <w:tcPr>
            <w:tcW w:w="5386" w:type="dxa"/>
          </w:tcPr>
          <w:p w:rsidR="009C5345" w:rsidRPr="008B2F7F" w:rsidRDefault="009C5345" w:rsidP="0090251C">
            <w:pPr>
              <w:pStyle w:val="TableParagraph"/>
              <w:ind w:right="3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ответить на вопрос кратко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8B2F7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развернуто</w:t>
            </w:r>
            <w:r w:rsidRPr="008B2F7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Pr="008B2F7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</w:t>
            </w:r>
            <w:r w:rsidRPr="008B2F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всего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контекста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диалога.</w:t>
            </w:r>
          </w:p>
        </w:tc>
      </w:tr>
      <w:tr w:rsidR="009C5345" w:rsidRPr="008B2F7F" w:rsidTr="00E11F56">
        <w:trPr>
          <w:trHeight w:val="827"/>
        </w:trPr>
        <w:tc>
          <w:tcPr>
            <w:tcW w:w="850" w:type="dxa"/>
            <w:vMerge/>
            <w:tcBorders>
              <w:top w:val="nil"/>
            </w:tcBorders>
          </w:tcPr>
          <w:p w:rsidR="009C5345" w:rsidRPr="008B2F7F" w:rsidRDefault="009C5345" w:rsidP="009C53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C5345" w:rsidRPr="008B2F7F" w:rsidRDefault="009C5345" w:rsidP="009C53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C5345" w:rsidRPr="008B2F7F" w:rsidRDefault="009C5345" w:rsidP="009C53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9C5345" w:rsidRPr="008B2F7F" w:rsidRDefault="009C5345" w:rsidP="0090251C">
            <w:pPr>
              <w:pStyle w:val="TableParagraph"/>
              <w:spacing w:before="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Контрольная</w:t>
            </w:r>
            <w:r w:rsidRPr="008B2F7F">
              <w:rPr>
                <w:rFonts w:ascii="Times New Roman" w:hAnsi="Times New Roman" w:cs="Times New Roman"/>
                <w:i/>
                <w:spacing w:val="60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работа  </w:t>
            </w:r>
            <w:r w:rsidRPr="008B2F7F">
              <w:rPr>
                <w:rFonts w:ascii="Times New Roman" w:hAnsi="Times New Roman" w:cs="Times New Roman"/>
                <w:i/>
                <w:spacing w:val="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№  </w:t>
            </w:r>
            <w:r w:rsidRPr="008B2F7F">
              <w:rPr>
                <w:rFonts w:ascii="Times New Roman" w:hAnsi="Times New Roman" w:cs="Times New Roman"/>
                <w:i/>
                <w:spacing w:val="7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2  </w:t>
            </w:r>
            <w:r w:rsidRPr="008B2F7F">
              <w:rPr>
                <w:rFonts w:ascii="Times New Roman" w:hAnsi="Times New Roman" w:cs="Times New Roman"/>
                <w:i/>
                <w:spacing w:val="6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  </w:t>
            </w:r>
            <w:r w:rsidRPr="008B2F7F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первую</w:t>
            </w:r>
          </w:p>
          <w:p w:rsidR="0090251C" w:rsidRDefault="009C5345" w:rsidP="0090251C">
            <w:pPr>
              <w:pStyle w:val="TableParagraph"/>
              <w:tabs>
                <w:tab w:val="left" w:pos="1316"/>
                <w:tab w:val="left" w:pos="2705"/>
                <w:tab w:val="left" w:pos="3274"/>
              </w:tabs>
              <w:spacing w:before="1" w:line="270" w:lineRule="atLeast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четверть.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:rsidR="009C5345" w:rsidRPr="008B2F7F" w:rsidRDefault="009C5345" w:rsidP="0090251C">
            <w:pPr>
              <w:pStyle w:val="TableParagraph"/>
              <w:tabs>
                <w:tab w:val="left" w:pos="1316"/>
                <w:tab w:val="left" w:pos="2705"/>
                <w:tab w:val="left" w:pos="3274"/>
              </w:tabs>
              <w:spacing w:before="1" w:line="270" w:lineRule="atLeast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="00902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готовому</w:t>
            </w:r>
            <w:r w:rsidR="0090251C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вопросному</w:t>
            </w:r>
            <w:r w:rsidRPr="008B2F7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«Осень».</w:t>
            </w:r>
          </w:p>
        </w:tc>
        <w:tc>
          <w:tcPr>
            <w:tcW w:w="5386" w:type="dxa"/>
          </w:tcPr>
          <w:p w:rsidR="0090251C" w:rsidRDefault="009C5345" w:rsidP="0090251C">
            <w:pPr>
              <w:pStyle w:val="TableParagraph"/>
              <w:ind w:right="301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работать самостоятельно.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9C5345" w:rsidRPr="008B2F7F" w:rsidRDefault="009C5345" w:rsidP="0090251C">
            <w:pPr>
              <w:pStyle w:val="TableParagraph"/>
              <w:ind w:right="3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Контролировать</w:t>
            </w:r>
            <w:r w:rsidRPr="008B2F7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B2F7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</w:t>
            </w:r>
            <w:r w:rsidRPr="008B2F7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="00902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работу,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еѐ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результат,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делать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</w:t>
            </w:r>
          </w:p>
        </w:tc>
      </w:tr>
      <w:tr w:rsidR="009C5345" w:rsidRPr="008B2F7F" w:rsidTr="00E11F56">
        <w:trPr>
          <w:trHeight w:val="1932"/>
        </w:trPr>
        <w:tc>
          <w:tcPr>
            <w:tcW w:w="850" w:type="dxa"/>
          </w:tcPr>
          <w:p w:rsidR="009C5345" w:rsidRPr="008B2F7F" w:rsidRDefault="009C5345" w:rsidP="009C5345">
            <w:pPr>
              <w:pStyle w:val="TableParagraph"/>
              <w:spacing w:line="271" w:lineRule="exact"/>
              <w:ind w:left="2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9C5345" w:rsidRPr="008B2F7F" w:rsidRDefault="009C5345" w:rsidP="009C5345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1701" w:type="dxa"/>
          </w:tcPr>
          <w:p w:rsidR="009C5345" w:rsidRPr="008B2F7F" w:rsidRDefault="009C5345" w:rsidP="008B2F7F">
            <w:pPr>
              <w:pStyle w:val="TableParagraph"/>
              <w:ind w:left="178" w:right="4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Для чего руки</w:t>
            </w:r>
            <w:r w:rsidRPr="008B2F7F">
              <w:rPr>
                <w:rFonts w:ascii="Times New Roman" w:hAnsi="Times New Roman" w:cs="Times New Roman"/>
                <w:b/>
                <w:spacing w:val="-58"/>
                <w:sz w:val="24"/>
                <w:szCs w:val="24"/>
              </w:rPr>
              <w:t xml:space="preserve"> </w:t>
            </w: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нужны.</w:t>
            </w:r>
          </w:p>
        </w:tc>
        <w:tc>
          <w:tcPr>
            <w:tcW w:w="851" w:type="dxa"/>
          </w:tcPr>
          <w:p w:rsidR="009C5345" w:rsidRPr="008B2F7F" w:rsidRDefault="009C5345" w:rsidP="009C5345">
            <w:pPr>
              <w:pStyle w:val="TableParagraph"/>
              <w:spacing w:line="273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90251C" w:rsidRPr="0090251C" w:rsidRDefault="009C5345" w:rsidP="0090251C">
            <w:pPr>
              <w:pStyle w:val="TableParagraph"/>
              <w:spacing w:line="270" w:lineRule="exact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подобрать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данному</w:t>
            </w:r>
            <w:r w:rsidR="00902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предмету ряд характерных действий.</w:t>
            </w:r>
            <w:r w:rsidRPr="008B2F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9C5345" w:rsidRPr="008B2F7F" w:rsidRDefault="009C5345" w:rsidP="0090251C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письма маме «Что я умею</w:t>
            </w:r>
            <w:r w:rsidR="00902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8B2F7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делать».</w:t>
            </w:r>
          </w:p>
          <w:p w:rsidR="009C5345" w:rsidRPr="008B2F7F" w:rsidRDefault="009C5345" w:rsidP="0090251C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деформированным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текстом</w:t>
            </w:r>
            <w:r w:rsidR="00902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«Мамины</w:t>
            </w:r>
            <w:r w:rsidRPr="008B2F7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руки».</w:t>
            </w:r>
          </w:p>
        </w:tc>
        <w:tc>
          <w:tcPr>
            <w:tcW w:w="5386" w:type="dxa"/>
          </w:tcPr>
          <w:p w:rsidR="009C5345" w:rsidRPr="0090251C" w:rsidRDefault="009C5345" w:rsidP="0090251C">
            <w:pPr>
              <w:pStyle w:val="TableParagraph"/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Учиться оформлять свои мысли в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="007B1B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B2F7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8B2F7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8B2F7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Pr="008B2F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своих</w:t>
            </w:r>
            <w:r w:rsidRPr="008B2F7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 и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жизненных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 ситуаций; уметь выражать</w:t>
            </w:r>
            <w:r w:rsidRPr="008B2F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0251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речи смысловые отношения,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используя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сложные</w:t>
            </w:r>
            <w:r w:rsidR="00902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2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предложения.</w:t>
            </w:r>
          </w:p>
        </w:tc>
      </w:tr>
      <w:tr w:rsidR="009C5345" w:rsidRPr="008B2F7F" w:rsidTr="00E11F56">
        <w:trPr>
          <w:trHeight w:val="2019"/>
        </w:trPr>
        <w:tc>
          <w:tcPr>
            <w:tcW w:w="850" w:type="dxa"/>
          </w:tcPr>
          <w:p w:rsidR="009C5345" w:rsidRPr="008B2F7F" w:rsidRDefault="009C5345" w:rsidP="009C5345">
            <w:pPr>
              <w:pStyle w:val="TableParagraph"/>
              <w:spacing w:line="271" w:lineRule="exact"/>
              <w:ind w:left="2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9C5345" w:rsidRPr="008B2F7F" w:rsidRDefault="009C5345" w:rsidP="009C5345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18-21</w:t>
            </w:r>
          </w:p>
        </w:tc>
        <w:tc>
          <w:tcPr>
            <w:tcW w:w="1701" w:type="dxa"/>
          </w:tcPr>
          <w:p w:rsidR="009C5345" w:rsidRPr="008B2F7F" w:rsidRDefault="009C5345" w:rsidP="009C5345">
            <w:pPr>
              <w:pStyle w:val="TableParagraph"/>
              <w:spacing w:line="275" w:lineRule="exact"/>
              <w:ind w:left="1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r w:rsidRPr="008B2F7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меня и про</w:t>
            </w:r>
            <w:r w:rsidRPr="008B2F7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…  .</w:t>
            </w:r>
          </w:p>
        </w:tc>
        <w:tc>
          <w:tcPr>
            <w:tcW w:w="851" w:type="dxa"/>
          </w:tcPr>
          <w:p w:rsidR="009C5345" w:rsidRPr="008B2F7F" w:rsidRDefault="009C5345" w:rsidP="009C5345">
            <w:pPr>
              <w:pStyle w:val="TableParagraph"/>
              <w:spacing w:line="273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9C5345" w:rsidRPr="008B2F7F" w:rsidRDefault="009C5345" w:rsidP="0090251C">
            <w:pPr>
              <w:pStyle w:val="TableParagraph"/>
              <w:ind w:right="8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словосочетаний по</w:t>
            </w:r>
            <w:r w:rsidR="00902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схемам.</w:t>
            </w:r>
          </w:p>
          <w:p w:rsidR="009C5345" w:rsidRPr="008B2F7F" w:rsidRDefault="009C5345" w:rsidP="0090251C">
            <w:pPr>
              <w:pStyle w:val="TableParagraph"/>
              <w:ind w:right="29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</w:t>
            </w:r>
            <w:r w:rsidRPr="008B2F7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B2F7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8B2F7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картинкам: «В</w:t>
            </w:r>
            <w:r w:rsidR="00902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8B2F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школе».</w:t>
            </w:r>
          </w:p>
          <w:p w:rsidR="009C5345" w:rsidRPr="008B2F7F" w:rsidRDefault="009C5345" w:rsidP="0090251C">
            <w:pPr>
              <w:pStyle w:val="TableParagraph"/>
              <w:ind w:right="12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предложений с опорой на</w:t>
            </w:r>
            <w:r w:rsidR="00902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8B2F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картинный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материал.</w:t>
            </w:r>
          </w:p>
          <w:p w:rsidR="0090251C" w:rsidRDefault="009C5345" w:rsidP="0090251C">
            <w:pPr>
              <w:pStyle w:val="TableParagraph"/>
              <w:ind w:right="61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школе. Описание отдельных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предметов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выполняемых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ними</w:t>
            </w:r>
            <w:r w:rsidR="00902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2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действий.</w:t>
            </w:r>
            <w:r w:rsidRPr="0090251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</w:p>
          <w:p w:rsidR="009C5345" w:rsidRPr="0090251C" w:rsidRDefault="009C5345" w:rsidP="0090251C">
            <w:pPr>
              <w:pStyle w:val="TableParagraph"/>
              <w:ind w:right="6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2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90251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902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предложений.</w:t>
            </w:r>
          </w:p>
        </w:tc>
        <w:tc>
          <w:tcPr>
            <w:tcW w:w="5386" w:type="dxa"/>
          </w:tcPr>
          <w:p w:rsidR="009C5345" w:rsidRPr="008B2F7F" w:rsidRDefault="009C5345" w:rsidP="0090251C">
            <w:pPr>
              <w:pStyle w:val="TableParagraph"/>
              <w:ind w:right="25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подбирать необходимый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лексический материал, составлять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новых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знакомых</w:t>
            </w:r>
            <w:r w:rsidRPr="008B2F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ранее слов, рассказы из 2-3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предложений.</w:t>
            </w:r>
          </w:p>
          <w:p w:rsidR="009C5345" w:rsidRPr="008B2F7F" w:rsidRDefault="009C5345" w:rsidP="0090251C">
            <w:pPr>
              <w:pStyle w:val="TableParagraph"/>
              <w:spacing w:line="270" w:lineRule="atLeast"/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оформлять свои мысли в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8B2F7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B2F7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8B2F7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8B2F7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Pr="008B2F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своих</w:t>
            </w:r>
            <w:r w:rsidRPr="008B2F7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 и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жизненных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ситуаций.</w:t>
            </w:r>
          </w:p>
        </w:tc>
      </w:tr>
      <w:tr w:rsidR="009C5345" w:rsidRPr="008B2F7F" w:rsidTr="00E11F56">
        <w:trPr>
          <w:trHeight w:val="2781"/>
        </w:trPr>
        <w:tc>
          <w:tcPr>
            <w:tcW w:w="850" w:type="dxa"/>
          </w:tcPr>
          <w:p w:rsidR="009C5345" w:rsidRPr="008B2F7F" w:rsidRDefault="009C5345" w:rsidP="009C5345">
            <w:pPr>
              <w:pStyle w:val="TableParagraph"/>
              <w:spacing w:line="269" w:lineRule="exact"/>
              <w:ind w:left="2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9C5345" w:rsidRPr="008B2F7F" w:rsidRDefault="009C5345" w:rsidP="009C5345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1701" w:type="dxa"/>
          </w:tcPr>
          <w:p w:rsidR="008B2F7F" w:rsidRPr="008B2F7F" w:rsidRDefault="009C5345" w:rsidP="008B2F7F">
            <w:pPr>
              <w:pStyle w:val="TableParagraph"/>
              <w:ind w:left="662" w:hanging="484"/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Об осенних</w:t>
            </w:r>
          </w:p>
          <w:p w:rsidR="009C5345" w:rsidRPr="008B2F7F" w:rsidRDefault="009C5345" w:rsidP="008B2F7F">
            <w:pPr>
              <w:pStyle w:val="TableParagraph"/>
              <w:ind w:left="662" w:hanging="4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каникулах.</w:t>
            </w:r>
          </w:p>
        </w:tc>
        <w:tc>
          <w:tcPr>
            <w:tcW w:w="851" w:type="dxa"/>
          </w:tcPr>
          <w:p w:rsidR="009C5345" w:rsidRPr="008B2F7F" w:rsidRDefault="009C5345" w:rsidP="009C5345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90251C" w:rsidRDefault="009C5345" w:rsidP="0090251C">
            <w:pPr>
              <w:pStyle w:val="TableParagraph"/>
              <w:tabs>
                <w:tab w:val="left" w:pos="5279"/>
              </w:tabs>
              <w:ind w:right="5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картинками.</w:t>
            </w:r>
          </w:p>
          <w:p w:rsidR="009C5345" w:rsidRPr="008B2F7F" w:rsidRDefault="009C5345" w:rsidP="0090251C">
            <w:pPr>
              <w:pStyle w:val="TableParagraph"/>
              <w:tabs>
                <w:tab w:val="left" w:pos="5279"/>
              </w:tabs>
              <w:ind w:right="5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Составление</w:t>
            </w:r>
            <w:r w:rsidRPr="008B2F7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90251C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                                                 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словосочетаний.</w:t>
            </w:r>
          </w:p>
          <w:p w:rsidR="009C5345" w:rsidRPr="008B2F7F" w:rsidRDefault="009C5345" w:rsidP="0090251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тексту:</w:t>
            </w:r>
          </w:p>
          <w:p w:rsidR="009C5345" w:rsidRPr="008B2F7F" w:rsidRDefault="009C5345" w:rsidP="0090251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«Осенние</w:t>
            </w:r>
            <w:r w:rsidRPr="008B2F7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листья».</w:t>
            </w:r>
          </w:p>
          <w:p w:rsidR="0090251C" w:rsidRDefault="009C5345" w:rsidP="0090251C">
            <w:pPr>
              <w:pStyle w:val="TableParagraph"/>
              <w:tabs>
                <w:tab w:val="left" w:pos="5279"/>
              </w:tabs>
              <w:ind w:right="141"/>
              <w:jc w:val="both"/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самостоятельно спросить о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погоде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календарных данных, о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событиях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прошедшего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дня.</w:t>
            </w:r>
            <w:r w:rsidRPr="008B2F7F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</w:p>
          <w:p w:rsidR="009C5345" w:rsidRPr="008B2F7F" w:rsidRDefault="009C5345" w:rsidP="0090251C">
            <w:pPr>
              <w:pStyle w:val="TableParagraph"/>
              <w:tabs>
                <w:tab w:val="left" w:pos="5279"/>
              </w:tabs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Диалог:</w:t>
            </w:r>
            <w:r w:rsidR="00902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«Осень».</w:t>
            </w:r>
          </w:p>
        </w:tc>
        <w:tc>
          <w:tcPr>
            <w:tcW w:w="5386" w:type="dxa"/>
          </w:tcPr>
          <w:p w:rsidR="009C5345" w:rsidRPr="008B2F7F" w:rsidRDefault="009C5345" w:rsidP="007B1B3C">
            <w:pPr>
              <w:pStyle w:val="TableParagraph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ответить на вопрос кратко или</w:t>
            </w:r>
            <w:r w:rsidRPr="008B2F7F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развернуто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учетом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902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контекста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диалога.</w:t>
            </w:r>
          </w:p>
          <w:p w:rsidR="0090251C" w:rsidRDefault="009C5345" w:rsidP="007B1B3C">
            <w:pPr>
              <w:pStyle w:val="TableParagraph"/>
              <w:tabs>
                <w:tab w:val="left" w:pos="5670"/>
              </w:tabs>
              <w:ind w:right="2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начать, продолжить, закончить</w:t>
            </w:r>
            <w:r w:rsidRPr="008B2F7F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беседу или изменить ее тему. </w:t>
            </w:r>
          </w:p>
          <w:p w:rsidR="0090251C" w:rsidRDefault="009C5345" w:rsidP="0090251C">
            <w:pPr>
              <w:pStyle w:val="TableParagraph"/>
              <w:ind w:right="2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выразить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согласие,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несогласие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902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высказыванием собеседника. </w:t>
            </w:r>
          </w:p>
          <w:p w:rsidR="009C5345" w:rsidRPr="0090251C" w:rsidRDefault="009C5345" w:rsidP="0090251C">
            <w:pPr>
              <w:pStyle w:val="TableParagraph"/>
              <w:tabs>
                <w:tab w:val="left" w:pos="5670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8B2F7F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оформлять свои мысли в устной и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 речи с учетом своих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жизненных</w:t>
            </w:r>
            <w:r w:rsidRPr="008B2F7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</w:t>
            </w:r>
            <w:r w:rsidR="00902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2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ситуаций.</w:t>
            </w:r>
          </w:p>
        </w:tc>
      </w:tr>
    </w:tbl>
    <w:p w:rsidR="009C5345" w:rsidRPr="008B2F7F" w:rsidRDefault="009C5345" w:rsidP="009C5345">
      <w:pPr>
        <w:spacing w:line="228" w:lineRule="exact"/>
        <w:rPr>
          <w:sz w:val="24"/>
          <w:szCs w:val="24"/>
        </w:rPr>
        <w:sectPr w:rsidR="009C5345" w:rsidRPr="008B2F7F">
          <w:pgSz w:w="16840" w:h="11910" w:orient="landscape"/>
          <w:pgMar w:top="840" w:right="2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01"/>
        <w:gridCol w:w="851"/>
        <w:gridCol w:w="5670"/>
        <w:gridCol w:w="5386"/>
      </w:tblGrid>
      <w:tr w:rsidR="009C5345" w:rsidRPr="008B2F7F" w:rsidTr="00E11F56">
        <w:trPr>
          <w:trHeight w:val="2275"/>
        </w:trPr>
        <w:tc>
          <w:tcPr>
            <w:tcW w:w="850" w:type="dxa"/>
          </w:tcPr>
          <w:p w:rsidR="009C5345" w:rsidRPr="008B2F7F" w:rsidRDefault="009C5345" w:rsidP="009C5345">
            <w:pPr>
              <w:pStyle w:val="TableParagraph"/>
              <w:spacing w:line="269" w:lineRule="exact"/>
              <w:ind w:left="2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9C5345" w:rsidRPr="008B2F7F" w:rsidRDefault="009C5345" w:rsidP="009C5345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25-28</w:t>
            </w:r>
          </w:p>
        </w:tc>
        <w:tc>
          <w:tcPr>
            <w:tcW w:w="1701" w:type="dxa"/>
          </w:tcPr>
          <w:p w:rsidR="009C5345" w:rsidRPr="008B2F7F" w:rsidRDefault="009C5345" w:rsidP="009C5345">
            <w:pPr>
              <w:pStyle w:val="TableParagraph"/>
              <w:spacing w:line="273" w:lineRule="exact"/>
              <w:ind w:left="113"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Лес</w:t>
            </w:r>
            <w:r w:rsidRPr="008B2F7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ждѐт</w:t>
            </w:r>
            <w:r w:rsidRPr="008B2F7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зиму.</w:t>
            </w:r>
          </w:p>
        </w:tc>
        <w:tc>
          <w:tcPr>
            <w:tcW w:w="851" w:type="dxa"/>
          </w:tcPr>
          <w:p w:rsidR="009C5345" w:rsidRPr="008B2F7F" w:rsidRDefault="009C5345" w:rsidP="009C5345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3045A4" w:rsidRDefault="009C5345" w:rsidP="0090251C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Дополнение предложений.</w:t>
            </w:r>
          </w:p>
          <w:p w:rsidR="009C5345" w:rsidRPr="008B2F7F" w:rsidRDefault="009C5345" w:rsidP="0090251C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</w:t>
            </w:r>
            <w:r w:rsidRPr="008B2F7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B2F7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</w:t>
            </w:r>
            <w:r w:rsidRPr="008B2F7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B2F7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тексту: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</w:t>
            </w:r>
            <w:r w:rsidRPr="008B2F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лесу».</w:t>
            </w:r>
          </w:p>
          <w:p w:rsidR="009C5345" w:rsidRPr="008B2F7F" w:rsidRDefault="009C5345" w:rsidP="0090251C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диалога о погоде и</w:t>
            </w:r>
            <w:r w:rsidRPr="008B2F7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календарных данных.</w:t>
            </w:r>
          </w:p>
          <w:p w:rsidR="009C5345" w:rsidRPr="008B2F7F" w:rsidRDefault="009C5345" w:rsidP="0090251C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Составить</w:t>
            </w:r>
            <w:r w:rsidRPr="008B2F7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письменное</w:t>
            </w:r>
            <w:r w:rsidRPr="008B2F7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Pr="008B2F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знакомых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предметов.</w:t>
            </w:r>
          </w:p>
        </w:tc>
        <w:tc>
          <w:tcPr>
            <w:tcW w:w="5386" w:type="dxa"/>
          </w:tcPr>
          <w:p w:rsidR="0090251C" w:rsidRPr="003045A4" w:rsidRDefault="009C5345" w:rsidP="003045A4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Учиться оформлять свои мысли в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="00304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своих учебных и жизненных речевых</w:t>
            </w:r>
            <w:r w:rsidRPr="008B2F7F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ситуаций;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выражать в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="00304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смысловые отношения, используя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 и сложные предложения.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9C5345" w:rsidRPr="0090251C" w:rsidRDefault="009C5345" w:rsidP="0090251C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ответить на вопрос кратко или</w:t>
            </w:r>
            <w:r w:rsidRPr="008B2F7F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развернуто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учетом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902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02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  <w:r w:rsidRPr="0090251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02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контекста</w:t>
            </w:r>
            <w:r w:rsidRPr="0090251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02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диалога.</w:t>
            </w:r>
          </w:p>
        </w:tc>
      </w:tr>
      <w:tr w:rsidR="009C5345" w:rsidRPr="008B2F7F" w:rsidTr="00E11F56">
        <w:trPr>
          <w:trHeight w:val="1679"/>
        </w:trPr>
        <w:tc>
          <w:tcPr>
            <w:tcW w:w="850" w:type="dxa"/>
            <w:vMerge w:val="restart"/>
          </w:tcPr>
          <w:p w:rsidR="009C5345" w:rsidRPr="008B2F7F" w:rsidRDefault="009C5345" w:rsidP="009C5345">
            <w:pPr>
              <w:pStyle w:val="TableParagraph"/>
              <w:spacing w:line="272" w:lineRule="exact"/>
              <w:ind w:left="2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9C5345" w:rsidRPr="008B2F7F" w:rsidRDefault="009C5345" w:rsidP="009C5345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1701" w:type="dxa"/>
            <w:vMerge w:val="restart"/>
          </w:tcPr>
          <w:p w:rsidR="009C5345" w:rsidRPr="008B2F7F" w:rsidRDefault="009C5345" w:rsidP="008B2F7F">
            <w:pPr>
              <w:pStyle w:val="TableParagraph"/>
              <w:ind w:left="17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Как хлеб на стол</w:t>
            </w:r>
            <w:r w:rsidRPr="008B2F7F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="003045A4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                      </w:t>
            </w:r>
            <w:r w:rsidRPr="008B2F7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пришѐл.</w:t>
            </w:r>
          </w:p>
        </w:tc>
        <w:tc>
          <w:tcPr>
            <w:tcW w:w="851" w:type="dxa"/>
            <w:vMerge w:val="restart"/>
          </w:tcPr>
          <w:p w:rsidR="009C5345" w:rsidRPr="008B2F7F" w:rsidRDefault="009C5345" w:rsidP="009C5345">
            <w:pPr>
              <w:pStyle w:val="TableParagraph"/>
              <w:spacing w:line="273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9C5345" w:rsidRPr="008B2F7F" w:rsidRDefault="009C5345" w:rsidP="0090251C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Pr="008B2F7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отдельных</w:t>
            </w:r>
            <w:r w:rsidRPr="008B2F7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предметов</w:t>
            </w:r>
            <w:r w:rsidRPr="008B2F7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B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8B2F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выполняемых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ними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действий.</w:t>
            </w:r>
          </w:p>
          <w:p w:rsidR="009C5345" w:rsidRPr="008B2F7F" w:rsidRDefault="009C5345" w:rsidP="0090251C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8B2F7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B2F7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текстом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«Термометр».</w:t>
            </w:r>
            <w:r w:rsidRPr="008B2F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Дополнение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предложений.</w:t>
            </w:r>
          </w:p>
        </w:tc>
        <w:tc>
          <w:tcPr>
            <w:tcW w:w="5386" w:type="dxa"/>
          </w:tcPr>
          <w:p w:rsidR="009C5345" w:rsidRPr="008B2F7F" w:rsidRDefault="009C5345" w:rsidP="003045A4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описывать отдельные события,</w:t>
            </w:r>
            <w:r w:rsidRPr="008B2F7F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явления, предметы или сравнивать их</w:t>
            </w:r>
            <w:r w:rsidRPr="008B2F7F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собой; уметь составлять</w:t>
            </w:r>
            <w:r w:rsidR="00304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 о выполненных действиях, на</w:t>
            </w:r>
            <w:r w:rsidRPr="008B2F7F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заданную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тему.</w:t>
            </w:r>
          </w:p>
          <w:p w:rsidR="009C5345" w:rsidRPr="008B2F7F" w:rsidRDefault="009C5345" w:rsidP="0090251C">
            <w:pPr>
              <w:pStyle w:val="TableParagraph"/>
              <w:spacing w:line="252" w:lineRule="exact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рассказы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902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выполненных действиях, по картине,</w:t>
            </w:r>
            <w:r w:rsidRPr="008B2F7F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заданную тему.</w:t>
            </w:r>
          </w:p>
        </w:tc>
      </w:tr>
      <w:tr w:rsidR="009C5345" w:rsidRPr="008B2F7F" w:rsidTr="00E11F56">
        <w:trPr>
          <w:trHeight w:val="810"/>
        </w:trPr>
        <w:tc>
          <w:tcPr>
            <w:tcW w:w="850" w:type="dxa"/>
            <w:vMerge/>
            <w:tcBorders>
              <w:top w:val="nil"/>
            </w:tcBorders>
          </w:tcPr>
          <w:p w:rsidR="009C5345" w:rsidRPr="008B2F7F" w:rsidRDefault="009C5345" w:rsidP="009C53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C5345" w:rsidRPr="008B2F7F" w:rsidRDefault="009C5345" w:rsidP="009C53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C5345" w:rsidRPr="008B2F7F" w:rsidRDefault="009C5345" w:rsidP="009C53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9C5345" w:rsidRPr="008B2F7F" w:rsidRDefault="009C5345" w:rsidP="009C5345">
            <w:pPr>
              <w:pStyle w:val="TableParagraph"/>
              <w:tabs>
                <w:tab w:val="left" w:pos="2513"/>
              </w:tabs>
              <w:spacing w:before="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Контрольная</w:t>
            </w:r>
            <w:r w:rsidRPr="008B2F7F">
              <w:rPr>
                <w:rFonts w:ascii="Times New Roman" w:hAnsi="Times New Roman" w:cs="Times New Roman"/>
                <w:i/>
                <w:spacing w:val="87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работа</w:t>
            </w:r>
            <w:r w:rsidRPr="008B2F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  <w:t>№</w:t>
            </w:r>
            <w:r w:rsidRPr="008B2F7F">
              <w:rPr>
                <w:rFonts w:ascii="Times New Roman" w:hAnsi="Times New Roman" w:cs="Times New Roman"/>
                <w:i/>
                <w:spacing w:val="35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  <w:r w:rsidRPr="008B2F7F">
              <w:rPr>
                <w:rFonts w:ascii="Times New Roman" w:hAnsi="Times New Roman" w:cs="Times New Roman"/>
                <w:i/>
                <w:spacing w:val="90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8B2F7F">
              <w:rPr>
                <w:rFonts w:ascii="Times New Roman" w:hAnsi="Times New Roman" w:cs="Times New Roman"/>
                <w:spacing w:val="88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вторую</w:t>
            </w:r>
          </w:p>
          <w:p w:rsidR="009C5345" w:rsidRPr="008B2F7F" w:rsidRDefault="009C5345" w:rsidP="009C5345">
            <w:pPr>
              <w:pStyle w:val="TableParagraph"/>
              <w:tabs>
                <w:tab w:val="left" w:pos="1196"/>
                <w:tab w:val="left" w:pos="2684"/>
                <w:tab w:val="left" w:pos="3132"/>
              </w:tabs>
              <w:spacing w:line="270" w:lineRule="atLeast"/>
              <w:ind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четверть.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Изложение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сюжетным</w:t>
            </w:r>
            <w:r w:rsidRPr="008B2F7F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картинкам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«Зимой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лесу».</w:t>
            </w:r>
          </w:p>
        </w:tc>
        <w:tc>
          <w:tcPr>
            <w:tcW w:w="5386" w:type="dxa"/>
          </w:tcPr>
          <w:p w:rsidR="007B1B3C" w:rsidRDefault="009C5345" w:rsidP="007B1B3C">
            <w:pPr>
              <w:pStyle w:val="TableParagraph"/>
              <w:tabs>
                <w:tab w:val="left" w:pos="5670"/>
              </w:tabs>
              <w:ind w:right="142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работать самостоятельно.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9C5345" w:rsidRPr="008B2F7F" w:rsidRDefault="009C5345" w:rsidP="007B1B3C">
            <w:pPr>
              <w:pStyle w:val="TableParagraph"/>
              <w:tabs>
                <w:tab w:val="left" w:pos="5812"/>
              </w:tabs>
              <w:ind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Контролировать и оценивать свою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работу,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еѐ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результат,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делат</w:t>
            </w:r>
            <w:r w:rsidR="007B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выводы.</w:t>
            </w:r>
          </w:p>
        </w:tc>
      </w:tr>
      <w:tr w:rsidR="009C5345" w:rsidRPr="008B2F7F" w:rsidTr="00E11F56">
        <w:trPr>
          <w:trHeight w:val="2269"/>
        </w:trPr>
        <w:tc>
          <w:tcPr>
            <w:tcW w:w="850" w:type="dxa"/>
          </w:tcPr>
          <w:p w:rsidR="009C5345" w:rsidRPr="008B2F7F" w:rsidRDefault="009C5345" w:rsidP="009C5345">
            <w:pPr>
              <w:pStyle w:val="TableParagraph"/>
              <w:spacing w:line="269" w:lineRule="exact"/>
              <w:ind w:left="2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  <w:p w:rsidR="009C5345" w:rsidRPr="008B2F7F" w:rsidRDefault="009C5345" w:rsidP="009C5345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1701" w:type="dxa"/>
          </w:tcPr>
          <w:p w:rsidR="009C5345" w:rsidRPr="008B2F7F" w:rsidRDefault="009C5345" w:rsidP="009C5345">
            <w:pPr>
              <w:pStyle w:val="TableParagraph"/>
              <w:spacing w:line="273" w:lineRule="exact"/>
              <w:ind w:left="113" w:righ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Зимние</w:t>
            </w:r>
            <w:r w:rsidRPr="008B2F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каникулы.</w:t>
            </w:r>
          </w:p>
        </w:tc>
        <w:tc>
          <w:tcPr>
            <w:tcW w:w="851" w:type="dxa"/>
          </w:tcPr>
          <w:p w:rsidR="009C5345" w:rsidRPr="008B2F7F" w:rsidRDefault="009C5345" w:rsidP="009C5345">
            <w:pPr>
              <w:pStyle w:val="TableParagraph"/>
              <w:spacing w:line="271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9C5345" w:rsidRPr="008B2F7F" w:rsidRDefault="009C5345" w:rsidP="007B1B3C">
            <w:pPr>
              <w:pStyle w:val="TableParagraph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словосочетаний по схеме.</w:t>
            </w:r>
            <w:r w:rsidRPr="008B2F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предложений со словами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текста: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«Снежная баба».</w:t>
            </w:r>
          </w:p>
          <w:p w:rsidR="009C5345" w:rsidRPr="008B2F7F" w:rsidRDefault="009C5345" w:rsidP="007B1B3C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деформированным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текстом</w:t>
            </w:r>
          </w:p>
          <w:p w:rsidR="009C5345" w:rsidRPr="008B2F7F" w:rsidRDefault="009C5345" w:rsidP="007B1B3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«Зимние</w:t>
            </w:r>
            <w:r w:rsidRPr="008B2F7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забавы».</w:t>
            </w:r>
          </w:p>
          <w:p w:rsidR="009C5345" w:rsidRPr="008B2F7F" w:rsidRDefault="009C5345" w:rsidP="007B1B3C">
            <w:pPr>
              <w:pStyle w:val="TableParagraph"/>
              <w:ind w:right="3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8B2F7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диалога «Кормушка»</w:t>
            </w:r>
            <w:r w:rsidRPr="008B2F7F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r w:rsidRPr="008B2F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словосочетаниями, выражающими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временные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отношения.</w:t>
            </w:r>
          </w:p>
        </w:tc>
        <w:tc>
          <w:tcPr>
            <w:tcW w:w="5386" w:type="dxa"/>
          </w:tcPr>
          <w:p w:rsidR="007B1B3C" w:rsidRDefault="009C5345" w:rsidP="007B1B3C">
            <w:pPr>
              <w:pStyle w:val="TableParagraph"/>
              <w:ind w:right="2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начать, продолжить, закончить</w:t>
            </w:r>
            <w:r w:rsidRPr="008B2F7F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беседу или изменить ее тему. </w:t>
            </w:r>
          </w:p>
          <w:p w:rsidR="009C5345" w:rsidRPr="008B2F7F" w:rsidRDefault="009C5345" w:rsidP="007B1B3C">
            <w:pPr>
              <w:pStyle w:val="TableParagraph"/>
              <w:ind w:right="2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выразить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согласие,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несогласие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7B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высказыванием</w:t>
            </w:r>
            <w:r w:rsidRPr="008B2F7F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собеседника.</w:t>
            </w:r>
          </w:p>
          <w:p w:rsidR="007B1B3C" w:rsidRDefault="009C5345" w:rsidP="007B1B3C">
            <w:pPr>
              <w:pStyle w:val="TableParagraph"/>
              <w:ind w:right="142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диалоге; слушать и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</w:t>
            </w:r>
            <w:r w:rsidR="007B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других, высказывать свою</w:t>
            </w:r>
            <w:r w:rsidRPr="008B2F7F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точку зрения на события.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9C5345" w:rsidRPr="007B1B3C" w:rsidRDefault="009C5345" w:rsidP="007B1B3C">
            <w:pPr>
              <w:pStyle w:val="TableParagraph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7B1B3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объединять</w:t>
            </w:r>
            <w:r w:rsidRPr="007B1B3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B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</w:t>
            </w:r>
            <w:r w:rsidR="007B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описываемые</w:t>
            </w:r>
            <w:r w:rsidRPr="007B1B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B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</w:t>
            </w:r>
            <w:r w:rsidRPr="007B1B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B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B1B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B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связное</w:t>
            </w:r>
            <w:r w:rsidRPr="007B1B3C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7B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синтаксическое</w:t>
            </w:r>
            <w:r w:rsidRPr="007B1B3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B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целое.</w:t>
            </w:r>
          </w:p>
        </w:tc>
      </w:tr>
      <w:tr w:rsidR="009C5345" w:rsidRPr="008B2F7F" w:rsidTr="00E11F56">
        <w:trPr>
          <w:trHeight w:val="969"/>
        </w:trPr>
        <w:tc>
          <w:tcPr>
            <w:tcW w:w="850" w:type="dxa"/>
          </w:tcPr>
          <w:p w:rsidR="009C5345" w:rsidRPr="008B2F7F" w:rsidRDefault="009C5345" w:rsidP="009C5345">
            <w:pPr>
              <w:pStyle w:val="TableParagraph"/>
              <w:spacing w:line="270" w:lineRule="exact"/>
              <w:ind w:left="2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  <w:p w:rsidR="009C5345" w:rsidRPr="008B2F7F" w:rsidRDefault="009C5345" w:rsidP="009C534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1701" w:type="dxa"/>
          </w:tcPr>
          <w:p w:rsidR="009C5345" w:rsidRPr="008B2F7F" w:rsidRDefault="009C5345" w:rsidP="009C5345">
            <w:pPr>
              <w:pStyle w:val="TableParagraph"/>
              <w:spacing w:line="273" w:lineRule="exact"/>
              <w:ind w:left="112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год.</w:t>
            </w:r>
          </w:p>
        </w:tc>
        <w:tc>
          <w:tcPr>
            <w:tcW w:w="851" w:type="dxa"/>
          </w:tcPr>
          <w:p w:rsidR="009C5345" w:rsidRPr="008B2F7F" w:rsidRDefault="009C5345" w:rsidP="009C5345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9C5345" w:rsidRPr="008B2F7F" w:rsidRDefault="009C5345" w:rsidP="007B1B3C">
            <w:pPr>
              <w:pStyle w:val="TableParagraph"/>
              <w:ind w:right="3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предложений из 3-4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связных фраз по картинкам «Зимняя</w:t>
            </w:r>
            <w:r w:rsidRPr="008B2F7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7B1B3C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                                     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экскурсия».</w:t>
            </w:r>
          </w:p>
          <w:p w:rsidR="009C5345" w:rsidRPr="008B2F7F" w:rsidRDefault="009C5345" w:rsidP="007B1B3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8B2F7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поздравительной</w:t>
            </w:r>
            <w:r w:rsidRPr="008B2F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открытки.</w:t>
            </w:r>
          </w:p>
        </w:tc>
        <w:tc>
          <w:tcPr>
            <w:tcW w:w="5386" w:type="dxa"/>
          </w:tcPr>
          <w:p w:rsidR="009C5345" w:rsidRPr="008B2F7F" w:rsidRDefault="009C5345" w:rsidP="007B1B3C">
            <w:pPr>
              <w:pStyle w:val="TableParagraph"/>
              <w:ind w:right="4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объединять последовательно</w:t>
            </w:r>
            <w:r w:rsidRPr="008B2F7F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описываемые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связное</w:t>
            </w:r>
            <w:r w:rsidR="007B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синтаксическое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целое.</w:t>
            </w:r>
          </w:p>
          <w:p w:rsidR="009C5345" w:rsidRPr="008B2F7F" w:rsidRDefault="009C5345" w:rsidP="007B1B3C">
            <w:pPr>
              <w:pStyle w:val="TableParagraph"/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Учиться писать поздравления с</w:t>
            </w:r>
            <w:r w:rsidRPr="008B2F7F">
              <w:rPr>
                <w:rFonts w:ascii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="007B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учителя.</w:t>
            </w:r>
          </w:p>
        </w:tc>
      </w:tr>
      <w:tr w:rsidR="009C5345" w:rsidRPr="008B2F7F" w:rsidTr="00E11F56">
        <w:trPr>
          <w:trHeight w:val="1102"/>
        </w:trPr>
        <w:tc>
          <w:tcPr>
            <w:tcW w:w="850" w:type="dxa"/>
          </w:tcPr>
          <w:p w:rsidR="009C5345" w:rsidRPr="008B2F7F" w:rsidRDefault="009C5345" w:rsidP="009C5345">
            <w:pPr>
              <w:pStyle w:val="TableParagraph"/>
              <w:spacing w:line="268" w:lineRule="exact"/>
              <w:ind w:left="2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  <w:p w:rsidR="009C5345" w:rsidRPr="008B2F7F" w:rsidRDefault="009C5345" w:rsidP="009C534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38-43</w:t>
            </w:r>
          </w:p>
        </w:tc>
        <w:tc>
          <w:tcPr>
            <w:tcW w:w="1701" w:type="dxa"/>
          </w:tcPr>
          <w:p w:rsidR="009C5345" w:rsidRPr="008B2F7F" w:rsidRDefault="009C5345" w:rsidP="009C5345">
            <w:pPr>
              <w:pStyle w:val="TableParagraph"/>
              <w:spacing w:line="270" w:lineRule="exact"/>
              <w:ind w:left="113" w:right="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Природа</w:t>
            </w:r>
            <w:r w:rsidRPr="008B2F7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зимой.</w:t>
            </w:r>
          </w:p>
        </w:tc>
        <w:tc>
          <w:tcPr>
            <w:tcW w:w="851" w:type="dxa"/>
          </w:tcPr>
          <w:p w:rsidR="009C5345" w:rsidRPr="008B2F7F" w:rsidRDefault="009C5345" w:rsidP="009C5345">
            <w:pPr>
              <w:pStyle w:val="TableParagraph"/>
              <w:spacing w:line="268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7B1B3C" w:rsidRDefault="009C5345" w:rsidP="007B1B3C">
            <w:pPr>
              <w:pStyle w:val="TableParagraph"/>
              <w:ind w:right="258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 на вопросы с опорой по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картинке. Дополнение предложений.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9C5345" w:rsidRPr="008B2F7F" w:rsidRDefault="009C5345" w:rsidP="007B1B3C">
            <w:pPr>
              <w:pStyle w:val="TableParagraph"/>
              <w:tabs>
                <w:tab w:val="left" w:pos="538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сообщения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фраз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:rsidR="009C5345" w:rsidRPr="007B1B3C" w:rsidRDefault="009C5345" w:rsidP="007B1B3C">
            <w:pPr>
              <w:pStyle w:val="TableParagraph"/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календарных</w:t>
            </w:r>
            <w:r w:rsidRPr="007B1B3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B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данных.</w:t>
            </w:r>
          </w:p>
        </w:tc>
        <w:tc>
          <w:tcPr>
            <w:tcW w:w="5386" w:type="dxa"/>
          </w:tcPr>
          <w:p w:rsidR="009C5345" w:rsidRPr="008B2F7F" w:rsidRDefault="009C5345" w:rsidP="007B1B3C">
            <w:pPr>
              <w:pStyle w:val="TableParagraph"/>
              <w:spacing w:line="242" w:lineRule="auto"/>
              <w:ind w:right="2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начать, продолжить, закончить</w:t>
            </w:r>
            <w:r w:rsidRPr="008B2F7F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беседу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изменить ее тему.</w:t>
            </w:r>
          </w:p>
          <w:p w:rsidR="009C5345" w:rsidRPr="008B2F7F" w:rsidRDefault="009C5345" w:rsidP="007B1B3C">
            <w:pPr>
              <w:pStyle w:val="TableParagraph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выразить согласие, несогласие с</w:t>
            </w:r>
            <w:r w:rsidR="007B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высказыванием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собеседника.</w:t>
            </w:r>
          </w:p>
        </w:tc>
      </w:tr>
    </w:tbl>
    <w:p w:rsidR="009C5345" w:rsidRPr="008B2F7F" w:rsidRDefault="009C5345" w:rsidP="009C5345">
      <w:pPr>
        <w:rPr>
          <w:sz w:val="24"/>
          <w:szCs w:val="24"/>
        </w:rPr>
        <w:sectPr w:rsidR="009C5345" w:rsidRPr="008B2F7F">
          <w:pgSz w:w="16840" w:h="11910" w:orient="landscape"/>
          <w:pgMar w:top="840" w:right="2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01"/>
        <w:gridCol w:w="851"/>
        <w:gridCol w:w="5670"/>
        <w:gridCol w:w="5386"/>
      </w:tblGrid>
      <w:tr w:rsidR="009C5345" w:rsidRPr="008B2F7F" w:rsidTr="00E11F56">
        <w:trPr>
          <w:trHeight w:val="1407"/>
        </w:trPr>
        <w:tc>
          <w:tcPr>
            <w:tcW w:w="850" w:type="dxa"/>
          </w:tcPr>
          <w:p w:rsidR="009C5345" w:rsidRPr="008B2F7F" w:rsidRDefault="009C5345" w:rsidP="009C534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C5345" w:rsidRPr="008B2F7F" w:rsidRDefault="009C5345" w:rsidP="009C534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9C5345" w:rsidRPr="008B2F7F" w:rsidRDefault="009C5345" w:rsidP="009C5345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7B1B3C" w:rsidRDefault="009C5345" w:rsidP="009C5345">
            <w:pPr>
              <w:pStyle w:val="TableParagraph"/>
              <w:ind w:right="2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диалога. </w:t>
            </w:r>
          </w:p>
          <w:p w:rsidR="009C5345" w:rsidRPr="008B2F7F" w:rsidRDefault="009C5345" w:rsidP="009C5345">
            <w:pPr>
              <w:pStyle w:val="TableParagraph"/>
              <w:ind w:right="2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 в</w:t>
            </w:r>
            <w:r w:rsidRPr="008B2F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 родственных слов, выражающих</w:t>
            </w:r>
            <w:r w:rsidRPr="008B2F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действия.</w:t>
            </w:r>
          </w:p>
          <w:p w:rsidR="009C5345" w:rsidRPr="008B2F7F" w:rsidRDefault="009C5345" w:rsidP="007B1B3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Дополнение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текста:</w:t>
            </w:r>
            <w:r w:rsidR="007B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«Снег».</w:t>
            </w:r>
          </w:p>
          <w:p w:rsidR="009C5345" w:rsidRPr="008B2F7F" w:rsidRDefault="009C5345" w:rsidP="009C5345">
            <w:pPr>
              <w:pStyle w:val="TableParagraph"/>
              <w:spacing w:line="270" w:lineRule="atLeast"/>
              <w:ind w:right="6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8B2F7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краткого</w:t>
            </w:r>
            <w:r w:rsidRPr="008B2F7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рассказа</w:t>
            </w:r>
            <w:r w:rsidRPr="008B2F7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B2F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картинкам.</w:t>
            </w:r>
          </w:p>
        </w:tc>
        <w:tc>
          <w:tcPr>
            <w:tcW w:w="5386" w:type="dxa"/>
          </w:tcPr>
          <w:p w:rsidR="007B1B3C" w:rsidRDefault="009C5345" w:rsidP="007B1B3C">
            <w:pPr>
              <w:pStyle w:val="TableParagraph"/>
              <w:ind w:right="142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Участвовать в диалоге; слушать и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других, высказывать свою</w:t>
            </w:r>
            <w:r w:rsidRPr="008B2F7F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точку зрения на события.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9C5345" w:rsidRPr="007B1B3C" w:rsidRDefault="009C5345" w:rsidP="007B1B3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7B1B3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B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объединять</w:t>
            </w:r>
            <w:r w:rsidRPr="007B1B3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B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</w:t>
            </w:r>
            <w:r w:rsidR="007B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7B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описываемые</w:t>
            </w:r>
            <w:r w:rsidRPr="007B1B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B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</w:t>
            </w:r>
            <w:r w:rsidRPr="007B1B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B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B1B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B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связное</w:t>
            </w:r>
            <w:r w:rsidRPr="007B1B3C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7B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синтаксическое</w:t>
            </w:r>
            <w:r w:rsidRPr="007B1B3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B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целое.</w:t>
            </w:r>
          </w:p>
        </w:tc>
      </w:tr>
      <w:tr w:rsidR="009C5345" w:rsidRPr="008B2F7F" w:rsidTr="00E11F56">
        <w:trPr>
          <w:trHeight w:val="1404"/>
        </w:trPr>
        <w:tc>
          <w:tcPr>
            <w:tcW w:w="850" w:type="dxa"/>
          </w:tcPr>
          <w:p w:rsidR="009C5345" w:rsidRPr="008B2F7F" w:rsidRDefault="009C5345" w:rsidP="009C5345">
            <w:pPr>
              <w:pStyle w:val="TableParagraph"/>
              <w:spacing w:line="269" w:lineRule="exact"/>
              <w:ind w:left="2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  <w:p w:rsidR="009C5345" w:rsidRPr="008B2F7F" w:rsidRDefault="009C5345" w:rsidP="009C5345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44-46</w:t>
            </w:r>
          </w:p>
        </w:tc>
        <w:tc>
          <w:tcPr>
            <w:tcW w:w="1701" w:type="dxa"/>
          </w:tcPr>
          <w:p w:rsidR="009C5345" w:rsidRPr="008B2F7F" w:rsidRDefault="009C5345" w:rsidP="009C5345">
            <w:pPr>
              <w:pStyle w:val="TableParagraph"/>
              <w:spacing w:line="273" w:lineRule="exact"/>
              <w:ind w:left="113"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Бабушкины</w:t>
            </w:r>
            <w:r w:rsidRPr="008B2F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руки.</w:t>
            </w:r>
          </w:p>
        </w:tc>
        <w:tc>
          <w:tcPr>
            <w:tcW w:w="851" w:type="dxa"/>
          </w:tcPr>
          <w:p w:rsidR="009C5345" w:rsidRPr="008B2F7F" w:rsidRDefault="009C5345" w:rsidP="009C5345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7B1B3C" w:rsidRDefault="009C5345" w:rsidP="009C5345">
            <w:pPr>
              <w:pStyle w:val="TableParagraph"/>
              <w:ind w:right="5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по картинкам. </w:t>
            </w:r>
          </w:p>
          <w:p w:rsidR="009C5345" w:rsidRPr="008B2F7F" w:rsidRDefault="009C5345" w:rsidP="009C5345">
            <w:pPr>
              <w:pStyle w:val="TableParagraph"/>
              <w:ind w:right="5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8B2F7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словосочетаний.</w:t>
            </w:r>
          </w:p>
          <w:p w:rsidR="009C5345" w:rsidRPr="008B2F7F" w:rsidRDefault="009C5345" w:rsidP="009C5345">
            <w:pPr>
              <w:pStyle w:val="TableParagraph"/>
              <w:ind w:right="8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 на вопросы с опорой по</w:t>
            </w:r>
            <w:r w:rsidRPr="008B2F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картинке: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«Праздник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мамы».</w:t>
            </w:r>
          </w:p>
          <w:p w:rsidR="009C5345" w:rsidRPr="008B2F7F" w:rsidRDefault="009C5345" w:rsidP="009C534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8B2F7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поздравительной</w:t>
            </w:r>
            <w:r w:rsidRPr="008B2F7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открытки.</w:t>
            </w:r>
          </w:p>
        </w:tc>
        <w:tc>
          <w:tcPr>
            <w:tcW w:w="5386" w:type="dxa"/>
          </w:tcPr>
          <w:p w:rsidR="009C5345" w:rsidRPr="008B2F7F" w:rsidRDefault="009C5345" w:rsidP="007B1B3C">
            <w:pPr>
              <w:pStyle w:val="TableParagraph"/>
              <w:ind w:right="4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объединять последовательно</w:t>
            </w:r>
            <w:r w:rsidR="007B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описываемые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связное</w:t>
            </w:r>
            <w:r w:rsidR="007B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синтаксическое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целое.</w:t>
            </w:r>
          </w:p>
          <w:p w:rsidR="009C5345" w:rsidRPr="008B2F7F" w:rsidRDefault="009C5345" w:rsidP="007B1B3C">
            <w:pPr>
              <w:pStyle w:val="TableParagraph"/>
              <w:ind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Учиться писать поздравления с</w:t>
            </w:r>
            <w:r w:rsidRPr="008B2F7F">
              <w:rPr>
                <w:rFonts w:ascii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 учителя.</w:t>
            </w:r>
          </w:p>
        </w:tc>
      </w:tr>
      <w:tr w:rsidR="009C5345" w:rsidRPr="008B2F7F" w:rsidTr="00E11F56">
        <w:trPr>
          <w:trHeight w:val="2208"/>
        </w:trPr>
        <w:tc>
          <w:tcPr>
            <w:tcW w:w="850" w:type="dxa"/>
            <w:vMerge w:val="restart"/>
          </w:tcPr>
          <w:p w:rsidR="009C5345" w:rsidRPr="008B2F7F" w:rsidRDefault="009C5345" w:rsidP="009C5345">
            <w:pPr>
              <w:pStyle w:val="TableParagraph"/>
              <w:spacing w:line="270" w:lineRule="exact"/>
              <w:ind w:left="2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  <w:p w:rsidR="009C5345" w:rsidRPr="008B2F7F" w:rsidRDefault="009C5345" w:rsidP="009C534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47-50</w:t>
            </w:r>
          </w:p>
        </w:tc>
        <w:tc>
          <w:tcPr>
            <w:tcW w:w="1701" w:type="dxa"/>
            <w:vMerge w:val="restart"/>
          </w:tcPr>
          <w:p w:rsidR="009C5345" w:rsidRPr="008B2F7F" w:rsidRDefault="009C5345" w:rsidP="00E11F56">
            <w:pPr>
              <w:pStyle w:val="TableParagraph"/>
              <w:spacing w:line="273" w:lineRule="exact"/>
              <w:ind w:left="65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В зоопарке.</w:t>
            </w:r>
          </w:p>
        </w:tc>
        <w:tc>
          <w:tcPr>
            <w:tcW w:w="851" w:type="dxa"/>
            <w:vMerge w:val="restart"/>
          </w:tcPr>
          <w:p w:rsidR="009C5345" w:rsidRPr="008B2F7F" w:rsidRDefault="009C5345" w:rsidP="009C5345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7B1B3C" w:rsidRDefault="009C5345" w:rsidP="007B1B3C">
            <w:pPr>
              <w:pStyle w:val="TableParagraph"/>
              <w:ind w:right="55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по картинкам. </w:t>
            </w:r>
          </w:p>
          <w:p w:rsidR="009C5345" w:rsidRPr="008B2F7F" w:rsidRDefault="009C5345" w:rsidP="007B1B3C">
            <w:pPr>
              <w:pStyle w:val="TableParagraph"/>
              <w:ind w:right="55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8B2F7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словосочетаний.</w:t>
            </w:r>
          </w:p>
          <w:p w:rsidR="009C5345" w:rsidRPr="008B2F7F" w:rsidRDefault="009C5345" w:rsidP="007B1B3C">
            <w:pPr>
              <w:pStyle w:val="TableParagraph"/>
              <w:ind w:right="28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 в речи слов,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обозначающих</w:t>
            </w:r>
            <w:r w:rsidRPr="008B2F7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детѐнышей</w:t>
            </w:r>
            <w:r w:rsidRPr="008B2F7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животных</w:t>
            </w:r>
            <w:r w:rsidRPr="008B2F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существительных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суффиксами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онок,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-енок.</w:t>
            </w:r>
          </w:p>
          <w:p w:rsidR="009C5345" w:rsidRPr="007B1B3C" w:rsidRDefault="009C5345" w:rsidP="007B1B3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8B2F7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отличать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приставку</w:t>
            </w:r>
            <w:r w:rsidRPr="008B2F7F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7B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предлога.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B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7B1B3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B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предложений.</w:t>
            </w:r>
          </w:p>
        </w:tc>
        <w:tc>
          <w:tcPr>
            <w:tcW w:w="5386" w:type="dxa"/>
          </w:tcPr>
          <w:p w:rsidR="009C5345" w:rsidRPr="008B2F7F" w:rsidRDefault="009C5345" w:rsidP="007B1B3C">
            <w:pPr>
              <w:pStyle w:val="TableParagraph"/>
              <w:ind w:right="1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Уточнить и обогатить словарный запас</w:t>
            </w:r>
            <w:r w:rsidRPr="008B2F7F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теме, уметь использовать слова для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построения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предложений.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="007B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начать, продолжить, закончить беседу</w:t>
            </w:r>
            <w:r w:rsidRPr="008B2F7F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изменить ее тему.</w:t>
            </w:r>
          </w:p>
          <w:p w:rsidR="009C5345" w:rsidRPr="007B1B3C" w:rsidRDefault="009C5345" w:rsidP="007B1B3C">
            <w:pPr>
              <w:pStyle w:val="TableParagraph"/>
              <w:ind w:right="4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объединять последовательно</w:t>
            </w:r>
            <w:r w:rsidR="007B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8B2F7F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описываемые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связное</w:t>
            </w:r>
            <w:r w:rsidR="007B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синтаксическое</w:t>
            </w:r>
            <w:r w:rsidRPr="007B1B3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B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целое</w:t>
            </w:r>
            <w:r w:rsidR="007B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C5345" w:rsidRPr="008B2F7F" w:rsidTr="00E11F56">
        <w:trPr>
          <w:trHeight w:val="810"/>
        </w:trPr>
        <w:tc>
          <w:tcPr>
            <w:tcW w:w="850" w:type="dxa"/>
            <w:vMerge/>
            <w:tcBorders>
              <w:top w:val="nil"/>
            </w:tcBorders>
          </w:tcPr>
          <w:p w:rsidR="009C5345" w:rsidRPr="008B2F7F" w:rsidRDefault="009C5345" w:rsidP="009C53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C5345" w:rsidRPr="008B2F7F" w:rsidRDefault="009C5345" w:rsidP="009C53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C5345" w:rsidRPr="008B2F7F" w:rsidRDefault="009C5345" w:rsidP="009C53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9C5345" w:rsidRPr="008B2F7F" w:rsidRDefault="009C5345" w:rsidP="007B1B3C">
            <w:pPr>
              <w:pStyle w:val="TableParagraph"/>
              <w:tabs>
                <w:tab w:val="left" w:pos="2527"/>
              </w:tabs>
              <w:spacing w:before="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Контрольная</w:t>
            </w:r>
            <w:r w:rsidRPr="008B2F7F">
              <w:rPr>
                <w:rFonts w:ascii="Times New Roman" w:hAnsi="Times New Roman" w:cs="Times New Roman"/>
                <w:i/>
                <w:spacing w:val="9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работа</w:t>
            </w:r>
            <w:r w:rsidRPr="008B2F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  <w:t>№</w:t>
            </w:r>
            <w:r w:rsidRPr="008B2F7F">
              <w:rPr>
                <w:rFonts w:ascii="Times New Roman" w:hAnsi="Times New Roman" w:cs="Times New Roman"/>
                <w:i/>
                <w:spacing w:val="4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  <w:r w:rsidRPr="008B2F7F">
              <w:rPr>
                <w:rFonts w:ascii="Times New Roman" w:hAnsi="Times New Roman" w:cs="Times New Roman"/>
                <w:i/>
                <w:spacing w:val="96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8B2F7F">
              <w:rPr>
                <w:rFonts w:ascii="Times New Roman" w:hAnsi="Times New Roman" w:cs="Times New Roman"/>
                <w:spacing w:val="95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третью</w:t>
            </w:r>
          </w:p>
          <w:p w:rsidR="009C5345" w:rsidRPr="008B2F7F" w:rsidRDefault="009C5345" w:rsidP="007B1B3C">
            <w:pPr>
              <w:pStyle w:val="TableParagraph"/>
              <w:tabs>
                <w:tab w:val="left" w:pos="1268"/>
                <w:tab w:val="left" w:pos="2610"/>
                <w:tab w:val="left" w:pos="3130"/>
              </w:tabs>
              <w:spacing w:line="270" w:lineRule="atLeast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четверть.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Изложение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сюжетным</w:t>
            </w:r>
            <w:r w:rsidRPr="008B2F7F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картинкам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«Мы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гуляли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зоопарке».</w:t>
            </w:r>
          </w:p>
        </w:tc>
        <w:tc>
          <w:tcPr>
            <w:tcW w:w="5386" w:type="dxa"/>
          </w:tcPr>
          <w:p w:rsidR="007B1B3C" w:rsidRDefault="009C5345" w:rsidP="007B1B3C">
            <w:pPr>
              <w:pStyle w:val="TableParagraph"/>
              <w:ind w:right="38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работать самостоятельно.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9C5345" w:rsidRPr="008B2F7F" w:rsidRDefault="009C5345" w:rsidP="007B1B3C">
            <w:pPr>
              <w:pStyle w:val="TableParagraph"/>
              <w:ind w:right="3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Контролировать и оценивать свою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работу,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еѐ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результат,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делать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выводы.</w:t>
            </w:r>
          </w:p>
        </w:tc>
      </w:tr>
      <w:tr w:rsidR="009C5345" w:rsidRPr="008B2F7F" w:rsidTr="00E11F56">
        <w:trPr>
          <w:trHeight w:val="1562"/>
        </w:trPr>
        <w:tc>
          <w:tcPr>
            <w:tcW w:w="850" w:type="dxa"/>
          </w:tcPr>
          <w:p w:rsidR="009C5345" w:rsidRPr="008B2F7F" w:rsidRDefault="009C5345" w:rsidP="009C5345">
            <w:pPr>
              <w:pStyle w:val="TableParagraph"/>
              <w:spacing w:line="269" w:lineRule="exact"/>
              <w:ind w:left="2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  <w:p w:rsidR="009C5345" w:rsidRPr="008B2F7F" w:rsidRDefault="009C5345" w:rsidP="009C5345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1701" w:type="dxa"/>
          </w:tcPr>
          <w:p w:rsidR="009C5345" w:rsidRPr="008B2F7F" w:rsidRDefault="009C5345" w:rsidP="009C5345">
            <w:pPr>
              <w:pStyle w:val="TableParagraph"/>
              <w:spacing w:line="273" w:lineRule="exact"/>
              <w:ind w:left="109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8B2F7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8B2F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мои</w:t>
            </w:r>
            <w:r w:rsidRPr="008B2F7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товарищи.</w:t>
            </w:r>
          </w:p>
        </w:tc>
        <w:tc>
          <w:tcPr>
            <w:tcW w:w="851" w:type="dxa"/>
          </w:tcPr>
          <w:p w:rsidR="009C5345" w:rsidRPr="008B2F7F" w:rsidRDefault="009C5345" w:rsidP="009C5345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9C5345" w:rsidRPr="008B2F7F" w:rsidRDefault="009C5345" w:rsidP="007B1B3C">
            <w:pPr>
              <w:pStyle w:val="TableParagraph"/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содержания сюжетной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картины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 Вася провел каникулы»</w:t>
            </w:r>
            <w:r w:rsidRPr="008B2F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данному</w:t>
            </w:r>
            <w:r w:rsidRPr="008B2F7F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</w:t>
            </w:r>
            <w:r w:rsidRPr="008B2F7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учителя.</w:t>
            </w:r>
          </w:p>
          <w:p w:rsidR="009C5345" w:rsidRPr="008B2F7F" w:rsidRDefault="009C5345" w:rsidP="007B1B3C">
            <w:pPr>
              <w:pStyle w:val="TableParagraph"/>
              <w:ind w:right="787" w:firstLine="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 письма товарищу по</w:t>
            </w:r>
            <w:r w:rsidRPr="008B2F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данному</w:t>
            </w:r>
            <w:r w:rsidRPr="008B2F7F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образцу.</w:t>
            </w:r>
          </w:p>
        </w:tc>
        <w:tc>
          <w:tcPr>
            <w:tcW w:w="5386" w:type="dxa"/>
          </w:tcPr>
          <w:p w:rsidR="009C5345" w:rsidRPr="008B2F7F" w:rsidRDefault="009C5345" w:rsidP="007B1B3C">
            <w:pPr>
              <w:pStyle w:val="TableParagraph"/>
              <w:ind w:right="2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начать, продолжить, закончить</w:t>
            </w:r>
            <w:r w:rsidRPr="008B2F7F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беседу или изменить ее тему. Уметь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выразить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согласие,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несогласие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7B1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высказыванием</w:t>
            </w:r>
            <w:r w:rsidRPr="008B2F7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собеседника.</w:t>
            </w:r>
          </w:p>
          <w:p w:rsidR="009C5345" w:rsidRPr="008B2F7F" w:rsidRDefault="009C5345" w:rsidP="007B1B3C">
            <w:pPr>
              <w:pStyle w:val="TableParagraph"/>
              <w:spacing w:line="276" w:lineRule="exact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Учиться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письма</w:t>
            </w:r>
            <w:r w:rsidRPr="008B2F7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8B2F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7B1B3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                    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педагога.</w:t>
            </w:r>
          </w:p>
        </w:tc>
      </w:tr>
      <w:tr w:rsidR="009C5345" w:rsidRPr="008B2F7F" w:rsidTr="00E11F56">
        <w:trPr>
          <w:trHeight w:val="1657"/>
        </w:trPr>
        <w:tc>
          <w:tcPr>
            <w:tcW w:w="850" w:type="dxa"/>
          </w:tcPr>
          <w:p w:rsidR="009C5345" w:rsidRPr="008B2F7F" w:rsidRDefault="009C5345" w:rsidP="009C5345">
            <w:pPr>
              <w:pStyle w:val="TableParagraph"/>
              <w:spacing w:line="271" w:lineRule="exact"/>
              <w:ind w:left="2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  <w:p w:rsidR="009C5345" w:rsidRPr="008B2F7F" w:rsidRDefault="009C5345" w:rsidP="009C5345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53-55</w:t>
            </w:r>
          </w:p>
        </w:tc>
        <w:tc>
          <w:tcPr>
            <w:tcW w:w="1701" w:type="dxa"/>
          </w:tcPr>
          <w:p w:rsidR="009C5345" w:rsidRPr="008B2F7F" w:rsidRDefault="009C5345" w:rsidP="008B2F7F">
            <w:pPr>
              <w:pStyle w:val="TableParagraph"/>
              <w:ind w:left="3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8B2F7F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школьной</w:t>
            </w:r>
            <w:r w:rsidRPr="008B2F7F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библиотеке.</w:t>
            </w:r>
          </w:p>
        </w:tc>
        <w:tc>
          <w:tcPr>
            <w:tcW w:w="851" w:type="dxa"/>
          </w:tcPr>
          <w:p w:rsidR="009C5345" w:rsidRPr="008B2F7F" w:rsidRDefault="009C5345" w:rsidP="009C5345">
            <w:pPr>
              <w:pStyle w:val="TableParagraph"/>
              <w:spacing w:line="273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9C5345" w:rsidRPr="008B2F7F" w:rsidRDefault="009C5345" w:rsidP="009B6AB7">
            <w:pPr>
              <w:pStyle w:val="TableParagraph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простых предложений с</w:t>
            </w:r>
            <w:r w:rsidRPr="008B2F7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опорой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картинный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материал.</w:t>
            </w:r>
          </w:p>
          <w:p w:rsidR="009C5345" w:rsidRPr="008B2F7F" w:rsidRDefault="009C5345" w:rsidP="009B6AB7">
            <w:pPr>
              <w:pStyle w:val="TableParagraph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дополнение</w:t>
            </w:r>
            <w:r w:rsidR="009B6AB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</w:t>
            </w:r>
            <w:r w:rsidR="00E11F56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               </w:t>
            </w:r>
            <w:r w:rsidR="009B6AB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высказывание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рассказчика.</w:t>
            </w:r>
          </w:p>
          <w:p w:rsidR="009C5345" w:rsidRPr="009B6AB7" w:rsidRDefault="009C5345" w:rsidP="009B6AB7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деформированным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текстом</w:t>
            </w:r>
            <w:r w:rsidR="009B6A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6A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9B6A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6A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9B6A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6A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библиотеке».</w:t>
            </w:r>
          </w:p>
        </w:tc>
        <w:tc>
          <w:tcPr>
            <w:tcW w:w="5386" w:type="dxa"/>
          </w:tcPr>
          <w:p w:rsidR="009C5345" w:rsidRPr="008B2F7F" w:rsidRDefault="009C5345" w:rsidP="00E11F56">
            <w:pPr>
              <w:pStyle w:val="TableParagraph"/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Учиться оформлять свои мысли в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="009B6A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своих учебных и жизненных речевых</w:t>
            </w:r>
            <w:r w:rsidRPr="008B2F7F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ситуаций;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выражать в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="009B6A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смысловые</w:t>
            </w:r>
            <w:r w:rsidRPr="008B2F7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отношения,</w:t>
            </w:r>
            <w:r w:rsidRPr="008B2F7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используя</w:t>
            </w:r>
            <w:r w:rsidRPr="008B2F7F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B2F7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сложные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предложения.</w:t>
            </w:r>
          </w:p>
        </w:tc>
      </w:tr>
      <w:tr w:rsidR="009C5345" w:rsidRPr="008B2F7F" w:rsidTr="00E11F56">
        <w:trPr>
          <w:trHeight w:val="549"/>
        </w:trPr>
        <w:tc>
          <w:tcPr>
            <w:tcW w:w="850" w:type="dxa"/>
          </w:tcPr>
          <w:p w:rsidR="009C5345" w:rsidRPr="008B2F7F" w:rsidRDefault="009C5345" w:rsidP="009B6AB7">
            <w:pPr>
              <w:pStyle w:val="TableParagraph"/>
              <w:spacing w:line="269" w:lineRule="exact"/>
              <w:ind w:left="21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  <w:p w:rsidR="009C5345" w:rsidRPr="008B2F7F" w:rsidRDefault="009C5345" w:rsidP="009B6AB7">
            <w:pPr>
              <w:pStyle w:val="TableParagraph"/>
              <w:spacing w:line="261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56-59</w:t>
            </w:r>
          </w:p>
        </w:tc>
        <w:tc>
          <w:tcPr>
            <w:tcW w:w="1701" w:type="dxa"/>
          </w:tcPr>
          <w:p w:rsidR="009C5345" w:rsidRPr="008B2F7F" w:rsidRDefault="009C5345" w:rsidP="009B6AB7">
            <w:pPr>
              <w:pStyle w:val="TableParagraph"/>
              <w:spacing w:line="273" w:lineRule="exact"/>
              <w:ind w:left="113" w:righ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  <w:r w:rsidRPr="008B2F7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8B2F7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парке.</w:t>
            </w:r>
          </w:p>
        </w:tc>
        <w:tc>
          <w:tcPr>
            <w:tcW w:w="851" w:type="dxa"/>
          </w:tcPr>
          <w:p w:rsidR="009C5345" w:rsidRPr="008B2F7F" w:rsidRDefault="009C5345" w:rsidP="000059B0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9C5345" w:rsidRPr="009B6AB7" w:rsidRDefault="009C5345" w:rsidP="009B6AB7">
            <w:pPr>
              <w:pStyle w:val="TableParagraph"/>
              <w:spacing w:line="268" w:lineRule="exac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</w:t>
            </w:r>
            <w:r w:rsidRPr="009B6AB7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9B6A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</w:t>
            </w:r>
            <w:r w:rsidRPr="009B6A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6A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явлений</w:t>
            </w:r>
            <w:r w:rsidRPr="009B6A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6A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9B6AB7"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схемам</w:t>
            </w:r>
            <w:r w:rsidR="009B6A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386" w:type="dxa"/>
          </w:tcPr>
          <w:p w:rsidR="009C5345" w:rsidRPr="008B2F7F" w:rsidRDefault="009C5345" w:rsidP="00E11F56">
            <w:pPr>
              <w:pStyle w:val="TableParagraph"/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описывать отдельные события,</w:t>
            </w:r>
            <w:r w:rsidRPr="008B2F7F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явления,</w:t>
            </w:r>
            <w:r w:rsidRPr="008B2F7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предметы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="009B6AB7"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между</w:t>
            </w:r>
            <w:r w:rsidR="009B6AB7"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9B6AB7"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собой;</w:t>
            </w:r>
            <w:r w:rsidR="009B6AB7"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B6AB7"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="009B6AB7"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B6AB7"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</w:t>
            </w:r>
            <w:r w:rsidR="009B6A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B6AB7"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 о выполненных действиях, на</w:t>
            </w:r>
            <w:r w:rsidR="009B6AB7" w:rsidRPr="008B2F7F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9B6AB7"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заданную</w:t>
            </w:r>
            <w:r w:rsidR="009B6AB7"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B6AB7"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тему</w:t>
            </w:r>
          </w:p>
        </w:tc>
      </w:tr>
    </w:tbl>
    <w:p w:rsidR="009C5345" w:rsidRPr="008B2F7F" w:rsidRDefault="009C5345" w:rsidP="009B6AB7">
      <w:pPr>
        <w:rPr>
          <w:sz w:val="24"/>
          <w:szCs w:val="24"/>
        </w:rPr>
        <w:sectPr w:rsidR="009C5345" w:rsidRPr="008B2F7F">
          <w:pgSz w:w="16840" w:h="11910" w:orient="landscape"/>
          <w:pgMar w:top="840" w:right="280" w:bottom="280" w:left="460" w:header="720" w:footer="720" w:gutter="0"/>
          <w:cols w:space="720"/>
        </w:sectPr>
      </w:pPr>
    </w:p>
    <w:tbl>
      <w:tblPr>
        <w:tblStyle w:val="TableNormal"/>
        <w:tblW w:w="14458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01"/>
        <w:gridCol w:w="851"/>
        <w:gridCol w:w="5670"/>
        <w:gridCol w:w="5386"/>
      </w:tblGrid>
      <w:tr w:rsidR="009C5345" w:rsidRPr="008B2F7F" w:rsidTr="00E11F56">
        <w:trPr>
          <w:trHeight w:val="2275"/>
        </w:trPr>
        <w:tc>
          <w:tcPr>
            <w:tcW w:w="850" w:type="dxa"/>
          </w:tcPr>
          <w:p w:rsidR="009C5345" w:rsidRPr="009B6AB7" w:rsidRDefault="009C5345" w:rsidP="009B6AB7">
            <w:pPr>
              <w:pStyle w:val="TableParagraph"/>
              <w:ind w:left="0" w:firstLine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C5345" w:rsidRPr="009B6AB7" w:rsidRDefault="009C5345" w:rsidP="009B6AB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9C5345" w:rsidRPr="009B6AB7" w:rsidRDefault="009C5345" w:rsidP="009B6AB7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9C5345" w:rsidRPr="008B2F7F" w:rsidRDefault="009B6AB7" w:rsidP="00E11F56">
            <w:pPr>
              <w:pStyle w:val="TableParagraph"/>
              <w:ind w:left="0" w:right="1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9C5345"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="009C5345"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C5345"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9C5345"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C5345"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деформированным</w:t>
            </w:r>
            <w:r w:rsidR="009C5345"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9C5345"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C5345"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«Весенний</w:t>
            </w:r>
            <w:r w:rsidR="009C5345"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9C5345"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парк»</w:t>
            </w:r>
          </w:p>
          <w:p w:rsidR="009C5345" w:rsidRPr="008B2F7F" w:rsidRDefault="009C5345" w:rsidP="00E11F56">
            <w:pPr>
              <w:pStyle w:val="TableParagraph"/>
              <w:tabs>
                <w:tab w:val="left" w:pos="6237"/>
              </w:tabs>
              <w:ind w:right="1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записывание свои</w:t>
            </w:r>
            <w:r w:rsidRPr="008B2F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впечатления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погоде.</w:t>
            </w:r>
          </w:p>
          <w:p w:rsidR="009C5345" w:rsidRPr="008B2F7F" w:rsidRDefault="009C5345" w:rsidP="009B6AB7">
            <w:pPr>
              <w:pStyle w:val="TableParagraph"/>
              <w:ind w:right="4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замещать существительные</w:t>
            </w:r>
            <w:r w:rsidRPr="008B2F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личными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местоимениями.</w:t>
            </w:r>
          </w:p>
        </w:tc>
        <w:tc>
          <w:tcPr>
            <w:tcW w:w="5386" w:type="dxa"/>
          </w:tcPr>
          <w:p w:rsidR="009C5345" w:rsidRPr="008B2F7F" w:rsidRDefault="00E11F56" w:rsidP="00E11F56">
            <w:pPr>
              <w:pStyle w:val="TableParagraph"/>
              <w:spacing w:line="246" w:lineRule="exact"/>
              <w:ind w:left="136" w:right="1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C5345"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="009C5345"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C5345"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рассказы</w:t>
            </w:r>
            <w:r w:rsidR="009C5345"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C5345"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C5345"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выполненных действиях, по картине,</w:t>
            </w:r>
            <w:r w:rsidR="009C5345" w:rsidRPr="008B2F7F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9C5345"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9C5345"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9C5345"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заданную тему.</w:t>
            </w:r>
          </w:p>
          <w:p w:rsidR="009C5345" w:rsidRPr="009B6AB7" w:rsidRDefault="009C5345" w:rsidP="00E11F56">
            <w:pPr>
              <w:pStyle w:val="TableParagraph"/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объединять последовательно</w:t>
            </w:r>
            <w:r w:rsidRPr="008B2F7F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описываемые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связное</w:t>
            </w:r>
            <w:r w:rsidR="009B6A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6A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синтаксическое</w:t>
            </w:r>
            <w:r w:rsidRPr="009B6A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6A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целое.</w:t>
            </w:r>
          </w:p>
        </w:tc>
      </w:tr>
      <w:tr w:rsidR="009C5345" w:rsidRPr="008B2F7F" w:rsidTr="00E11F56">
        <w:trPr>
          <w:trHeight w:val="1771"/>
        </w:trPr>
        <w:tc>
          <w:tcPr>
            <w:tcW w:w="850" w:type="dxa"/>
          </w:tcPr>
          <w:p w:rsidR="009C5345" w:rsidRPr="008B2F7F" w:rsidRDefault="009C5345" w:rsidP="009C5345">
            <w:pPr>
              <w:pStyle w:val="TableParagraph"/>
              <w:spacing w:line="272" w:lineRule="exact"/>
              <w:ind w:left="2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  <w:p w:rsidR="009C5345" w:rsidRPr="008B2F7F" w:rsidRDefault="009C5345" w:rsidP="009C5345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1701" w:type="dxa"/>
          </w:tcPr>
          <w:p w:rsidR="009C5345" w:rsidRPr="008B2F7F" w:rsidRDefault="009C5345" w:rsidP="009C5345">
            <w:pPr>
              <w:pStyle w:val="TableParagraph"/>
              <w:spacing w:line="275" w:lineRule="exact"/>
              <w:ind w:left="112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</w:t>
            </w:r>
            <w:r w:rsidRPr="008B2F7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весной.</w:t>
            </w:r>
          </w:p>
        </w:tc>
        <w:tc>
          <w:tcPr>
            <w:tcW w:w="851" w:type="dxa"/>
          </w:tcPr>
          <w:p w:rsidR="009C5345" w:rsidRPr="008B2F7F" w:rsidRDefault="009C5345" w:rsidP="009C5345">
            <w:pPr>
              <w:pStyle w:val="TableParagraph"/>
              <w:spacing w:line="273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9C5345" w:rsidRPr="008B2F7F" w:rsidRDefault="009C5345" w:rsidP="009C5345">
            <w:pPr>
              <w:pStyle w:val="TableParagraph"/>
              <w:ind w:right="1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 к словам группы родственных</w:t>
            </w:r>
            <w:r w:rsidRPr="008B2F7F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слов.</w:t>
            </w:r>
          </w:p>
          <w:p w:rsidR="009C5345" w:rsidRPr="008B2F7F" w:rsidRDefault="009C5345" w:rsidP="009C5345">
            <w:pPr>
              <w:pStyle w:val="TableParagraph"/>
              <w:ind w:righ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два предмета и определить</w:t>
            </w:r>
            <w:r w:rsidRPr="008B2F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признаки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различия</w:t>
            </w:r>
            <w:r w:rsidRPr="008B2F7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сходства.</w:t>
            </w:r>
          </w:p>
        </w:tc>
        <w:tc>
          <w:tcPr>
            <w:tcW w:w="5386" w:type="dxa"/>
          </w:tcPr>
          <w:p w:rsidR="009C5345" w:rsidRPr="008B2F7F" w:rsidRDefault="00E11F56" w:rsidP="00E11F56">
            <w:pPr>
              <w:pStyle w:val="TableParagraph"/>
              <w:tabs>
                <w:tab w:val="left" w:pos="4576"/>
                <w:tab w:val="left" w:pos="4876"/>
              </w:tabs>
              <w:ind w:right="4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объединять </w:t>
            </w:r>
            <w:r w:rsidR="009C5345"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9C5345"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описываемые</w:t>
            </w:r>
            <w:r w:rsidR="009C5345"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C5345"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</w:t>
            </w:r>
            <w:r w:rsidR="009C5345"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C5345"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9C5345"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C5345"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связное</w:t>
            </w:r>
            <w:r w:rsidR="009B6A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C5345"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синтаксическое</w:t>
            </w:r>
            <w:r w:rsidR="009C5345" w:rsidRPr="008B2F7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9C5345"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целое.</w:t>
            </w:r>
          </w:p>
          <w:p w:rsidR="009C5345" w:rsidRPr="009B6AB7" w:rsidRDefault="009C5345" w:rsidP="009B6AB7">
            <w:pPr>
              <w:pStyle w:val="TableParagraph"/>
              <w:ind w:right="19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описывать отдельные предметы</w:t>
            </w:r>
            <w:r w:rsidRPr="008B2F7F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сравнивать их между собой; уметь</w:t>
            </w:r>
            <w:r w:rsidRPr="008B2F7F">
              <w:rPr>
                <w:rFonts w:ascii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выполненных</w:t>
            </w:r>
            <w:r w:rsidR="009B6A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6A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действиях,</w:t>
            </w:r>
            <w:r w:rsidRPr="009B6A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6A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9B6A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6A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заданную</w:t>
            </w:r>
            <w:r w:rsidRPr="009B6A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6A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тему.</w:t>
            </w:r>
          </w:p>
        </w:tc>
      </w:tr>
      <w:tr w:rsidR="009C5345" w:rsidRPr="008B2F7F" w:rsidTr="00E11F56">
        <w:trPr>
          <w:trHeight w:val="1288"/>
        </w:trPr>
        <w:tc>
          <w:tcPr>
            <w:tcW w:w="850" w:type="dxa"/>
          </w:tcPr>
          <w:p w:rsidR="009C5345" w:rsidRPr="008B2F7F" w:rsidRDefault="009C5345" w:rsidP="009C5345">
            <w:pPr>
              <w:pStyle w:val="TableParagraph"/>
              <w:spacing w:line="271" w:lineRule="exact"/>
              <w:ind w:left="2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  <w:p w:rsidR="009C5345" w:rsidRPr="008B2F7F" w:rsidRDefault="009C5345" w:rsidP="009C5345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1701" w:type="dxa"/>
          </w:tcPr>
          <w:p w:rsidR="009C5345" w:rsidRPr="008B2F7F" w:rsidRDefault="009C5345" w:rsidP="009C5345">
            <w:pPr>
              <w:pStyle w:val="TableParagraph"/>
              <w:spacing w:line="275" w:lineRule="exact"/>
              <w:ind w:left="113"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Наша</w:t>
            </w:r>
            <w:r w:rsidRPr="008B2F7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Родина.</w:t>
            </w:r>
          </w:p>
        </w:tc>
        <w:tc>
          <w:tcPr>
            <w:tcW w:w="851" w:type="dxa"/>
          </w:tcPr>
          <w:p w:rsidR="009C5345" w:rsidRPr="008B2F7F" w:rsidRDefault="009C5345" w:rsidP="009C5345">
            <w:pPr>
              <w:pStyle w:val="TableParagraph"/>
              <w:spacing w:line="273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9B6AB7" w:rsidRDefault="009C5345" w:rsidP="009B6AB7">
            <w:pPr>
              <w:pStyle w:val="TableParagraph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Словарная работа. </w:t>
            </w:r>
          </w:p>
          <w:p w:rsidR="009B6AB7" w:rsidRDefault="009C5345" w:rsidP="009B6AB7">
            <w:pPr>
              <w:pStyle w:val="TableParagraph"/>
              <w:ind w:right="139"/>
              <w:jc w:val="both"/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словосочетаний по схеме и картинкам.</w:t>
            </w:r>
            <w:r w:rsidRPr="008B2F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9C5345" w:rsidRPr="009B6AB7" w:rsidRDefault="009C5345" w:rsidP="009B6AB7">
            <w:pPr>
              <w:pStyle w:val="TableParagraph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Дополнение</w:t>
            </w:r>
            <w:r w:rsidRPr="009B6A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9B6AB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9B6A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предложений.</w:t>
            </w:r>
          </w:p>
        </w:tc>
        <w:tc>
          <w:tcPr>
            <w:tcW w:w="5386" w:type="dxa"/>
          </w:tcPr>
          <w:p w:rsidR="009B6AB7" w:rsidRDefault="009C5345" w:rsidP="009B6AB7">
            <w:pPr>
              <w:pStyle w:val="TableParagraph"/>
              <w:ind w:right="2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начать, продолжить, закончить</w:t>
            </w:r>
            <w:r w:rsidRPr="008B2F7F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беседу или изменить ее тему. </w:t>
            </w:r>
          </w:p>
          <w:p w:rsidR="009C5345" w:rsidRPr="009B6AB7" w:rsidRDefault="009C5345" w:rsidP="009B6AB7">
            <w:pPr>
              <w:pStyle w:val="TableParagraph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6A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9B6AB7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9B6A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выразить</w:t>
            </w:r>
            <w:r w:rsidRPr="009B6A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6A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согласие,</w:t>
            </w:r>
            <w:r w:rsidRPr="009B6AB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9B6A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несогласие</w:t>
            </w:r>
            <w:r w:rsidRPr="009B6A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9B6A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9B6A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6A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высказыванием</w:t>
            </w:r>
            <w:r w:rsidRPr="009B6AB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9B6A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собеседника.</w:t>
            </w:r>
          </w:p>
        </w:tc>
      </w:tr>
      <w:tr w:rsidR="009C5345" w:rsidRPr="008B2F7F" w:rsidTr="00E11F56">
        <w:trPr>
          <w:trHeight w:val="2000"/>
        </w:trPr>
        <w:tc>
          <w:tcPr>
            <w:tcW w:w="850" w:type="dxa"/>
            <w:vMerge w:val="restart"/>
          </w:tcPr>
          <w:p w:rsidR="009C5345" w:rsidRPr="008B2F7F" w:rsidRDefault="009C5345" w:rsidP="009C5345">
            <w:pPr>
              <w:pStyle w:val="TableParagraph"/>
              <w:spacing w:line="270" w:lineRule="exact"/>
              <w:ind w:left="2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  <w:p w:rsidR="009C5345" w:rsidRPr="008B2F7F" w:rsidRDefault="009C5345" w:rsidP="009C5345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64-68</w:t>
            </w:r>
          </w:p>
        </w:tc>
        <w:tc>
          <w:tcPr>
            <w:tcW w:w="1701" w:type="dxa"/>
            <w:vMerge w:val="restart"/>
          </w:tcPr>
          <w:p w:rsidR="009C5345" w:rsidRPr="008B2F7F" w:rsidRDefault="009C5345" w:rsidP="009C5345">
            <w:pPr>
              <w:pStyle w:val="TableParagraph"/>
              <w:spacing w:line="273" w:lineRule="exact"/>
              <w:ind w:left="6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Снова</w:t>
            </w:r>
            <w:r w:rsidRPr="008B2F7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8B2F7F">
              <w:rPr>
                <w:rFonts w:ascii="Times New Roman" w:hAnsi="Times New Roman" w:cs="Times New Roman"/>
                <w:b/>
                <w:sz w:val="24"/>
                <w:szCs w:val="24"/>
              </w:rPr>
              <w:t>лето.</w:t>
            </w:r>
          </w:p>
        </w:tc>
        <w:tc>
          <w:tcPr>
            <w:tcW w:w="851" w:type="dxa"/>
            <w:vMerge w:val="restart"/>
          </w:tcPr>
          <w:p w:rsidR="009C5345" w:rsidRPr="008B2F7F" w:rsidRDefault="009C5345" w:rsidP="009C5345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9B6AB7" w:rsidRDefault="009C5345" w:rsidP="009B6AB7">
            <w:pPr>
              <w:pStyle w:val="TableParagraph"/>
              <w:ind w:right="126"/>
              <w:jc w:val="both"/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</w:t>
            </w:r>
            <w:r w:rsidRPr="008B2F7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письма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родным</w:t>
            </w:r>
            <w:r w:rsidRPr="008B2F7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B2F7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образцу.</w:t>
            </w:r>
            <w:r w:rsidRPr="008B2F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9C5345" w:rsidRPr="008B2F7F" w:rsidRDefault="009C5345" w:rsidP="009B6AB7">
            <w:pPr>
              <w:pStyle w:val="TableParagraph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Словарная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работа.</w:t>
            </w:r>
          </w:p>
          <w:p w:rsidR="009C5345" w:rsidRPr="008B2F7F" w:rsidRDefault="009C5345" w:rsidP="009B6AB7">
            <w:pPr>
              <w:pStyle w:val="TableParagraph"/>
              <w:ind w:right="16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словосочетаний по схем</w:t>
            </w:r>
            <w:r w:rsidR="009B6A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9B6AB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картинкам.</w:t>
            </w:r>
          </w:p>
          <w:p w:rsidR="009B6AB7" w:rsidRDefault="009C5345" w:rsidP="009B6AB7">
            <w:pPr>
              <w:pStyle w:val="TableParagraph"/>
              <w:spacing w:line="270" w:lineRule="atLeast"/>
              <w:ind w:right="792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диалога.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9C5345" w:rsidRPr="008B2F7F" w:rsidRDefault="009C5345" w:rsidP="009B6AB7">
            <w:pPr>
              <w:pStyle w:val="TableParagraph"/>
              <w:spacing w:line="270" w:lineRule="atLeast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предложений по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сюжетной</w:t>
            </w:r>
            <w:r w:rsidR="009B6AB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картинке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B2F7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</w:t>
            </w:r>
            <w:r w:rsidRPr="008B2F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речке».</w:t>
            </w:r>
          </w:p>
        </w:tc>
        <w:tc>
          <w:tcPr>
            <w:tcW w:w="5386" w:type="dxa"/>
          </w:tcPr>
          <w:p w:rsidR="009C5345" w:rsidRPr="008B2F7F" w:rsidRDefault="009C5345" w:rsidP="009B6AB7">
            <w:pPr>
              <w:pStyle w:val="TableParagraph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Учиться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письма</w:t>
            </w:r>
            <w:r w:rsidRPr="008B2F7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8B2F7F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педагога.</w:t>
            </w:r>
          </w:p>
          <w:p w:rsidR="009C5345" w:rsidRPr="008B2F7F" w:rsidRDefault="009C5345" w:rsidP="009B6AB7">
            <w:pPr>
              <w:pStyle w:val="TableParagraph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Учиться оформлять свои мысли в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="009B6A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своих учебных и жизненных речевых</w:t>
            </w:r>
            <w:r w:rsidRPr="008B2F7F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ситуаций;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выражать в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="009B6A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смысловые</w:t>
            </w:r>
            <w:r w:rsidRPr="008B2F7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отношения,</w:t>
            </w:r>
            <w:r w:rsidRPr="008B2F7F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используя</w:t>
            </w:r>
            <w:r w:rsidRPr="008B2F7F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B2F7F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сложные</w:t>
            </w:r>
            <w:r w:rsidRPr="008B2F7F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предложения.</w:t>
            </w:r>
          </w:p>
        </w:tc>
      </w:tr>
      <w:tr w:rsidR="009C5345" w:rsidRPr="008B2F7F" w:rsidTr="00E11F56">
        <w:trPr>
          <w:trHeight w:val="760"/>
        </w:trPr>
        <w:tc>
          <w:tcPr>
            <w:tcW w:w="850" w:type="dxa"/>
            <w:vMerge/>
            <w:tcBorders>
              <w:top w:val="nil"/>
            </w:tcBorders>
          </w:tcPr>
          <w:p w:rsidR="009C5345" w:rsidRPr="008B2F7F" w:rsidRDefault="009C5345" w:rsidP="009C53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9C5345" w:rsidRPr="008B2F7F" w:rsidRDefault="009C5345" w:rsidP="009C53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9C5345" w:rsidRPr="008B2F7F" w:rsidRDefault="009C5345" w:rsidP="009C53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9C5345" w:rsidRPr="008B2F7F" w:rsidRDefault="009C5345" w:rsidP="009B6AB7">
            <w:pPr>
              <w:pStyle w:val="TableParagraph"/>
              <w:spacing w:before="1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2F7F">
              <w:rPr>
                <w:rFonts w:ascii="Times New Roman" w:hAnsi="Times New Roman" w:cs="Times New Roman"/>
                <w:i/>
                <w:sz w:val="24"/>
                <w:szCs w:val="24"/>
              </w:rPr>
              <w:t>Годовая</w:t>
            </w:r>
            <w:r w:rsidRPr="008B2F7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B2F7F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</w:t>
            </w:r>
            <w:r w:rsidRPr="008B2F7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B2F7F">
              <w:rPr>
                <w:rFonts w:ascii="Times New Roman" w:hAnsi="Times New Roman" w:cs="Times New Roman"/>
                <w:i/>
                <w:sz w:val="24"/>
                <w:szCs w:val="24"/>
              </w:rPr>
              <w:t>работа</w:t>
            </w:r>
            <w:r w:rsidRPr="008B2F7F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8B2F7F">
              <w:rPr>
                <w:rFonts w:ascii="Times New Roman" w:hAnsi="Times New Roman" w:cs="Times New Roman"/>
                <w:i/>
                <w:sz w:val="24"/>
                <w:szCs w:val="24"/>
              </w:rPr>
              <w:t>№ 5.</w:t>
            </w:r>
          </w:p>
        </w:tc>
        <w:tc>
          <w:tcPr>
            <w:tcW w:w="5386" w:type="dxa"/>
          </w:tcPr>
          <w:p w:rsidR="009C5345" w:rsidRPr="008B2F7F" w:rsidRDefault="009C5345" w:rsidP="009B6AB7">
            <w:pPr>
              <w:pStyle w:val="TableParagraph"/>
              <w:spacing w:line="252" w:lineRule="exact"/>
              <w:ind w:right="3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работать самостоятельно.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Контролировать и оценивать свою</w:t>
            </w:r>
            <w:r w:rsidRPr="008B2F7F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работу,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еѐ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результат,</w:t>
            </w:r>
            <w:r w:rsidRPr="008B2F7F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делать</w:t>
            </w:r>
            <w:r w:rsidRPr="008B2F7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B2F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выводы.</w:t>
            </w:r>
          </w:p>
        </w:tc>
      </w:tr>
    </w:tbl>
    <w:p w:rsidR="009C5345" w:rsidRDefault="009C5345" w:rsidP="00853191">
      <w:pPr>
        <w:tabs>
          <w:tab w:val="left" w:pos="5730"/>
        </w:tabs>
      </w:pPr>
    </w:p>
    <w:p w:rsidR="008B2F7F" w:rsidRDefault="008B2F7F" w:rsidP="00853191">
      <w:pPr>
        <w:tabs>
          <w:tab w:val="left" w:pos="5730"/>
        </w:tabs>
      </w:pPr>
    </w:p>
    <w:p w:rsidR="008B2F7F" w:rsidRDefault="008B2F7F" w:rsidP="008B2F7F">
      <w:pPr>
        <w:pStyle w:val="110"/>
        <w:ind w:left="5003" w:right="5029"/>
        <w:jc w:val="center"/>
      </w:pPr>
    </w:p>
    <w:p w:rsidR="008B2F7F" w:rsidRDefault="008B2F7F" w:rsidP="008B2F7F">
      <w:pPr>
        <w:pStyle w:val="110"/>
        <w:ind w:left="5003" w:right="5029"/>
        <w:jc w:val="center"/>
      </w:pPr>
    </w:p>
    <w:p w:rsidR="008B2F7F" w:rsidRDefault="008B2F7F" w:rsidP="008B2F7F">
      <w:pPr>
        <w:pStyle w:val="110"/>
        <w:ind w:left="5003" w:right="5029"/>
        <w:jc w:val="center"/>
      </w:pPr>
    </w:p>
    <w:p w:rsidR="009B6AB7" w:rsidRDefault="009B6AB7" w:rsidP="008B2F7F">
      <w:pPr>
        <w:pStyle w:val="110"/>
        <w:ind w:left="5003" w:right="5029"/>
        <w:jc w:val="center"/>
      </w:pPr>
    </w:p>
    <w:p w:rsidR="008B2F7F" w:rsidRDefault="008B2F7F" w:rsidP="008B2F7F">
      <w:pPr>
        <w:pStyle w:val="110"/>
        <w:ind w:left="5003" w:right="5029"/>
        <w:jc w:val="center"/>
      </w:pPr>
      <w:bookmarkStart w:id="15" w:name="_Toc182906099"/>
      <w:bookmarkStart w:id="16" w:name="_Toc182906320"/>
      <w:bookmarkStart w:id="17" w:name="_Toc182906412"/>
      <w:bookmarkStart w:id="18" w:name="_Toc182906526"/>
      <w:bookmarkStart w:id="19" w:name="_Toc182930785"/>
      <w:r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6</w:t>
      </w:r>
      <w:r>
        <w:rPr>
          <w:spacing w:val="67"/>
        </w:rPr>
        <w:t xml:space="preserve"> </w:t>
      </w:r>
      <w:r>
        <w:t>класс</w:t>
      </w:r>
      <w:bookmarkEnd w:id="15"/>
      <w:bookmarkEnd w:id="16"/>
      <w:bookmarkEnd w:id="17"/>
      <w:bookmarkEnd w:id="18"/>
      <w:bookmarkEnd w:id="19"/>
    </w:p>
    <w:p w:rsidR="008B2F7F" w:rsidRDefault="008B2F7F" w:rsidP="008B2F7F">
      <w:pPr>
        <w:pStyle w:val="a7"/>
        <w:rPr>
          <w:b/>
          <w:sz w:val="20"/>
        </w:rPr>
      </w:pPr>
    </w:p>
    <w:p w:rsidR="008B2F7F" w:rsidRDefault="008B2F7F" w:rsidP="008B2F7F">
      <w:pPr>
        <w:pStyle w:val="a7"/>
        <w:spacing w:before="10"/>
        <w:rPr>
          <w:b/>
          <w:sz w:val="15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701"/>
        <w:gridCol w:w="993"/>
        <w:gridCol w:w="5528"/>
        <w:gridCol w:w="5386"/>
      </w:tblGrid>
      <w:tr w:rsidR="008B2F7F" w:rsidRPr="000059B0" w:rsidTr="008F2964">
        <w:trPr>
          <w:trHeight w:val="1086"/>
        </w:trPr>
        <w:tc>
          <w:tcPr>
            <w:tcW w:w="850" w:type="dxa"/>
          </w:tcPr>
          <w:p w:rsidR="008B2F7F" w:rsidRPr="000059B0" w:rsidRDefault="008B2F7F" w:rsidP="00264F11">
            <w:pPr>
              <w:pStyle w:val="TableParagraph"/>
              <w:spacing w:before="197"/>
              <w:ind w:left="184" w:firstLine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0059B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r w:rsidRPr="000059B0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8B2F7F" w:rsidRPr="000059B0" w:rsidRDefault="008B2F7F" w:rsidP="005D686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F7F" w:rsidRPr="000059B0" w:rsidRDefault="008B2F7F" w:rsidP="005D686C">
            <w:pPr>
              <w:pStyle w:val="TableParagraph"/>
              <w:spacing w:before="174"/>
              <w:ind w:left="113" w:righ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0059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993" w:type="dxa"/>
          </w:tcPr>
          <w:p w:rsidR="008B2F7F" w:rsidRPr="000059B0" w:rsidRDefault="008B2F7F" w:rsidP="005D686C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F7F" w:rsidRPr="000059B0" w:rsidRDefault="008B2F7F" w:rsidP="005D686C">
            <w:pPr>
              <w:pStyle w:val="TableParagraph"/>
              <w:ind w:left="126" w:right="11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0059B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r w:rsidRPr="000059B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5528" w:type="dxa"/>
          </w:tcPr>
          <w:p w:rsidR="008B2F7F" w:rsidRPr="000059B0" w:rsidRDefault="008B2F7F" w:rsidP="005D686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2F7F" w:rsidRPr="000059B0" w:rsidRDefault="008B2F7F" w:rsidP="005D686C">
            <w:pPr>
              <w:pStyle w:val="TableParagraph"/>
              <w:spacing w:before="174"/>
              <w:ind w:left="92" w:right="9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0059B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386" w:type="dxa"/>
          </w:tcPr>
          <w:p w:rsidR="008B2F7F" w:rsidRPr="000059B0" w:rsidRDefault="008B2F7F" w:rsidP="005D686C">
            <w:pPr>
              <w:pStyle w:val="TableParagraph"/>
              <w:spacing w:before="197"/>
              <w:ind w:left="617" w:right="6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виды деятельности</w:t>
            </w:r>
            <w:r w:rsidRPr="000059B0">
              <w:rPr>
                <w:rFonts w:ascii="Times New Roman" w:hAnsi="Times New Roman" w:cs="Times New Roman"/>
                <w:b/>
                <w:spacing w:val="-48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</w:p>
          <w:p w:rsidR="008B2F7F" w:rsidRPr="000059B0" w:rsidRDefault="008B2F7F" w:rsidP="005D686C">
            <w:pPr>
              <w:pStyle w:val="TableParagraph"/>
              <w:spacing w:before="1"/>
              <w:ind w:left="617" w:right="6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(на</w:t>
            </w:r>
            <w:r w:rsidRPr="000059B0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уровне</w:t>
            </w:r>
            <w:r w:rsidRPr="000059B0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БУД)</w:t>
            </w:r>
          </w:p>
        </w:tc>
      </w:tr>
      <w:tr w:rsidR="008B2F7F" w:rsidRPr="000059B0" w:rsidTr="008F2964">
        <w:trPr>
          <w:trHeight w:val="2003"/>
        </w:trPr>
        <w:tc>
          <w:tcPr>
            <w:tcW w:w="850" w:type="dxa"/>
            <w:vMerge w:val="restart"/>
          </w:tcPr>
          <w:p w:rsidR="008B2F7F" w:rsidRPr="000059B0" w:rsidRDefault="008B2F7F" w:rsidP="005D686C">
            <w:pPr>
              <w:pStyle w:val="TableParagraph"/>
              <w:spacing w:line="270" w:lineRule="exact"/>
              <w:ind w:left="0" w:right="26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8B2F7F" w:rsidRPr="000059B0" w:rsidRDefault="008B2F7F" w:rsidP="005D686C">
            <w:pPr>
              <w:pStyle w:val="TableParagraph"/>
              <w:ind w:left="0" w:right="3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01" w:type="dxa"/>
            <w:vMerge w:val="restart"/>
          </w:tcPr>
          <w:p w:rsidR="008B2F7F" w:rsidRPr="000059B0" w:rsidRDefault="008B2F7F" w:rsidP="005D686C">
            <w:pPr>
              <w:pStyle w:val="TableParagraph"/>
              <w:spacing w:line="273" w:lineRule="exact"/>
              <w:ind w:left="2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059B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059B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мои</w:t>
            </w:r>
            <w:r w:rsidRPr="000059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товарищи.</w:t>
            </w:r>
          </w:p>
        </w:tc>
        <w:tc>
          <w:tcPr>
            <w:tcW w:w="993" w:type="dxa"/>
            <w:vMerge w:val="restart"/>
          </w:tcPr>
          <w:p w:rsidR="008B2F7F" w:rsidRPr="000059B0" w:rsidRDefault="008B2F7F" w:rsidP="005D686C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8B2F7F" w:rsidRPr="000059B0" w:rsidRDefault="008B2F7F" w:rsidP="005D686C">
            <w:pPr>
              <w:pStyle w:val="TableParagraph"/>
              <w:ind w:right="9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диалога «Я и мои</w:t>
            </w:r>
            <w:r w:rsidR="00B56E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товарищи».</w:t>
            </w:r>
          </w:p>
          <w:p w:rsidR="008B2F7F" w:rsidRPr="000059B0" w:rsidRDefault="008B2F7F" w:rsidP="008F296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8F29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сюжетной серии из 3-4 картинок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8F29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плану.</w:t>
            </w:r>
          </w:p>
          <w:p w:rsidR="008B2F7F" w:rsidRPr="000059B0" w:rsidRDefault="008B2F7F" w:rsidP="005D686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деформированным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текстом</w:t>
            </w:r>
          </w:p>
          <w:p w:rsidR="008B2F7F" w:rsidRPr="00D24275" w:rsidRDefault="008B2F7F" w:rsidP="00D24275">
            <w:pPr>
              <w:pStyle w:val="TableParagraph"/>
              <w:ind w:right="73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«Смелый мальчик» по сюжетной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серии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картинок</w:t>
            </w:r>
            <w:r w:rsidRPr="000059B0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59B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</w:t>
            </w:r>
            <w:r w:rsidRPr="000059B0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059B0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форме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повествовател</w:t>
            </w:r>
            <w:r w:rsidR="00D24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ьных </w:t>
            </w:r>
            <w:r w:rsidRPr="00D24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предложений.</w:t>
            </w:r>
          </w:p>
        </w:tc>
        <w:tc>
          <w:tcPr>
            <w:tcW w:w="5386" w:type="dxa"/>
          </w:tcPr>
          <w:p w:rsidR="008B2F7F" w:rsidRPr="000059B0" w:rsidRDefault="008B2F7F" w:rsidP="008F2964">
            <w:pPr>
              <w:pStyle w:val="TableParagraph"/>
              <w:ind w:right="1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</w:t>
            </w:r>
            <w:r w:rsidR="008F29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бъединять последовательно</w:t>
            </w:r>
            <w:r w:rsidR="008F29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описываемые события в связное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синтаксическое целое, используя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связки.</w:t>
            </w:r>
          </w:p>
          <w:p w:rsidR="008B2F7F" w:rsidRPr="000059B0" w:rsidRDefault="008B2F7F" w:rsidP="008F296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основную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мысль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текста.</w:t>
            </w:r>
          </w:p>
          <w:p w:rsidR="008B2F7F" w:rsidRPr="000059B0" w:rsidRDefault="008B2F7F" w:rsidP="008F2964">
            <w:pPr>
              <w:pStyle w:val="TableParagraph"/>
              <w:tabs>
                <w:tab w:val="left" w:pos="4411"/>
              </w:tabs>
              <w:ind w:right="9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предложения по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сюжетной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картине.</w:t>
            </w:r>
          </w:p>
        </w:tc>
      </w:tr>
      <w:tr w:rsidR="008B2F7F" w:rsidRPr="000059B0" w:rsidTr="008F2964">
        <w:trPr>
          <w:trHeight w:val="828"/>
        </w:trPr>
        <w:tc>
          <w:tcPr>
            <w:tcW w:w="850" w:type="dxa"/>
            <w:vMerge/>
            <w:tcBorders>
              <w:top w:val="nil"/>
            </w:tcBorders>
          </w:tcPr>
          <w:p w:rsidR="008B2F7F" w:rsidRPr="000059B0" w:rsidRDefault="008B2F7F" w:rsidP="005D68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8B2F7F" w:rsidRPr="000059B0" w:rsidRDefault="008B2F7F" w:rsidP="005D68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8B2F7F" w:rsidRPr="000059B0" w:rsidRDefault="008B2F7F" w:rsidP="005D68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8B2F7F" w:rsidRPr="000059B0" w:rsidRDefault="008B2F7F" w:rsidP="00D24275">
            <w:pPr>
              <w:pStyle w:val="TableParagraph"/>
              <w:spacing w:line="268" w:lineRule="exact"/>
              <w:ind w:left="92" w:right="16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i/>
                <w:sz w:val="24"/>
                <w:szCs w:val="24"/>
              </w:rPr>
              <w:t>Стартовая</w:t>
            </w:r>
            <w:r w:rsidRPr="000059B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</w:t>
            </w:r>
            <w:r w:rsidRPr="000059B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i/>
                <w:sz w:val="24"/>
                <w:szCs w:val="24"/>
              </w:rPr>
              <w:t>работа</w:t>
            </w:r>
            <w:r w:rsidRPr="000059B0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059B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8B2F7F" w:rsidRPr="000059B0" w:rsidRDefault="008B2F7F" w:rsidP="00D24275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самостоятельно.</w:t>
            </w:r>
          </w:p>
          <w:p w:rsidR="008B2F7F" w:rsidRPr="000059B0" w:rsidRDefault="008B2F7F" w:rsidP="00D24275">
            <w:pPr>
              <w:pStyle w:val="TableParagraph"/>
              <w:spacing w:line="270" w:lineRule="atLeast"/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Контролировать и оценивать свою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работу,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еѐ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результат,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делать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</w:t>
            </w:r>
          </w:p>
        </w:tc>
      </w:tr>
      <w:tr w:rsidR="008B2F7F" w:rsidRPr="000059B0" w:rsidTr="008F2964">
        <w:trPr>
          <w:trHeight w:val="1136"/>
        </w:trPr>
        <w:tc>
          <w:tcPr>
            <w:tcW w:w="850" w:type="dxa"/>
          </w:tcPr>
          <w:p w:rsidR="008B2F7F" w:rsidRPr="000059B0" w:rsidRDefault="008B2F7F" w:rsidP="005D686C">
            <w:pPr>
              <w:pStyle w:val="TableParagraph"/>
              <w:spacing w:line="271" w:lineRule="exact"/>
              <w:ind w:left="0" w:right="26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8B2F7F" w:rsidRPr="000059B0" w:rsidRDefault="008B2F7F" w:rsidP="005D686C">
            <w:pPr>
              <w:pStyle w:val="TableParagraph"/>
              <w:spacing w:line="275" w:lineRule="exact"/>
              <w:ind w:left="0" w:right="3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01" w:type="dxa"/>
          </w:tcPr>
          <w:p w:rsidR="008B2F7F" w:rsidRPr="000059B0" w:rsidRDefault="008B2F7F" w:rsidP="005D686C">
            <w:pPr>
              <w:pStyle w:val="TableParagraph"/>
              <w:spacing w:line="275" w:lineRule="exact"/>
              <w:ind w:left="113"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  <w:r w:rsidRPr="000059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идѐм</w:t>
            </w:r>
            <w:r w:rsidRPr="000059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0059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городу.</w:t>
            </w:r>
          </w:p>
        </w:tc>
        <w:tc>
          <w:tcPr>
            <w:tcW w:w="993" w:type="dxa"/>
          </w:tcPr>
          <w:p w:rsidR="008B2F7F" w:rsidRPr="000059B0" w:rsidRDefault="008B2F7F" w:rsidP="005D686C">
            <w:pPr>
              <w:pStyle w:val="TableParagraph"/>
              <w:spacing w:line="273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8B2F7F" w:rsidRPr="000059B0" w:rsidRDefault="008B2F7F" w:rsidP="00D24275">
            <w:pPr>
              <w:pStyle w:val="TableParagraph"/>
              <w:ind w:right="22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0059B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схемам.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содержания сюжетной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картинки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данному</w:t>
            </w:r>
            <w:r w:rsidRPr="000059B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плану.</w:t>
            </w:r>
          </w:p>
        </w:tc>
        <w:tc>
          <w:tcPr>
            <w:tcW w:w="5386" w:type="dxa"/>
          </w:tcPr>
          <w:p w:rsidR="008B2F7F" w:rsidRPr="000059B0" w:rsidRDefault="008B2F7F" w:rsidP="00D24275">
            <w:pPr>
              <w:pStyle w:val="TableParagraph"/>
              <w:tabs>
                <w:tab w:val="left" w:pos="5097"/>
              </w:tabs>
              <w:ind w:right="25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подбирать необходимый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лексический материал, составлять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новых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знакомых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8F296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                                                        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ранее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слов,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2-3</w:t>
            </w:r>
          </w:p>
          <w:p w:rsidR="008B2F7F" w:rsidRPr="000059B0" w:rsidRDefault="008B2F7F" w:rsidP="00D24275">
            <w:pPr>
              <w:pStyle w:val="TableParagraph"/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предложений.</w:t>
            </w:r>
          </w:p>
        </w:tc>
      </w:tr>
      <w:tr w:rsidR="008B2F7F" w:rsidRPr="000059B0" w:rsidTr="008F2964">
        <w:trPr>
          <w:trHeight w:val="2484"/>
        </w:trPr>
        <w:tc>
          <w:tcPr>
            <w:tcW w:w="850" w:type="dxa"/>
          </w:tcPr>
          <w:p w:rsidR="008B2F7F" w:rsidRPr="000059B0" w:rsidRDefault="008B2F7F" w:rsidP="005D686C">
            <w:pPr>
              <w:pStyle w:val="TableParagraph"/>
              <w:spacing w:line="269" w:lineRule="exact"/>
              <w:ind w:left="3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8B2F7F" w:rsidRPr="000059B0" w:rsidRDefault="008B2F7F" w:rsidP="005D686C">
            <w:pPr>
              <w:pStyle w:val="TableParagraph"/>
              <w:spacing w:line="275" w:lineRule="exact"/>
              <w:ind w:lef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1701" w:type="dxa"/>
          </w:tcPr>
          <w:p w:rsidR="008B2F7F" w:rsidRPr="000059B0" w:rsidRDefault="008B2F7F" w:rsidP="005D686C">
            <w:pPr>
              <w:pStyle w:val="TableParagraph"/>
              <w:spacing w:line="273" w:lineRule="exact"/>
              <w:ind w:left="113" w:right="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Вспомним</w:t>
            </w:r>
            <w:r w:rsidRPr="000059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лето.</w:t>
            </w:r>
          </w:p>
        </w:tc>
        <w:tc>
          <w:tcPr>
            <w:tcW w:w="993" w:type="dxa"/>
          </w:tcPr>
          <w:p w:rsidR="008B2F7F" w:rsidRPr="000059B0" w:rsidRDefault="008B2F7F" w:rsidP="005D686C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8B2F7F" w:rsidRPr="000059B0" w:rsidRDefault="008B2F7F" w:rsidP="00D24275">
            <w:pPr>
              <w:pStyle w:val="TableParagraph"/>
              <w:ind w:right="81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словосочетаний по</w:t>
            </w:r>
            <w:r w:rsidR="00D24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плану.</w:t>
            </w:r>
          </w:p>
          <w:p w:rsidR="008B2F7F" w:rsidRPr="000059B0" w:rsidRDefault="008B2F7F" w:rsidP="00D2427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сообщения о погоде и о</w:t>
            </w:r>
            <w:r w:rsidR="008F296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D2427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календарных данных.</w:t>
            </w:r>
          </w:p>
          <w:p w:rsidR="008B2F7F" w:rsidRPr="000059B0" w:rsidRDefault="008B2F7F" w:rsidP="00D2427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другу.</w:t>
            </w:r>
          </w:p>
          <w:p w:rsidR="008B2F7F" w:rsidRPr="008F2964" w:rsidRDefault="008B2F7F" w:rsidP="00D2427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деформированным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</w:t>
            </w:r>
            <w:r w:rsidR="008F29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том </w:t>
            </w:r>
            <w:r w:rsidRPr="008F29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«Летом</w:t>
            </w:r>
            <w:r w:rsidRPr="008F296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F29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F296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F29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лагере».</w:t>
            </w:r>
          </w:p>
        </w:tc>
        <w:tc>
          <w:tcPr>
            <w:tcW w:w="5386" w:type="dxa"/>
          </w:tcPr>
          <w:p w:rsidR="008B2F7F" w:rsidRPr="000059B0" w:rsidRDefault="008B2F7F" w:rsidP="00D24275">
            <w:pPr>
              <w:pStyle w:val="TableParagraph"/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заменять в связном тексте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повторяющиеся существительные</w:t>
            </w:r>
            <w:r w:rsidRPr="000059B0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личными местоимениями; уметь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события,</w:t>
            </w:r>
            <w:r w:rsidR="008F29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явления,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предметы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0059B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0059B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0059B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собой.</w:t>
            </w:r>
          </w:p>
          <w:p w:rsidR="008B2F7F" w:rsidRPr="000059B0" w:rsidRDefault="008B2F7F" w:rsidP="00D24275">
            <w:pPr>
              <w:pStyle w:val="TableParagraph"/>
              <w:spacing w:line="270" w:lineRule="atLeast"/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0059B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оформлять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Pr="000059B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мысли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устной и письменной речи при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написании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письма.</w:t>
            </w:r>
          </w:p>
        </w:tc>
      </w:tr>
    </w:tbl>
    <w:p w:rsidR="008B2F7F" w:rsidRPr="000059B0" w:rsidRDefault="008B2F7F" w:rsidP="008B2F7F">
      <w:pPr>
        <w:rPr>
          <w:sz w:val="24"/>
          <w:szCs w:val="24"/>
        </w:rPr>
        <w:sectPr w:rsidR="008B2F7F" w:rsidRPr="000059B0">
          <w:pgSz w:w="16840" w:h="11910" w:orient="landscape"/>
          <w:pgMar w:top="860" w:right="2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07"/>
        <w:gridCol w:w="745"/>
        <w:gridCol w:w="5670"/>
        <w:gridCol w:w="5386"/>
      </w:tblGrid>
      <w:tr w:rsidR="008B2F7F" w:rsidRPr="000059B0" w:rsidTr="00266736">
        <w:trPr>
          <w:trHeight w:val="2258"/>
        </w:trPr>
        <w:tc>
          <w:tcPr>
            <w:tcW w:w="850" w:type="dxa"/>
            <w:vMerge w:val="restart"/>
          </w:tcPr>
          <w:p w:rsidR="008B2F7F" w:rsidRPr="000059B0" w:rsidRDefault="008B2F7F" w:rsidP="005D686C">
            <w:pPr>
              <w:pStyle w:val="TableParagraph"/>
              <w:spacing w:line="269" w:lineRule="exact"/>
              <w:ind w:left="0" w:right="26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8B2F7F" w:rsidRPr="000059B0" w:rsidRDefault="008B2F7F" w:rsidP="005D686C">
            <w:pPr>
              <w:pStyle w:val="TableParagraph"/>
              <w:spacing w:line="275" w:lineRule="exact"/>
              <w:ind w:left="0" w:right="1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1807" w:type="dxa"/>
            <w:vMerge w:val="restart"/>
          </w:tcPr>
          <w:p w:rsidR="008B2F7F" w:rsidRPr="000059B0" w:rsidRDefault="008B2F7F" w:rsidP="000059B0">
            <w:pPr>
              <w:pStyle w:val="TableParagraph"/>
              <w:ind w:left="139" w:right="-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Лето</w:t>
            </w:r>
            <w:r w:rsidRPr="000059B0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="000059B0" w:rsidRPr="000059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в </w:t>
            </w:r>
            <w:r w:rsidRPr="000059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городе и</w:t>
            </w:r>
            <w:r w:rsidRPr="000059B0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деревне.</w:t>
            </w:r>
          </w:p>
        </w:tc>
        <w:tc>
          <w:tcPr>
            <w:tcW w:w="745" w:type="dxa"/>
            <w:vMerge w:val="restart"/>
          </w:tcPr>
          <w:p w:rsidR="008B2F7F" w:rsidRPr="000059B0" w:rsidRDefault="008B2F7F" w:rsidP="005D686C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8B2F7F" w:rsidRPr="000059B0" w:rsidRDefault="008B2F7F" w:rsidP="00D24275">
            <w:pPr>
              <w:pStyle w:val="TableParagraph"/>
              <w:ind w:right="1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Усвоение словаря по теме: </w:t>
            </w:r>
            <w:r w:rsidR="008F2964"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«Лето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городе и деревне». Составление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словосочетаний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вопросному</w:t>
            </w:r>
            <w:r w:rsidRPr="000059B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плану.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диалога.</w:t>
            </w:r>
          </w:p>
          <w:p w:rsidR="008B2F7F" w:rsidRPr="000059B0" w:rsidRDefault="008B2F7F" w:rsidP="00D24275">
            <w:pPr>
              <w:pStyle w:val="TableParagraph"/>
              <w:ind w:right="1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деформированным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8F29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текстом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 я отдыхал летом» по личным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впечатлениям.</w:t>
            </w:r>
          </w:p>
          <w:p w:rsidR="008B2F7F" w:rsidRPr="000059B0" w:rsidRDefault="008B2F7F" w:rsidP="00D24275">
            <w:pPr>
              <w:pStyle w:val="TableParagraph"/>
              <w:ind w:right="1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рассказа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D24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вопросам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«Летом у</w:t>
            </w:r>
            <w:r w:rsidRPr="000059B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бабушки».</w:t>
            </w:r>
          </w:p>
        </w:tc>
        <w:tc>
          <w:tcPr>
            <w:tcW w:w="5386" w:type="dxa"/>
          </w:tcPr>
          <w:p w:rsidR="008B2F7F" w:rsidRPr="000059B0" w:rsidRDefault="008B2F7F" w:rsidP="00D24275">
            <w:pPr>
              <w:pStyle w:val="TableParagraph"/>
              <w:tabs>
                <w:tab w:val="left" w:pos="5371"/>
              </w:tabs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своих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59B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жизненных</w:t>
            </w:r>
            <w:r w:rsidR="001A4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ситуаций</w:t>
            </w:r>
          </w:p>
          <w:p w:rsidR="008B2F7F" w:rsidRPr="000059B0" w:rsidRDefault="008B2F7F" w:rsidP="00D24275">
            <w:pPr>
              <w:pStyle w:val="TableParagraph"/>
              <w:ind w:right="3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ответить на вопрос кратко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развернуто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Pr="000059B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всего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контекста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диалога.</w:t>
            </w:r>
          </w:p>
        </w:tc>
      </w:tr>
      <w:tr w:rsidR="008B2F7F" w:rsidRPr="000059B0" w:rsidTr="00266736">
        <w:trPr>
          <w:trHeight w:val="828"/>
        </w:trPr>
        <w:tc>
          <w:tcPr>
            <w:tcW w:w="850" w:type="dxa"/>
            <w:vMerge/>
            <w:tcBorders>
              <w:top w:val="nil"/>
            </w:tcBorders>
          </w:tcPr>
          <w:p w:rsidR="008B2F7F" w:rsidRPr="000059B0" w:rsidRDefault="008B2F7F" w:rsidP="005D68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:rsidR="008B2F7F" w:rsidRPr="000059B0" w:rsidRDefault="008B2F7F" w:rsidP="005D68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8B2F7F" w:rsidRPr="000059B0" w:rsidRDefault="008B2F7F" w:rsidP="005D68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8B2F7F" w:rsidRPr="000059B0" w:rsidRDefault="008B2F7F" w:rsidP="00D24275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Контрольная</w:t>
            </w:r>
            <w:r w:rsidRPr="000059B0">
              <w:rPr>
                <w:rFonts w:ascii="Times New Roman" w:hAnsi="Times New Roman" w:cs="Times New Roman"/>
                <w:i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работа</w:t>
            </w:r>
            <w:r w:rsidRPr="000059B0">
              <w:rPr>
                <w:rFonts w:ascii="Times New Roman" w:hAnsi="Times New Roman" w:cs="Times New Roman"/>
                <w:i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</w:t>
            </w:r>
          </w:p>
          <w:p w:rsidR="008B2F7F" w:rsidRPr="000059B0" w:rsidRDefault="008B2F7F" w:rsidP="00D24275">
            <w:pPr>
              <w:pStyle w:val="TableParagraph"/>
              <w:spacing w:line="270" w:lineRule="atLeast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серии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картинок</w:t>
            </w:r>
            <w:r w:rsidRPr="000059B0">
              <w:rPr>
                <w:rFonts w:ascii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«Урожай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пришел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город».</w:t>
            </w:r>
          </w:p>
        </w:tc>
        <w:tc>
          <w:tcPr>
            <w:tcW w:w="5386" w:type="dxa"/>
          </w:tcPr>
          <w:p w:rsidR="008B2F7F" w:rsidRPr="000059B0" w:rsidRDefault="008B2F7F" w:rsidP="00D24275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самостоятельно.</w:t>
            </w:r>
          </w:p>
          <w:p w:rsidR="008B2F7F" w:rsidRPr="000059B0" w:rsidRDefault="008B2F7F" w:rsidP="00D24275">
            <w:pPr>
              <w:pStyle w:val="TableParagraph"/>
              <w:spacing w:line="270" w:lineRule="atLeast"/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Контролировать и оценивать свою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работу,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еѐ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результат,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делать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</w:t>
            </w:r>
          </w:p>
        </w:tc>
      </w:tr>
      <w:tr w:rsidR="008B2F7F" w:rsidRPr="000059B0" w:rsidTr="00266736">
        <w:trPr>
          <w:trHeight w:val="1847"/>
        </w:trPr>
        <w:tc>
          <w:tcPr>
            <w:tcW w:w="850" w:type="dxa"/>
          </w:tcPr>
          <w:p w:rsidR="008B2F7F" w:rsidRPr="000059B0" w:rsidRDefault="008B2F7F" w:rsidP="005D686C">
            <w:pPr>
              <w:pStyle w:val="TableParagraph"/>
              <w:spacing w:line="270" w:lineRule="exact"/>
              <w:ind w:left="0" w:right="26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8B2F7F" w:rsidRPr="000059B0" w:rsidRDefault="008B2F7F" w:rsidP="005D686C">
            <w:pPr>
              <w:pStyle w:val="TableParagraph"/>
              <w:ind w:left="0" w:right="1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1807" w:type="dxa"/>
          </w:tcPr>
          <w:p w:rsidR="008B2F7F" w:rsidRPr="000059B0" w:rsidRDefault="008B2F7F" w:rsidP="003F2AEA">
            <w:pPr>
              <w:pStyle w:val="TableParagraph"/>
              <w:spacing w:line="273" w:lineRule="exact"/>
              <w:ind w:left="-2" w:firstLine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Будь</w:t>
            </w:r>
            <w:r w:rsidRPr="000059B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аккуратным.</w:t>
            </w:r>
          </w:p>
        </w:tc>
        <w:tc>
          <w:tcPr>
            <w:tcW w:w="745" w:type="dxa"/>
          </w:tcPr>
          <w:p w:rsidR="008B2F7F" w:rsidRPr="000059B0" w:rsidRDefault="008B2F7F" w:rsidP="005D686C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8B2F7F" w:rsidRPr="000059B0" w:rsidRDefault="008B2F7F" w:rsidP="00D24275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Дополнение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предложений.</w:t>
            </w:r>
          </w:p>
          <w:p w:rsidR="008B2F7F" w:rsidRPr="000059B0" w:rsidRDefault="008B2F7F" w:rsidP="00D2427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деформированным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текстом</w:t>
            </w:r>
          </w:p>
          <w:p w:rsidR="008B2F7F" w:rsidRPr="000059B0" w:rsidRDefault="008B2F7F" w:rsidP="00D2427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«Будь</w:t>
            </w:r>
            <w:r w:rsidRPr="000059B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аккуратным».</w:t>
            </w:r>
          </w:p>
          <w:p w:rsidR="008B2F7F" w:rsidRPr="000059B0" w:rsidRDefault="008B2F7F" w:rsidP="00D24275">
            <w:pPr>
              <w:pStyle w:val="TableParagraph"/>
              <w:ind w:right="21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Подбор к словам группу родственных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слов.</w:t>
            </w:r>
          </w:p>
        </w:tc>
        <w:tc>
          <w:tcPr>
            <w:tcW w:w="5386" w:type="dxa"/>
          </w:tcPr>
          <w:p w:rsidR="008B2F7F" w:rsidRPr="008F2964" w:rsidRDefault="008B2F7F" w:rsidP="00D24275">
            <w:pPr>
              <w:pStyle w:val="TableParagraph"/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Учиться оформлять свои мысли в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своих</w:t>
            </w:r>
            <w:r w:rsidRPr="000059B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 и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жизненных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 ситуаций; уметь выражать</w:t>
            </w:r>
            <w:r w:rsidR="00D24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речи смысловые отношения,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используя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8F29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сложные </w:t>
            </w:r>
            <w:r w:rsidRPr="008F29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предложения.</w:t>
            </w:r>
          </w:p>
        </w:tc>
      </w:tr>
      <w:tr w:rsidR="008B2F7F" w:rsidRPr="000059B0" w:rsidTr="00266736">
        <w:trPr>
          <w:trHeight w:val="2392"/>
        </w:trPr>
        <w:tc>
          <w:tcPr>
            <w:tcW w:w="850" w:type="dxa"/>
          </w:tcPr>
          <w:p w:rsidR="008B2F7F" w:rsidRPr="000059B0" w:rsidRDefault="008B2F7F" w:rsidP="005D686C">
            <w:pPr>
              <w:pStyle w:val="TableParagraph"/>
              <w:spacing w:line="270" w:lineRule="exact"/>
              <w:ind w:left="0" w:right="26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8B2F7F" w:rsidRPr="000059B0" w:rsidRDefault="008B2F7F" w:rsidP="005D686C">
            <w:pPr>
              <w:pStyle w:val="TableParagraph"/>
              <w:ind w:left="0" w:right="1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1807" w:type="dxa"/>
          </w:tcPr>
          <w:p w:rsidR="008B2F7F" w:rsidRPr="000059B0" w:rsidRDefault="008B2F7F" w:rsidP="003F2AEA">
            <w:pPr>
              <w:pStyle w:val="TableParagraph"/>
              <w:ind w:left="139" w:hanging="1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Об осенних</w:t>
            </w:r>
            <w:r w:rsidRPr="000059B0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каникулах.</w:t>
            </w:r>
          </w:p>
        </w:tc>
        <w:tc>
          <w:tcPr>
            <w:tcW w:w="745" w:type="dxa"/>
          </w:tcPr>
          <w:p w:rsidR="008B2F7F" w:rsidRPr="000059B0" w:rsidRDefault="008B2F7F" w:rsidP="005D686C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8B2F7F" w:rsidRPr="000059B0" w:rsidRDefault="008B2F7F" w:rsidP="00D24275">
            <w:pPr>
              <w:pStyle w:val="TableParagraph"/>
              <w:ind w:right="2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диалога «Что я делал на</w:t>
            </w:r>
            <w:r w:rsidRPr="000059B0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каникулах?»</w:t>
            </w:r>
          </w:p>
          <w:p w:rsidR="008B2F7F" w:rsidRPr="000059B0" w:rsidRDefault="008B2F7F" w:rsidP="00D2427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описать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осенние</w:t>
            </w:r>
          </w:p>
          <w:p w:rsidR="008B2F7F" w:rsidRPr="000059B0" w:rsidRDefault="008B2F7F" w:rsidP="00D24275">
            <w:pPr>
              <w:pStyle w:val="TableParagraph"/>
              <w:ind w:right="3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 природы по их признакам и</w:t>
            </w:r>
            <w:r w:rsidRPr="000059B0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действиям.</w:t>
            </w:r>
          </w:p>
          <w:p w:rsidR="008B2F7F" w:rsidRPr="00D24275" w:rsidRDefault="008B2F7F" w:rsidP="00D24275">
            <w:pPr>
              <w:pStyle w:val="TableParagraph"/>
              <w:ind w:right="31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описать содержание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D24275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               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сюжетной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картины</w:t>
            </w:r>
            <w:r w:rsidRPr="000059B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«Осень</w:t>
            </w:r>
            <w:r w:rsidRPr="000059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  <w:r w:rsidRPr="000059B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D24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D24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данному</w:t>
            </w:r>
            <w:r w:rsidRPr="00D2427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D24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плану.</w:t>
            </w:r>
          </w:p>
        </w:tc>
        <w:tc>
          <w:tcPr>
            <w:tcW w:w="5386" w:type="dxa"/>
          </w:tcPr>
          <w:p w:rsidR="008B2F7F" w:rsidRPr="000059B0" w:rsidRDefault="008B2F7F" w:rsidP="00D24275">
            <w:pPr>
              <w:pStyle w:val="TableParagraph"/>
              <w:ind w:right="2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начать, продолжить, закончить</w:t>
            </w:r>
            <w:r w:rsidRPr="000059B0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беседу или изменить ее тему. Уметь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выразить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согласие,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несогласие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8F29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высказыванием</w:t>
            </w:r>
            <w:r w:rsidRPr="000059B0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собеседника.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Учиться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письма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="00D24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педагога.</w:t>
            </w:r>
          </w:p>
          <w:p w:rsidR="008B2F7F" w:rsidRPr="008F2964" w:rsidRDefault="008B2F7F" w:rsidP="00D24275">
            <w:pPr>
              <w:pStyle w:val="TableParagraph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основную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мысль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</w:t>
            </w:r>
            <w:r w:rsidR="008F29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составлении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0059B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8F29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F29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сюжетной</w:t>
            </w:r>
            <w:r w:rsidRPr="008F296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F29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картине.</w:t>
            </w:r>
          </w:p>
        </w:tc>
      </w:tr>
      <w:tr w:rsidR="008B2F7F" w:rsidRPr="000059B0" w:rsidTr="00266736">
        <w:trPr>
          <w:trHeight w:val="2484"/>
        </w:trPr>
        <w:tc>
          <w:tcPr>
            <w:tcW w:w="850" w:type="dxa"/>
          </w:tcPr>
          <w:p w:rsidR="008B2F7F" w:rsidRPr="000059B0" w:rsidRDefault="008B2F7F" w:rsidP="005D686C">
            <w:pPr>
              <w:pStyle w:val="TableParagraph"/>
              <w:spacing w:line="269" w:lineRule="exact"/>
              <w:ind w:left="0" w:right="26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8B2F7F" w:rsidRPr="000059B0" w:rsidRDefault="008B2F7F" w:rsidP="005D686C">
            <w:pPr>
              <w:pStyle w:val="TableParagraph"/>
              <w:spacing w:line="275" w:lineRule="exact"/>
              <w:ind w:left="0" w:right="1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1807" w:type="dxa"/>
          </w:tcPr>
          <w:p w:rsidR="008B2F7F" w:rsidRPr="000059B0" w:rsidRDefault="008B2F7F" w:rsidP="005D686C">
            <w:pPr>
              <w:pStyle w:val="TableParagraph"/>
              <w:spacing w:line="273" w:lineRule="exact"/>
              <w:ind w:left="11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0059B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0059B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моя</w:t>
            </w:r>
            <w:r w:rsidRPr="000059B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семья.</w:t>
            </w:r>
          </w:p>
        </w:tc>
        <w:tc>
          <w:tcPr>
            <w:tcW w:w="745" w:type="dxa"/>
          </w:tcPr>
          <w:p w:rsidR="008B2F7F" w:rsidRPr="000059B0" w:rsidRDefault="008B2F7F" w:rsidP="005D686C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8B2F7F" w:rsidRPr="000059B0" w:rsidRDefault="008B2F7F" w:rsidP="005D686C">
            <w:pPr>
              <w:pStyle w:val="TableParagraph"/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бабушке.</w:t>
            </w:r>
          </w:p>
          <w:p w:rsidR="008B2F7F" w:rsidRPr="000059B0" w:rsidRDefault="008B2F7F" w:rsidP="005D686C">
            <w:pPr>
              <w:pStyle w:val="TableParagraph"/>
              <w:ind w:right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рассказа </w:t>
            </w:r>
            <w:r w:rsidRPr="000059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«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и моя семья»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сюжетной серии из 3-4 картинок и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 в форме повествовательных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предложений.</w:t>
            </w:r>
          </w:p>
        </w:tc>
        <w:tc>
          <w:tcPr>
            <w:tcW w:w="5386" w:type="dxa"/>
          </w:tcPr>
          <w:p w:rsidR="008F2964" w:rsidRDefault="008B2F7F" w:rsidP="00D24275">
            <w:pPr>
              <w:pStyle w:val="TableParagraph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Учиться оформлять свои мысли в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своих</w:t>
            </w:r>
            <w:r w:rsidRPr="000059B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 и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жизненных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 ситуаций; уметь выражать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речи смысловые отношения,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используя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8F29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сложные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предложения. </w:t>
            </w:r>
          </w:p>
          <w:p w:rsidR="008B2F7F" w:rsidRPr="008F2964" w:rsidRDefault="008B2F7F" w:rsidP="00D24275">
            <w:pPr>
              <w:pStyle w:val="TableParagraph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оформлять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мысли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устной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59B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8F29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письменной </w:t>
            </w:r>
            <w:r w:rsidRPr="008F29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8F296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F29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8F296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F29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написании</w:t>
            </w:r>
            <w:r w:rsidRPr="008F2964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F296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письма.</w:t>
            </w:r>
          </w:p>
        </w:tc>
      </w:tr>
    </w:tbl>
    <w:p w:rsidR="008B2F7F" w:rsidRPr="000059B0" w:rsidRDefault="008B2F7F" w:rsidP="008B2F7F">
      <w:pPr>
        <w:spacing w:line="228" w:lineRule="exact"/>
        <w:rPr>
          <w:sz w:val="24"/>
          <w:szCs w:val="24"/>
        </w:rPr>
        <w:sectPr w:rsidR="008B2F7F" w:rsidRPr="000059B0">
          <w:pgSz w:w="16840" w:h="11910" w:orient="landscape"/>
          <w:pgMar w:top="840" w:right="2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3"/>
        <w:gridCol w:w="709"/>
        <w:gridCol w:w="5670"/>
        <w:gridCol w:w="5386"/>
      </w:tblGrid>
      <w:tr w:rsidR="008B2F7F" w:rsidRPr="000059B0" w:rsidTr="00266736">
        <w:trPr>
          <w:trHeight w:val="1267"/>
        </w:trPr>
        <w:tc>
          <w:tcPr>
            <w:tcW w:w="850" w:type="dxa"/>
            <w:vMerge w:val="restart"/>
          </w:tcPr>
          <w:p w:rsidR="008B2F7F" w:rsidRPr="000059B0" w:rsidRDefault="008B2F7F" w:rsidP="005D686C">
            <w:pPr>
              <w:pStyle w:val="TableParagraph"/>
              <w:spacing w:line="269" w:lineRule="exact"/>
              <w:ind w:left="0" w:right="26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8B2F7F" w:rsidRPr="000059B0" w:rsidRDefault="008B2F7F" w:rsidP="005D686C">
            <w:pPr>
              <w:pStyle w:val="TableParagraph"/>
              <w:spacing w:line="275" w:lineRule="exact"/>
              <w:ind w:left="0" w:right="1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1843" w:type="dxa"/>
            <w:vMerge w:val="restart"/>
          </w:tcPr>
          <w:p w:rsidR="008F475B" w:rsidRDefault="008B2F7F" w:rsidP="00260327">
            <w:pPr>
              <w:pStyle w:val="TableParagraph"/>
              <w:ind w:righ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Мы готовимся к</w:t>
            </w:r>
            <w:r w:rsidR="008F475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8B2F7F" w:rsidRPr="000059B0" w:rsidRDefault="008B2F7F" w:rsidP="00260327">
            <w:pPr>
              <w:pStyle w:val="TableParagraph"/>
              <w:ind w:righ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Новому</w:t>
            </w:r>
            <w:r w:rsidRPr="000059B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году.</w:t>
            </w:r>
          </w:p>
        </w:tc>
        <w:tc>
          <w:tcPr>
            <w:tcW w:w="709" w:type="dxa"/>
            <w:vMerge w:val="restart"/>
          </w:tcPr>
          <w:p w:rsidR="008B2F7F" w:rsidRPr="000059B0" w:rsidRDefault="008B2F7F" w:rsidP="005D686C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8B2F7F" w:rsidRPr="000059B0" w:rsidRDefault="008B2F7F" w:rsidP="00D24275">
            <w:pPr>
              <w:pStyle w:val="TableParagraph"/>
              <w:tabs>
                <w:tab w:val="left" w:pos="2040"/>
              </w:tabs>
              <w:ind w:right="141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отдельных предметов,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природных явлений по схемам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что?+какой?</w:t>
            </w:r>
            <w:r w:rsidRPr="000059B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ab/>
            </w:r>
            <w:r w:rsidRPr="000059B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Что?+что</w:t>
            </w:r>
            <w:r w:rsidRPr="000059B0">
              <w:rPr>
                <w:rFonts w:ascii="Times New Roman" w:hAnsi="Times New Roman" w:cs="Times New Roman"/>
                <w:i/>
                <w:spacing w:val="-10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i/>
                <w:sz w:val="24"/>
                <w:szCs w:val="24"/>
              </w:rPr>
              <w:t>делает?</w:t>
            </w:r>
          </w:p>
          <w:p w:rsidR="008B2F7F" w:rsidRPr="000059B0" w:rsidRDefault="008B2F7F" w:rsidP="00D2427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Написание</w:t>
            </w:r>
            <w:r w:rsidRPr="000059B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поздравительной</w:t>
            </w:r>
            <w:r w:rsidRPr="000059B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открытки.</w:t>
            </w:r>
          </w:p>
        </w:tc>
        <w:tc>
          <w:tcPr>
            <w:tcW w:w="5386" w:type="dxa"/>
          </w:tcPr>
          <w:p w:rsidR="008B2F7F" w:rsidRPr="000059B0" w:rsidRDefault="008B2F7F" w:rsidP="00D24275">
            <w:pPr>
              <w:pStyle w:val="TableParagraph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описывать отдельные события,</w:t>
            </w:r>
            <w:r w:rsidRPr="000059B0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явления, предметы или сравнивать их</w:t>
            </w:r>
            <w:r w:rsidRPr="000059B0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собой;</w:t>
            </w:r>
          </w:p>
          <w:p w:rsidR="008B2F7F" w:rsidRPr="000059B0" w:rsidRDefault="008B2F7F" w:rsidP="00D24275">
            <w:pPr>
              <w:pStyle w:val="TableParagraph"/>
              <w:spacing w:line="252" w:lineRule="exact"/>
              <w:ind w:right="78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Учиться писать поздравления на</w:t>
            </w:r>
            <w:r w:rsidRPr="000059B0">
              <w:rPr>
                <w:rFonts w:ascii="Times New Roman" w:hAnsi="Times New Roman" w:cs="Times New Roman"/>
                <w:spacing w:val="-5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открытке.</w:t>
            </w:r>
          </w:p>
        </w:tc>
      </w:tr>
      <w:tr w:rsidR="008B2F7F" w:rsidRPr="000059B0" w:rsidTr="00266736">
        <w:trPr>
          <w:trHeight w:val="827"/>
        </w:trPr>
        <w:tc>
          <w:tcPr>
            <w:tcW w:w="850" w:type="dxa"/>
            <w:vMerge/>
            <w:tcBorders>
              <w:top w:val="nil"/>
            </w:tcBorders>
          </w:tcPr>
          <w:p w:rsidR="008B2F7F" w:rsidRPr="000059B0" w:rsidRDefault="008B2F7F" w:rsidP="005D68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B2F7F" w:rsidRPr="000059B0" w:rsidRDefault="008B2F7F" w:rsidP="005D68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8B2F7F" w:rsidRPr="000059B0" w:rsidRDefault="008B2F7F" w:rsidP="005D68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8B2F7F" w:rsidRPr="000059B0" w:rsidRDefault="008B2F7F" w:rsidP="00D24275">
            <w:pPr>
              <w:pStyle w:val="TableParagraph"/>
              <w:ind w:right="2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Контрольная работа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3.Изложение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серии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сюжетных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картинок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«Моя</w:t>
            </w:r>
          </w:p>
          <w:p w:rsidR="008B2F7F" w:rsidRPr="000059B0" w:rsidRDefault="008B2F7F" w:rsidP="00D24275">
            <w:pPr>
              <w:pStyle w:val="TableParagraph"/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семья».</w:t>
            </w:r>
          </w:p>
        </w:tc>
        <w:tc>
          <w:tcPr>
            <w:tcW w:w="5386" w:type="dxa"/>
          </w:tcPr>
          <w:p w:rsidR="008B2F7F" w:rsidRPr="000059B0" w:rsidRDefault="008B2F7F" w:rsidP="00D24275">
            <w:pPr>
              <w:pStyle w:val="TableParagraph"/>
              <w:ind w:right="3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работать самостоятельно.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Контролировать</w:t>
            </w:r>
            <w:r w:rsidRPr="000059B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59B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</w:t>
            </w:r>
            <w:r w:rsidRPr="000059B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</w:t>
            </w:r>
            <w:r w:rsidR="001A4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ою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работу,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еѐ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результат,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делать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</w:t>
            </w:r>
          </w:p>
        </w:tc>
      </w:tr>
      <w:tr w:rsidR="008B2F7F" w:rsidRPr="000059B0" w:rsidTr="00266736">
        <w:trPr>
          <w:trHeight w:val="1932"/>
        </w:trPr>
        <w:tc>
          <w:tcPr>
            <w:tcW w:w="850" w:type="dxa"/>
          </w:tcPr>
          <w:p w:rsidR="008B2F7F" w:rsidRPr="000059B0" w:rsidRDefault="008B2F7F" w:rsidP="005D686C">
            <w:pPr>
              <w:pStyle w:val="TableParagraph"/>
              <w:spacing w:line="270" w:lineRule="exact"/>
              <w:ind w:left="0" w:right="26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8B2F7F" w:rsidRPr="000059B0" w:rsidRDefault="008B2F7F" w:rsidP="005D686C">
            <w:pPr>
              <w:pStyle w:val="TableParagraph"/>
              <w:ind w:left="0" w:right="1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1843" w:type="dxa"/>
          </w:tcPr>
          <w:p w:rsidR="00260327" w:rsidRDefault="00260327" w:rsidP="00260327">
            <w:pPr>
              <w:pStyle w:val="TableParagraph"/>
              <w:ind w:left="1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Профессии</w:t>
            </w:r>
            <w:r w:rsidR="008B2F7F" w:rsidRPr="000059B0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наших</w:t>
            </w:r>
          </w:p>
          <w:p w:rsidR="008B2F7F" w:rsidRPr="00260327" w:rsidRDefault="00260327" w:rsidP="00260327">
            <w:pPr>
              <w:pStyle w:val="TableParagraph"/>
              <w:ind w:left="13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709" w:type="dxa"/>
          </w:tcPr>
          <w:p w:rsidR="008B2F7F" w:rsidRPr="000059B0" w:rsidRDefault="008B2F7F" w:rsidP="005D686C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8B2F7F" w:rsidRPr="000059B0" w:rsidRDefault="008B2F7F" w:rsidP="00D24275">
            <w:pPr>
              <w:pStyle w:val="TableParagraph"/>
              <w:ind w:right="34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 в речи слов,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обозначающих лиц по их действиям,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деятельности,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профессии.</w:t>
            </w:r>
          </w:p>
          <w:p w:rsidR="008B2F7F" w:rsidRPr="000059B0" w:rsidRDefault="008B2F7F" w:rsidP="00D2427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диалога</w:t>
            </w:r>
          </w:p>
          <w:p w:rsidR="008B2F7F" w:rsidRPr="000059B0" w:rsidRDefault="008B2F7F" w:rsidP="00D24275">
            <w:pPr>
              <w:pStyle w:val="TableParagraph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0059B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схемам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картинкам.</w:t>
            </w:r>
          </w:p>
        </w:tc>
        <w:tc>
          <w:tcPr>
            <w:tcW w:w="5386" w:type="dxa"/>
          </w:tcPr>
          <w:p w:rsidR="008B2F7F" w:rsidRPr="001A4D6C" w:rsidRDefault="008B2F7F" w:rsidP="00D24275">
            <w:pPr>
              <w:pStyle w:val="TableParagraph"/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Учиться оформлять свои мысли в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своих</w:t>
            </w:r>
            <w:r w:rsidRPr="000059B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 и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жизненных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 ситуаций; уметь выражать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речи смысловые отношения,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используя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1A4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сложные </w:t>
            </w:r>
            <w:r w:rsidRPr="001A4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предложения.</w:t>
            </w:r>
          </w:p>
        </w:tc>
      </w:tr>
      <w:tr w:rsidR="008B2F7F" w:rsidRPr="000059B0" w:rsidTr="00266736">
        <w:trPr>
          <w:trHeight w:val="2092"/>
        </w:trPr>
        <w:tc>
          <w:tcPr>
            <w:tcW w:w="850" w:type="dxa"/>
          </w:tcPr>
          <w:p w:rsidR="008B2F7F" w:rsidRPr="000059B0" w:rsidRDefault="008B2F7F" w:rsidP="005D686C">
            <w:pPr>
              <w:pStyle w:val="TableParagraph"/>
              <w:spacing w:line="270" w:lineRule="exact"/>
              <w:ind w:left="0" w:right="20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  <w:p w:rsidR="008B2F7F" w:rsidRPr="000059B0" w:rsidRDefault="008B2F7F" w:rsidP="005D686C">
            <w:pPr>
              <w:pStyle w:val="TableParagraph"/>
              <w:ind w:left="0" w:right="1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1843" w:type="dxa"/>
          </w:tcPr>
          <w:p w:rsidR="008B2F7F" w:rsidRPr="000059B0" w:rsidRDefault="008B2F7F" w:rsidP="007F2A29">
            <w:pPr>
              <w:pStyle w:val="TableParagraph"/>
              <w:spacing w:line="273" w:lineRule="exact"/>
              <w:ind w:left="1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0059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заводе</w:t>
            </w:r>
            <w:r w:rsidRPr="000059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(фабрике).</w:t>
            </w:r>
          </w:p>
        </w:tc>
        <w:tc>
          <w:tcPr>
            <w:tcW w:w="709" w:type="dxa"/>
          </w:tcPr>
          <w:p w:rsidR="008B2F7F" w:rsidRPr="000059B0" w:rsidRDefault="008B2F7F" w:rsidP="005D686C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8B2F7F" w:rsidRPr="000059B0" w:rsidRDefault="008B2F7F" w:rsidP="00D24275">
            <w:pPr>
              <w:pStyle w:val="TableParagraph"/>
              <w:ind w:right="1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 «На заводе». Дополнение</w:t>
            </w:r>
            <w:r w:rsidR="001A4D6C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предложений.</w:t>
            </w:r>
          </w:p>
          <w:p w:rsidR="008B2F7F" w:rsidRPr="000059B0" w:rsidRDefault="008B2F7F" w:rsidP="00D24275">
            <w:pPr>
              <w:pStyle w:val="TableParagraph"/>
              <w:ind w:right="9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 на вопросы полными и</w:t>
            </w:r>
            <w:r w:rsidRPr="000059B0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краткими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предложениями.</w:t>
            </w:r>
          </w:p>
          <w:p w:rsidR="008B2F7F" w:rsidRPr="000059B0" w:rsidRDefault="008B2F7F" w:rsidP="00D2427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рассказа «На заводе»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серии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сюжетных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картин.</w:t>
            </w:r>
          </w:p>
        </w:tc>
        <w:tc>
          <w:tcPr>
            <w:tcW w:w="5386" w:type="dxa"/>
          </w:tcPr>
          <w:p w:rsidR="001A4D6C" w:rsidRDefault="008B2F7F" w:rsidP="00D24275">
            <w:pPr>
              <w:pStyle w:val="TableParagraph"/>
              <w:ind w:right="16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Уточнить и обогатить словарный запас</w:t>
            </w:r>
            <w:r w:rsidRPr="000059B0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теме, уметь использовать слова для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построения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предложений.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</w:p>
          <w:p w:rsidR="008B2F7F" w:rsidRPr="000059B0" w:rsidRDefault="001A4D6C" w:rsidP="00D24275">
            <w:pPr>
              <w:pStyle w:val="TableParagraph"/>
              <w:ind w:right="1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</w:t>
            </w:r>
            <w:r w:rsidR="008B2F7F"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начать, продолжить, закончить беседу</w:t>
            </w:r>
            <w:r w:rsidR="008B2F7F" w:rsidRPr="000059B0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8B2F7F"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8B2F7F"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8B2F7F"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изменить ее тему.</w:t>
            </w:r>
          </w:p>
          <w:p w:rsidR="008B2F7F" w:rsidRPr="000059B0" w:rsidRDefault="008B2F7F" w:rsidP="00D24275">
            <w:pPr>
              <w:pStyle w:val="TableParagraph"/>
              <w:spacing w:line="276" w:lineRule="exact"/>
              <w:ind w:right="1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0059B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объединять</w:t>
            </w:r>
            <w:r w:rsidRPr="000059B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описываемые события в связное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синтаксическое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целое</w:t>
            </w:r>
            <w:r w:rsidR="001A4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8B2F7F" w:rsidRPr="000059B0" w:rsidTr="00266736">
        <w:trPr>
          <w:trHeight w:val="1934"/>
        </w:trPr>
        <w:tc>
          <w:tcPr>
            <w:tcW w:w="850" w:type="dxa"/>
          </w:tcPr>
          <w:p w:rsidR="008B2F7F" w:rsidRPr="000059B0" w:rsidRDefault="008B2F7F" w:rsidP="005D686C">
            <w:pPr>
              <w:pStyle w:val="TableParagraph"/>
              <w:spacing w:line="271" w:lineRule="exact"/>
              <w:ind w:left="0" w:right="20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  <w:p w:rsidR="008B2F7F" w:rsidRPr="000059B0" w:rsidRDefault="008B2F7F" w:rsidP="005D686C">
            <w:pPr>
              <w:pStyle w:val="TableParagraph"/>
              <w:spacing w:line="275" w:lineRule="exact"/>
              <w:ind w:left="0" w:right="1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33-35</w:t>
            </w:r>
          </w:p>
        </w:tc>
        <w:tc>
          <w:tcPr>
            <w:tcW w:w="1843" w:type="dxa"/>
          </w:tcPr>
          <w:p w:rsidR="008B2F7F" w:rsidRPr="000059B0" w:rsidRDefault="001A4D6C" w:rsidP="001A4D6C">
            <w:pPr>
              <w:pStyle w:val="TableParagraph"/>
              <w:ind w:left="29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Лес и его </w:t>
            </w:r>
            <w:r w:rsidR="008B2F7F" w:rsidRPr="000059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обитатели</w:t>
            </w:r>
            <w:r w:rsidR="008B2F7F" w:rsidRPr="000059B0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="008B2F7F" w:rsidRPr="000059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зимой.</w:t>
            </w:r>
          </w:p>
        </w:tc>
        <w:tc>
          <w:tcPr>
            <w:tcW w:w="709" w:type="dxa"/>
          </w:tcPr>
          <w:p w:rsidR="008B2F7F" w:rsidRPr="000059B0" w:rsidRDefault="008B2F7F" w:rsidP="005D686C">
            <w:pPr>
              <w:pStyle w:val="TableParagraph"/>
              <w:spacing w:line="272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8B2F7F" w:rsidRPr="000059B0" w:rsidRDefault="008B2F7F" w:rsidP="00D24275">
            <w:pPr>
              <w:pStyle w:val="TableParagraph"/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 в речи слов,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обозначающих завершѐнное действие.</w:t>
            </w:r>
            <w:r w:rsidRPr="000059B0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Устное описание просмотренного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кинофильма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вопросному</w:t>
            </w:r>
            <w:r w:rsidRPr="000059B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плану.</w:t>
            </w:r>
          </w:p>
          <w:p w:rsidR="008B2F7F" w:rsidRPr="000059B0" w:rsidRDefault="008B2F7F" w:rsidP="00D2427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фраз.</w:t>
            </w:r>
          </w:p>
        </w:tc>
        <w:tc>
          <w:tcPr>
            <w:tcW w:w="5386" w:type="dxa"/>
          </w:tcPr>
          <w:p w:rsidR="008B2F7F" w:rsidRPr="000059B0" w:rsidRDefault="008B2F7F" w:rsidP="00D24275">
            <w:pPr>
              <w:pStyle w:val="TableParagraph"/>
              <w:ind w:right="17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0059B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объединять</w:t>
            </w:r>
            <w:r w:rsidRPr="000059B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описываемые события в связное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синтаксическое целое, используя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связки.</w:t>
            </w:r>
          </w:p>
          <w:p w:rsidR="008B2F7F" w:rsidRPr="000059B0" w:rsidRDefault="008B2F7F" w:rsidP="00D2427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основную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мысль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текста.</w:t>
            </w:r>
          </w:p>
          <w:p w:rsidR="008B2F7F" w:rsidRPr="000059B0" w:rsidRDefault="008B2F7F" w:rsidP="00D24275">
            <w:pPr>
              <w:pStyle w:val="TableParagraph"/>
              <w:spacing w:line="270" w:lineRule="atLeast"/>
              <w:ind w:right="9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предложения по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сюжетной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картине.</w:t>
            </w:r>
          </w:p>
        </w:tc>
      </w:tr>
      <w:tr w:rsidR="008B2F7F" w:rsidRPr="000059B0" w:rsidTr="00266736">
        <w:trPr>
          <w:trHeight w:val="1931"/>
        </w:trPr>
        <w:tc>
          <w:tcPr>
            <w:tcW w:w="850" w:type="dxa"/>
          </w:tcPr>
          <w:p w:rsidR="008B2F7F" w:rsidRPr="000059B0" w:rsidRDefault="008B2F7F" w:rsidP="005D686C">
            <w:pPr>
              <w:pStyle w:val="TableParagraph"/>
              <w:spacing w:line="269" w:lineRule="exact"/>
              <w:ind w:left="0" w:right="20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  <w:p w:rsidR="008B2F7F" w:rsidRPr="000059B0" w:rsidRDefault="008B2F7F" w:rsidP="005D686C">
            <w:pPr>
              <w:pStyle w:val="TableParagraph"/>
              <w:spacing w:line="275" w:lineRule="exact"/>
              <w:ind w:left="0" w:right="1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1843" w:type="dxa"/>
          </w:tcPr>
          <w:p w:rsidR="008B2F7F" w:rsidRPr="000059B0" w:rsidRDefault="008B2F7F" w:rsidP="001A4D6C">
            <w:pPr>
              <w:pStyle w:val="TableParagraph"/>
              <w:ind w:left="6" w:hanging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О дружбе и</w:t>
            </w:r>
            <w:r w:rsidRPr="000059B0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1A4D6C">
              <w:rPr>
                <w:rFonts w:ascii="Times New Roman" w:hAnsi="Times New Roman" w:cs="Times New Roman"/>
                <w:b/>
                <w:sz w:val="24"/>
                <w:szCs w:val="24"/>
              </w:rPr>
              <w:t>товарище</w:t>
            </w: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A4D6C">
              <w:rPr>
                <w:rFonts w:ascii="Times New Roman" w:hAnsi="Times New Roman" w:cs="Times New Roman"/>
                <w:b/>
                <w:sz w:val="24"/>
                <w:szCs w:val="24"/>
              </w:rPr>
              <w:t>тве.</w:t>
            </w:r>
          </w:p>
        </w:tc>
        <w:tc>
          <w:tcPr>
            <w:tcW w:w="709" w:type="dxa"/>
          </w:tcPr>
          <w:p w:rsidR="008B2F7F" w:rsidRPr="000059B0" w:rsidRDefault="008B2F7F" w:rsidP="005D686C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1A4D6C" w:rsidRPr="001A4D6C" w:rsidRDefault="008B2F7F" w:rsidP="00D24275">
            <w:pPr>
              <w:pStyle w:val="TableParagraph"/>
              <w:ind w:right="33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Восстановление</w:t>
            </w:r>
            <w:r w:rsidRPr="000059B0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последовательности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событий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деформированном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1A4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тексте </w:t>
            </w:r>
            <w:r w:rsidRPr="001A4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«Хорошие дела».</w:t>
            </w:r>
            <w:r w:rsidRPr="001A4D6C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8B2F7F" w:rsidRPr="000059B0" w:rsidRDefault="008B2F7F" w:rsidP="00D24275">
            <w:pPr>
              <w:pStyle w:val="TableParagraph"/>
              <w:ind w:right="19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0059B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диалога.</w:t>
            </w:r>
          </w:p>
        </w:tc>
        <w:tc>
          <w:tcPr>
            <w:tcW w:w="5386" w:type="dxa"/>
          </w:tcPr>
          <w:p w:rsidR="008B2F7F" w:rsidRPr="001A4D6C" w:rsidRDefault="008B2F7F" w:rsidP="00D24275">
            <w:pPr>
              <w:pStyle w:val="TableParagraph"/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Учиться оформлять свои мысли в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своих</w:t>
            </w:r>
            <w:r w:rsidRPr="000059B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 и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жизненных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 ситуаций; уметь выражать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речи смысловые отношения,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используя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1A4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сложные </w:t>
            </w:r>
            <w:r w:rsidRPr="001A4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предложения.</w:t>
            </w:r>
          </w:p>
        </w:tc>
      </w:tr>
    </w:tbl>
    <w:p w:rsidR="008B2F7F" w:rsidRPr="000059B0" w:rsidRDefault="008B2F7F" w:rsidP="008B2F7F">
      <w:pPr>
        <w:rPr>
          <w:sz w:val="24"/>
          <w:szCs w:val="24"/>
        </w:rPr>
        <w:sectPr w:rsidR="008B2F7F" w:rsidRPr="000059B0">
          <w:pgSz w:w="16840" w:h="11910" w:orient="landscape"/>
          <w:pgMar w:top="840" w:right="2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07"/>
        <w:gridCol w:w="745"/>
        <w:gridCol w:w="5670"/>
        <w:gridCol w:w="5386"/>
      </w:tblGrid>
      <w:tr w:rsidR="008B2F7F" w:rsidRPr="000059B0" w:rsidTr="00266736">
        <w:trPr>
          <w:trHeight w:val="1103"/>
        </w:trPr>
        <w:tc>
          <w:tcPr>
            <w:tcW w:w="850" w:type="dxa"/>
          </w:tcPr>
          <w:p w:rsidR="008B2F7F" w:rsidRPr="000059B0" w:rsidRDefault="008B2F7F" w:rsidP="005D686C">
            <w:pPr>
              <w:pStyle w:val="TableParagraph"/>
              <w:spacing w:line="269" w:lineRule="exact"/>
              <w:ind w:left="0" w:right="20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  <w:p w:rsidR="008B2F7F" w:rsidRPr="000059B0" w:rsidRDefault="008B2F7F" w:rsidP="005D686C">
            <w:pPr>
              <w:pStyle w:val="TableParagraph"/>
              <w:spacing w:line="275" w:lineRule="exact"/>
              <w:ind w:left="0" w:right="1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1807" w:type="dxa"/>
          </w:tcPr>
          <w:p w:rsidR="001A4D6C" w:rsidRDefault="001A4D6C" w:rsidP="001A4D6C">
            <w:pPr>
              <w:pStyle w:val="TableParagraph"/>
              <w:ind w:left="290" w:right="108"/>
              <w:jc w:val="center"/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Женщина на </w:t>
            </w:r>
            <w:r w:rsidR="008B2F7F" w:rsidRPr="000059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работе</w:t>
            </w:r>
            <w:r w:rsidR="008B2F7F" w:rsidRPr="000059B0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            </w:t>
            </w:r>
          </w:p>
          <w:p w:rsidR="008B2F7F" w:rsidRPr="000059B0" w:rsidRDefault="008B2F7F" w:rsidP="001A4D6C">
            <w:pPr>
              <w:pStyle w:val="TableParagraph"/>
              <w:ind w:left="290" w:righ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 дома.</w:t>
            </w:r>
          </w:p>
        </w:tc>
        <w:tc>
          <w:tcPr>
            <w:tcW w:w="745" w:type="dxa"/>
          </w:tcPr>
          <w:p w:rsidR="008B2F7F" w:rsidRPr="000059B0" w:rsidRDefault="008B2F7F" w:rsidP="005D686C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8B2F7F" w:rsidRPr="000059B0" w:rsidRDefault="008B2F7F" w:rsidP="005D686C">
            <w:pPr>
              <w:pStyle w:val="TableParagraph"/>
              <w:ind w:right="10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Подписание поздравительной</w:t>
            </w:r>
            <w:r w:rsidR="001A4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059B0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открытки.</w:t>
            </w:r>
          </w:p>
          <w:p w:rsidR="008B2F7F" w:rsidRPr="000059B0" w:rsidRDefault="008B2F7F" w:rsidP="005D686C">
            <w:pPr>
              <w:pStyle w:val="TableParagraph"/>
              <w:spacing w:line="270" w:lineRule="atLeast"/>
              <w:ind w:right="9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рассказа по серии</w:t>
            </w:r>
            <w:r w:rsidR="001A4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сюжетных картин.</w:t>
            </w:r>
          </w:p>
        </w:tc>
        <w:tc>
          <w:tcPr>
            <w:tcW w:w="5386" w:type="dxa"/>
          </w:tcPr>
          <w:p w:rsidR="008B2F7F" w:rsidRPr="000059B0" w:rsidRDefault="008B2F7F" w:rsidP="005D686C">
            <w:pPr>
              <w:pStyle w:val="TableParagraph"/>
              <w:ind w:right="6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Учиться писать поздравления на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открытке; уметь выражать в речи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смысловые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отношения,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используя</w:t>
            </w:r>
            <w:r w:rsidRPr="000059B0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сложные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предложения.</w:t>
            </w:r>
          </w:p>
        </w:tc>
      </w:tr>
      <w:tr w:rsidR="008B2F7F" w:rsidRPr="000059B0" w:rsidTr="00266736">
        <w:trPr>
          <w:trHeight w:val="1861"/>
        </w:trPr>
        <w:tc>
          <w:tcPr>
            <w:tcW w:w="850" w:type="dxa"/>
          </w:tcPr>
          <w:p w:rsidR="008B2F7F" w:rsidRPr="000059B0" w:rsidRDefault="008B2F7F" w:rsidP="005D686C">
            <w:pPr>
              <w:pStyle w:val="TableParagraph"/>
              <w:spacing w:line="269" w:lineRule="exact"/>
              <w:ind w:left="0" w:right="20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  <w:p w:rsidR="008B2F7F" w:rsidRPr="000059B0" w:rsidRDefault="008B2F7F" w:rsidP="005D686C">
            <w:pPr>
              <w:pStyle w:val="TableParagraph"/>
              <w:spacing w:line="275" w:lineRule="exact"/>
              <w:ind w:left="0" w:right="1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40-43</w:t>
            </w:r>
          </w:p>
        </w:tc>
        <w:tc>
          <w:tcPr>
            <w:tcW w:w="1807" w:type="dxa"/>
          </w:tcPr>
          <w:p w:rsidR="008B2F7F" w:rsidRPr="000059B0" w:rsidRDefault="008B2F7F" w:rsidP="00D24275">
            <w:pPr>
              <w:pStyle w:val="TableParagraph"/>
              <w:spacing w:line="273" w:lineRule="exact"/>
              <w:ind w:left="235" w:righ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Моѐ</w:t>
            </w:r>
            <w:r w:rsidRPr="000059B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любимое</w:t>
            </w:r>
            <w:r w:rsidRPr="000059B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дело.</w:t>
            </w:r>
          </w:p>
        </w:tc>
        <w:tc>
          <w:tcPr>
            <w:tcW w:w="745" w:type="dxa"/>
          </w:tcPr>
          <w:p w:rsidR="008B2F7F" w:rsidRPr="000059B0" w:rsidRDefault="008B2F7F" w:rsidP="005D686C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8B2F7F" w:rsidRPr="000059B0" w:rsidRDefault="008B2F7F" w:rsidP="005D686C">
            <w:pPr>
              <w:pStyle w:val="TableParagraph"/>
              <w:ind w:right="9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 на вопросы полными и</w:t>
            </w:r>
            <w:r w:rsidRPr="000059B0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краткими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предложениями.</w:t>
            </w:r>
          </w:p>
          <w:p w:rsidR="008B2F7F" w:rsidRPr="000059B0" w:rsidRDefault="008B2F7F" w:rsidP="005D686C">
            <w:pPr>
              <w:pStyle w:val="TableParagraph"/>
              <w:ind w:right="2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сообщения из 3-4 фраз.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Восстановление последовательности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событий в деформированном связном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тексте</w:t>
            </w:r>
            <w:r w:rsidRPr="000059B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мастерской».</w:t>
            </w:r>
          </w:p>
          <w:p w:rsidR="008B2F7F" w:rsidRPr="000059B0" w:rsidRDefault="008B2F7F" w:rsidP="005D686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диалога.</w:t>
            </w:r>
          </w:p>
        </w:tc>
        <w:tc>
          <w:tcPr>
            <w:tcW w:w="5386" w:type="dxa"/>
          </w:tcPr>
          <w:p w:rsidR="008B2F7F" w:rsidRPr="000059B0" w:rsidRDefault="008B2F7F" w:rsidP="005D686C">
            <w:pPr>
              <w:pStyle w:val="TableParagraph"/>
              <w:ind w:right="4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ответить</w:t>
            </w:r>
            <w:r w:rsidRPr="000059B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кратко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развернуто</w:t>
            </w:r>
          </w:p>
          <w:p w:rsidR="008B2F7F" w:rsidRPr="000059B0" w:rsidRDefault="008B2F7F" w:rsidP="005D686C">
            <w:pPr>
              <w:pStyle w:val="TableParagraph"/>
              <w:ind w:right="114" w:firstLine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0059B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объединять</w:t>
            </w:r>
            <w:r w:rsidRPr="000059B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описываемые события в связное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синтаксическое целое, используя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связки.</w:t>
            </w:r>
          </w:p>
          <w:p w:rsidR="008B2F7F" w:rsidRPr="000059B0" w:rsidRDefault="008B2F7F" w:rsidP="005D686C">
            <w:pPr>
              <w:pStyle w:val="TableParagraph"/>
              <w:spacing w:line="270" w:lineRule="atLeast"/>
              <w:ind w:right="3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ответить на вопрос кратко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развернуто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Pr="000059B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всего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контекста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диалога.</w:t>
            </w:r>
          </w:p>
        </w:tc>
      </w:tr>
      <w:tr w:rsidR="008B2F7F" w:rsidRPr="000059B0" w:rsidTr="00266736">
        <w:trPr>
          <w:trHeight w:val="2023"/>
        </w:trPr>
        <w:tc>
          <w:tcPr>
            <w:tcW w:w="850" w:type="dxa"/>
            <w:vMerge w:val="restart"/>
          </w:tcPr>
          <w:p w:rsidR="008B2F7F" w:rsidRPr="000059B0" w:rsidRDefault="008B2F7F" w:rsidP="005D686C">
            <w:pPr>
              <w:pStyle w:val="TableParagraph"/>
              <w:spacing w:line="270" w:lineRule="exact"/>
              <w:ind w:left="0" w:right="20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  <w:p w:rsidR="008B2F7F" w:rsidRPr="000059B0" w:rsidRDefault="008B2F7F" w:rsidP="005D686C">
            <w:pPr>
              <w:pStyle w:val="TableParagraph"/>
              <w:ind w:left="0" w:right="1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44-48</w:t>
            </w:r>
          </w:p>
        </w:tc>
        <w:tc>
          <w:tcPr>
            <w:tcW w:w="1807" w:type="dxa"/>
            <w:vMerge w:val="restart"/>
          </w:tcPr>
          <w:p w:rsidR="008B2F7F" w:rsidRPr="000059B0" w:rsidRDefault="008B2F7F" w:rsidP="00D24275">
            <w:pPr>
              <w:pStyle w:val="TableParagraph"/>
              <w:ind w:left="148" w:righ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Весной в парке, в</w:t>
            </w:r>
            <w:r w:rsidRPr="000059B0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лесу,</w:t>
            </w:r>
            <w:r w:rsidRPr="000059B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0059B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поле.</w:t>
            </w:r>
          </w:p>
        </w:tc>
        <w:tc>
          <w:tcPr>
            <w:tcW w:w="745" w:type="dxa"/>
            <w:vMerge w:val="restart"/>
          </w:tcPr>
          <w:p w:rsidR="008B2F7F" w:rsidRPr="000059B0" w:rsidRDefault="008B2F7F" w:rsidP="005D686C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D24275" w:rsidRDefault="008B2F7F" w:rsidP="005D686C">
            <w:pPr>
              <w:pStyle w:val="TableParagraph"/>
              <w:ind w:right="8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явлений природы.</w:t>
            </w:r>
          </w:p>
          <w:p w:rsidR="008B2F7F" w:rsidRPr="000059B0" w:rsidRDefault="008B2F7F" w:rsidP="005D686C">
            <w:pPr>
              <w:pStyle w:val="TableParagraph"/>
              <w:ind w:right="8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0059B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диалога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«Весной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парке».</w:t>
            </w:r>
          </w:p>
          <w:p w:rsidR="008B2F7F" w:rsidRPr="000059B0" w:rsidRDefault="008B2F7F" w:rsidP="005D686C">
            <w:pPr>
              <w:pStyle w:val="TableParagraph"/>
              <w:ind w:right="9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Описать</w:t>
            </w:r>
            <w:r w:rsidRPr="000059B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0059B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сюжетной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картины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данному</w:t>
            </w:r>
            <w:r w:rsidRPr="000059B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плану.</w:t>
            </w:r>
          </w:p>
          <w:p w:rsidR="008B2F7F" w:rsidRPr="000059B0" w:rsidRDefault="008B2F7F" w:rsidP="005D686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текстом</w:t>
            </w:r>
            <w:r w:rsidRPr="000059B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«Животные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весной».</w:t>
            </w:r>
          </w:p>
        </w:tc>
        <w:tc>
          <w:tcPr>
            <w:tcW w:w="5386" w:type="dxa"/>
          </w:tcPr>
          <w:p w:rsidR="008B2F7F" w:rsidRPr="000059B0" w:rsidRDefault="008B2F7F" w:rsidP="005D686C">
            <w:pPr>
              <w:pStyle w:val="TableParagraph"/>
              <w:ind w:right="2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описывать отдельные события,</w:t>
            </w:r>
            <w:r w:rsidRPr="000059B0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явления, предметы или сравнивать их</w:t>
            </w:r>
            <w:r w:rsidRPr="000059B0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собой.</w:t>
            </w:r>
          </w:p>
          <w:p w:rsidR="001A4D6C" w:rsidRDefault="008B2F7F" w:rsidP="005D686C">
            <w:pPr>
              <w:pStyle w:val="TableParagraph"/>
              <w:ind w:right="165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Уточнить и обогатить словарный запас</w:t>
            </w:r>
            <w:r w:rsidRPr="000059B0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теме, уметь использовать слова для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построения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предложений.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</w:p>
          <w:p w:rsidR="008B2F7F" w:rsidRPr="000059B0" w:rsidRDefault="001A4D6C" w:rsidP="001A4D6C">
            <w:pPr>
              <w:pStyle w:val="TableParagraph"/>
              <w:ind w:right="16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Уметь </w:t>
            </w:r>
            <w:r w:rsidR="008B2F7F"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начать, продолжить, закончить беседу</w:t>
            </w:r>
            <w:r w:rsidR="008B2F7F" w:rsidRPr="000059B0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="008B2F7F"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="008B2F7F"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8B2F7F"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изменить ее тему.</w:t>
            </w:r>
          </w:p>
        </w:tc>
      </w:tr>
      <w:tr w:rsidR="008B2F7F" w:rsidRPr="000059B0" w:rsidTr="00266736">
        <w:trPr>
          <w:trHeight w:val="824"/>
        </w:trPr>
        <w:tc>
          <w:tcPr>
            <w:tcW w:w="850" w:type="dxa"/>
            <w:vMerge/>
            <w:tcBorders>
              <w:top w:val="nil"/>
            </w:tcBorders>
          </w:tcPr>
          <w:p w:rsidR="008B2F7F" w:rsidRPr="000059B0" w:rsidRDefault="008B2F7F" w:rsidP="005D68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:rsidR="008B2F7F" w:rsidRPr="000059B0" w:rsidRDefault="008B2F7F" w:rsidP="005D68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8B2F7F" w:rsidRPr="000059B0" w:rsidRDefault="008B2F7F" w:rsidP="005D68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8B2F7F" w:rsidRPr="000059B0" w:rsidRDefault="008B2F7F" w:rsidP="005D686C">
            <w:pPr>
              <w:pStyle w:val="TableParagraph"/>
              <w:spacing w:line="26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</w:t>
            </w:r>
            <w:r w:rsidRPr="000059B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i/>
                <w:sz w:val="24"/>
                <w:szCs w:val="24"/>
              </w:rPr>
              <w:t>работа</w:t>
            </w:r>
            <w:r w:rsidRPr="000059B0">
              <w:rPr>
                <w:rFonts w:ascii="Times New Roman" w:hAnsi="Times New Roman" w:cs="Times New Roman"/>
                <w:i/>
                <w:spacing w:val="58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:rsidR="008B2F7F" w:rsidRPr="000059B0" w:rsidRDefault="008B2F7F" w:rsidP="005D686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«Весна».</w:t>
            </w:r>
          </w:p>
        </w:tc>
        <w:tc>
          <w:tcPr>
            <w:tcW w:w="5386" w:type="dxa"/>
          </w:tcPr>
          <w:p w:rsidR="001A4D6C" w:rsidRDefault="008B2F7F" w:rsidP="00D24275">
            <w:pPr>
              <w:pStyle w:val="TableParagraph"/>
              <w:ind w:right="301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работать самостоятельно.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8B2F7F" w:rsidRPr="000059B0" w:rsidRDefault="008B2F7F" w:rsidP="00D2427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Контролировать</w:t>
            </w:r>
            <w:r w:rsidRPr="000059B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59B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</w:t>
            </w:r>
            <w:r w:rsidRPr="000059B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</w:t>
            </w:r>
            <w:r w:rsidR="001A4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работу,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еѐ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результат,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делать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</w:t>
            </w:r>
          </w:p>
        </w:tc>
      </w:tr>
      <w:tr w:rsidR="008B2F7F" w:rsidRPr="000059B0" w:rsidTr="00266736">
        <w:trPr>
          <w:trHeight w:val="1932"/>
        </w:trPr>
        <w:tc>
          <w:tcPr>
            <w:tcW w:w="850" w:type="dxa"/>
          </w:tcPr>
          <w:p w:rsidR="008B2F7F" w:rsidRPr="000059B0" w:rsidRDefault="008B2F7F" w:rsidP="005D686C">
            <w:pPr>
              <w:pStyle w:val="TableParagraph"/>
              <w:spacing w:line="271" w:lineRule="exact"/>
              <w:ind w:left="0" w:right="26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  <w:p w:rsidR="008B2F7F" w:rsidRPr="000059B0" w:rsidRDefault="008B2F7F" w:rsidP="005D686C">
            <w:pPr>
              <w:pStyle w:val="TableParagraph"/>
              <w:spacing w:line="275" w:lineRule="exact"/>
              <w:ind w:left="0" w:right="1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49-51</w:t>
            </w:r>
          </w:p>
        </w:tc>
        <w:tc>
          <w:tcPr>
            <w:tcW w:w="1807" w:type="dxa"/>
          </w:tcPr>
          <w:p w:rsidR="008B2F7F" w:rsidRPr="000059B0" w:rsidRDefault="008B2F7F" w:rsidP="00D24275">
            <w:pPr>
              <w:pStyle w:val="TableParagraph"/>
              <w:tabs>
                <w:tab w:val="left" w:pos="1245"/>
              </w:tabs>
              <w:ind w:left="290" w:right="108" w:hanging="14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Весна в поле, на</w:t>
            </w:r>
            <w:r w:rsidR="00D2427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r w:rsidRPr="000059B0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огороде.</w:t>
            </w:r>
          </w:p>
        </w:tc>
        <w:tc>
          <w:tcPr>
            <w:tcW w:w="745" w:type="dxa"/>
          </w:tcPr>
          <w:p w:rsidR="008B2F7F" w:rsidRPr="000059B0" w:rsidRDefault="008B2F7F" w:rsidP="005D686C">
            <w:pPr>
              <w:pStyle w:val="TableParagraph"/>
              <w:spacing w:line="273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8B2F7F" w:rsidRPr="000059B0" w:rsidRDefault="008B2F7F" w:rsidP="00D24275">
            <w:pPr>
              <w:pStyle w:val="TableParagraph"/>
              <w:spacing w:line="27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диалога.</w:t>
            </w:r>
          </w:p>
          <w:p w:rsidR="008B2F7F" w:rsidRPr="000059B0" w:rsidRDefault="008B2F7F" w:rsidP="00D2427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деформированным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текстом</w:t>
            </w:r>
          </w:p>
          <w:p w:rsidR="008B2F7F" w:rsidRPr="000059B0" w:rsidRDefault="008B2F7F" w:rsidP="00D24275">
            <w:pPr>
              <w:pStyle w:val="TableParagraph"/>
              <w:ind w:right="88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«Весной на огороде».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рассказа</w:t>
            </w:r>
            <w:r w:rsidRPr="000059B0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серии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картинок.</w:t>
            </w:r>
          </w:p>
        </w:tc>
        <w:tc>
          <w:tcPr>
            <w:tcW w:w="5386" w:type="dxa"/>
          </w:tcPr>
          <w:p w:rsidR="008B2F7F" w:rsidRPr="001A4D6C" w:rsidRDefault="008B2F7F" w:rsidP="00D24275">
            <w:pPr>
              <w:pStyle w:val="TableParagraph"/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оформлять свои мысли в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своих</w:t>
            </w:r>
            <w:r w:rsidRPr="000059B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 и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жизненных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 ситуаций; уметь выражать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речи смысловые отношения,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используя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1A4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сложные </w:t>
            </w:r>
            <w:r w:rsidRPr="001A4D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предложения.</w:t>
            </w:r>
          </w:p>
        </w:tc>
      </w:tr>
      <w:tr w:rsidR="008B2F7F" w:rsidRPr="000059B0" w:rsidTr="00266736">
        <w:trPr>
          <w:trHeight w:val="1658"/>
        </w:trPr>
        <w:tc>
          <w:tcPr>
            <w:tcW w:w="850" w:type="dxa"/>
          </w:tcPr>
          <w:p w:rsidR="008B2F7F" w:rsidRPr="000059B0" w:rsidRDefault="008B2F7F" w:rsidP="005D686C">
            <w:pPr>
              <w:pStyle w:val="TableParagraph"/>
              <w:spacing w:line="271" w:lineRule="exact"/>
              <w:ind w:left="0" w:right="26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  <w:p w:rsidR="008B2F7F" w:rsidRPr="000059B0" w:rsidRDefault="008B2F7F" w:rsidP="005D686C">
            <w:pPr>
              <w:pStyle w:val="TableParagraph"/>
              <w:spacing w:line="275" w:lineRule="exact"/>
              <w:ind w:left="0" w:right="1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52-54</w:t>
            </w:r>
          </w:p>
        </w:tc>
        <w:tc>
          <w:tcPr>
            <w:tcW w:w="1807" w:type="dxa"/>
          </w:tcPr>
          <w:p w:rsidR="008B2F7F" w:rsidRPr="000059B0" w:rsidRDefault="008B2F7F" w:rsidP="00D24275">
            <w:pPr>
              <w:pStyle w:val="TableParagraph"/>
              <w:ind w:left="148" w:right="108" w:firstLine="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Весной в парке, в</w:t>
            </w:r>
            <w:r w:rsidRPr="000059B0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="00D24275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                             </w:t>
            </w:r>
            <w:r w:rsidRPr="000059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лесу,</w:t>
            </w:r>
            <w:r w:rsidRPr="000059B0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0059B0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поле.</w:t>
            </w:r>
          </w:p>
        </w:tc>
        <w:tc>
          <w:tcPr>
            <w:tcW w:w="745" w:type="dxa"/>
          </w:tcPr>
          <w:p w:rsidR="008B2F7F" w:rsidRPr="000059B0" w:rsidRDefault="008B2F7F" w:rsidP="005D686C">
            <w:pPr>
              <w:pStyle w:val="TableParagraph"/>
              <w:spacing w:line="273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8B2F7F" w:rsidRPr="000059B0" w:rsidRDefault="008B2F7F" w:rsidP="00D24275">
            <w:pPr>
              <w:pStyle w:val="TableParagraph"/>
              <w:ind w:right="7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содержания сюжетной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картины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данному</w:t>
            </w:r>
            <w:r w:rsidRPr="000059B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плану.</w:t>
            </w:r>
          </w:p>
          <w:p w:rsidR="008B2F7F" w:rsidRPr="000059B0" w:rsidRDefault="008B2F7F" w:rsidP="00D24275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деформированным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D24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текстом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«Весной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парке»</w:t>
            </w:r>
          </w:p>
          <w:p w:rsidR="008B2F7F" w:rsidRPr="000059B0" w:rsidRDefault="008B2F7F" w:rsidP="00D24275">
            <w:pPr>
              <w:pStyle w:val="Table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текстом</w:t>
            </w:r>
            <w:r w:rsidRPr="000059B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«Животные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весной»</w:t>
            </w:r>
            <w:r w:rsidRPr="000059B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386" w:type="dxa"/>
          </w:tcPr>
          <w:p w:rsidR="008B2F7F" w:rsidRPr="000059B0" w:rsidRDefault="008B2F7F" w:rsidP="00D24275">
            <w:pPr>
              <w:pStyle w:val="TableParagraph"/>
              <w:ind w:right="4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ответить</w:t>
            </w:r>
            <w:r w:rsidRPr="000059B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кратко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развернуто</w:t>
            </w:r>
          </w:p>
          <w:p w:rsidR="008B2F7F" w:rsidRPr="00D24275" w:rsidRDefault="008B2F7F" w:rsidP="00D24275">
            <w:pPr>
              <w:pStyle w:val="TableParagraph"/>
              <w:ind w:right="114" w:firstLine="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0059B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объединять</w:t>
            </w:r>
            <w:r w:rsidRPr="000059B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описываемые события в связное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синтаксическое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целое,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D24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используя </w:t>
            </w:r>
            <w:r w:rsidRPr="00D24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Pr="00D2427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D24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связки.</w:t>
            </w:r>
          </w:p>
        </w:tc>
      </w:tr>
    </w:tbl>
    <w:p w:rsidR="008B2F7F" w:rsidRPr="000059B0" w:rsidRDefault="008B2F7F" w:rsidP="008B2F7F">
      <w:pPr>
        <w:rPr>
          <w:sz w:val="24"/>
          <w:szCs w:val="24"/>
        </w:rPr>
        <w:sectPr w:rsidR="008B2F7F" w:rsidRPr="000059B0">
          <w:pgSz w:w="16840" w:h="11910" w:orient="landscape"/>
          <w:pgMar w:top="840" w:right="2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07"/>
        <w:gridCol w:w="745"/>
        <w:gridCol w:w="5670"/>
        <w:gridCol w:w="5386"/>
      </w:tblGrid>
      <w:tr w:rsidR="008B2F7F" w:rsidRPr="000059B0" w:rsidTr="00266736">
        <w:trPr>
          <w:trHeight w:val="1832"/>
        </w:trPr>
        <w:tc>
          <w:tcPr>
            <w:tcW w:w="850" w:type="dxa"/>
          </w:tcPr>
          <w:p w:rsidR="008B2F7F" w:rsidRPr="000059B0" w:rsidRDefault="008B2F7F" w:rsidP="005D686C">
            <w:pPr>
              <w:pStyle w:val="TableParagraph"/>
              <w:spacing w:line="269" w:lineRule="exact"/>
              <w:ind w:left="0" w:right="26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  <w:p w:rsidR="008B2F7F" w:rsidRPr="000059B0" w:rsidRDefault="008B2F7F" w:rsidP="005D686C">
            <w:pPr>
              <w:pStyle w:val="TableParagraph"/>
              <w:spacing w:line="275" w:lineRule="exact"/>
              <w:ind w:left="0" w:right="1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55-58</w:t>
            </w:r>
          </w:p>
        </w:tc>
        <w:tc>
          <w:tcPr>
            <w:tcW w:w="1807" w:type="dxa"/>
          </w:tcPr>
          <w:p w:rsidR="008B2F7F" w:rsidRPr="000059B0" w:rsidRDefault="008B2F7F" w:rsidP="005D686C">
            <w:pPr>
              <w:pStyle w:val="TableParagraph"/>
              <w:spacing w:line="273" w:lineRule="exact"/>
              <w:ind w:left="11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  <w:r w:rsidRPr="000059B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школьные.</w:t>
            </w:r>
          </w:p>
        </w:tc>
        <w:tc>
          <w:tcPr>
            <w:tcW w:w="745" w:type="dxa"/>
          </w:tcPr>
          <w:p w:rsidR="008B2F7F" w:rsidRPr="000059B0" w:rsidRDefault="008B2F7F" w:rsidP="005D686C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8B2F7F" w:rsidRPr="000059B0" w:rsidRDefault="008B2F7F" w:rsidP="00D94F2C">
            <w:pPr>
              <w:pStyle w:val="TableParagraph"/>
              <w:ind w:right="9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Ответы на вопросы полными и</w:t>
            </w:r>
            <w:r w:rsidRPr="000059B0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краткими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предложениями.</w:t>
            </w:r>
          </w:p>
          <w:p w:rsidR="008B2F7F" w:rsidRPr="000059B0" w:rsidRDefault="008B2F7F" w:rsidP="00D94F2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0059B0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сообщения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3-4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фраз.</w:t>
            </w:r>
          </w:p>
          <w:p w:rsidR="008B2F7F" w:rsidRPr="000059B0" w:rsidRDefault="008B2F7F" w:rsidP="00D94F2C">
            <w:pPr>
              <w:pStyle w:val="TableParagraph"/>
              <w:ind w:right="67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диалога «Школьные</w:t>
            </w:r>
            <w:r w:rsidR="00B56E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дела».</w:t>
            </w:r>
          </w:p>
          <w:p w:rsidR="008B2F7F" w:rsidRPr="000059B0" w:rsidRDefault="008B2F7F" w:rsidP="00D94F2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содержания сюжетной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картины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данному</w:t>
            </w:r>
            <w:r w:rsidRPr="000059B0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плану.</w:t>
            </w:r>
          </w:p>
        </w:tc>
        <w:tc>
          <w:tcPr>
            <w:tcW w:w="5386" w:type="dxa"/>
          </w:tcPr>
          <w:p w:rsidR="008B2F7F" w:rsidRPr="000059B0" w:rsidRDefault="008B2F7F" w:rsidP="00D94F2C">
            <w:pPr>
              <w:pStyle w:val="TableParagraph"/>
              <w:ind w:right="4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ответить</w:t>
            </w:r>
            <w:r w:rsidRPr="000059B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кратко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развернуто</w:t>
            </w:r>
          </w:p>
          <w:p w:rsidR="008B2F7F" w:rsidRPr="000059B0" w:rsidRDefault="008B2F7F" w:rsidP="00D94F2C">
            <w:pPr>
              <w:pStyle w:val="TableParagraph"/>
              <w:ind w:right="114" w:firstLine="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0059B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объединять</w:t>
            </w:r>
            <w:r w:rsidRPr="000059B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описываемые события в связное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синтаксическое целое, используя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связки.</w:t>
            </w:r>
          </w:p>
          <w:p w:rsidR="008B2F7F" w:rsidRPr="000059B0" w:rsidRDefault="008B2F7F" w:rsidP="00D94F2C">
            <w:pPr>
              <w:pStyle w:val="TableParagraph"/>
              <w:spacing w:line="270" w:lineRule="atLeast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выражать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 смысловые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отношения, используя простые и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сложные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предложения.</w:t>
            </w:r>
          </w:p>
        </w:tc>
      </w:tr>
      <w:tr w:rsidR="008B2F7F" w:rsidRPr="000059B0" w:rsidTr="00266736">
        <w:trPr>
          <w:trHeight w:val="1932"/>
        </w:trPr>
        <w:tc>
          <w:tcPr>
            <w:tcW w:w="850" w:type="dxa"/>
          </w:tcPr>
          <w:p w:rsidR="008B2F7F" w:rsidRPr="000059B0" w:rsidRDefault="008B2F7F" w:rsidP="005D686C">
            <w:pPr>
              <w:pStyle w:val="TableParagraph"/>
              <w:spacing w:line="269" w:lineRule="exact"/>
              <w:ind w:left="0" w:right="26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  <w:p w:rsidR="008B2F7F" w:rsidRPr="000059B0" w:rsidRDefault="008B2F7F" w:rsidP="005D686C">
            <w:pPr>
              <w:pStyle w:val="TableParagraph"/>
              <w:spacing w:line="275" w:lineRule="exact"/>
              <w:ind w:left="0" w:right="1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1807" w:type="dxa"/>
          </w:tcPr>
          <w:p w:rsidR="008B2F7F" w:rsidRPr="000059B0" w:rsidRDefault="008B2F7F" w:rsidP="005D686C">
            <w:pPr>
              <w:pStyle w:val="TableParagraph"/>
              <w:spacing w:line="273" w:lineRule="exact"/>
              <w:ind w:left="110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  <w:r w:rsidRPr="000059B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домашние.</w:t>
            </w:r>
          </w:p>
        </w:tc>
        <w:tc>
          <w:tcPr>
            <w:tcW w:w="745" w:type="dxa"/>
          </w:tcPr>
          <w:p w:rsidR="008B2F7F" w:rsidRPr="000059B0" w:rsidRDefault="008B2F7F" w:rsidP="005D686C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8B2F7F" w:rsidRPr="000059B0" w:rsidRDefault="008B2F7F" w:rsidP="00D94F2C">
            <w:pPr>
              <w:pStyle w:val="TableParagraph"/>
              <w:spacing w:line="268" w:lineRule="exact"/>
              <w:ind w:left="16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текстом</w:t>
            </w:r>
            <w:r w:rsidRPr="000059B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«Дела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домашние».</w:t>
            </w:r>
          </w:p>
          <w:p w:rsidR="008B2F7F" w:rsidRPr="000059B0" w:rsidRDefault="008B2F7F" w:rsidP="00D94F2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Дела домашние. Дополнение</w:t>
            </w:r>
            <w:r w:rsidR="00D2427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</w:tc>
        <w:tc>
          <w:tcPr>
            <w:tcW w:w="5386" w:type="dxa"/>
          </w:tcPr>
          <w:p w:rsidR="008B2F7F" w:rsidRPr="00D94F2C" w:rsidRDefault="008B2F7F" w:rsidP="00D94F2C">
            <w:pPr>
              <w:pStyle w:val="TableParagraph"/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оформлять свои мысли в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своих</w:t>
            </w:r>
            <w:r w:rsidRPr="000059B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 и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жизненных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 ситуаций; уметь выражать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речи смысловые отношения,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используя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D94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сложные </w:t>
            </w:r>
            <w:r w:rsidRPr="00D94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предложения.</w:t>
            </w:r>
          </w:p>
        </w:tc>
      </w:tr>
      <w:tr w:rsidR="008B2F7F" w:rsidRPr="000059B0" w:rsidTr="00266736">
        <w:trPr>
          <w:trHeight w:val="1932"/>
        </w:trPr>
        <w:tc>
          <w:tcPr>
            <w:tcW w:w="850" w:type="dxa"/>
            <w:vMerge w:val="restart"/>
          </w:tcPr>
          <w:p w:rsidR="008B2F7F" w:rsidRPr="000059B0" w:rsidRDefault="008B2F7F" w:rsidP="005D686C">
            <w:pPr>
              <w:pStyle w:val="TableParagraph"/>
              <w:spacing w:line="270" w:lineRule="exact"/>
              <w:ind w:left="0" w:right="26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  <w:p w:rsidR="008B2F7F" w:rsidRPr="000059B0" w:rsidRDefault="008B2F7F" w:rsidP="005D686C">
            <w:pPr>
              <w:pStyle w:val="TableParagraph"/>
              <w:ind w:left="0" w:right="1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61-65</w:t>
            </w:r>
          </w:p>
        </w:tc>
        <w:tc>
          <w:tcPr>
            <w:tcW w:w="1807" w:type="dxa"/>
            <w:vMerge w:val="restart"/>
          </w:tcPr>
          <w:p w:rsidR="008B2F7F" w:rsidRPr="000059B0" w:rsidRDefault="008B2F7F" w:rsidP="005D686C">
            <w:pPr>
              <w:pStyle w:val="TableParagraph"/>
              <w:spacing w:line="273" w:lineRule="exact"/>
              <w:ind w:left="5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Береги</w:t>
            </w:r>
            <w:r w:rsidRPr="000059B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книгу.</w:t>
            </w:r>
          </w:p>
        </w:tc>
        <w:tc>
          <w:tcPr>
            <w:tcW w:w="745" w:type="dxa"/>
            <w:vMerge w:val="restart"/>
          </w:tcPr>
          <w:p w:rsidR="008B2F7F" w:rsidRPr="000059B0" w:rsidRDefault="008B2F7F" w:rsidP="005D686C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D94F2C" w:rsidRDefault="008B2F7F" w:rsidP="00D94F2C">
            <w:pPr>
              <w:pStyle w:val="TableParagraph"/>
              <w:ind w:right="106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словосочетаний.</w:t>
            </w:r>
          </w:p>
          <w:p w:rsidR="008B2F7F" w:rsidRPr="000059B0" w:rsidRDefault="008B2F7F" w:rsidP="00D94F2C">
            <w:pPr>
              <w:pStyle w:val="TableParagraph"/>
              <w:ind w:right="106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диалога.</w:t>
            </w:r>
          </w:p>
          <w:p w:rsidR="008B2F7F" w:rsidRPr="000059B0" w:rsidRDefault="008B2F7F" w:rsidP="00D94F2C">
            <w:pPr>
              <w:pStyle w:val="TableParagraph"/>
              <w:ind w:right="4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рассказа по сюжетной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картинке</w:t>
            </w:r>
            <w:r w:rsidRPr="000059B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библиотеке».</w:t>
            </w:r>
          </w:p>
          <w:p w:rsidR="008B2F7F" w:rsidRPr="000059B0" w:rsidRDefault="008B2F7F" w:rsidP="00D94F2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деформированным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D94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текстом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0059B0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Береги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книгу».</w:t>
            </w:r>
          </w:p>
        </w:tc>
        <w:tc>
          <w:tcPr>
            <w:tcW w:w="5386" w:type="dxa"/>
          </w:tcPr>
          <w:p w:rsidR="008B2F7F" w:rsidRPr="000059B0" w:rsidRDefault="008B2F7F" w:rsidP="00D94F2C">
            <w:pPr>
              <w:pStyle w:val="TableParagraph"/>
              <w:ind w:right="1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0059B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объединять</w:t>
            </w:r>
            <w:r w:rsidRPr="000059B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описываемые события в связное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синтаксическое целое, используя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связки.</w:t>
            </w:r>
          </w:p>
          <w:p w:rsidR="008B2F7F" w:rsidRPr="000059B0" w:rsidRDefault="008B2F7F" w:rsidP="00D94F2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основную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мысль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текста.</w:t>
            </w:r>
          </w:p>
          <w:p w:rsidR="008B2F7F" w:rsidRPr="000059B0" w:rsidRDefault="008B2F7F" w:rsidP="00D94F2C">
            <w:pPr>
              <w:pStyle w:val="TableParagraph"/>
              <w:spacing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 предложения по</w:t>
            </w:r>
            <w:r w:rsidR="00D94F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сюжетной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картине.</w:t>
            </w:r>
          </w:p>
        </w:tc>
      </w:tr>
      <w:tr w:rsidR="008B2F7F" w:rsidRPr="000059B0" w:rsidTr="00266736">
        <w:trPr>
          <w:trHeight w:val="827"/>
        </w:trPr>
        <w:tc>
          <w:tcPr>
            <w:tcW w:w="850" w:type="dxa"/>
            <w:vMerge/>
            <w:tcBorders>
              <w:top w:val="nil"/>
            </w:tcBorders>
          </w:tcPr>
          <w:p w:rsidR="008B2F7F" w:rsidRPr="000059B0" w:rsidRDefault="008B2F7F" w:rsidP="005D68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:rsidR="008B2F7F" w:rsidRPr="000059B0" w:rsidRDefault="008B2F7F" w:rsidP="005D68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5" w:type="dxa"/>
            <w:vMerge/>
            <w:tcBorders>
              <w:top w:val="nil"/>
            </w:tcBorders>
          </w:tcPr>
          <w:p w:rsidR="008B2F7F" w:rsidRPr="000059B0" w:rsidRDefault="008B2F7F" w:rsidP="005D68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70" w:type="dxa"/>
          </w:tcPr>
          <w:p w:rsidR="008B2F7F" w:rsidRPr="000059B0" w:rsidRDefault="008B2F7F" w:rsidP="00D94F2C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i/>
                <w:sz w:val="24"/>
                <w:szCs w:val="24"/>
              </w:rPr>
              <w:t>Годовая</w:t>
            </w:r>
            <w:r w:rsidRPr="000059B0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</w:t>
            </w:r>
            <w:r w:rsidRPr="000059B0"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i/>
                <w:sz w:val="24"/>
                <w:szCs w:val="24"/>
              </w:rPr>
              <w:t>работа</w:t>
            </w:r>
            <w:r w:rsidRPr="000059B0"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D94F2C" w:rsidRDefault="008B2F7F" w:rsidP="00D94F2C">
            <w:pPr>
              <w:pStyle w:val="TableParagraph"/>
              <w:ind w:right="301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работать самостоятельно.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8B2F7F" w:rsidRPr="000059B0" w:rsidRDefault="008B2F7F" w:rsidP="00D94F2C">
            <w:pPr>
              <w:pStyle w:val="TableParagraph"/>
              <w:ind w:right="3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Контролировать</w:t>
            </w:r>
            <w:r w:rsidRPr="000059B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59B0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</w:t>
            </w:r>
            <w:r w:rsidRPr="000059B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</w:t>
            </w:r>
          </w:p>
          <w:p w:rsidR="008B2F7F" w:rsidRPr="000059B0" w:rsidRDefault="008B2F7F" w:rsidP="00D94F2C">
            <w:pPr>
              <w:pStyle w:val="TableParagraph"/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работу,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еѐ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результат,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делать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</w:t>
            </w:r>
          </w:p>
        </w:tc>
      </w:tr>
      <w:tr w:rsidR="008B2F7F" w:rsidRPr="000059B0" w:rsidTr="00266736">
        <w:trPr>
          <w:trHeight w:val="2484"/>
        </w:trPr>
        <w:tc>
          <w:tcPr>
            <w:tcW w:w="850" w:type="dxa"/>
          </w:tcPr>
          <w:p w:rsidR="008B2F7F" w:rsidRPr="000059B0" w:rsidRDefault="008B2F7F" w:rsidP="005D686C">
            <w:pPr>
              <w:pStyle w:val="TableParagraph"/>
              <w:spacing w:line="270" w:lineRule="exact"/>
              <w:ind w:left="0" w:right="26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  <w:p w:rsidR="008B2F7F" w:rsidRPr="000059B0" w:rsidRDefault="008B2F7F" w:rsidP="005D686C">
            <w:pPr>
              <w:pStyle w:val="TableParagraph"/>
              <w:ind w:left="0" w:right="1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1807" w:type="dxa"/>
          </w:tcPr>
          <w:p w:rsidR="008B2F7F" w:rsidRPr="000059B0" w:rsidRDefault="008B2F7F" w:rsidP="005D686C">
            <w:pPr>
              <w:pStyle w:val="TableParagraph"/>
              <w:spacing w:line="273" w:lineRule="exact"/>
              <w:ind w:left="113" w:right="1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059B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летних</w:t>
            </w:r>
            <w:r w:rsidRPr="000059B0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059B0">
              <w:rPr>
                <w:rFonts w:ascii="Times New Roman" w:hAnsi="Times New Roman" w:cs="Times New Roman"/>
                <w:b/>
                <w:sz w:val="24"/>
                <w:szCs w:val="24"/>
              </w:rPr>
              <w:t>каникулах.</w:t>
            </w:r>
          </w:p>
        </w:tc>
        <w:tc>
          <w:tcPr>
            <w:tcW w:w="745" w:type="dxa"/>
          </w:tcPr>
          <w:p w:rsidR="008B2F7F" w:rsidRPr="000059B0" w:rsidRDefault="008B2F7F" w:rsidP="005D686C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8B2F7F" w:rsidRPr="000059B0" w:rsidRDefault="008B2F7F" w:rsidP="00D94F2C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другу</w:t>
            </w:r>
            <w:r w:rsidRPr="000059B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(подруге).</w:t>
            </w:r>
          </w:p>
          <w:p w:rsidR="00D94F2C" w:rsidRDefault="008B2F7F" w:rsidP="00D94F2C">
            <w:pPr>
              <w:pStyle w:val="TableParagraph"/>
              <w:ind w:right="400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текстом «Летом на лугу»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8B2F7F" w:rsidRPr="000059B0" w:rsidRDefault="008B2F7F" w:rsidP="00D94F2C">
            <w:pPr>
              <w:pStyle w:val="TableParagraph"/>
              <w:ind w:right="40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деформированным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текстом</w:t>
            </w:r>
          </w:p>
          <w:p w:rsidR="008B2F7F" w:rsidRPr="008E65F1" w:rsidRDefault="008B2F7F" w:rsidP="00D94F2C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«Летние</w:t>
            </w:r>
            <w:r w:rsidRPr="008E65F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E65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каникулы».</w:t>
            </w:r>
          </w:p>
        </w:tc>
        <w:tc>
          <w:tcPr>
            <w:tcW w:w="5386" w:type="dxa"/>
          </w:tcPr>
          <w:p w:rsidR="008B2F7F" w:rsidRPr="000059B0" w:rsidRDefault="008B2F7F" w:rsidP="00D94F2C">
            <w:pPr>
              <w:pStyle w:val="TableParagraph"/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Учиться оформлять свои мысли в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своих</w:t>
            </w:r>
            <w:r w:rsidRPr="000059B0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 и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жизненных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 ситуаций; уметь выражать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речи смысловые отношения,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используя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сложные</w:t>
            </w:r>
          </w:p>
          <w:p w:rsidR="00D94F2C" w:rsidRDefault="008B2F7F" w:rsidP="00D94F2C">
            <w:pPr>
              <w:pStyle w:val="TableParagraph"/>
              <w:spacing w:line="270" w:lineRule="atLeast"/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предложения. </w:t>
            </w:r>
          </w:p>
          <w:p w:rsidR="008B2F7F" w:rsidRPr="000059B0" w:rsidRDefault="008B2F7F" w:rsidP="00D94F2C">
            <w:pPr>
              <w:pStyle w:val="TableParagraph"/>
              <w:spacing w:line="270" w:lineRule="atLeast"/>
              <w:ind w:right="2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оформлять</w:t>
            </w:r>
            <w:r w:rsidRPr="000059B0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Pr="000059B0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мысли</w:t>
            </w:r>
            <w:r w:rsidRPr="000059B0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устной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0059B0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0059B0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 при</w:t>
            </w:r>
            <w:r w:rsidRPr="000059B0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написании</w:t>
            </w:r>
            <w:r w:rsidRPr="000059B0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059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письма.</w:t>
            </w:r>
          </w:p>
        </w:tc>
      </w:tr>
    </w:tbl>
    <w:p w:rsidR="008B2F7F" w:rsidRDefault="008B2F7F" w:rsidP="008B2F7F">
      <w:pPr>
        <w:rPr>
          <w:sz w:val="20"/>
        </w:rPr>
        <w:sectPr w:rsidR="008B2F7F">
          <w:pgSz w:w="16840" w:h="11910" w:orient="landscape"/>
          <w:pgMar w:top="840" w:right="280" w:bottom="280" w:left="460" w:header="720" w:footer="720" w:gutter="0"/>
          <w:cols w:space="720"/>
        </w:sectPr>
      </w:pPr>
    </w:p>
    <w:p w:rsidR="00011D1A" w:rsidRDefault="00011D1A" w:rsidP="00011D1A">
      <w:pPr>
        <w:pStyle w:val="110"/>
        <w:ind w:left="6697"/>
      </w:pPr>
      <w:bookmarkStart w:id="20" w:name="_Toc182906100"/>
      <w:bookmarkStart w:id="21" w:name="_Toc182906321"/>
      <w:bookmarkStart w:id="22" w:name="_Toc182906413"/>
      <w:bookmarkStart w:id="23" w:name="_Toc182906527"/>
      <w:bookmarkStart w:id="24" w:name="_Toc182930786"/>
      <w:r>
        <w:t>ТЕМАТИЧЕСКОЕ</w:t>
      </w:r>
      <w:r>
        <w:rPr>
          <w:spacing w:val="-9"/>
        </w:rPr>
        <w:t xml:space="preserve"> </w:t>
      </w:r>
      <w:r>
        <w:t>ПЛАНИРОВАНИЕ 7</w:t>
      </w:r>
      <w:r>
        <w:rPr>
          <w:spacing w:val="69"/>
        </w:rPr>
        <w:t xml:space="preserve"> </w:t>
      </w:r>
      <w:r>
        <w:t>класс</w:t>
      </w:r>
      <w:bookmarkEnd w:id="20"/>
      <w:bookmarkEnd w:id="21"/>
      <w:bookmarkEnd w:id="22"/>
      <w:bookmarkEnd w:id="23"/>
      <w:bookmarkEnd w:id="24"/>
    </w:p>
    <w:p w:rsidR="00011D1A" w:rsidRDefault="00011D1A" w:rsidP="00011D1A">
      <w:pPr>
        <w:pStyle w:val="a7"/>
        <w:rPr>
          <w:b/>
          <w:sz w:val="20"/>
        </w:rPr>
      </w:pPr>
    </w:p>
    <w:p w:rsidR="00011D1A" w:rsidRDefault="00011D1A" w:rsidP="00011D1A">
      <w:pPr>
        <w:pStyle w:val="a7"/>
        <w:spacing w:before="10"/>
        <w:rPr>
          <w:b/>
          <w:sz w:val="15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07"/>
        <w:gridCol w:w="887"/>
        <w:gridCol w:w="5528"/>
        <w:gridCol w:w="5386"/>
      </w:tblGrid>
      <w:tr w:rsidR="008E65F1" w:rsidRPr="007F0B51" w:rsidTr="00266736">
        <w:trPr>
          <w:trHeight w:val="1086"/>
        </w:trPr>
        <w:tc>
          <w:tcPr>
            <w:tcW w:w="850" w:type="dxa"/>
          </w:tcPr>
          <w:p w:rsidR="008E65F1" w:rsidRPr="007F0B51" w:rsidRDefault="008E65F1" w:rsidP="00264F11">
            <w:pPr>
              <w:pStyle w:val="TableParagraph"/>
              <w:spacing w:before="197"/>
              <w:ind w:left="184" w:firstLine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7F0B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r w:rsidRPr="007F0B51">
              <w:rPr>
                <w:rFonts w:ascii="Times New Roman" w:hAnsi="Times New Roman" w:cs="Times New Roman"/>
                <w:b/>
                <w:spacing w:val="-47"/>
                <w:sz w:val="24"/>
                <w:szCs w:val="24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07" w:type="dxa"/>
          </w:tcPr>
          <w:p w:rsidR="008E65F1" w:rsidRPr="007F0B51" w:rsidRDefault="008E65F1" w:rsidP="005D686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5F1" w:rsidRPr="007F0B51" w:rsidRDefault="008E65F1" w:rsidP="005D686C">
            <w:pPr>
              <w:pStyle w:val="TableParagraph"/>
              <w:spacing w:before="174"/>
              <w:ind w:left="7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7F0B5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87" w:type="dxa"/>
          </w:tcPr>
          <w:p w:rsidR="008E65F1" w:rsidRPr="007F0B51" w:rsidRDefault="008E65F1" w:rsidP="005D686C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5F1" w:rsidRPr="007F0B51" w:rsidRDefault="008E65F1" w:rsidP="005D686C">
            <w:pPr>
              <w:pStyle w:val="TableParagraph"/>
              <w:ind w:left="126" w:right="11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Pr="007F0B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r w:rsidRPr="007F0B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часов</w:t>
            </w:r>
          </w:p>
        </w:tc>
        <w:tc>
          <w:tcPr>
            <w:tcW w:w="5528" w:type="dxa"/>
          </w:tcPr>
          <w:p w:rsidR="008E65F1" w:rsidRPr="007F0B51" w:rsidRDefault="008E65F1" w:rsidP="005D686C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65F1" w:rsidRPr="007F0B51" w:rsidRDefault="008E65F1" w:rsidP="005D686C">
            <w:pPr>
              <w:pStyle w:val="TableParagraph"/>
              <w:spacing w:before="174"/>
              <w:ind w:left="11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7F0B5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386" w:type="dxa"/>
          </w:tcPr>
          <w:p w:rsidR="008E65F1" w:rsidRPr="007F0B51" w:rsidRDefault="008E65F1" w:rsidP="005D686C">
            <w:pPr>
              <w:pStyle w:val="TableParagraph"/>
              <w:spacing w:before="197"/>
              <w:ind w:left="617" w:right="6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Основные виды деятельности</w:t>
            </w:r>
            <w:r w:rsidRPr="007F0B51">
              <w:rPr>
                <w:rFonts w:ascii="Times New Roman" w:hAnsi="Times New Roman" w:cs="Times New Roman"/>
                <w:b/>
                <w:spacing w:val="-48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</w:p>
          <w:p w:rsidR="008E65F1" w:rsidRPr="007F0B51" w:rsidRDefault="008E65F1" w:rsidP="005D686C">
            <w:pPr>
              <w:pStyle w:val="TableParagraph"/>
              <w:spacing w:before="1"/>
              <w:ind w:left="617" w:right="61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(на</w:t>
            </w:r>
            <w:r w:rsidRPr="007F0B51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уровне</w:t>
            </w:r>
            <w:r w:rsidRPr="007F0B51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БУД)</w:t>
            </w:r>
          </w:p>
        </w:tc>
      </w:tr>
      <w:tr w:rsidR="008E65F1" w:rsidRPr="007F0B51" w:rsidTr="00266736">
        <w:trPr>
          <w:trHeight w:val="1380"/>
        </w:trPr>
        <w:tc>
          <w:tcPr>
            <w:tcW w:w="850" w:type="dxa"/>
          </w:tcPr>
          <w:p w:rsidR="008E65F1" w:rsidRPr="007F0B51" w:rsidRDefault="008E65F1" w:rsidP="005D686C">
            <w:pPr>
              <w:pStyle w:val="TableParagraph"/>
              <w:spacing w:line="270" w:lineRule="exact"/>
              <w:ind w:left="0" w:right="26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8E65F1" w:rsidRPr="007F0B51" w:rsidRDefault="008E65F1" w:rsidP="005D686C">
            <w:pPr>
              <w:pStyle w:val="TableParagraph"/>
              <w:ind w:left="0" w:right="3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807" w:type="dxa"/>
          </w:tcPr>
          <w:p w:rsidR="008E65F1" w:rsidRPr="007F0B51" w:rsidRDefault="008E65F1" w:rsidP="005D686C">
            <w:pPr>
              <w:pStyle w:val="TableParagraph"/>
              <w:spacing w:line="273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Золотая</w:t>
            </w:r>
            <w:r w:rsidRPr="007F0B5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осень.</w:t>
            </w:r>
          </w:p>
        </w:tc>
        <w:tc>
          <w:tcPr>
            <w:tcW w:w="887" w:type="dxa"/>
          </w:tcPr>
          <w:p w:rsidR="008E65F1" w:rsidRPr="007F0B51" w:rsidRDefault="008E65F1" w:rsidP="005D686C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8E65F1" w:rsidRPr="007F0B51" w:rsidRDefault="008E65F1" w:rsidP="00B56EBD">
            <w:pPr>
              <w:pStyle w:val="TableParagraph"/>
              <w:ind w:right="32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</w:t>
            </w:r>
            <w:r w:rsidRPr="007F0B5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описать</w:t>
            </w:r>
            <w:r w:rsidRPr="007F0B5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7F0B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сюжетной</w:t>
            </w:r>
            <w:r w:rsidRPr="007F0B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картины</w:t>
            </w:r>
            <w:r w:rsidRPr="007F0B5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«Осень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»</w:t>
            </w:r>
            <w:r w:rsidRPr="007F0B5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B56E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данному</w:t>
            </w:r>
            <w:r w:rsidRPr="007F0B5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плану.</w:t>
            </w:r>
          </w:p>
          <w:p w:rsidR="008E65F1" w:rsidRPr="007F0B51" w:rsidRDefault="008E65F1" w:rsidP="007F0B51">
            <w:pPr>
              <w:pStyle w:val="TableParagraph"/>
              <w:spacing w:line="270" w:lineRule="atLeast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7F0B51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составлять</w:t>
            </w:r>
            <w:r w:rsidRPr="007F0B51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</w:t>
            </w:r>
            <w:r w:rsidRPr="007F0B51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F0B51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картине</w:t>
            </w:r>
            <w:r w:rsidRPr="007F0B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F0B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вопросам.</w:t>
            </w:r>
          </w:p>
        </w:tc>
        <w:tc>
          <w:tcPr>
            <w:tcW w:w="5386" w:type="dxa"/>
            <w:vMerge w:val="restart"/>
          </w:tcPr>
          <w:p w:rsidR="007F0B51" w:rsidRDefault="008E65F1" w:rsidP="007F0B51">
            <w:pPr>
              <w:pStyle w:val="TableParagraph"/>
              <w:ind w:right="2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начать, продолжить, закончить</w:t>
            </w:r>
            <w:r w:rsidRPr="007F0B51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беседу или изменить ее тему. </w:t>
            </w:r>
          </w:p>
          <w:p w:rsidR="008E65F1" w:rsidRPr="007F0B51" w:rsidRDefault="008E65F1" w:rsidP="007F0B5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выразить</w:t>
            </w:r>
            <w:r w:rsidRPr="007F0B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согласие,</w:t>
            </w:r>
            <w:r w:rsidRPr="007F0B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несогласие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7F0B51" w:rsidRDefault="008E65F1" w:rsidP="007F0B51">
            <w:pPr>
              <w:pStyle w:val="TableParagraph"/>
              <w:spacing w:line="237" w:lineRule="auto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высказыванием</w:t>
            </w:r>
            <w:r w:rsidRPr="007F0B51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собеседника.</w:t>
            </w:r>
          </w:p>
          <w:p w:rsidR="007F0B51" w:rsidRDefault="008E65F1" w:rsidP="007F0B51">
            <w:pPr>
              <w:pStyle w:val="TableParagraph"/>
              <w:spacing w:line="237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Учиться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письма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="00C17B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7F0B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педагога.</w:t>
            </w:r>
          </w:p>
          <w:p w:rsidR="008E65F1" w:rsidRPr="007F0B51" w:rsidRDefault="008E65F1" w:rsidP="007F0B51">
            <w:pPr>
              <w:pStyle w:val="TableParagraph"/>
              <w:spacing w:line="237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основную</w:t>
            </w:r>
          </w:p>
          <w:p w:rsidR="008E65F1" w:rsidRPr="007F0B51" w:rsidRDefault="008E65F1" w:rsidP="007F0B51">
            <w:pPr>
              <w:pStyle w:val="TableParagraph"/>
              <w:spacing w:before="1"/>
              <w:ind w:right="12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мысль текста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составлении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предложений</w:t>
            </w:r>
            <w:r w:rsidRPr="007F0B5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сюжетной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картине.</w:t>
            </w:r>
          </w:p>
        </w:tc>
      </w:tr>
      <w:tr w:rsidR="008E65F1" w:rsidRPr="007F0B51" w:rsidTr="00266736">
        <w:trPr>
          <w:trHeight w:val="827"/>
        </w:trPr>
        <w:tc>
          <w:tcPr>
            <w:tcW w:w="850" w:type="dxa"/>
          </w:tcPr>
          <w:p w:rsidR="008E65F1" w:rsidRPr="007F0B51" w:rsidRDefault="008E65F1" w:rsidP="005D686C">
            <w:pPr>
              <w:pStyle w:val="TableParagraph"/>
              <w:spacing w:line="270" w:lineRule="exact"/>
              <w:ind w:left="0" w:right="26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8E65F1" w:rsidRPr="007F0B51" w:rsidRDefault="008E65F1" w:rsidP="005D686C">
            <w:pPr>
              <w:pStyle w:val="TableParagraph"/>
              <w:ind w:left="0" w:right="29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807" w:type="dxa"/>
          </w:tcPr>
          <w:p w:rsidR="008E65F1" w:rsidRPr="007F0B51" w:rsidRDefault="008E65F1" w:rsidP="005D686C">
            <w:pPr>
              <w:pStyle w:val="TableParagraph"/>
              <w:ind w:left="109" w:right="5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Поможем убрать</w:t>
            </w:r>
            <w:r w:rsidRPr="007F0B51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овощи.</w:t>
            </w:r>
          </w:p>
        </w:tc>
        <w:tc>
          <w:tcPr>
            <w:tcW w:w="887" w:type="dxa"/>
          </w:tcPr>
          <w:p w:rsidR="008E65F1" w:rsidRPr="007F0B51" w:rsidRDefault="008E65F1" w:rsidP="005D686C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8E65F1" w:rsidRPr="007F0B51" w:rsidRDefault="008E65F1" w:rsidP="007F0B51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Стартовая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F0B5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работа.</w:t>
            </w:r>
          </w:p>
          <w:p w:rsidR="008E65F1" w:rsidRPr="007F0B51" w:rsidRDefault="008E65F1" w:rsidP="007F0B5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деформированным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текстом</w:t>
            </w:r>
          </w:p>
          <w:p w:rsidR="008E65F1" w:rsidRPr="007F0B51" w:rsidRDefault="008E65F1" w:rsidP="007F0B51">
            <w:pPr>
              <w:pStyle w:val="TableParagraph"/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</w:rPr>
              <w:t>«Осень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</w:rPr>
              <w:t>огороде».</w:t>
            </w:r>
          </w:p>
        </w:tc>
        <w:tc>
          <w:tcPr>
            <w:tcW w:w="5386" w:type="dxa"/>
            <w:vMerge/>
            <w:tcBorders>
              <w:top w:val="nil"/>
            </w:tcBorders>
          </w:tcPr>
          <w:p w:rsidR="008E65F1" w:rsidRPr="007F0B51" w:rsidRDefault="008E65F1" w:rsidP="007F0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5F1" w:rsidRPr="007F0B51" w:rsidTr="00266736">
        <w:trPr>
          <w:trHeight w:val="2486"/>
        </w:trPr>
        <w:tc>
          <w:tcPr>
            <w:tcW w:w="850" w:type="dxa"/>
          </w:tcPr>
          <w:p w:rsidR="008E65F1" w:rsidRPr="007F0B51" w:rsidRDefault="008E65F1" w:rsidP="005D686C">
            <w:pPr>
              <w:pStyle w:val="TableParagraph"/>
              <w:spacing w:line="271" w:lineRule="exact"/>
              <w:ind w:left="38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8E65F1" w:rsidRPr="007F0B51" w:rsidRDefault="008E65F1" w:rsidP="005D686C">
            <w:pPr>
              <w:pStyle w:val="TableParagraph"/>
              <w:spacing w:line="275" w:lineRule="exact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</w:tcPr>
          <w:p w:rsidR="008E65F1" w:rsidRPr="007F0B51" w:rsidRDefault="008E65F1" w:rsidP="005D686C">
            <w:pPr>
              <w:pStyle w:val="TableParagraph"/>
              <w:spacing w:line="275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Мой</w:t>
            </w:r>
            <w:r w:rsidRPr="007F0B5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лучший</w:t>
            </w:r>
            <w:r w:rsidRPr="007F0B5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друг.</w:t>
            </w:r>
          </w:p>
        </w:tc>
        <w:tc>
          <w:tcPr>
            <w:tcW w:w="887" w:type="dxa"/>
          </w:tcPr>
          <w:p w:rsidR="008E65F1" w:rsidRPr="007F0B51" w:rsidRDefault="008E65F1" w:rsidP="005D686C">
            <w:pPr>
              <w:pStyle w:val="TableParagraph"/>
              <w:spacing w:line="273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8E65F1" w:rsidRPr="007F0B51" w:rsidRDefault="008E65F1" w:rsidP="007F0B51">
            <w:pPr>
              <w:pStyle w:val="TableParagraph"/>
              <w:ind w:right="5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рассказа по готовому</w:t>
            </w:r>
            <w:r w:rsidRPr="007F0B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«Мой друг».</w:t>
            </w:r>
          </w:p>
        </w:tc>
        <w:tc>
          <w:tcPr>
            <w:tcW w:w="5386" w:type="dxa"/>
          </w:tcPr>
          <w:p w:rsidR="008E65F1" w:rsidRPr="007F0B51" w:rsidRDefault="008E65F1" w:rsidP="007F0B51">
            <w:pPr>
              <w:pStyle w:val="TableParagraph"/>
              <w:ind w:right="44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ответить</w:t>
            </w:r>
            <w:r w:rsidRPr="007F0B5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кратко</w:t>
            </w:r>
            <w:r w:rsidRPr="007F0B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развернуто</w:t>
            </w:r>
          </w:p>
          <w:p w:rsidR="008E65F1" w:rsidRPr="007F0B51" w:rsidRDefault="008E65F1" w:rsidP="007F0B51">
            <w:pPr>
              <w:pStyle w:val="TableParagraph"/>
              <w:ind w:right="114" w:firstLine="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7F0B5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объединять</w:t>
            </w:r>
            <w:r w:rsidRPr="007F0B5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</w:t>
            </w:r>
            <w:r w:rsidRPr="007F0B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описываемые события в связное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синтаксическое целое, используя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связки.</w:t>
            </w:r>
          </w:p>
          <w:p w:rsidR="008E65F1" w:rsidRPr="007F0B51" w:rsidRDefault="008E65F1" w:rsidP="007F0B51">
            <w:pPr>
              <w:pStyle w:val="TableParagraph"/>
              <w:spacing w:line="270" w:lineRule="atLeast"/>
              <w:ind w:right="23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выражать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 смысловые</w:t>
            </w:r>
            <w:r w:rsidRPr="007F0B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отношения, используя простые и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сложные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предложения.</w:t>
            </w:r>
          </w:p>
        </w:tc>
      </w:tr>
      <w:tr w:rsidR="008E65F1" w:rsidRPr="007F0B51" w:rsidTr="00266736">
        <w:trPr>
          <w:trHeight w:val="2484"/>
        </w:trPr>
        <w:tc>
          <w:tcPr>
            <w:tcW w:w="850" w:type="dxa"/>
            <w:vMerge w:val="restart"/>
          </w:tcPr>
          <w:p w:rsidR="008E65F1" w:rsidRPr="007F0B51" w:rsidRDefault="008E65F1" w:rsidP="005D686C">
            <w:pPr>
              <w:pStyle w:val="TableParagraph"/>
              <w:spacing w:line="269" w:lineRule="exact"/>
              <w:ind w:left="0" w:right="26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8E65F1" w:rsidRPr="007F0B51" w:rsidRDefault="008E65F1" w:rsidP="005D686C">
            <w:pPr>
              <w:pStyle w:val="TableParagraph"/>
              <w:spacing w:line="275" w:lineRule="exact"/>
              <w:ind w:left="0" w:right="30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807" w:type="dxa"/>
            <w:vMerge w:val="restart"/>
          </w:tcPr>
          <w:p w:rsidR="008E65F1" w:rsidRPr="007F0B51" w:rsidRDefault="008E65F1" w:rsidP="005D686C">
            <w:pPr>
              <w:pStyle w:val="TableParagraph"/>
              <w:spacing w:line="273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F0B5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жарких</w:t>
            </w:r>
            <w:r w:rsidRPr="007F0B5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странах.</w:t>
            </w:r>
          </w:p>
        </w:tc>
        <w:tc>
          <w:tcPr>
            <w:tcW w:w="887" w:type="dxa"/>
            <w:vMerge w:val="restart"/>
          </w:tcPr>
          <w:p w:rsidR="008E65F1" w:rsidRPr="007F0B51" w:rsidRDefault="008E65F1" w:rsidP="005D686C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7F0B51" w:rsidRDefault="008E65F1" w:rsidP="007F0B51">
            <w:pPr>
              <w:pStyle w:val="TableParagraph"/>
              <w:ind w:right="3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Прогулка в зоопарк, с использование</w:t>
            </w:r>
            <w:r w:rsidRPr="007F0B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стихотворения С. Маршака «Где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обедал воробей?».</w:t>
            </w:r>
          </w:p>
          <w:p w:rsidR="008E65F1" w:rsidRPr="007F0B51" w:rsidRDefault="008E65F1" w:rsidP="007F0B51">
            <w:pPr>
              <w:pStyle w:val="TableParagraph"/>
              <w:ind w:right="30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со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стихотворением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7F0B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Васильевой</w:t>
            </w:r>
          </w:p>
          <w:p w:rsidR="007F0B51" w:rsidRDefault="008E65F1" w:rsidP="007F0B51">
            <w:pPr>
              <w:pStyle w:val="TableParagraph"/>
              <w:spacing w:line="270" w:lineRule="atLeast"/>
              <w:ind w:right="28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«Африканские животные». </w:t>
            </w:r>
          </w:p>
          <w:p w:rsidR="007F0B51" w:rsidRDefault="008E65F1" w:rsidP="007F0B51">
            <w:pPr>
              <w:pStyle w:val="TableParagraph"/>
              <w:spacing w:line="270" w:lineRule="atLeast"/>
              <w:ind w:right="28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Ответить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вопросы.</w:t>
            </w:r>
          </w:p>
          <w:p w:rsidR="008E65F1" w:rsidRPr="007F0B51" w:rsidRDefault="008E65F1" w:rsidP="007F0B51">
            <w:pPr>
              <w:pStyle w:val="TableParagraph"/>
              <w:spacing w:line="270" w:lineRule="atLeast"/>
              <w:ind w:right="28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Дикие звери и детеныши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зверей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жарких стран.</w:t>
            </w:r>
            <w:r w:rsidRPr="007F0B5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серией</w:t>
            </w:r>
            <w:r w:rsidRPr="007F0B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сюжетных картинок, описание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внешнего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плану.</w:t>
            </w:r>
          </w:p>
        </w:tc>
        <w:tc>
          <w:tcPr>
            <w:tcW w:w="5386" w:type="dxa"/>
          </w:tcPr>
          <w:p w:rsidR="008E65F1" w:rsidRPr="007F0B51" w:rsidRDefault="008E65F1" w:rsidP="007F0B51">
            <w:pPr>
              <w:pStyle w:val="TableParagraph"/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оформлять свои мысли в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F0B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Pr="007F0B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своих</w:t>
            </w:r>
            <w:r w:rsidRPr="007F0B5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 и</w:t>
            </w:r>
            <w:r w:rsidRPr="007F0B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жизненных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 ситуаций; уметь выражать</w:t>
            </w:r>
            <w:r w:rsidRPr="007F0B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речи смысловые отношения,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используя</w:t>
            </w:r>
            <w:r w:rsidRPr="007F0B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F0B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сложные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предложения.</w:t>
            </w:r>
          </w:p>
        </w:tc>
      </w:tr>
      <w:tr w:rsidR="008E65F1" w:rsidRPr="007F0B51" w:rsidTr="00266736">
        <w:trPr>
          <w:trHeight w:val="827"/>
        </w:trPr>
        <w:tc>
          <w:tcPr>
            <w:tcW w:w="850" w:type="dxa"/>
            <w:vMerge/>
            <w:tcBorders>
              <w:top w:val="nil"/>
            </w:tcBorders>
          </w:tcPr>
          <w:p w:rsidR="008E65F1" w:rsidRPr="007F0B51" w:rsidRDefault="008E65F1" w:rsidP="007F0B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07" w:type="dxa"/>
            <w:vMerge/>
            <w:tcBorders>
              <w:top w:val="nil"/>
            </w:tcBorders>
          </w:tcPr>
          <w:p w:rsidR="008E65F1" w:rsidRPr="007F0B51" w:rsidRDefault="008E65F1" w:rsidP="007F0B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7" w:type="dxa"/>
            <w:vMerge/>
            <w:tcBorders>
              <w:top w:val="nil"/>
            </w:tcBorders>
          </w:tcPr>
          <w:p w:rsidR="008E65F1" w:rsidRPr="007F0B51" w:rsidRDefault="008E65F1" w:rsidP="007F0B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8E65F1" w:rsidRPr="007F0B51" w:rsidRDefault="008E65F1" w:rsidP="007F0B51">
            <w:pPr>
              <w:pStyle w:val="TableParagraph"/>
              <w:spacing w:before="1" w:line="235" w:lineRule="auto"/>
              <w:ind w:right="2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</w:t>
            </w:r>
            <w:r w:rsidRPr="007F0B51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работа</w:t>
            </w:r>
            <w:r w:rsidRPr="007F0B51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  <w:r w:rsidRPr="007F0B51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7F0B5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</w:t>
            </w:r>
            <w:r w:rsidRPr="007F0B51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первую</w:t>
            </w:r>
            <w:r w:rsidRPr="007F0B51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четверть.</w:t>
            </w:r>
            <w:r w:rsidRPr="007F0B51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</w:rPr>
              <w:t>Изложение «Мой</w:t>
            </w:r>
            <w:r w:rsidRPr="007F0B51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</w:rPr>
              <w:t>друг».</w:t>
            </w:r>
          </w:p>
        </w:tc>
        <w:tc>
          <w:tcPr>
            <w:tcW w:w="5386" w:type="dxa"/>
          </w:tcPr>
          <w:p w:rsidR="008E65F1" w:rsidRPr="007F0B51" w:rsidRDefault="008E65F1" w:rsidP="007F0B51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самостоятельно.</w:t>
            </w:r>
          </w:p>
          <w:p w:rsidR="008E65F1" w:rsidRPr="007F0B51" w:rsidRDefault="008E65F1" w:rsidP="007F0B51">
            <w:pPr>
              <w:pStyle w:val="TableParagraph"/>
              <w:spacing w:line="270" w:lineRule="atLeast"/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Контролировать и оценивать свою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работу,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еѐ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результат,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делать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</w:t>
            </w:r>
          </w:p>
        </w:tc>
      </w:tr>
    </w:tbl>
    <w:p w:rsidR="00011D1A" w:rsidRPr="007F0B51" w:rsidRDefault="00011D1A" w:rsidP="007F0B51">
      <w:pPr>
        <w:spacing w:line="228" w:lineRule="exact"/>
        <w:rPr>
          <w:sz w:val="24"/>
          <w:szCs w:val="24"/>
        </w:rPr>
        <w:sectPr w:rsidR="00011D1A" w:rsidRPr="007F0B51">
          <w:pgSz w:w="16840" w:h="11910" w:orient="landscape"/>
          <w:pgMar w:top="860" w:right="2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07"/>
        <w:gridCol w:w="745"/>
        <w:gridCol w:w="5670"/>
        <w:gridCol w:w="5386"/>
      </w:tblGrid>
      <w:tr w:rsidR="008E65F1" w:rsidRPr="007F0B51" w:rsidTr="00266736">
        <w:trPr>
          <w:trHeight w:val="2390"/>
        </w:trPr>
        <w:tc>
          <w:tcPr>
            <w:tcW w:w="850" w:type="dxa"/>
          </w:tcPr>
          <w:p w:rsidR="008E65F1" w:rsidRPr="007F0B51" w:rsidRDefault="008E65F1" w:rsidP="007F0B51">
            <w:pPr>
              <w:pStyle w:val="TableParagraph"/>
              <w:spacing w:line="269" w:lineRule="exact"/>
              <w:ind w:left="0" w:right="-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  <w:p w:rsidR="008E65F1" w:rsidRPr="007F0B51" w:rsidRDefault="008E65F1" w:rsidP="007F0B51">
            <w:pPr>
              <w:pStyle w:val="TableParagraph"/>
              <w:spacing w:line="275" w:lineRule="exact"/>
              <w:ind w:left="0" w:right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07" w:type="dxa"/>
          </w:tcPr>
          <w:p w:rsidR="008E65F1" w:rsidRPr="007F0B51" w:rsidRDefault="008E65F1" w:rsidP="007F0B51">
            <w:pPr>
              <w:pStyle w:val="TableParagraph"/>
              <w:ind w:left="109" w:right="44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Природа ранней и</w:t>
            </w:r>
            <w:r w:rsidRPr="007F0B51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поздней осенью </w:t>
            </w:r>
            <w:r w:rsidR="007F0B51" w:rsidRPr="007F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(в</w:t>
            </w:r>
            <w:r w:rsidRPr="007F0B51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сравнении.</w:t>
            </w:r>
          </w:p>
        </w:tc>
        <w:tc>
          <w:tcPr>
            <w:tcW w:w="745" w:type="dxa"/>
          </w:tcPr>
          <w:p w:rsidR="008E65F1" w:rsidRPr="007F0B51" w:rsidRDefault="008E65F1" w:rsidP="007F0B51">
            <w:pPr>
              <w:pStyle w:val="TableParagraph"/>
              <w:spacing w:line="270" w:lineRule="exact"/>
              <w:ind w:left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8E65F1" w:rsidRPr="007F0B51" w:rsidRDefault="008E65F1" w:rsidP="007F0B51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Дикие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домашние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животные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осенью.</w:t>
            </w:r>
          </w:p>
          <w:p w:rsidR="008E65F1" w:rsidRPr="007F0B51" w:rsidRDefault="008E65F1" w:rsidP="007F0B5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</w:t>
            </w:r>
            <w:r w:rsidRPr="007F0B51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7F0B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признаков</w:t>
            </w:r>
          </w:p>
          <w:p w:rsidR="008E65F1" w:rsidRPr="007F0B51" w:rsidRDefault="008E65F1" w:rsidP="007F0B51">
            <w:pPr>
              <w:pStyle w:val="TableParagraph"/>
              <w:ind w:right="10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 в значениях, принадлежащих</w:t>
            </w:r>
            <w:r w:rsidRPr="007F0B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животному.</w:t>
            </w:r>
          </w:p>
          <w:p w:rsidR="008E65F1" w:rsidRPr="007F0B51" w:rsidRDefault="008E65F1" w:rsidP="007F0B51">
            <w:pPr>
              <w:pStyle w:val="TableParagraph"/>
              <w:ind w:right="15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рассказать о ранней и поздней</w:t>
            </w:r>
            <w:r w:rsidRPr="007F0B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осени.</w:t>
            </w:r>
          </w:p>
        </w:tc>
        <w:tc>
          <w:tcPr>
            <w:tcW w:w="5386" w:type="dxa"/>
          </w:tcPr>
          <w:p w:rsidR="008E65F1" w:rsidRPr="007F0B51" w:rsidRDefault="008E65F1" w:rsidP="007F0B51">
            <w:pPr>
              <w:pStyle w:val="TableParagraph"/>
              <w:ind w:right="2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начать, продолжить, закончить</w:t>
            </w:r>
            <w:r w:rsidRPr="007F0B51">
              <w:rPr>
                <w:rFonts w:ascii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беседу или изменить ее тему. Уметь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выразить</w:t>
            </w:r>
            <w:r w:rsidRPr="007F0B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согласие,</w:t>
            </w:r>
            <w:r w:rsidRPr="007F0B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несогласие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</w:p>
          <w:p w:rsidR="008E65F1" w:rsidRPr="007F0B51" w:rsidRDefault="008E65F1" w:rsidP="007F0B51">
            <w:pPr>
              <w:pStyle w:val="TableParagraph"/>
              <w:spacing w:line="237" w:lineRule="auto"/>
              <w:ind w:right="23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высказыванием</w:t>
            </w:r>
            <w:r w:rsidRPr="007F0B51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собеседника.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Учиться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письма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</w:t>
            </w:r>
            <w:r w:rsidRPr="007F0B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педагога.</w:t>
            </w:r>
          </w:p>
          <w:p w:rsidR="008E65F1" w:rsidRPr="007F0B51" w:rsidRDefault="008E65F1" w:rsidP="007F0B51">
            <w:pPr>
              <w:pStyle w:val="TableParagraph"/>
              <w:spacing w:line="270" w:lineRule="atLeast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Определять основную мысль текста</w:t>
            </w:r>
            <w:r w:rsidRPr="007F0B5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составлении предложений по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сюжетной</w:t>
            </w:r>
            <w:r w:rsidRPr="007F0B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картине.</w:t>
            </w:r>
          </w:p>
        </w:tc>
      </w:tr>
      <w:tr w:rsidR="008E65F1" w:rsidRPr="007F0B51" w:rsidTr="00266736">
        <w:trPr>
          <w:trHeight w:val="2484"/>
        </w:trPr>
        <w:tc>
          <w:tcPr>
            <w:tcW w:w="850" w:type="dxa"/>
          </w:tcPr>
          <w:p w:rsidR="008E65F1" w:rsidRPr="007F0B51" w:rsidRDefault="008E65F1" w:rsidP="007F0B51">
            <w:pPr>
              <w:pStyle w:val="TableParagraph"/>
              <w:spacing w:line="270" w:lineRule="exact"/>
              <w:ind w:left="388" w:hanging="3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  <w:p w:rsidR="008E65F1" w:rsidRPr="007F0B51" w:rsidRDefault="008E65F1" w:rsidP="007F0B51">
            <w:pPr>
              <w:pStyle w:val="TableParagraph"/>
              <w:ind w:left="215" w:hanging="2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7" w:type="dxa"/>
          </w:tcPr>
          <w:p w:rsidR="008E65F1" w:rsidRPr="007F0B51" w:rsidRDefault="008E65F1" w:rsidP="008E65F1">
            <w:pPr>
              <w:pStyle w:val="TableParagraph"/>
              <w:ind w:left="109" w:right="3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Аккуратно и</w:t>
            </w:r>
            <w:r w:rsidRPr="007F0B5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вовремя выполняй</w:t>
            </w:r>
            <w:r w:rsidRPr="007F0B51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домашние</w:t>
            </w:r>
            <w:r w:rsidRPr="007F0B51">
              <w:rPr>
                <w:rFonts w:ascii="Times New Roman" w:hAnsi="Times New Roman" w:cs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задания.</w:t>
            </w:r>
          </w:p>
        </w:tc>
        <w:tc>
          <w:tcPr>
            <w:tcW w:w="745" w:type="dxa"/>
          </w:tcPr>
          <w:p w:rsidR="008E65F1" w:rsidRPr="007F0B51" w:rsidRDefault="008E65F1" w:rsidP="005D686C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E65F1" w:rsidRPr="007F0B51" w:rsidRDefault="008E65F1" w:rsidP="007F0B51">
            <w:pPr>
              <w:pStyle w:val="TableParagraph"/>
              <w:ind w:right="2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о впечатлениях при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Pr="007F0B5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домашних</w:t>
            </w:r>
            <w:r w:rsidRPr="007F0B5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заданий.</w:t>
            </w:r>
          </w:p>
        </w:tc>
        <w:tc>
          <w:tcPr>
            <w:tcW w:w="5386" w:type="dxa"/>
          </w:tcPr>
          <w:p w:rsidR="008E65F1" w:rsidRPr="007F0B51" w:rsidRDefault="008E65F1" w:rsidP="007F0B51">
            <w:pPr>
              <w:pStyle w:val="TableParagraph"/>
              <w:ind w:right="4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ответить на вопрос кратко</w:t>
            </w:r>
            <w:r w:rsidRPr="007F0B5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развернуто</w:t>
            </w:r>
          </w:p>
          <w:p w:rsidR="008E65F1" w:rsidRPr="007F0B51" w:rsidRDefault="008E65F1" w:rsidP="007F0B51">
            <w:pPr>
              <w:pStyle w:val="TableParagraph"/>
              <w:ind w:right="114" w:firstLine="6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7F0B5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объединять</w:t>
            </w:r>
            <w:r w:rsidRPr="007F0B5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</w:t>
            </w:r>
            <w:r w:rsidRPr="007F0B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описываемые события в связное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синтаксическое целое, используя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связки.</w:t>
            </w:r>
          </w:p>
          <w:p w:rsidR="008E65F1" w:rsidRPr="007F0B51" w:rsidRDefault="008E65F1" w:rsidP="007F0B51">
            <w:pPr>
              <w:pStyle w:val="TableParagraph"/>
              <w:spacing w:line="270" w:lineRule="atLeast"/>
              <w:ind w:right="3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ответить на вопрос кратко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развернуто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Pr="007F0B5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</w:t>
            </w:r>
            <w:r w:rsidRPr="007F0B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всего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контекста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диалога.</w:t>
            </w:r>
          </w:p>
        </w:tc>
      </w:tr>
      <w:tr w:rsidR="008E65F1" w:rsidRPr="007F0B51" w:rsidTr="00266736">
        <w:trPr>
          <w:trHeight w:val="1934"/>
        </w:trPr>
        <w:tc>
          <w:tcPr>
            <w:tcW w:w="850" w:type="dxa"/>
          </w:tcPr>
          <w:p w:rsidR="008E65F1" w:rsidRPr="007F0B51" w:rsidRDefault="008E65F1" w:rsidP="007F0B51">
            <w:pPr>
              <w:pStyle w:val="TableParagraph"/>
              <w:spacing w:line="272" w:lineRule="exact"/>
              <w:ind w:left="388" w:hanging="38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8E65F1" w:rsidRPr="007F0B51" w:rsidRDefault="008E65F1" w:rsidP="007F0B51">
            <w:pPr>
              <w:pStyle w:val="TableParagraph"/>
              <w:spacing w:line="275" w:lineRule="exact"/>
              <w:ind w:left="215" w:hanging="2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dxa"/>
          </w:tcPr>
          <w:p w:rsidR="008E65F1" w:rsidRPr="007F0B51" w:rsidRDefault="008E65F1" w:rsidP="007F0B51">
            <w:pPr>
              <w:pStyle w:val="TableParagraph"/>
              <w:ind w:left="109" w:right="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В швейной</w:t>
            </w:r>
            <w:r w:rsidRPr="007F0B51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мастерской.</w:t>
            </w:r>
          </w:p>
        </w:tc>
        <w:tc>
          <w:tcPr>
            <w:tcW w:w="745" w:type="dxa"/>
          </w:tcPr>
          <w:p w:rsidR="008E65F1" w:rsidRPr="007F0B51" w:rsidRDefault="008E65F1" w:rsidP="005D686C">
            <w:pPr>
              <w:pStyle w:val="TableParagraph"/>
              <w:spacing w:line="273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E65F1" w:rsidRPr="007F0B51" w:rsidRDefault="008E65F1" w:rsidP="007F0B51">
            <w:pPr>
              <w:pStyle w:val="TableParagraph"/>
              <w:ind w:right="2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7F0B5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рассказа «В</w:t>
            </w:r>
            <w:r w:rsidRPr="007F0B5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швейной</w:t>
            </w:r>
            <w:r w:rsidRPr="007F0B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мастерской» по серии сюжетных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картинок.</w:t>
            </w:r>
          </w:p>
        </w:tc>
        <w:tc>
          <w:tcPr>
            <w:tcW w:w="5386" w:type="dxa"/>
          </w:tcPr>
          <w:p w:rsidR="008E65F1" w:rsidRPr="007F0B51" w:rsidRDefault="008E65F1" w:rsidP="007F0B51">
            <w:pPr>
              <w:pStyle w:val="TableParagraph"/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оформлять свои мысли в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F0B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Pr="007F0B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своих</w:t>
            </w:r>
            <w:r w:rsidRPr="007F0B5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 и</w:t>
            </w:r>
            <w:r w:rsidRPr="007F0B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жизненных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 ситуаций; уметь выражать</w:t>
            </w:r>
            <w:r w:rsidRPr="007F0B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речи смысловые отношения,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используя</w:t>
            </w:r>
            <w:r w:rsidRPr="007F0B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F0B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сложные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предложения.</w:t>
            </w:r>
          </w:p>
        </w:tc>
      </w:tr>
      <w:tr w:rsidR="008E65F1" w:rsidRPr="007F0B51" w:rsidTr="00266736">
        <w:trPr>
          <w:trHeight w:val="2208"/>
        </w:trPr>
        <w:tc>
          <w:tcPr>
            <w:tcW w:w="850" w:type="dxa"/>
          </w:tcPr>
          <w:p w:rsidR="008E65F1" w:rsidRPr="007F0B51" w:rsidRDefault="008E65F1" w:rsidP="007F0B51">
            <w:pPr>
              <w:pStyle w:val="TableParagraph"/>
              <w:spacing w:line="269" w:lineRule="exac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8E65F1" w:rsidRPr="007F0B51" w:rsidRDefault="008E65F1" w:rsidP="007F0B51">
            <w:pPr>
              <w:pStyle w:val="TableParagraph"/>
              <w:spacing w:line="275" w:lineRule="exact"/>
              <w:ind w:left="0" w:right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807" w:type="dxa"/>
          </w:tcPr>
          <w:p w:rsidR="008E65F1" w:rsidRPr="007F0B51" w:rsidRDefault="008E65F1" w:rsidP="007F0B51">
            <w:pPr>
              <w:pStyle w:val="TableParagraph"/>
              <w:spacing w:line="273" w:lineRule="exact"/>
              <w:ind w:lef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7F0B5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стройке.</w:t>
            </w:r>
          </w:p>
        </w:tc>
        <w:tc>
          <w:tcPr>
            <w:tcW w:w="745" w:type="dxa"/>
          </w:tcPr>
          <w:p w:rsidR="008E65F1" w:rsidRPr="007F0B51" w:rsidRDefault="008E65F1" w:rsidP="005D686C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8E65F1" w:rsidRPr="007F0B51" w:rsidRDefault="008E65F1" w:rsidP="007F0B51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деформированным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текстом</w:t>
            </w:r>
          </w:p>
          <w:p w:rsidR="008E65F1" w:rsidRPr="007F0B51" w:rsidRDefault="008E65F1" w:rsidP="007F0B5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«На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стройке».</w:t>
            </w:r>
          </w:p>
          <w:p w:rsidR="008E65F1" w:rsidRPr="007F0B51" w:rsidRDefault="008E65F1" w:rsidP="007F0B51">
            <w:pPr>
              <w:pStyle w:val="TableParagraph"/>
              <w:ind w:right="43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7F0B5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рассказа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сюжетным</w:t>
            </w:r>
            <w:r w:rsidRPr="007F0B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картинкам.</w:t>
            </w:r>
          </w:p>
        </w:tc>
        <w:tc>
          <w:tcPr>
            <w:tcW w:w="5386" w:type="dxa"/>
          </w:tcPr>
          <w:p w:rsidR="007F0B51" w:rsidRDefault="008E65F1" w:rsidP="007F0B51">
            <w:pPr>
              <w:pStyle w:val="TableParagraph"/>
              <w:ind w:right="158"/>
              <w:jc w:val="both"/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ответить на вопрос кратко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развернуто. Уметь объединять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 описываемые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события в связное синтаксическое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целое, используя различные связки.</w:t>
            </w:r>
            <w:r w:rsidRPr="007F0B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8E65F1" w:rsidRPr="007F0B51" w:rsidRDefault="008E65F1" w:rsidP="007F0B51">
            <w:pPr>
              <w:pStyle w:val="TableParagraph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ответить на вопрос кратко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развернуто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учетом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</w:t>
            </w:r>
            <w:r w:rsid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ии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контекста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диалога.</w:t>
            </w:r>
          </w:p>
        </w:tc>
      </w:tr>
      <w:tr w:rsidR="008E65F1" w:rsidRPr="007F0B51" w:rsidTr="00266736">
        <w:trPr>
          <w:trHeight w:val="1104"/>
        </w:trPr>
        <w:tc>
          <w:tcPr>
            <w:tcW w:w="850" w:type="dxa"/>
          </w:tcPr>
          <w:p w:rsidR="008E65F1" w:rsidRPr="007F0B51" w:rsidRDefault="007F0B51" w:rsidP="007F0B51">
            <w:pPr>
              <w:pStyle w:val="TableParagraph"/>
              <w:tabs>
                <w:tab w:val="left" w:pos="563"/>
              </w:tabs>
              <w:spacing w:line="269" w:lineRule="exact"/>
              <w:ind w:left="0" w:right="2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</w:t>
            </w:r>
            <w:r w:rsidR="008E65F1"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:rsidR="008E65F1" w:rsidRPr="007F0B51" w:rsidRDefault="008E65F1" w:rsidP="007F0B51">
            <w:pPr>
              <w:pStyle w:val="TableParagraph"/>
              <w:spacing w:line="275" w:lineRule="exact"/>
              <w:ind w:left="0" w:right="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807" w:type="dxa"/>
          </w:tcPr>
          <w:p w:rsidR="008E65F1" w:rsidRPr="007F0B51" w:rsidRDefault="008E65F1" w:rsidP="007F0B51">
            <w:pPr>
              <w:pStyle w:val="TableParagraph"/>
              <w:ind w:left="109" w:righ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Новогодний</w:t>
            </w:r>
            <w:r w:rsidRPr="007F0B51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праздник.</w:t>
            </w:r>
          </w:p>
        </w:tc>
        <w:tc>
          <w:tcPr>
            <w:tcW w:w="745" w:type="dxa"/>
          </w:tcPr>
          <w:p w:rsidR="008E65F1" w:rsidRPr="007F0B51" w:rsidRDefault="008E65F1" w:rsidP="005D686C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8E65F1" w:rsidRPr="007F0B51" w:rsidRDefault="008E65F1" w:rsidP="007F0B51">
            <w:pPr>
              <w:pStyle w:val="TableParagraph"/>
              <w:spacing w:line="237" w:lineRule="auto"/>
              <w:ind w:right="27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Составление</w:t>
            </w:r>
            <w:r w:rsidRPr="007F0B51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7F0B5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написание</w:t>
            </w:r>
            <w:r w:rsidRPr="007F0B5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новогоднего</w:t>
            </w:r>
            <w:r w:rsidRPr="007F0B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поздравления.</w:t>
            </w:r>
          </w:p>
        </w:tc>
        <w:tc>
          <w:tcPr>
            <w:tcW w:w="5386" w:type="dxa"/>
          </w:tcPr>
          <w:p w:rsidR="008E65F1" w:rsidRPr="007F0B51" w:rsidRDefault="008E65F1" w:rsidP="007F0B51">
            <w:pPr>
              <w:pStyle w:val="TableParagraph"/>
              <w:ind w:right="3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Учиться писать поздравления на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открытке; уметь выражать в речи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смысловые</w:t>
            </w:r>
            <w:r w:rsidRPr="007F0B5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отношения,</w:t>
            </w:r>
            <w:r w:rsidRPr="007F0B5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используя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сложные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</w:p>
        </w:tc>
      </w:tr>
    </w:tbl>
    <w:p w:rsidR="00011D1A" w:rsidRPr="007F0B51" w:rsidRDefault="00011D1A" w:rsidP="00011D1A">
      <w:pPr>
        <w:rPr>
          <w:sz w:val="24"/>
          <w:szCs w:val="24"/>
        </w:rPr>
        <w:sectPr w:rsidR="00011D1A" w:rsidRPr="007F0B51">
          <w:pgSz w:w="16840" w:h="11910" w:orient="landscape"/>
          <w:pgMar w:top="840" w:right="2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843"/>
        <w:gridCol w:w="851"/>
        <w:gridCol w:w="5528"/>
        <w:gridCol w:w="5386"/>
      </w:tblGrid>
      <w:tr w:rsidR="008E65F1" w:rsidRPr="007F0B51" w:rsidTr="007F0B51">
        <w:trPr>
          <w:trHeight w:val="828"/>
        </w:trPr>
        <w:tc>
          <w:tcPr>
            <w:tcW w:w="850" w:type="dxa"/>
          </w:tcPr>
          <w:p w:rsidR="008E65F1" w:rsidRPr="007F0B51" w:rsidRDefault="008E65F1" w:rsidP="005D686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8E65F1" w:rsidRPr="007F0B51" w:rsidRDefault="008E65F1" w:rsidP="005D686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:rsidR="008E65F1" w:rsidRPr="007F0B51" w:rsidRDefault="008E65F1" w:rsidP="005D686C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8E65F1" w:rsidRPr="007F0B51" w:rsidRDefault="008E65F1" w:rsidP="007F0B51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</w:t>
            </w:r>
          </w:p>
          <w:p w:rsidR="008E65F1" w:rsidRPr="007F0B51" w:rsidRDefault="008E65F1" w:rsidP="007F0B5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«Новогодний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</w:t>
            </w:r>
            <w:r w:rsidRPr="007F0B5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школе».</w:t>
            </w:r>
          </w:p>
        </w:tc>
        <w:tc>
          <w:tcPr>
            <w:tcW w:w="5386" w:type="dxa"/>
          </w:tcPr>
          <w:p w:rsidR="008E65F1" w:rsidRPr="007F0B51" w:rsidRDefault="008E65F1" w:rsidP="007F0B51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работать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самостоятельно.</w:t>
            </w:r>
          </w:p>
          <w:p w:rsidR="008E65F1" w:rsidRPr="007F0B51" w:rsidRDefault="008E65F1" w:rsidP="007F0B51">
            <w:pPr>
              <w:pStyle w:val="TableParagraph"/>
              <w:spacing w:line="270" w:lineRule="atLeast"/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Контролировать и оценивать свою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работу,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ё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результат,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делать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</w:t>
            </w:r>
          </w:p>
        </w:tc>
      </w:tr>
      <w:tr w:rsidR="008E65F1" w:rsidRPr="007F0B51" w:rsidTr="007F0B51">
        <w:trPr>
          <w:trHeight w:val="1655"/>
        </w:trPr>
        <w:tc>
          <w:tcPr>
            <w:tcW w:w="850" w:type="dxa"/>
          </w:tcPr>
          <w:p w:rsidR="008E65F1" w:rsidRPr="007F0B51" w:rsidRDefault="008E65F1" w:rsidP="005D686C">
            <w:pPr>
              <w:pStyle w:val="TableParagraph"/>
              <w:spacing w:line="269" w:lineRule="exact"/>
              <w:ind w:left="0" w:right="20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  <w:p w:rsidR="008E65F1" w:rsidRPr="007F0B51" w:rsidRDefault="008E65F1" w:rsidP="005D686C">
            <w:pPr>
              <w:pStyle w:val="TableParagraph"/>
              <w:spacing w:line="275" w:lineRule="exact"/>
              <w:ind w:left="0" w:right="1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1843" w:type="dxa"/>
          </w:tcPr>
          <w:p w:rsidR="008E65F1" w:rsidRPr="007F0B51" w:rsidRDefault="008E65F1" w:rsidP="007F0B51">
            <w:pPr>
              <w:pStyle w:val="TableParagraph"/>
              <w:spacing w:line="273" w:lineRule="exact"/>
              <w:ind w:lef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F0B5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доброте.</w:t>
            </w:r>
          </w:p>
        </w:tc>
        <w:tc>
          <w:tcPr>
            <w:tcW w:w="851" w:type="dxa"/>
          </w:tcPr>
          <w:p w:rsidR="008E65F1" w:rsidRPr="007F0B51" w:rsidRDefault="008E65F1" w:rsidP="005D686C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8E65F1" w:rsidRPr="007F0B51" w:rsidRDefault="008E65F1" w:rsidP="007F0B51">
            <w:pPr>
              <w:pStyle w:val="TableParagraph"/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деформированным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текстом</w:t>
            </w:r>
          </w:p>
          <w:p w:rsidR="008E65F1" w:rsidRPr="007F0B51" w:rsidRDefault="008E65F1" w:rsidP="007F0B51">
            <w:pPr>
              <w:pStyle w:val="TableParagraph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«Хороший</w:t>
            </w:r>
            <w:r w:rsidRPr="007F0B5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поступок».</w:t>
            </w:r>
          </w:p>
          <w:p w:rsidR="008E65F1" w:rsidRPr="007F0B51" w:rsidRDefault="008E65F1" w:rsidP="007F0B51">
            <w:pPr>
              <w:pStyle w:val="TableParagraph"/>
              <w:ind w:right="31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Составление</w:t>
            </w:r>
            <w:r w:rsidRPr="007F0B51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рассказа</w:t>
            </w:r>
            <w:r w:rsidRPr="007F0B51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</w:t>
            </w:r>
            <w:r w:rsidRPr="007F0B51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коллективно</w:t>
            </w:r>
            <w:r w:rsidRPr="007F0B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составленному плану </w:t>
            </w:r>
            <w:r w:rsidRPr="007F0B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«Мои хорошие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дела».</w:t>
            </w:r>
          </w:p>
        </w:tc>
        <w:tc>
          <w:tcPr>
            <w:tcW w:w="5386" w:type="dxa"/>
          </w:tcPr>
          <w:p w:rsidR="007F0B51" w:rsidRDefault="008E65F1" w:rsidP="007F0B51">
            <w:pPr>
              <w:pStyle w:val="TableParagraph"/>
              <w:ind w:right="1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объединять последовательно</w:t>
            </w:r>
            <w:r w:rsidRPr="007F0B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описываемые события в связное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синтаксическое целое, используя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связки.</w:t>
            </w:r>
            <w:r w:rsidRPr="007F0B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8E65F1" w:rsidRPr="007F0B51" w:rsidRDefault="007F0B51" w:rsidP="007F0B51">
            <w:pPr>
              <w:pStyle w:val="TableParagraph"/>
              <w:ind w:right="1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Определять </w:t>
            </w:r>
            <w:r w:rsidR="008E65F1"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основную мысль текста. Составлять</w:t>
            </w:r>
            <w:r w:rsidR="008E65F1" w:rsidRPr="007F0B5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="008E65F1"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="008E65F1"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8E65F1"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8E65F1"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8E65F1"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сюжетной</w:t>
            </w:r>
            <w:r w:rsidR="008E65F1"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8E65F1"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картине.</w:t>
            </w:r>
          </w:p>
        </w:tc>
      </w:tr>
      <w:tr w:rsidR="008E65F1" w:rsidRPr="007F0B51" w:rsidTr="007F0B51">
        <w:trPr>
          <w:trHeight w:val="1932"/>
        </w:trPr>
        <w:tc>
          <w:tcPr>
            <w:tcW w:w="850" w:type="dxa"/>
          </w:tcPr>
          <w:p w:rsidR="008E65F1" w:rsidRPr="007F0B51" w:rsidRDefault="008E65F1" w:rsidP="005D686C">
            <w:pPr>
              <w:pStyle w:val="TableParagraph"/>
              <w:spacing w:line="270" w:lineRule="exact"/>
              <w:ind w:left="0" w:right="20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  <w:p w:rsidR="008E65F1" w:rsidRPr="007F0B51" w:rsidRDefault="008E65F1" w:rsidP="005D686C">
            <w:pPr>
              <w:pStyle w:val="TableParagraph"/>
              <w:ind w:left="0" w:right="1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843" w:type="dxa"/>
          </w:tcPr>
          <w:p w:rsidR="008E65F1" w:rsidRPr="007F0B51" w:rsidRDefault="008E65F1" w:rsidP="007F0B51">
            <w:pPr>
              <w:pStyle w:val="TableParagraph"/>
              <w:ind w:left="109" w:right="6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 заботливых и</w:t>
            </w:r>
            <w:r w:rsidRPr="007F0B51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внимательных</w:t>
            </w:r>
            <w:r w:rsidRPr="007F0B5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людях.</w:t>
            </w:r>
          </w:p>
        </w:tc>
        <w:tc>
          <w:tcPr>
            <w:tcW w:w="851" w:type="dxa"/>
          </w:tcPr>
          <w:p w:rsidR="008E65F1" w:rsidRPr="007F0B51" w:rsidRDefault="008E65F1" w:rsidP="005D686C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8E65F1" w:rsidRPr="007F0B51" w:rsidRDefault="008E65F1" w:rsidP="007F0B51">
            <w:pPr>
              <w:pStyle w:val="TableParagraph"/>
              <w:ind w:right="27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F0B5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F0B5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текстом</w:t>
            </w:r>
            <w:r w:rsidRPr="007F0B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«Просто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старушка».</w:t>
            </w:r>
            <w:r w:rsidRPr="007F0B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Ответить</w:t>
            </w:r>
            <w:r w:rsidRPr="007F0B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вопросы.</w:t>
            </w:r>
          </w:p>
          <w:p w:rsidR="008E65F1" w:rsidRPr="007F0B51" w:rsidRDefault="008E65F1" w:rsidP="007F0B51">
            <w:pPr>
              <w:pStyle w:val="TableParagraph"/>
              <w:ind w:right="72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7F0B5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диалога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«Вежливые</w:t>
            </w:r>
            <w:r w:rsidRPr="007F0B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товарищи».</w:t>
            </w:r>
          </w:p>
        </w:tc>
        <w:tc>
          <w:tcPr>
            <w:tcW w:w="5386" w:type="dxa"/>
          </w:tcPr>
          <w:p w:rsidR="008E65F1" w:rsidRPr="007F0B51" w:rsidRDefault="008E65F1" w:rsidP="007F0B51">
            <w:pPr>
              <w:pStyle w:val="TableParagraph"/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оформлять свои мысли в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F0B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Pr="007F0B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своих</w:t>
            </w:r>
            <w:r w:rsidRPr="007F0B5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 и</w:t>
            </w:r>
            <w:r w:rsidRPr="007F0B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жизненных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 ситуаций; уметь выражать</w:t>
            </w:r>
            <w:r w:rsidRPr="007F0B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речи смысловые отношения,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используя</w:t>
            </w:r>
            <w:r w:rsidRPr="007F0B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F0B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сложные</w:t>
            </w:r>
          </w:p>
          <w:p w:rsidR="008E65F1" w:rsidRPr="007F0B51" w:rsidRDefault="008E65F1" w:rsidP="007F0B51">
            <w:pPr>
              <w:pStyle w:val="TableParagraph"/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</w:tc>
      </w:tr>
      <w:tr w:rsidR="008E65F1" w:rsidRPr="007F0B51" w:rsidTr="007F0B51">
        <w:trPr>
          <w:trHeight w:val="1932"/>
        </w:trPr>
        <w:tc>
          <w:tcPr>
            <w:tcW w:w="850" w:type="dxa"/>
          </w:tcPr>
          <w:p w:rsidR="008E65F1" w:rsidRPr="007F0B51" w:rsidRDefault="008E65F1" w:rsidP="005D686C">
            <w:pPr>
              <w:pStyle w:val="TableParagraph"/>
              <w:spacing w:line="270" w:lineRule="exact"/>
              <w:ind w:left="0" w:right="20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  <w:p w:rsidR="008E65F1" w:rsidRPr="007F0B51" w:rsidRDefault="008E65F1" w:rsidP="005D686C">
            <w:pPr>
              <w:pStyle w:val="TableParagraph"/>
              <w:ind w:left="0" w:right="1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1843" w:type="dxa"/>
          </w:tcPr>
          <w:p w:rsidR="008E65F1" w:rsidRPr="007F0B51" w:rsidRDefault="008E65F1" w:rsidP="007F0B51">
            <w:pPr>
              <w:pStyle w:val="TableParagraph"/>
              <w:spacing w:line="273" w:lineRule="exact"/>
              <w:ind w:lef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Книга –</w:t>
            </w:r>
            <w:r w:rsidRPr="007F0B5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твой</w:t>
            </w:r>
            <w:r w:rsidRPr="007F0B5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друг</w:t>
            </w:r>
          </w:p>
        </w:tc>
        <w:tc>
          <w:tcPr>
            <w:tcW w:w="851" w:type="dxa"/>
          </w:tcPr>
          <w:p w:rsidR="008E65F1" w:rsidRPr="007F0B51" w:rsidRDefault="008E65F1" w:rsidP="005D686C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8E65F1" w:rsidRPr="007F0B51" w:rsidRDefault="008E65F1" w:rsidP="007F0B51">
            <w:pPr>
              <w:pStyle w:val="TableParagraph"/>
              <w:spacing w:line="268" w:lineRule="exact"/>
              <w:ind w:right="27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деформированным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текстом</w:t>
            </w:r>
            <w:r w:rsid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библиотеке».</w:t>
            </w:r>
          </w:p>
          <w:p w:rsidR="008E65F1" w:rsidRPr="007F0B51" w:rsidRDefault="008E65F1" w:rsidP="007F0B5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7F0B51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</w:rPr>
              <w:t>диалогов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</w:rPr>
              <w:t>«Библиотека».</w:t>
            </w:r>
          </w:p>
        </w:tc>
        <w:tc>
          <w:tcPr>
            <w:tcW w:w="5386" w:type="dxa"/>
          </w:tcPr>
          <w:p w:rsidR="008E65F1" w:rsidRPr="007F0B51" w:rsidRDefault="008E65F1" w:rsidP="007F0B51">
            <w:pPr>
              <w:pStyle w:val="TableParagraph"/>
              <w:ind w:right="1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7F0B5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объединять</w:t>
            </w:r>
            <w:r w:rsidRPr="007F0B5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</w:t>
            </w:r>
            <w:r w:rsidRPr="007F0B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описываемые события в связное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синтаксическое целое, используя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связки.</w:t>
            </w:r>
          </w:p>
          <w:p w:rsidR="008E65F1" w:rsidRPr="007F0B51" w:rsidRDefault="008E65F1" w:rsidP="007F0B51">
            <w:pPr>
              <w:pStyle w:val="TableParagraph"/>
              <w:spacing w:line="270" w:lineRule="atLeast"/>
              <w:ind w:right="3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ответить на вопрос кратко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развернуто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Pr="007F0B5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</w:t>
            </w:r>
            <w:r w:rsidRPr="007F0B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всего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контекста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диалога.</w:t>
            </w:r>
          </w:p>
        </w:tc>
      </w:tr>
      <w:tr w:rsidR="008E65F1" w:rsidRPr="007F0B51" w:rsidTr="007F0B51">
        <w:trPr>
          <w:trHeight w:val="1137"/>
        </w:trPr>
        <w:tc>
          <w:tcPr>
            <w:tcW w:w="850" w:type="dxa"/>
            <w:vMerge w:val="restart"/>
          </w:tcPr>
          <w:p w:rsidR="008E65F1" w:rsidRPr="007F0B51" w:rsidRDefault="008E65F1" w:rsidP="005D686C">
            <w:pPr>
              <w:pStyle w:val="TableParagraph"/>
              <w:spacing w:line="270" w:lineRule="exact"/>
              <w:ind w:left="0" w:right="20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  <w:p w:rsidR="008E65F1" w:rsidRPr="007F0B51" w:rsidRDefault="008E65F1" w:rsidP="005D686C">
            <w:pPr>
              <w:pStyle w:val="TableParagraph"/>
              <w:ind w:left="0" w:right="17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1843" w:type="dxa"/>
            <w:vMerge w:val="restart"/>
          </w:tcPr>
          <w:p w:rsidR="008E65F1" w:rsidRPr="007F0B51" w:rsidRDefault="008E65F1" w:rsidP="007F0B51">
            <w:pPr>
              <w:pStyle w:val="TableParagraph"/>
              <w:spacing w:line="273" w:lineRule="exact"/>
              <w:ind w:lef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F0B5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мамах</w:t>
            </w:r>
            <w:r w:rsidRPr="007F0B5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F0B5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бабушках.</w:t>
            </w:r>
          </w:p>
        </w:tc>
        <w:tc>
          <w:tcPr>
            <w:tcW w:w="851" w:type="dxa"/>
            <w:vMerge w:val="restart"/>
          </w:tcPr>
          <w:p w:rsidR="008E65F1" w:rsidRPr="007F0B51" w:rsidRDefault="008E65F1" w:rsidP="005D686C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7F0B51" w:rsidRDefault="008E65F1" w:rsidP="007F0B51">
            <w:pPr>
              <w:pStyle w:val="TableParagraph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Написание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рассказа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«Моя</w:t>
            </w:r>
            <w:r w:rsidR="007F0B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бабушка».</w:t>
            </w:r>
            <w:r w:rsid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Поздравлю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маму,</w:t>
            </w:r>
            <w:r w:rsid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бабушку…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8E65F1" w:rsidRPr="007F0B51" w:rsidRDefault="008E65F1" w:rsidP="007F0B5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Подписывание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поздравительных</w:t>
            </w:r>
            <w:r w:rsidRPr="007F0B5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открыток.</w:t>
            </w:r>
          </w:p>
        </w:tc>
        <w:tc>
          <w:tcPr>
            <w:tcW w:w="5386" w:type="dxa"/>
          </w:tcPr>
          <w:p w:rsidR="008E65F1" w:rsidRPr="007F0B51" w:rsidRDefault="008E65F1" w:rsidP="007F0B51">
            <w:pPr>
              <w:pStyle w:val="TableParagraph"/>
              <w:ind w:right="35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Учиться писать поздравления на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открытке; уметь выражать в речи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смысловые</w:t>
            </w:r>
            <w:r w:rsidRPr="007F0B51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отношения,</w:t>
            </w:r>
            <w:r w:rsidRPr="007F0B5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используя</w:t>
            </w:r>
            <w:r w:rsidRPr="007F0B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сложные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</w:p>
        </w:tc>
      </w:tr>
      <w:tr w:rsidR="008E65F1" w:rsidRPr="007F0B51" w:rsidTr="007F0B51">
        <w:trPr>
          <w:trHeight w:val="828"/>
        </w:trPr>
        <w:tc>
          <w:tcPr>
            <w:tcW w:w="850" w:type="dxa"/>
            <w:vMerge/>
            <w:tcBorders>
              <w:top w:val="nil"/>
            </w:tcBorders>
          </w:tcPr>
          <w:p w:rsidR="008E65F1" w:rsidRPr="007F0B51" w:rsidRDefault="008E65F1" w:rsidP="005D68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E65F1" w:rsidRPr="007F0B51" w:rsidRDefault="008E65F1" w:rsidP="005D68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8E65F1" w:rsidRPr="007F0B51" w:rsidRDefault="008E65F1" w:rsidP="005D68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</w:tcPr>
          <w:p w:rsidR="008E65F1" w:rsidRPr="007F0B51" w:rsidRDefault="008E65F1" w:rsidP="007F0B51">
            <w:pPr>
              <w:pStyle w:val="TableParagraph"/>
              <w:spacing w:before="4" w:line="235" w:lineRule="auto"/>
              <w:ind w:right="26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Контрольная работа № 4 за третью</w:t>
            </w:r>
            <w:r w:rsidRPr="007F0B51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четверть.</w:t>
            </w:r>
            <w:r w:rsidRPr="007F0B51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Изложение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«Моя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мама</w:t>
            </w:r>
          </w:p>
          <w:p w:rsidR="008E65F1" w:rsidRPr="007F0B51" w:rsidRDefault="008E65F1" w:rsidP="007F0B51">
            <w:pPr>
              <w:pStyle w:val="TableParagraph"/>
              <w:spacing w:before="2" w:line="261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лучше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всех».</w:t>
            </w:r>
          </w:p>
        </w:tc>
        <w:tc>
          <w:tcPr>
            <w:tcW w:w="5386" w:type="dxa"/>
          </w:tcPr>
          <w:p w:rsidR="007F0B51" w:rsidRDefault="008E65F1" w:rsidP="007F0B51">
            <w:pPr>
              <w:pStyle w:val="TableParagraph"/>
              <w:ind w:right="301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работать самостоятельно.</w:t>
            </w:r>
          </w:p>
          <w:p w:rsidR="008E65F1" w:rsidRPr="007F0B51" w:rsidRDefault="008E65F1" w:rsidP="007F0B51">
            <w:pPr>
              <w:pStyle w:val="TableParagraph"/>
              <w:ind w:right="3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Контролировать</w:t>
            </w:r>
            <w:r w:rsidRPr="007F0B5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F0B5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</w:t>
            </w:r>
            <w:r w:rsidRPr="007F0B5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</w:t>
            </w:r>
          </w:p>
          <w:p w:rsidR="008E65F1" w:rsidRPr="007F0B51" w:rsidRDefault="008E65F1" w:rsidP="007F0B51">
            <w:pPr>
              <w:pStyle w:val="TableParagraph"/>
              <w:spacing w:line="261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работу,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еѐ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результат,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делать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</w:t>
            </w:r>
          </w:p>
        </w:tc>
      </w:tr>
      <w:tr w:rsidR="008E65F1" w:rsidRPr="007F0B51" w:rsidTr="007F0B51">
        <w:trPr>
          <w:trHeight w:val="1658"/>
        </w:trPr>
        <w:tc>
          <w:tcPr>
            <w:tcW w:w="850" w:type="dxa"/>
          </w:tcPr>
          <w:p w:rsidR="008E65F1" w:rsidRPr="007F0B51" w:rsidRDefault="008E65F1" w:rsidP="005D686C">
            <w:pPr>
              <w:pStyle w:val="TableParagraph"/>
              <w:spacing w:line="273" w:lineRule="exact"/>
              <w:ind w:left="88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8E65F1" w:rsidRPr="007F0B51" w:rsidRDefault="008E65F1" w:rsidP="005D686C">
            <w:pPr>
              <w:pStyle w:val="TableParagraph"/>
              <w:spacing w:line="274" w:lineRule="exact"/>
              <w:ind w:left="88" w:right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843" w:type="dxa"/>
          </w:tcPr>
          <w:p w:rsidR="008E65F1" w:rsidRPr="007F0B51" w:rsidRDefault="008E65F1" w:rsidP="005D686C">
            <w:pPr>
              <w:pStyle w:val="TableParagraph"/>
              <w:spacing w:line="275" w:lineRule="exact"/>
              <w:ind w:lef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Наша</w:t>
            </w:r>
            <w:r w:rsidRPr="007F0B5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школа.</w:t>
            </w:r>
          </w:p>
        </w:tc>
        <w:tc>
          <w:tcPr>
            <w:tcW w:w="851" w:type="dxa"/>
          </w:tcPr>
          <w:p w:rsidR="008E65F1" w:rsidRPr="007F0B51" w:rsidRDefault="008E65F1" w:rsidP="005D686C">
            <w:pPr>
              <w:pStyle w:val="TableParagraph"/>
              <w:spacing w:line="273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8E65F1" w:rsidRPr="007F0B51" w:rsidRDefault="008E65F1" w:rsidP="007F0B51">
            <w:pPr>
              <w:pStyle w:val="TableParagraph"/>
              <w:ind w:right="22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описание событий в</w:t>
            </w:r>
            <w:r w:rsidRPr="007F0B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школе,</w:t>
            </w:r>
            <w:r w:rsidRPr="007F0B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F0B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классе.</w:t>
            </w:r>
          </w:p>
          <w:p w:rsidR="008E65F1" w:rsidRPr="007F0B51" w:rsidRDefault="008E65F1" w:rsidP="007F0B51">
            <w:pPr>
              <w:pStyle w:val="TableParagraph"/>
              <w:ind w:right="20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диалога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столовой»</w:t>
            </w:r>
            <w:r w:rsidRPr="007F0B51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7F0B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сюжетной</w:t>
            </w:r>
            <w:r w:rsidRPr="007F0B51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картинке.</w:t>
            </w:r>
          </w:p>
        </w:tc>
        <w:tc>
          <w:tcPr>
            <w:tcW w:w="5386" w:type="dxa"/>
          </w:tcPr>
          <w:p w:rsidR="008E65F1" w:rsidRPr="007F0B51" w:rsidRDefault="008E65F1" w:rsidP="007F0B51">
            <w:pPr>
              <w:pStyle w:val="TableParagraph"/>
              <w:ind w:right="33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заменять в связном тексте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повторяющиеся существительные</w:t>
            </w:r>
            <w:r w:rsidRPr="007F0B5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личными местоимениями; уметь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описывать</w:t>
            </w:r>
            <w:r w:rsidRPr="007F0B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отдельные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события,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явления,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предметы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7F0B5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сравнивать</w:t>
            </w:r>
            <w:r w:rsidRPr="007F0B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7F0B5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7F0B5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собой.</w:t>
            </w:r>
          </w:p>
        </w:tc>
      </w:tr>
    </w:tbl>
    <w:p w:rsidR="00011D1A" w:rsidRPr="007F0B51" w:rsidRDefault="00011D1A" w:rsidP="00011D1A">
      <w:pPr>
        <w:rPr>
          <w:sz w:val="24"/>
          <w:szCs w:val="24"/>
        </w:rPr>
        <w:sectPr w:rsidR="00011D1A" w:rsidRPr="007F0B51">
          <w:pgSz w:w="16840" w:h="11910" w:orient="landscape"/>
          <w:pgMar w:top="840" w:right="2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850"/>
        <w:gridCol w:w="5529"/>
        <w:gridCol w:w="5386"/>
      </w:tblGrid>
      <w:tr w:rsidR="008E65F1" w:rsidRPr="007F0B51" w:rsidTr="00257A00">
        <w:trPr>
          <w:trHeight w:val="1931"/>
        </w:trPr>
        <w:tc>
          <w:tcPr>
            <w:tcW w:w="851" w:type="dxa"/>
          </w:tcPr>
          <w:p w:rsidR="008E65F1" w:rsidRPr="007F0B51" w:rsidRDefault="008E65F1" w:rsidP="00CB3EC1">
            <w:pPr>
              <w:pStyle w:val="TableParagraph"/>
              <w:spacing w:line="270" w:lineRule="exact"/>
              <w:ind w:left="88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8E65F1" w:rsidRPr="007F0B51" w:rsidRDefault="008E65F1" w:rsidP="00CB3EC1">
            <w:pPr>
              <w:pStyle w:val="TableParagraph"/>
              <w:spacing w:line="274" w:lineRule="exact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8E65F1" w:rsidRPr="007F0B51" w:rsidRDefault="008E65F1" w:rsidP="007F0B51">
            <w:pPr>
              <w:pStyle w:val="TableParagraph"/>
              <w:spacing w:line="273" w:lineRule="exact"/>
              <w:ind w:left="1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Общественные</w:t>
            </w:r>
          </w:p>
          <w:p w:rsidR="008E65F1" w:rsidRPr="007F0B51" w:rsidRDefault="008E65F1" w:rsidP="007F0B51">
            <w:pPr>
              <w:pStyle w:val="TableParagraph"/>
              <w:ind w:left="109" w:right="10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здания: клуб, Дворец</w:t>
            </w:r>
            <w:r w:rsidRPr="007F0B51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спорта, театр,</w:t>
            </w:r>
            <w:r w:rsidRPr="007F0B51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кинотеатр.</w:t>
            </w:r>
          </w:p>
        </w:tc>
        <w:tc>
          <w:tcPr>
            <w:tcW w:w="850" w:type="dxa"/>
          </w:tcPr>
          <w:p w:rsidR="008E65F1" w:rsidRPr="007F0B51" w:rsidRDefault="008E65F1" w:rsidP="00257A00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9" w:type="dxa"/>
          </w:tcPr>
          <w:p w:rsidR="008E65F1" w:rsidRPr="007F0B51" w:rsidRDefault="008E65F1" w:rsidP="007F0B51">
            <w:pPr>
              <w:pStyle w:val="TableParagraph"/>
              <w:ind w:right="5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F0B5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текстом «Большой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театр»,</w:t>
            </w:r>
            <w:r w:rsidRPr="007F0B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ответить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F0B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вопросы.</w:t>
            </w:r>
          </w:p>
        </w:tc>
        <w:tc>
          <w:tcPr>
            <w:tcW w:w="5386" w:type="dxa"/>
          </w:tcPr>
          <w:p w:rsidR="008E65F1" w:rsidRPr="007F0B51" w:rsidRDefault="008E65F1" w:rsidP="007F0B51">
            <w:pPr>
              <w:pStyle w:val="TableParagraph"/>
              <w:ind w:right="17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оформлять свои мысли в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F0B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Pr="007F0B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своих</w:t>
            </w:r>
            <w:r w:rsidRPr="007F0B5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F0B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жизненных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 ситуаций; уметь выражать</w:t>
            </w:r>
            <w:r w:rsidRPr="007F0B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речи смысловые отношения,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используя</w:t>
            </w:r>
            <w:r w:rsidRPr="007F0B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F0B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сложные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предложения.</w:t>
            </w:r>
          </w:p>
        </w:tc>
      </w:tr>
      <w:tr w:rsidR="008E65F1" w:rsidRPr="007F0B51" w:rsidTr="00257A00">
        <w:trPr>
          <w:trHeight w:val="1932"/>
        </w:trPr>
        <w:tc>
          <w:tcPr>
            <w:tcW w:w="851" w:type="dxa"/>
          </w:tcPr>
          <w:p w:rsidR="008E65F1" w:rsidRPr="007F0B51" w:rsidRDefault="008E65F1" w:rsidP="00CB3EC1">
            <w:pPr>
              <w:pStyle w:val="TableParagraph"/>
              <w:spacing w:line="270" w:lineRule="exact"/>
              <w:ind w:left="88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8E65F1" w:rsidRPr="007F0B51" w:rsidRDefault="008E65F1" w:rsidP="00CB3EC1">
            <w:pPr>
              <w:pStyle w:val="TableParagraph"/>
              <w:spacing w:line="274" w:lineRule="exact"/>
              <w:ind w:lef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7F0B5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8E65F1" w:rsidRPr="007F0B51" w:rsidRDefault="008E65F1" w:rsidP="007F0B51">
            <w:pPr>
              <w:pStyle w:val="TableParagraph"/>
              <w:spacing w:line="273" w:lineRule="exact"/>
              <w:ind w:left="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Мои</w:t>
            </w:r>
            <w:r w:rsidRPr="007F0B5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друзья.</w:t>
            </w:r>
          </w:p>
        </w:tc>
        <w:tc>
          <w:tcPr>
            <w:tcW w:w="850" w:type="dxa"/>
          </w:tcPr>
          <w:p w:rsidR="008E65F1" w:rsidRPr="007F0B51" w:rsidRDefault="008E65F1" w:rsidP="00257A00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9" w:type="dxa"/>
          </w:tcPr>
          <w:p w:rsidR="008E65F1" w:rsidRPr="007F0B51" w:rsidRDefault="008E65F1" w:rsidP="007F0B51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деформированным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текстом</w:t>
            </w:r>
          </w:p>
          <w:p w:rsidR="008E65F1" w:rsidRPr="007F0B51" w:rsidRDefault="008E65F1" w:rsidP="007F0B5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«Печенье».</w:t>
            </w:r>
          </w:p>
          <w:p w:rsidR="008E65F1" w:rsidRPr="007F0B51" w:rsidRDefault="008E65F1" w:rsidP="007F0B51">
            <w:pPr>
              <w:pStyle w:val="TableParagraph"/>
              <w:ind w:right="1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Употребление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признаков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предметов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принадлежащих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животному</w:t>
            </w:r>
            <w:r w:rsid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«Моя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кошка,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собака».</w:t>
            </w:r>
          </w:p>
        </w:tc>
        <w:tc>
          <w:tcPr>
            <w:tcW w:w="5386" w:type="dxa"/>
          </w:tcPr>
          <w:p w:rsidR="008E65F1" w:rsidRPr="007F0B51" w:rsidRDefault="008E65F1" w:rsidP="007F0B51">
            <w:pPr>
              <w:pStyle w:val="TableParagraph"/>
              <w:ind w:right="1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</w:t>
            </w:r>
            <w:r w:rsidRPr="007F0B5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объединять</w:t>
            </w:r>
            <w:r w:rsidRPr="007F0B5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последовательно</w:t>
            </w:r>
            <w:r w:rsidRPr="007F0B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описываемые события в связное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синтаксическое целое, используя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связки.</w:t>
            </w:r>
          </w:p>
          <w:p w:rsidR="008E65F1" w:rsidRPr="007F0B51" w:rsidRDefault="008E65F1" w:rsidP="007F0B51">
            <w:pPr>
              <w:pStyle w:val="TableParagraph"/>
              <w:spacing w:line="270" w:lineRule="atLeast"/>
              <w:ind w:right="31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ответить на вопрос кратко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развернуто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учетом</w:t>
            </w:r>
            <w:r w:rsidRPr="007F0B5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</w:t>
            </w:r>
            <w:r w:rsidRPr="007F0B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 всего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контекста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диалога.</w:t>
            </w:r>
          </w:p>
        </w:tc>
      </w:tr>
      <w:tr w:rsidR="008E65F1" w:rsidRPr="007F0B51" w:rsidTr="00257A00">
        <w:trPr>
          <w:trHeight w:val="1932"/>
        </w:trPr>
        <w:tc>
          <w:tcPr>
            <w:tcW w:w="851" w:type="dxa"/>
            <w:vMerge w:val="restart"/>
          </w:tcPr>
          <w:p w:rsidR="008E65F1" w:rsidRPr="007F0B51" w:rsidRDefault="008E65F1" w:rsidP="00CB3EC1">
            <w:pPr>
              <w:pStyle w:val="TableParagraph"/>
              <w:spacing w:line="270" w:lineRule="exact"/>
              <w:ind w:left="0" w:right="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8E65F1" w:rsidRPr="007F0B51" w:rsidRDefault="008E65F1" w:rsidP="00CB3EC1">
            <w:pPr>
              <w:pStyle w:val="TableParagraph"/>
              <w:spacing w:line="274" w:lineRule="exact"/>
              <w:ind w:left="0" w:right="-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1843" w:type="dxa"/>
            <w:vMerge w:val="restart"/>
          </w:tcPr>
          <w:p w:rsidR="008E65F1" w:rsidRPr="007F0B51" w:rsidRDefault="008E65F1" w:rsidP="007F0B51">
            <w:pPr>
              <w:pStyle w:val="TableParagraph"/>
              <w:spacing w:line="273" w:lineRule="exact"/>
              <w:ind w:left="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Весна</w:t>
            </w:r>
            <w:r w:rsidRPr="007F0B5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 w:rsidRPr="007F0B5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реке.</w:t>
            </w:r>
          </w:p>
        </w:tc>
        <w:tc>
          <w:tcPr>
            <w:tcW w:w="850" w:type="dxa"/>
            <w:vMerge w:val="restart"/>
          </w:tcPr>
          <w:p w:rsidR="008E65F1" w:rsidRPr="007F0B51" w:rsidRDefault="008E65F1" w:rsidP="00257A00">
            <w:pPr>
              <w:pStyle w:val="TableParagraph"/>
              <w:spacing w:line="270" w:lineRule="exact"/>
              <w:ind w:lef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9" w:type="dxa"/>
          </w:tcPr>
          <w:p w:rsidR="008E65F1" w:rsidRPr="007F0B51" w:rsidRDefault="008E65F1" w:rsidP="007F0B51">
            <w:pPr>
              <w:pStyle w:val="TableParagraph"/>
              <w:spacing w:line="268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деформированным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текстом</w:t>
            </w:r>
          </w:p>
          <w:p w:rsidR="008E65F1" w:rsidRPr="007F0B51" w:rsidRDefault="008E65F1" w:rsidP="007F0B51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«Весна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реке».</w:t>
            </w:r>
          </w:p>
          <w:p w:rsidR="008E65F1" w:rsidRPr="007F0B51" w:rsidRDefault="008E65F1" w:rsidP="007F0B51">
            <w:pPr>
              <w:pStyle w:val="TableParagraph"/>
              <w:ind w:right="48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 описать сюжетной</w:t>
            </w:r>
            <w:r w:rsidRPr="007F0B51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картины «Признаки</w:t>
            </w:r>
            <w:r w:rsidRPr="007F0B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весны».</w:t>
            </w:r>
          </w:p>
        </w:tc>
        <w:tc>
          <w:tcPr>
            <w:tcW w:w="5386" w:type="dxa"/>
          </w:tcPr>
          <w:p w:rsidR="008E65F1" w:rsidRPr="000C7E73" w:rsidRDefault="008E65F1" w:rsidP="000C7E73">
            <w:pPr>
              <w:pStyle w:val="TableParagraph"/>
              <w:ind w:right="17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оформлять свои мысли в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устной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письменной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</w:t>
            </w:r>
            <w:r w:rsidRPr="007F0B5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учетом</w:t>
            </w:r>
            <w:r w:rsidRPr="007F0B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своих</w:t>
            </w:r>
            <w:r w:rsidRPr="007F0B5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 и</w:t>
            </w:r>
            <w:r w:rsidRPr="007F0B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жизненных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речевых ситуаций; уметь выражать</w:t>
            </w:r>
            <w:r w:rsidRPr="007F0B5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речи смысловые отношения,</w:t>
            </w:r>
            <w:r w:rsidRPr="007F0B5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используя</w:t>
            </w:r>
            <w:r w:rsidRPr="007F0B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простые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F0B5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0C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сложные </w:t>
            </w:r>
            <w:r w:rsidRPr="000C7E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предложения.</w:t>
            </w:r>
          </w:p>
        </w:tc>
      </w:tr>
      <w:tr w:rsidR="008E65F1" w:rsidRPr="007F0B51" w:rsidTr="00257A00">
        <w:trPr>
          <w:trHeight w:val="827"/>
        </w:trPr>
        <w:tc>
          <w:tcPr>
            <w:tcW w:w="851" w:type="dxa"/>
            <w:vMerge/>
            <w:tcBorders>
              <w:top w:val="nil"/>
            </w:tcBorders>
          </w:tcPr>
          <w:p w:rsidR="008E65F1" w:rsidRPr="007F0B51" w:rsidRDefault="008E65F1" w:rsidP="007F0B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8E65F1" w:rsidRPr="007F0B51" w:rsidRDefault="008E65F1" w:rsidP="007F0B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E65F1" w:rsidRPr="007F0B51" w:rsidRDefault="008E65F1" w:rsidP="007F0B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29" w:type="dxa"/>
          </w:tcPr>
          <w:p w:rsidR="008E65F1" w:rsidRPr="007F0B51" w:rsidRDefault="008E65F1" w:rsidP="007F0B51">
            <w:pPr>
              <w:pStyle w:val="TableParagraph"/>
              <w:spacing w:line="273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Годовая</w:t>
            </w:r>
            <w:r w:rsidRPr="007F0B5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 w:rsidRPr="007F0B5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  <w:r w:rsidRPr="007F0B51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7F0B5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7F0B5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0C7E73" w:rsidRDefault="008E65F1" w:rsidP="007F0B51">
            <w:pPr>
              <w:pStyle w:val="TableParagraph"/>
              <w:ind w:right="301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работать самостоятельно.</w:t>
            </w:r>
          </w:p>
          <w:p w:rsidR="008E65F1" w:rsidRPr="007F0B51" w:rsidRDefault="008E65F1" w:rsidP="007F0B51">
            <w:pPr>
              <w:pStyle w:val="TableParagraph"/>
              <w:ind w:right="30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Контролировать</w:t>
            </w:r>
            <w:r w:rsidRPr="007F0B5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7F0B5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оценивать</w:t>
            </w:r>
            <w:r w:rsidRPr="007F0B51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</w:t>
            </w:r>
          </w:p>
          <w:p w:rsidR="008E65F1" w:rsidRPr="007F0B51" w:rsidRDefault="008E65F1" w:rsidP="007F0B51">
            <w:pPr>
              <w:pStyle w:val="TableParagraph"/>
              <w:spacing w:line="264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работу,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еѐ</w:t>
            </w:r>
            <w:r w:rsidRPr="007F0B5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результат,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делать</w:t>
            </w:r>
            <w:r w:rsidRPr="007F0B5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7F0B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выводы</w:t>
            </w:r>
          </w:p>
        </w:tc>
      </w:tr>
    </w:tbl>
    <w:p w:rsidR="008B2F7F" w:rsidRDefault="008B2F7F" w:rsidP="00853191">
      <w:pPr>
        <w:tabs>
          <w:tab w:val="left" w:pos="5730"/>
        </w:tabs>
      </w:pPr>
    </w:p>
    <w:p w:rsidR="00E20E7B" w:rsidRDefault="00E20E7B" w:rsidP="00853191">
      <w:pPr>
        <w:tabs>
          <w:tab w:val="left" w:pos="5730"/>
        </w:tabs>
      </w:pPr>
    </w:p>
    <w:p w:rsidR="00E20E7B" w:rsidRDefault="00E20E7B" w:rsidP="00853191">
      <w:pPr>
        <w:tabs>
          <w:tab w:val="left" w:pos="5730"/>
        </w:tabs>
      </w:pPr>
    </w:p>
    <w:p w:rsidR="00E20E7B" w:rsidRDefault="00E20E7B" w:rsidP="00853191">
      <w:pPr>
        <w:tabs>
          <w:tab w:val="left" w:pos="5730"/>
        </w:tabs>
      </w:pPr>
    </w:p>
    <w:p w:rsidR="00E20E7B" w:rsidRDefault="00E20E7B" w:rsidP="00853191">
      <w:pPr>
        <w:tabs>
          <w:tab w:val="left" w:pos="5730"/>
        </w:tabs>
      </w:pPr>
    </w:p>
    <w:p w:rsidR="00E20E7B" w:rsidRDefault="00E20E7B" w:rsidP="00853191">
      <w:pPr>
        <w:tabs>
          <w:tab w:val="left" w:pos="5730"/>
        </w:tabs>
      </w:pPr>
    </w:p>
    <w:p w:rsidR="006161AB" w:rsidRDefault="006161AB" w:rsidP="006161AB">
      <w:pPr>
        <w:pStyle w:val="110"/>
        <w:ind w:left="6697" w:hanging="6839"/>
        <w:jc w:val="center"/>
      </w:pPr>
      <w:bookmarkStart w:id="25" w:name="_Toc182930787"/>
      <w:r>
        <w:t>ТЕМАТИЧЕСКОЕ</w:t>
      </w:r>
      <w:r>
        <w:rPr>
          <w:spacing w:val="-9"/>
        </w:rPr>
        <w:t xml:space="preserve"> </w:t>
      </w:r>
      <w:r>
        <w:t>ПЛАНИРОВАНИЕ 8</w:t>
      </w:r>
      <w:r>
        <w:rPr>
          <w:spacing w:val="69"/>
        </w:rPr>
        <w:t xml:space="preserve"> </w:t>
      </w:r>
      <w:r>
        <w:t>класс</w:t>
      </w:r>
      <w:bookmarkEnd w:id="25"/>
    </w:p>
    <w:p w:rsidR="007338D0" w:rsidRDefault="007338D0" w:rsidP="006161AB">
      <w:pPr>
        <w:pStyle w:val="110"/>
        <w:ind w:left="6697" w:hanging="6839"/>
        <w:jc w:val="center"/>
      </w:pPr>
    </w:p>
    <w:tbl>
      <w:tblPr>
        <w:tblStyle w:val="12"/>
        <w:tblpPr w:leftFromText="180" w:rightFromText="180" w:vertAnchor="text" w:tblpY="1"/>
        <w:tblOverlap w:val="never"/>
        <w:tblW w:w="18641" w:type="dxa"/>
        <w:tblLayout w:type="fixed"/>
        <w:tblLook w:val="04A0" w:firstRow="1" w:lastRow="0" w:firstColumn="1" w:lastColumn="0" w:noHBand="0" w:noVBand="1"/>
      </w:tblPr>
      <w:tblGrid>
        <w:gridCol w:w="808"/>
        <w:gridCol w:w="2277"/>
        <w:gridCol w:w="851"/>
        <w:gridCol w:w="11"/>
        <w:gridCol w:w="5105"/>
        <w:gridCol w:w="5373"/>
        <w:gridCol w:w="4216"/>
      </w:tblGrid>
      <w:tr w:rsidR="00752282" w:rsidRPr="007338D0" w:rsidTr="00266736">
        <w:trPr>
          <w:gridAfter w:val="1"/>
          <w:wAfter w:w="4216" w:type="dxa"/>
          <w:trHeight w:val="70"/>
        </w:trPr>
        <w:tc>
          <w:tcPr>
            <w:tcW w:w="808" w:type="dxa"/>
            <w:vMerge w:val="restart"/>
            <w:tcBorders>
              <w:bottom w:val="nil"/>
            </w:tcBorders>
            <w:shd w:val="clear" w:color="auto" w:fill="auto"/>
          </w:tcPr>
          <w:p w:rsidR="006A37EB" w:rsidRPr="0036749D" w:rsidRDefault="006A37EB" w:rsidP="007522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F0B51">
              <w:rPr>
                <w:rFonts w:ascii="Times New Roman" w:hAnsi="Times New Roman"/>
                <w:b/>
              </w:rPr>
              <w:t>№</w:t>
            </w:r>
            <w:r w:rsidRPr="007F0B51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F0B51">
              <w:rPr>
                <w:rFonts w:ascii="Times New Roman" w:hAnsi="Times New Roman"/>
                <w:b/>
              </w:rPr>
              <w:t>темы</w:t>
            </w:r>
            <w:r w:rsidRPr="007F0B51">
              <w:rPr>
                <w:rFonts w:ascii="Times New Roman" w:hAnsi="Times New Roman"/>
                <w:b/>
                <w:spacing w:val="-47"/>
              </w:rPr>
              <w:t xml:space="preserve"> </w:t>
            </w:r>
            <w:r w:rsidRPr="007F0B51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277" w:type="dxa"/>
            <w:vMerge w:val="restart"/>
          </w:tcPr>
          <w:p w:rsidR="006A37EB" w:rsidRPr="00CC0177" w:rsidRDefault="006A37EB" w:rsidP="0075228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0177">
              <w:rPr>
                <w:rFonts w:ascii="Times New Roman" w:hAnsi="Times New Roman"/>
                <w:b/>
              </w:rPr>
              <w:t>Темы (тематические блоки/модули)</w:t>
            </w:r>
          </w:p>
        </w:tc>
        <w:tc>
          <w:tcPr>
            <w:tcW w:w="862" w:type="dxa"/>
            <w:gridSpan w:val="2"/>
          </w:tcPr>
          <w:p w:rsidR="006A37EB" w:rsidRPr="00CC0177" w:rsidRDefault="006A37EB" w:rsidP="00661F3D">
            <w:pPr>
              <w:spacing w:line="259" w:lineRule="auto"/>
              <w:jc w:val="center"/>
              <w:rPr>
                <w:rFonts w:ascii="Times New Roman" w:hAnsi="Times New Roman"/>
                <w:b/>
              </w:rPr>
            </w:pPr>
            <w:r w:rsidRPr="00CC0177">
              <w:rPr>
                <w:rFonts w:ascii="Times New Roman" w:hAnsi="Times New Roman"/>
                <w:b/>
              </w:rPr>
              <w:t>Кол-во</w:t>
            </w:r>
          </w:p>
          <w:p w:rsidR="006A37EB" w:rsidRPr="00CC0177" w:rsidRDefault="006A37EB" w:rsidP="00661F3D">
            <w:pPr>
              <w:spacing w:line="259" w:lineRule="auto"/>
              <w:jc w:val="center"/>
              <w:rPr>
                <w:rFonts w:ascii="Times New Roman" w:hAnsi="Times New Roman"/>
                <w:b/>
              </w:rPr>
            </w:pPr>
            <w:r w:rsidRPr="00CC0177">
              <w:rPr>
                <w:rFonts w:ascii="Times New Roman" w:hAnsi="Times New Roman"/>
                <w:b/>
              </w:rPr>
              <w:t>часов</w:t>
            </w:r>
          </w:p>
          <w:p w:rsidR="006A37EB" w:rsidRPr="00CC0177" w:rsidRDefault="006A37EB" w:rsidP="0075228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105" w:type="dxa"/>
          </w:tcPr>
          <w:p w:rsidR="006A37EB" w:rsidRPr="00CC0177" w:rsidRDefault="006A37EB" w:rsidP="0075228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0177"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5373" w:type="dxa"/>
          </w:tcPr>
          <w:p w:rsidR="006A37EB" w:rsidRPr="00CC0177" w:rsidRDefault="006A37EB" w:rsidP="0075228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0177">
              <w:rPr>
                <w:rFonts w:ascii="Times New Roman" w:hAnsi="Times New Roman"/>
                <w:b/>
              </w:rPr>
              <w:t>Основные виды деятельности</w:t>
            </w:r>
          </w:p>
        </w:tc>
      </w:tr>
      <w:tr w:rsidR="00A1345D" w:rsidRPr="007338D0" w:rsidTr="00266736">
        <w:trPr>
          <w:gridAfter w:val="1"/>
          <w:wAfter w:w="4216" w:type="dxa"/>
        </w:trPr>
        <w:tc>
          <w:tcPr>
            <w:tcW w:w="8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A37EB" w:rsidRPr="007338D0" w:rsidRDefault="006A37EB" w:rsidP="00752282">
            <w:pPr>
              <w:spacing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277" w:type="dxa"/>
            <w:vMerge/>
          </w:tcPr>
          <w:p w:rsidR="006A37EB" w:rsidRPr="007338D0" w:rsidRDefault="006A37EB" w:rsidP="0075228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0" w:type="dxa"/>
            <w:gridSpan w:val="4"/>
          </w:tcPr>
          <w:p w:rsidR="006A37EB" w:rsidRPr="007338D0" w:rsidRDefault="006A37EB" w:rsidP="002F2845">
            <w:pPr>
              <w:spacing w:line="240" w:lineRule="auto"/>
              <w:jc w:val="center"/>
            </w:pPr>
            <w:r w:rsidRPr="007338D0">
              <w:rPr>
                <w:rFonts w:ascii="Times New Roman" w:hAnsi="Times New Roman"/>
                <w:b/>
                <w:bCs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bCs/>
              </w:rPr>
              <w:t>четверть (</w:t>
            </w:r>
            <w:r w:rsidRPr="007338D0">
              <w:rPr>
                <w:rFonts w:ascii="Times New Roman" w:hAnsi="Times New Roman"/>
                <w:b/>
                <w:bCs/>
              </w:rPr>
              <w:t>8 часов)</w:t>
            </w:r>
          </w:p>
        </w:tc>
      </w:tr>
      <w:tr w:rsidR="00916107" w:rsidRPr="007338D0" w:rsidTr="00266736">
        <w:trPr>
          <w:gridAfter w:val="1"/>
          <w:wAfter w:w="4216" w:type="dxa"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:rsidR="00916107" w:rsidRPr="007338D0" w:rsidRDefault="00916107" w:rsidP="00752282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3617" w:type="dxa"/>
            <w:gridSpan w:val="5"/>
          </w:tcPr>
          <w:p w:rsidR="00916107" w:rsidRPr="007338D0" w:rsidRDefault="00916107" w:rsidP="00916107">
            <w:pPr>
              <w:spacing w:line="240" w:lineRule="auto"/>
              <w:jc w:val="center"/>
            </w:pPr>
            <w:r w:rsidRPr="007338D0">
              <w:rPr>
                <w:rFonts w:ascii="Times New Roman" w:hAnsi="Times New Roman"/>
                <w:b/>
                <w:bCs/>
              </w:rPr>
              <w:t>Отдых, развлечения</w:t>
            </w:r>
          </w:p>
        </w:tc>
      </w:tr>
      <w:tr w:rsidR="00752282" w:rsidRPr="007338D0" w:rsidTr="00266736">
        <w:trPr>
          <w:gridAfter w:val="1"/>
          <w:wAfter w:w="4216" w:type="dxa"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:rsidR="00F70E54" w:rsidRPr="00F70E54" w:rsidRDefault="00F70E54" w:rsidP="0075228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70E54">
              <w:rPr>
                <w:rFonts w:ascii="Times New Roman" w:hAnsi="Times New Roman"/>
                <w:b/>
              </w:rPr>
              <w:t>1.</w:t>
            </w:r>
          </w:p>
          <w:p w:rsidR="006A37EB" w:rsidRPr="0036749D" w:rsidRDefault="006A37EB" w:rsidP="007522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6749D">
              <w:rPr>
                <w:rFonts w:ascii="Times New Roman" w:hAnsi="Times New Roman"/>
              </w:rPr>
              <w:t>1-2</w:t>
            </w:r>
          </w:p>
        </w:tc>
        <w:tc>
          <w:tcPr>
            <w:tcW w:w="2277" w:type="dxa"/>
          </w:tcPr>
          <w:p w:rsidR="006A37EB" w:rsidRPr="007338D0" w:rsidRDefault="006A37EB" w:rsidP="00752282">
            <w:pPr>
              <w:spacing w:line="240" w:lineRule="auto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1. Празднование Дня знаний</w:t>
            </w:r>
          </w:p>
          <w:p w:rsidR="006A37EB" w:rsidRPr="007338D0" w:rsidRDefault="006A37EB" w:rsidP="00752282">
            <w:pPr>
              <w:spacing w:line="240" w:lineRule="auto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2. Летом в лесу (рассказ по сюжетным картинкам « Лето»)</w:t>
            </w:r>
          </w:p>
        </w:tc>
        <w:tc>
          <w:tcPr>
            <w:tcW w:w="862" w:type="dxa"/>
            <w:gridSpan w:val="2"/>
          </w:tcPr>
          <w:p w:rsidR="006A37EB" w:rsidRPr="004350B0" w:rsidRDefault="004350B0" w:rsidP="007522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0B0">
              <w:rPr>
                <w:rFonts w:ascii="Times New Roman" w:hAnsi="Times New Roman"/>
              </w:rPr>
              <w:t>2</w:t>
            </w:r>
          </w:p>
        </w:tc>
        <w:tc>
          <w:tcPr>
            <w:tcW w:w="5105" w:type="dxa"/>
          </w:tcPr>
          <w:p w:rsidR="006A37EB" w:rsidRPr="007338D0" w:rsidRDefault="006A37EB" w:rsidP="00752282">
            <w:pPr>
              <w:spacing w:line="240" w:lineRule="auto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Диалогическая речь, диалог.</w:t>
            </w:r>
          </w:p>
          <w:p w:rsidR="006A37EB" w:rsidRPr="007338D0" w:rsidRDefault="006A37EB" w:rsidP="00752282">
            <w:pPr>
              <w:spacing w:line="240" w:lineRule="auto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 xml:space="preserve">Повествовательный рассказ на основе личного опыта. </w:t>
            </w:r>
          </w:p>
          <w:p w:rsidR="006A37EB" w:rsidRPr="007338D0" w:rsidRDefault="006A37EB" w:rsidP="00752282">
            <w:pPr>
              <w:spacing w:line="240" w:lineRule="auto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Семантика слов в рамках лексического концентра «Времена года: лето».</w:t>
            </w:r>
          </w:p>
        </w:tc>
        <w:tc>
          <w:tcPr>
            <w:tcW w:w="5373" w:type="dxa"/>
          </w:tcPr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Составлять диалоги о летних каникулах в процессе работы в парах, подгруппах. Составлять рассказ о праздновании Дня знаний, оформлять его в виде рассказа (повествовательный рассказ на основе личного опыта).</w:t>
            </w:r>
          </w:p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Писать рассказ по сюжетным картинкам «Лето»)</w:t>
            </w:r>
          </w:p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Составлять предложения, соблюдая в речи грамматические закономерности; распространять простые предложения за счет уточнения места, времени, обстоятельства действия, признаков предметов. Использовать в рассказе элементы описания.</w:t>
            </w:r>
          </w:p>
        </w:tc>
      </w:tr>
      <w:tr w:rsidR="006A37EB" w:rsidRPr="007338D0" w:rsidTr="00266736">
        <w:trPr>
          <w:gridAfter w:val="1"/>
          <w:wAfter w:w="4216" w:type="dxa"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:rsidR="00132039" w:rsidRPr="0036749D" w:rsidRDefault="00132039" w:rsidP="00752282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617" w:type="dxa"/>
            <w:gridSpan w:val="5"/>
          </w:tcPr>
          <w:p w:rsidR="00132039" w:rsidRPr="007338D0" w:rsidRDefault="00132039" w:rsidP="0091610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  <w:b/>
              </w:rPr>
              <w:t>Школьная жизнь (изучаем школьные предметы)</w:t>
            </w:r>
          </w:p>
        </w:tc>
      </w:tr>
      <w:tr w:rsidR="00F1282A" w:rsidRPr="007338D0" w:rsidTr="00266736">
        <w:trPr>
          <w:gridAfter w:val="1"/>
          <w:wAfter w:w="4216" w:type="dxa"/>
          <w:trHeight w:val="422"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:rsidR="00F70E54" w:rsidRPr="00F70E54" w:rsidRDefault="00F70E54" w:rsidP="0075228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70E54">
              <w:rPr>
                <w:rFonts w:ascii="Times New Roman" w:hAnsi="Times New Roman"/>
                <w:b/>
              </w:rPr>
              <w:t>2.</w:t>
            </w:r>
          </w:p>
          <w:p w:rsidR="006A37EB" w:rsidRPr="0036749D" w:rsidRDefault="006A37EB" w:rsidP="007522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6749D">
              <w:rPr>
                <w:rFonts w:ascii="Times New Roman" w:hAnsi="Times New Roman"/>
              </w:rPr>
              <w:t>3-4</w:t>
            </w:r>
          </w:p>
        </w:tc>
        <w:tc>
          <w:tcPr>
            <w:tcW w:w="2277" w:type="dxa"/>
          </w:tcPr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1. Классный кабинет (описательный рассказ по плану)</w:t>
            </w:r>
          </w:p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7338D0">
              <w:rPr>
                <w:rFonts w:ascii="Times New Roman" w:hAnsi="Times New Roman"/>
              </w:rPr>
              <w:t>Новые учебные предметы</w:t>
            </w:r>
          </w:p>
        </w:tc>
        <w:tc>
          <w:tcPr>
            <w:tcW w:w="862" w:type="dxa"/>
            <w:gridSpan w:val="2"/>
          </w:tcPr>
          <w:p w:rsidR="006A37EB" w:rsidRPr="004350B0" w:rsidRDefault="004350B0" w:rsidP="007522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0B0">
              <w:rPr>
                <w:rFonts w:ascii="Times New Roman" w:hAnsi="Times New Roman"/>
              </w:rPr>
              <w:t>2</w:t>
            </w:r>
          </w:p>
        </w:tc>
        <w:tc>
          <w:tcPr>
            <w:tcW w:w="5105" w:type="dxa"/>
          </w:tcPr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Описательный рассказ по</w:t>
            </w:r>
            <w:r>
              <w:rPr>
                <w:rFonts w:ascii="Times New Roman" w:hAnsi="Times New Roman"/>
              </w:rPr>
              <w:t xml:space="preserve"> плану.</w:t>
            </w:r>
          </w:p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Проверка восприятия на слух и воспроизведения тематической и терминологической лексики учебной дисциплины, а также лексики по организации учебной деятельности.</w:t>
            </w:r>
          </w:p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Семантика слов в рамках лексического концентра «Учебная деятельность».</w:t>
            </w:r>
          </w:p>
        </w:tc>
        <w:tc>
          <w:tcPr>
            <w:tcW w:w="5373" w:type="dxa"/>
          </w:tcPr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 xml:space="preserve">Составлять план описательного рассказа о классном кабинете, писать описательный рассказ по плану. </w:t>
            </w:r>
          </w:p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 xml:space="preserve">Участвовать в диалоге, </w:t>
            </w:r>
            <w:r>
              <w:rPr>
                <w:rFonts w:ascii="Times New Roman" w:hAnsi="Times New Roman"/>
              </w:rPr>
              <w:t>сообщать о расписании уроков в 8</w:t>
            </w:r>
            <w:r w:rsidRPr="007338D0">
              <w:rPr>
                <w:rFonts w:ascii="Times New Roman" w:hAnsi="Times New Roman"/>
              </w:rPr>
              <w:t xml:space="preserve"> классе, о новых учебных дисциплинах. Писать рассказ по личным впечатлениям.</w:t>
            </w:r>
          </w:p>
          <w:p w:rsidR="006A37EB" w:rsidRPr="00A1345D" w:rsidRDefault="006A37EB" w:rsidP="00752282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7338D0">
              <w:rPr>
                <w:rFonts w:ascii="Times New Roman" w:hAnsi="Times New Roman"/>
              </w:rPr>
              <w:t xml:space="preserve"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</w:t>
            </w:r>
            <w:r w:rsidRPr="007338D0">
              <w:rPr>
                <w:rFonts w:ascii="Times New Roman" w:hAnsi="Times New Roman"/>
                <w:b/>
              </w:rPr>
              <w:t>(в рамках стартовой диагностики и по результатам 1 учебной четверти).</w:t>
            </w:r>
          </w:p>
        </w:tc>
      </w:tr>
      <w:tr w:rsidR="006A37EB" w:rsidRPr="007338D0" w:rsidTr="00266736">
        <w:trPr>
          <w:gridAfter w:val="1"/>
          <w:wAfter w:w="4216" w:type="dxa"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:rsidR="00132039" w:rsidRPr="0036749D" w:rsidRDefault="00132039" w:rsidP="00752282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617" w:type="dxa"/>
            <w:gridSpan w:val="5"/>
          </w:tcPr>
          <w:p w:rsidR="00132039" w:rsidRPr="007338D0" w:rsidRDefault="00132039" w:rsidP="00916107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  <w:b/>
              </w:rPr>
              <w:t>Природа и человек</w:t>
            </w:r>
          </w:p>
        </w:tc>
      </w:tr>
      <w:tr w:rsidR="00F1282A" w:rsidRPr="007338D0" w:rsidTr="00266736">
        <w:trPr>
          <w:gridAfter w:val="1"/>
          <w:wAfter w:w="4216" w:type="dxa"/>
        </w:trPr>
        <w:tc>
          <w:tcPr>
            <w:tcW w:w="808" w:type="dxa"/>
            <w:tcBorders>
              <w:bottom w:val="nil"/>
            </w:tcBorders>
            <w:shd w:val="clear" w:color="auto" w:fill="auto"/>
          </w:tcPr>
          <w:p w:rsidR="00F70E54" w:rsidRDefault="00F70E54" w:rsidP="00F70E5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F70E54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</w:rPr>
              <w:t>.</w:t>
            </w:r>
          </w:p>
          <w:p w:rsidR="006A37EB" w:rsidRPr="0036749D" w:rsidRDefault="006A37EB" w:rsidP="007F46D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36749D">
              <w:rPr>
                <w:rFonts w:ascii="Times New Roman" w:hAnsi="Times New Roman"/>
              </w:rPr>
              <w:t>5-6</w:t>
            </w:r>
          </w:p>
        </w:tc>
        <w:tc>
          <w:tcPr>
            <w:tcW w:w="2277" w:type="dxa"/>
          </w:tcPr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7338D0">
              <w:rPr>
                <w:rFonts w:ascii="Times New Roman" w:hAnsi="Times New Roman"/>
              </w:rPr>
              <w:t>. Сбор урожая (повествовательный рассказ по сюжетной картине / серии картин)</w:t>
            </w:r>
          </w:p>
        </w:tc>
        <w:tc>
          <w:tcPr>
            <w:tcW w:w="862" w:type="dxa"/>
            <w:gridSpan w:val="2"/>
          </w:tcPr>
          <w:p w:rsidR="006A37EB" w:rsidRPr="004350B0" w:rsidRDefault="004350B0" w:rsidP="007522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4350B0">
              <w:rPr>
                <w:rFonts w:ascii="Times New Roman" w:hAnsi="Times New Roman"/>
              </w:rPr>
              <w:t>2</w:t>
            </w:r>
          </w:p>
        </w:tc>
        <w:tc>
          <w:tcPr>
            <w:tcW w:w="5105" w:type="dxa"/>
          </w:tcPr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Повествовательный рассказ по сюжетной картине / серии картин.</w:t>
            </w:r>
          </w:p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Рассказ по пейзажной картине.</w:t>
            </w:r>
          </w:p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Семантика слов в рамках лексического концентра «Природа».</w:t>
            </w:r>
          </w:p>
        </w:tc>
        <w:tc>
          <w:tcPr>
            <w:tcW w:w="5373" w:type="dxa"/>
          </w:tcPr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 xml:space="preserve">Писать контрольную работу (изложение) в рамках </w:t>
            </w:r>
            <w:r w:rsidRPr="007338D0">
              <w:rPr>
                <w:rFonts w:ascii="Times New Roman" w:hAnsi="Times New Roman"/>
                <w:b/>
              </w:rPr>
              <w:t>стартовой диагностики</w:t>
            </w:r>
            <w:r w:rsidRPr="007338D0">
              <w:rPr>
                <w:rFonts w:ascii="Times New Roman" w:hAnsi="Times New Roman"/>
              </w:rPr>
              <w:t>.</w:t>
            </w:r>
          </w:p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Писать сочинение по картине: составлять описательный рассказ.</w:t>
            </w:r>
          </w:p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Составлять план к рассказу, сообщать о своём отношении к природе, эмоционально «проживать» текст, выражая свои эмоции речевыми средствами. Составлять простые распространённые предложения с опорой на иллюстративный материал. Составлять сложные предложения с придаточными условия и времени, соблюдая в речи грамматические закономерности; описывать явления природы с использованием усвоенных действий и признаков предметов. Выделять в текстах части, законченные в смысловом отношении.</w:t>
            </w:r>
          </w:p>
        </w:tc>
      </w:tr>
      <w:tr w:rsidR="006A37EB" w:rsidRPr="007338D0" w:rsidTr="00266736">
        <w:trPr>
          <w:gridAfter w:val="1"/>
          <w:wAfter w:w="4216" w:type="dxa"/>
        </w:trPr>
        <w:tc>
          <w:tcPr>
            <w:tcW w:w="808" w:type="dxa"/>
            <w:shd w:val="clear" w:color="auto" w:fill="auto"/>
          </w:tcPr>
          <w:p w:rsidR="006A37EB" w:rsidRPr="0036749D" w:rsidRDefault="006A37EB" w:rsidP="00752282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3617" w:type="dxa"/>
            <w:gridSpan w:val="5"/>
          </w:tcPr>
          <w:p w:rsidR="006A37EB" w:rsidRPr="007338D0" w:rsidRDefault="006A37EB" w:rsidP="00916107">
            <w:pPr>
              <w:spacing w:line="240" w:lineRule="auto"/>
              <w:jc w:val="center"/>
            </w:pPr>
            <w:r w:rsidRPr="007338D0">
              <w:rPr>
                <w:rFonts w:ascii="Times New Roman" w:hAnsi="Times New Roman"/>
                <w:b/>
              </w:rPr>
              <w:t>Отношения в семье</w:t>
            </w:r>
          </w:p>
        </w:tc>
      </w:tr>
      <w:tr w:rsidR="00F1282A" w:rsidRPr="007338D0" w:rsidTr="00266736">
        <w:trPr>
          <w:gridAfter w:val="1"/>
          <w:wAfter w:w="4216" w:type="dxa"/>
        </w:trPr>
        <w:tc>
          <w:tcPr>
            <w:tcW w:w="808" w:type="dxa"/>
            <w:shd w:val="clear" w:color="auto" w:fill="auto"/>
          </w:tcPr>
          <w:p w:rsidR="00F70E54" w:rsidRPr="00F70E54" w:rsidRDefault="00F70E54" w:rsidP="00F70E5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70E54">
              <w:rPr>
                <w:rFonts w:ascii="Times New Roman" w:hAnsi="Times New Roman"/>
                <w:b/>
              </w:rPr>
              <w:t>4.</w:t>
            </w:r>
          </w:p>
          <w:p w:rsidR="006A37EB" w:rsidRPr="0036749D" w:rsidRDefault="006A37EB" w:rsidP="007F46D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6749D">
              <w:rPr>
                <w:rFonts w:ascii="Times New Roman" w:hAnsi="Times New Roman"/>
              </w:rPr>
              <w:t>7-8</w:t>
            </w:r>
          </w:p>
        </w:tc>
        <w:tc>
          <w:tcPr>
            <w:tcW w:w="2277" w:type="dxa"/>
          </w:tcPr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1. Моя семья (описательный рассказ по семейной фотографии)</w:t>
            </w:r>
          </w:p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62" w:type="dxa"/>
            <w:gridSpan w:val="2"/>
          </w:tcPr>
          <w:p w:rsidR="006A37EB" w:rsidRPr="004350B0" w:rsidRDefault="004350B0" w:rsidP="00752282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350B0">
              <w:rPr>
                <w:rFonts w:ascii="Times New Roman" w:hAnsi="Times New Roman"/>
              </w:rPr>
              <w:t>2</w:t>
            </w:r>
          </w:p>
        </w:tc>
        <w:tc>
          <w:tcPr>
            <w:tcW w:w="5105" w:type="dxa"/>
          </w:tcPr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Описательный рассказ по семейной фотографии.</w:t>
            </w:r>
          </w:p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Семантика слов в рамках лексического концентра «Семья».</w:t>
            </w:r>
          </w:p>
        </w:tc>
        <w:tc>
          <w:tcPr>
            <w:tcW w:w="5373" w:type="dxa"/>
          </w:tcPr>
          <w:p w:rsidR="006A37EB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 xml:space="preserve">Вести диалоги о семейном быте, традициях, о праздновании важных событий. Составлять описательный рассказ с опорой на семейную фотографию; </w:t>
            </w:r>
          </w:p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 xml:space="preserve">Устанавливать и отражать в самостоятельной речи степень родства, называя близких и дальних родственников. </w:t>
            </w:r>
          </w:p>
          <w:p w:rsidR="004350B0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Выражать речевыми средствами уважительное отношения к семье.</w:t>
            </w:r>
          </w:p>
        </w:tc>
      </w:tr>
      <w:tr w:rsidR="004350B0" w:rsidRPr="007338D0" w:rsidTr="00752282">
        <w:trPr>
          <w:gridAfter w:val="6"/>
          <w:wAfter w:w="17833" w:type="dxa"/>
          <w:trHeight w:val="293"/>
        </w:trPr>
        <w:tc>
          <w:tcPr>
            <w:tcW w:w="8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350B0" w:rsidRPr="007338D0" w:rsidRDefault="004350B0" w:rsidP="00752282">
            <w:pPr>
              <w:spacing w:line="240" w:lineRule="auto"/>
              <w:rPr>
                <w:b/>
              </w:rPr>
            </w:pPr>
          </w:p>
        </w:tc>
      </w:tr>
      <w:tr w:rsidR="004350B0" w:rsidRPr="007338D0" w:rsidTr="00266736">
        <w:trPr>
          <w:gridAfter w:val="1"/>
          <w:wAfter w:w="4216" w:type="dxa"/>
          <w:trHeight w:val="293"/>
        </w:trPr>
        <w:tc>
          <w:tcPr>
            <w:tcW w:w="808" w:type="dxa"/>
            <w:tcBorders>
              <w:left w:val="nil"/>
              <w:right w:val="nil"/>
            </w:tcBorders>
            <w:shd w:val="clear" w:color="auto" w:fill="auto"/>
          </w:tcPr>
          <w:p w:rsidR="000B2141" w:rsidRPr="007338D0" w:rsidRDefault="000B2141" w:rsidP="00752282">
            <w:pPr>
              <w:spacing w:line="240" w:lineRule="auto"/>
            </w:pPr>
          </w:p>
        </w:tc>
        <w:tc>
          <w:tcPr>
            <w:tcW w:w="13617" w:type="dxa"/>
            <w:gridSpan w:val="5"/>
            <w:tcBorders>
              <w:left w:val="nil"/>
            </w:tcBorders>
            <w:shd w:val="clear" w:color="auto" w:fill="auto"/>
          </w:tcPr>
          <w:p w:rsidR="00F70E54" w:rsidRDefault="00F70E54" w:rsidP="00266736">
            <w:pPr>
              <w:spacing w:line="259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4350B0" w:rsidRPr="007338D0" w:rsidRDefault="004350B0" w:rsidP="00752282">
            <w:pPr>
              <w:spacing w:line="259" w:lineRule="auto"/>
              <w:jc w:val="center"/>
            </w:pPr>
            <w:r w:rsidRPr="007338D0">
              <w:rPr>
                <w:rFonts w:ascii="Times New Roman" w:hAnsi="Times New Roman"/>
                <w:b/>
                <w:bCs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bCs/>
              </w:rPr>
              <w:t>четверть ( 8</w:t>
            </w:r>
            <w:r w:rsidRPr="007338D0">
              <w:rPr>
                <w:rFonts w:ascii="Times New Roman" w:hAnsi="Times New Roman"/>
                <w:b/>
                <w:bCs/>
              </w:rPr>
              <w:t xml:space="preserve"> часов)</w:t>
            </w:r>
          </w:p>
        </w:tc>
      </w:tr>
      <w:tr w:rsidR="006A37EB" w:rsidRPr="007338D0" w:rsidTr="00266736">
        <w:trPr>
          <w:gridAfter w:val="1"/>
          <w:wAfter w:w="4216" w:type="dxa"/>
        </w:trPr>
        <w:tc>
          <w:tcPr>
            <w:tcW w:w="808" w:type="dxa"/>
            <w:shd w:val="clear" w:color="auto" w:fill="auto"/>
          </w:tcPr>
          <w:p w:rsidR="00132039" w:rsidRPr="007338D0" w:rsidRDefault="00132039" w:rsidP="00752282">
            <w:pPr>
              <w:spacing w:line="240" w:lineRule="auto"/>
              <w:rPr>
                <w:b/>
              </w:rPr>
            </w:pPr>
          </w:p>
        </w:tc>
        <w:tc>
          <w:tcPr>
            <w:tcW w:w="13617" w:type="dxa"/>
            <w:gridSpan w:val="5"/>
          </w:tcPr>
          <w:p w:rsidR="00132039" w:rsidRPr="007338D0" w:rsidRDefault="00132039" w:rsidP="00752282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338D0">
              <w:rPr>
                <w:rFonts w:ascii="Times New Roman" w:hAnsi="Times New Roman"/>
                <w:b/>
              </w:rPr>
              <w:t>Вежливость (речевой этикет)</w:t>
            </w:r>
          </w:p>
        </w:tc>
      </w:tr>
      <w:tr w:rsidR="00F1282A" w:rsidRPr="007338D0" w:rsidTr="00266736">
        <w:trPr>
          <w:gridAfter w:val="1"/>
          <w:wAfter w:w="4216" w:type="dxa"/>
        </w:trPr>
        <w:tc>
          <w:tcPr>
            <w:tcW w:w="808" w:type="dxa"/>
            <w:shd w:val="clear" w:color="auto" w:fill="auto"/>
          </w:tcPr>
          <w:p w:rsidR="00F70E54" w:rsidRPr="00F70E54" w:rsidRDefault="00F70E54" w:rsidP="00F70E5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70E54">
              <w:rPr>
                <w:rFonts w:ascii="Times New Roman" w:hAnsi="Times New Roman"/>
                <w:b/>
              </w:rPr>
              <w:t>5.</w:t>
            </w:r>
          </w:p>
          <w:p w:rsidR="006A37EB" w:rsidRPr="0006112A" w:rsidRDefault="0006112A" w:rsidP="007F46D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6112A">
              <w:rPr>
                <w:rFonts w:ascii="Times New Roman" w:hAnsi="Times New Roman"/>
              </w:rPr>
              <w:t>9-10</w:t>
            </w:r>
          </w:p>
        </w:tc>
        <w:tc>
          <w:tcPr>
            <w:tcW w:w="2277" w:type="dxa"/>
          </w:tcPr>
          <w:p w:rsidR="006A37EB" w:rsidRPr="007338D0" w:rsidRDefault="000B2141" w:rsidP="0075228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 Приглашение, поздравление</w:t>
            </w:r>
          </w:p>
        </w:tc>
        <w:tc>
          <w:tcPr>
            <w:tcW w:w="862" w:type="dxa"/>
            <w:gridSpan w:val="2"/>
          </w:tcPr>
          <w:p w:rsidR="006A37EB" w:rsidRPr="007F46D2" w:rsidRDefault="006A37EB" w:rsidP="00752282">
            <w:pPr>
              <w:spacing w:line="259" w:lineRule="auto"/>
              <w:rPr>
                <w:rFonts w:ascii="Times New Roman" w:hAnsi="Times New Roman"/>
              </w:rPr>
            </w:pPr>
          </w:p>
          <w:p w:rsidR="006A37EB" w:rsidRPr="007F46D2" w:rsidRDefault="0006112A" w:rsidP="0075228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7F46D2">
              <w:rPr>
                <w:rFonts w:ascii="Times New Roman" w:hAnsi="Times New Roman"/>
              </w:rPr>
              <w:t>2</w:t>
            </w:r>
          </w:p>
          <w:p w:rsidR="006A37EB" w:rsidRPr="007F46D2" w:rsidRDefault="006A37EB" w:rsidP="0075228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105" w:type="dxa"/>
          </w:tcPr>
          <w:p w:rsidR="000B2141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Культура коммуникации. Речевые фор</w:t>
            </w:r>
            <w:r w:rsidR="000B2141">
              <w:rPr>
                <w:rFonts w:ascii="Times New Roman" w:hAnsi="Times New Roman"/>
              </w:rPr>
              <w:t xml:space="preserve">мулы приглашения, поздравления. </w:t>
            </w:r>
          </w:p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Семантика слов в рамках лексического концентра «Культура коммуникации».</w:t>
            </w:r>
          </w:p>
        </w:tc>
        <w:tc>
          <w:tcPr>
            <w:tcW w:w="5373" w:type="dxa"/>
          </w:tcPr>
          <w:p w:rsidR="000B2141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Составлять с опорой на иллюстративный материал (сюжетные картинки</w:t>
            </w:r>
            <w:r w:rsidR="000B2141">
              <w:rPr>
                <w:rFonts w:ascii="Times New Roman" w:hAnsi="Times New Roman"/>
              </w:rPr>
              <w:t>) и письменно оформлять диалоги.</w:t>
            </w:r>
            <w:r w:rsidRPr="007338D0">
              <w:rPr>
                <w:rFonts w:ascii="Times New Roman" w:hAnsi="Times New Roman"/>
              </w:rPr>
              <w:t xml:space="preserve"> </w:t>
            </w:r>
          </w:p>
          <w:p w:rsidR="000B2141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 xml:space="preserve">Обмениваться мнениями с одноклассниками в процессе работы в парах, группах, в ходе коллективной деятельности. </w:t>
            </w:r>
          </w:p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 xml:space="preserve">Письменно оформлять приглашения, сообщения (в т.ч. планировать содержание </w:t>
            </w:r>
            <w:r w:rsidRPr="007338D0">
              <w:rPr>
                <w:rFonts w:ascii="Times New Roman" w:eastAsia="Times New Roman" w:hAnsi="Times New Roman"/>
                <w:lang w:val="en-US" w:eastAsia="ru-RU"/>
              </w:rPr>
              <w:t>sms</w:t>
            </w:r>
            <w:r w:rsidRPr="007338D0">
              <w:rPr>
                <w:rFonts w:ascii="Times New Roman" w:hAnsi="Times New Roman"/>
              </w:rPr>
              <w:t>).</w:t>
            </w:r>
          </w:p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7338D0">
              <w:rPr>
                <w:rFonts w:ascii="Times New Roman" w:hAnsi="Times New Roman"/>
              </w:rPr>
              <w:t>Сообщать о правилах поведения и культуре коммуникации по предварительно подготовленному плану, заменяя данные слова другими, близкими по значению.</w:t>
            </w:r>
          </w:p>
        </w:tc>
      </w:tr>
      <w:tr w:rsidR="006A37EB" w:rsidRPr="007338D0" w:rsidTr="00266736">
        <w:trPr>
          <w:gridAfter w:val="1"/>
          <w:wAfter w:w="4216" w:type="dxa"/>
        </w:trPr>
        <w:tc>
          <w:tcPr>
            <w:tcW w:w="808" w:type="dxa"/>
            <w:shd w:val="clear" w:color="auto" w:fill="auto"/>
          </w:tcPr>
          <w:p w:rsidR="00132039" w:rsidRPr="0006112A" w:rsidRDefault="00132039" w:rsidP="00752282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617" w:type="dxa"/>
            <w:gridSpan w:val="5"/>
          </w:tcPr>
          <w:p w:rsidR="00132039" w:rsidRPr="007F46D2" w:rsidRDefault="00132039" w:rsidP="00752282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F46D2">
              <w:rPr>
                <w:rFonts w:ascii="Times New Roman" w:hAnsi="Times New Roman"/>
                <w:b/>
              </w:rPr>
              <w:t>Интересные профессии</w:t>
            </w:r>
          </w:p>
        </w:tc>
      </w:tr>
      <w:tr w:rsidR="00F1282A" w:rsidRPr="007338D0" w:rsidTr="00266736">
        <w:trPr>
          <w:gridAfter w:val="1"/>
          <w:wAfter w:w="4216" w:type="dxa"/>
        </w:trPr>
        <w:tc>
          <w:tcPr>
            <w:tcW w:w="808" w:type="dxa"/>
            <w:shd w:val="clear" w:color="auto" w:fill="auto"/>
          </w:tcPr>
          <w:p w:rsidR="00F70E54" w:rsidRPr="00F70E54" w:rsidRDefault="00F70E54" w:rsidP="00F70E5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70E54">
              <w:rPr>
                <w:rFonts w:ascii="Times New Roman" w:hAnsi="Times New Roman"/>
                <w:b/>
              </w:rPr>
              <w:t>6.</w:t>
            </w:r>
          </w:p>
          <w:p w:rsidR="0006112A" w:rsidRPr="0006112A" w:rsidRDefault="0006112A" w:rsidP="00752282">
            <w:pPr>
              <w:spacing w:line="240" w:lineRule="auto"/>
              <w:rPr>
                <w:rFonts w:ascii="Times New Roman" w:hAnsi="Times New Roman"/>
              </w:rPr>
            </w:pPr>
            <w:r w:rsidRPr="0006112A">
              <w:rPr>
                <w:rFonts w:ascii="Times New Roman" w:hAnsi="Times New Roman"/>
              </w:rPr>
              <w:t>11-12</w:t>
            </w:r>
          </w:p>
        </w:tc>
        <w:tc>
          <w:tcPr>
            <w:tcW w:w="2277" w:type="dxa"/>
          </w:tcPr>
          <w:p w:rsidR="0006112A" w:rsidRPr="007338D0" w:rsidRDefault="0006112A" w:rsidP="00752282">
            <w:pPr>
              <w:spacing w:line="240" w:lineRule="auto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1. Профессии моих родителей (знакомых)</w:t>
            </w:r>
          </w:p>
          <w:p w:rsidR="0006112A" w:rsidRPr="007338D0" w:rsidRDefault="0006112A" w:rsidP="0075228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7338D0">
              <w:rPr>
                <w:rFonts w:ascii="Times New Roman" w:hAnsi="Times New Roman"/>
              </w:rPr>
              <w:t>2. Интересная профессия (на выбор)</w:t>
            </w:r>
          </w:p>
        </w:tc>
        <w:tc>
          <w:tcPr>
            <w:tcW w:w="862" w:type="dxa"/>
            <w:gridSpan w:val="2"/>
          </w:tcPr>
          <w:p w:rsidR="0006112A" w:rsidRPr="007F46D2" w:rsidRDefault="0006112A" w:rsidP="00752282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F46D2">
              <w:rPr>
                <w:rFonts w:ascii="Times New Roman" w:hAnsi="Times New Roman"/>
              </w:rPr>
              <w:t>2</w:t>
            </w:r>
          </w:p>
        </w:tc>
        <w:tc>
          <w:tcPr>
            <w:tcW w:w="5105" w:type="dxa"/>
          </w:tcPr>
          <w:p w:rsidR="0006112A" w:rsidRPr="007338D0" w:rsidRDefault="0006112A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 xml:space="preserve">Диалог. Устный рассказ. Пословицы и поговорки о профессиях. </w:t>
            </w:r>
          </w:p>
          <w:p w:rsidR="0006112A" w:rsidRPr="007338D0" w:rsidRDefault="0006112A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Лексика, служащая обозначению предмета по принадлежности лицу, для указания на виды трудовой деятельности.</w:t>
            </w:r>
          </w:p>
        </w:tc>
        <w:tc>
          <w:tcPr>
            <w:tcW w:w="5373" w:type="dxa"/>
          </w:tcPr>
          <w:p w:rsidR="0006112A" w:rsidRPr="007338D0" w:rsidRDefault="0006112A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Вести диалоги о профессиях, рассуждать о значимости разных профессий, речевыми средствами выражать положительное отношение к людям разных профессий. Обсуждать интересные профессии, содержание деятельности людей, задействованных в них. Читать и записывать пословицы и поговорки о профессиях, объяснять их смысл. Употреблять лексику, характеризующую предмет по принадлежности лицу; употреблять слова, обозначающие виды трудовой деятельности.</w:t>
            </w:r>
          </w:p>
          <w:p w:rsidR="0006112A" w:rsidRPr="007338D0" w:rsidRDefault="0006112A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Продуцировать сообщения о профессиях своих родителей (знакомых).</w:t>
            </w:r>
          </w:p>
        </w:tc>
      </w:tr>
      <w:tr w:rsidR="000B2141" w:rsidRPr="007338D0" w:rsidTr="00266736">
        <w:trPr>
          <w:gridAfter w:val="1"/>
          <w:wAfter w:w="4216" w:type="dxa"/>
        </w:trPr>
        <w:tc>
          <w:tcPr>
            <w:tcW w:w="808" w:type="dxa"/>
            <w:shd w:val="clear" w:color="auto" w:fill="auto"/>
          </w:tcPr>
          <w:p w:rsidR="0036749D" w:rsidRPr="007338D0" w:rsidRDefault="0036749D" w:rsidP="00752282">
            <w:pPr>
              <w:spacing w:line="240" w:lineRule="auto"/>
              <w:rPr>
                <w:b/>
              </w:rPr>
            </w:pPr>
          </w:p>
        </w:tc>
        <w:tc>
          <w:tcPr>
            <w:tcW w:w="13617" w:type="dxa"/>
            <w:gridSpan w:val="5"/>
          </w:tcPr>
          <w:p w:rsidR="009615AE" w:rsidRPr="007338D0" w:rsidRDefault="009615AE" w:rsidP="00752282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7338D0">
              <w:rPr>
                <w:rFonts w:ascii="Times New Roman" w:hAnsi="Times New Roman"/>
                <w:b/>
              </w:rPr>
              <w:t>Отдых и развлечение</w:t>
            </w:r>
          </w:p>
        </w:tc>
      </w:tr>
      <w:tr w:rsidR="00F1282A" w:rsidRPr="007338D0" w:rsidTr="00266736">
        <w:trPr>
          <w:gridAfter w:val="1"/>
          <w:wAfter w:w="4216" w:type="dxa"/>
        </w:trPr>
        <w:tc>
          <w:tcPr>
            <w:tcW w:w="808" w:type="dxa"/>
            <w:shd w:val="clear" w:color="auto" w:fill="auto"/>
          </w:tcPr>
          <w:p w:rsidR="00F70E54" w:rsidRPr="00F70E54" w:rsidRDefault="00F70E54" w:rsidP="00F70E5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70E54">
              <w:rPr>
                <w:rFonts w:ascii="Times New Roman" w:hAnsi="Times New Roman"/>
                <w:b/>
              </w:rPr>
              <w:t>7.</w:t>
            </w:r>
          </w:p>
          <w:p w:rsidR="006A37EB" w:rsidRPr="0006112A" w:rsidRDefault="0006112A" w:rsidP="00752282">
            <w:pPr>
              <w:spacing w:line="240" w:lineRule="auto"/>
              <w:rPr>
                <w:rFonts w:ascii="Times New Roman" w:hAnsi="Times New Roman"/>
              </w:rPr>
            </w:pPr>
            <w:r w:rsidRPr="0006112A">
              <w:rPr>
                <w:rFonts w:ascii="Times New Roman" w:hAnsi="Times New Roman"/>
              </w:rPr>
              <w:t>13-14</w:t>
            </w:r>
          </w:p>
        </w:tc>
        <w:tc>
          <w:tcPr>
            <w:tcW w:w="2277" w:type="dxa"/>
          </w:tcPr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1. Зима (пересказ)</w:t>
            </w:r>
          </w:p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2. Игры и развлечения зимой (повествовательный рассказ с элементами описания)</w:t>
            </w:r>
          </w:p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62" w:type="dxa"/>
            <w:gridSpan w:val="2"/>
          </w:tcPr>
          <w:p w:rsidR="006A37EB" w:rsidRDefault="006A37EB" w:rsidP="00752282">
            <w:pPr>
              <w:spacing w:line="259" w:lineRule="auto"/>
              <w:jc w:val="center"/>
              <w:rPr>
                <w:highlight w:val="yellow"/>
              </w:rPr>
            </w:pPr>
          </w:p>
          <w:p w:rsidR="006A37EB" w:rsidRPr="00E904E3" w:rsidRDefault="0006112A" w:rsidP="00752282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E904E3">
              <w:rPr>
                <w:rFonts w:ascii="Times New Roman" w:hAnsi="Times New Roman"/>
              </w:rPr>
              <w:t>2</w:t>
            </w:r>
          </w:p>
        </w:tc>
        <w:tc>
          <w:tcPr>
            <w:tcW w:w="5105" w:type="dxa"/>
          </w:tcPr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 xml:space="preserve">Пересказ текста. </w:t>
            </w:r>
          </w:p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Повествовательный рассказ с элементами описания по сюжетной картине / серии картин с опорой на план.</w:t>
            </w:r>
          </w:p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Сочинение по репродукции картины.</w:t>
            </w:r>
          </w:p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7338D0">
              <w:rPr>
                <w:rFonts w:ascii="Times New Roman" w:hAnsi="Times New Roman"/>
              </w:rPr>
              <w:t>Семантика слов в рамках лексического концентра «Отдых, развлечения», включая эпитеты, сравнения, метафоры.</w:t>
            </w:r>
          </w:p>
        </w:tc>
        <w:tc>
          <w:tcPr>
            <w:tcW w:w="5373" w:type="dxa"/>
          </w:tcPr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Осуществлять пересказ текста.</w:t>
            </w:r>
          </w:p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Составлять повествовательный рассказ с элементами описания по сюжетной картине/серии картин с опорой на предварительно подготовленный план.</w:t>
            </w:r>
          </w:p>
          <w:p w:rsidR="00817BB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 xml:space="preserve">Воспринимать красоту природы через текстовую продукцию и средства наглядности, эмоционально «проживать» текст, выражать свои эмоции речевыми средствами. Составлять планы рассказов. </w:t>
            </w:r>
          </w:p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7338D0">
              <w:rPr>
                <w:rFonts w:ascii="Times New Roman" w:hAnsi="Times New Roman"/>
              </w:rPr>
              <w:t>Использовать при построении монологов эпитеты, сравнения, метафоры. Составлять простые распространённые, а также сложные предложения с придаточными условия и времени, соблюдая в речи грамматические закономерности.</w:t>
            </w:r>
          </w:p>
        </w:tc>
      </w:tr>
      <w:tr w:rsidR="000B2141" w:rsidRPr="007338D0" w:rsidTr="00266736">
        <w:trPr>
          <w:gridAfter w:val="1"/>
          <w:wAfter w:w="4216" w:type="dxa"/>
        </w:trPr>
        <w:tc>
          <w:tcPr>
            <w:tcW w:w="808" w:type="dxa"/>
            <w:vMerge w:val="restart"/>
            <w:shd w:val="clear" w:color="auto" w:fill="auto"/>
          </w:tcPr>
          <w:p w:rsidR="00F70E54" w:rsidRPr="00F70E54" w:rsidRDefault="00F70E54" w:rsidP="00F70E5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70E54">
              <w:rPr>
                <w:rFonts w:ascii="Times New Roman" w:hAnsi="Times New Roman"/>
                <w:b/>
              </w:rPr>
              <w:t>8.</w:t>
            </w:r>
          </w:p>
          <w:p w:rsidR="0036749D" w:rsidRPr="0006112A" w:rsidRDefault="0006112A" w:rsidP="00752282">
            <w:pPr>
              <w:spacing w:line="240" w:lineRule="auto"/>
              <w:rPr>
                <w:rFonts w:ascii="Times New Roman" w:hAnsi="Times New Roman"/>
              </w:rPr>
            </w:pPr>
            <w:r w:rsidRPr="0006112A">
              <w:rPr>
                <w:rFonts w:ascii="Times New Roman" w:hAnsi="Times New Roman"/>
              </w:rPr>
              <w:t>15-16</w:t>
            </w:r>
          </w:p>
        </w:tc>
        <w:tc>
          <w:tcPr>
            <w:tcW w:w="13617" w:type="dxa"/>
            <w:gridSpan w:val="5"/>
          </w:tcPr>
          <w:p w:rsidR="0036749D" w:rsidRPr="007338D0" w:rsidRDefault="0006112A" w:rsidP="007522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6112A">
              <w:rPr>
                <w:rFonts w:ascii="Times New Roman" w:hAnsi="Times New Roman"/>
                <w:b/>
              </w:rPr>
              <w:t>Школьная жизнь (изучаем школьные предметы)</w:t>
            </w:r>
          </w:p>
        </w:tc>
      </w:tr>
      <w:tr w:rsidR="00F1282A" w:rsidRPr="007338D0" w:rsidTr="00266736">
        <w:trPr>
          <w:gridAfter w:val="1"/>
          <w:wAfter w:w="4216" w:type="dxa"/>
        </w:trPr>
        <w:tc>
          <w:tcPr>
            <w:tcW w:w="808" w:type="dxa"/>
            <w:vMerge/>
            <w:shd w:val="clear" w:color="auto" w:fill="auto"/>
          </w:tcPr>
          <w:p w:rsidR="0006112A" w:rsidRPr="007338D0" w:rsidRDefault="0006112A" w:rsidP="00752282">
            <w:pPr>
              <w:spacing w:line="240" w:lineRule="auto"/>
            </w:pPr>
          </w:p>
        </w:tc>
        <w:tc>
          <w:tcPr>
            <w:tcW w:w="2277" w:type="dxa"/>
          </w:tcPr>
          <w:p w:rsidR="0006112A" w:rsidRPr="007338D0" w:rsidRDefault="0006112A" w:rsidP="00752282">
            <w:pPr>
              <w:spacing w:line="240" w:lineRule="auto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1. Источники учебной и научной информации (диалоги)</w:t>
            </w:r>
          </w:p>
        </w:tc>
        <w:tc>
          <w:tcPr>
            <w:tcW w:w="862" w:type="dxa"/>
            <w:gridSpan w:val="2"/>
          </w:tcPr>
          <w:p w:rsidR="0006112A" w:rsidRPr="00E904E3" w:rsidRDefault="00E904E3" w:rsidP="007522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904E3">
              <w:rPr>
                <w:rFonts w:ascii="Times New Roman" w:hAnsi="Times New Roman"/>
              </w:rPr>
              <w:t>2</w:t>
            </w:r>
          </w:p>
        </w:tc>
        <w:tc>
          <w:tcPr>
            <w:tcW w:w="5105" w:type="dxa"/>
          </w:tcPr>
          <w:p w:rsidR="0006112A" w:rsidRPr="007338D0" w:rsidRDefault="0006112A" w:rsidP="00752282">
            <w:pPr>
              <w:spacing w:line="240" w:lineRule="auto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Информационная переработка текста: извлечение информации из заданного текста.</w:t>
            </w:r>
          </w:p>
          <w:p w:rsidR="0006112A" w:rsidRPr="007338D0" w:rsidRDefault="0006112A" w:rsidP="00752282">
            <w:pPr>
              <w:spacing w:line="240" w:lineRule="auto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  <w:p w:rsidR="0006112A" w:rsidRPr="007338D0" w:rsidRDefault="0006112A" w:rsidP="00752282">
            <w:pPr>
              <w:spacing w:line="240" w:lineRule="auto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Семантика слов в рамках лексического концентра «Учебная деятельность».</w:t>
            </w:r>
          </w:p>
        </w:tc>
        <w:tc>
          <w:tcPr>
            <w:tcW w:w="5373" w:type="dxa"/>
          </w:tcPr>
          <w:p w:rsidR="0006112A" w:rsidRPr="007338D0" w:rsidRDefault="0006112A" w:rsidP="00817BB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Проводить информационную переработку текста, вести диалоги.</w:t>
            </w:r>
          </w:p>
          <w:p w:rsidR="0006112A" w:rsidRPr="007338D0" w:rsidRDefault="0006112A" w:rsidP="00817BB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</w:t>
            </w:r>
            <w:r w:rsidRPr="007338D0">
              <w:rPr>
                <w:rFonts w:ascii="Times New Roman" w:hAnsi="Times New Roman"/>
                <w:b/>
              </w:rPr>
              <w:t xml:space="preserve"> (по результатам 2 учебной четверти).</w:t>
            </w:r>
          </w:p>
        </w:tc>
      </w:tr>
      <w:tr w:rsidR="000B2141" w:rsidRPr="007338D0" w:rsidTr="00266736">
        <w:trPr>
          <w:gridAfter w:val="1"/>
          <w:wAfter w:w="4216" w:type="dxa"/>
        </w:trPr>
        <w:tc>
          <w:tcPr>
            <w:tcW w:w="808" w:type="dxa"/>
            <w:shd w:val="clear" w:color="auto" w:fill="auto"/>
          </w:tcPr>
          <w:p w:rsidR="0036749D" w:rsidRPr="0036749D" w:rsidRDefault="0036749D" w:rsidP="00752282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3617" w:type="dxa"/>
            <w:gridSpan w:val="5"/>
          </w:tcPr>
          <w:p w:rsidR="0036749D" w:rsidRPr="007338D0" w:rsidRDefault="0036749D" w:rsidP="007522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  <w:b/>
                <w:bCs/>
                <w:lang w:val="en-US"/>
              </w:rPr>
              <w:t xml:space="preserve">III </w:t>
            </w:r>
            <w:r w:rsidR="00E904E3">
              <w:rPr>
                <w:rFonts w:ascii="Times New Roman" w:hAnsi="Times New Roman"/>
                <w:b/>
                <w:bCs/>
              </w:rPr>
              <w:t>четверть (10</w:t>
            </w:r>
            <w:r w:rsidRPr="007338D0">
              <w:rPr>
                <w:rFonts w:ascii="Times New Roman" w:hAnsi="Times New Roman"/>
                <w:b/>
                <w:bCs/>
              </w:rPr>
              <w:t xml:space="preserve"> часов)</w:t>
            </w:r>
          </w:p>
        </w:tc>
      </w:tr>
      <w:tr w:rsidR="006A37EB" w:rsidRPr="007338D0" w:rsidTr="00266736">
        <w:trPr>
          <w:gridAfter w:val="1"/>
          <w:wAfter w:w="4216" w:type="dxa"/>
        </w:trPr>
        <w:tc>
          <w:tcPr>
            <w:tcW w:w="808" w:type="dxa"/>
            <w:shd w:val="clear" w:color="auto" w:fill="auto"/>
          </w:tcPr>
          <w:p w:rsidR="0036749D" w:rsidRPr="007338D0" w:rsidRDefault="0036749D" w:rsidP="00752282">
            <w:pPr>
              <w:spacing w:line="240" w:lineRule="auto"/>
              <w:rPr>
                <w:b/>
              </w:rPr>
            </w:pPr>
          </w:p>
        </w:tc>
        <w:tc>
          <w:tcPr>
            <w:tcW w:w="13617" w:type="dxa"/>
            <w:gridSpan w:val="5"/>
          </w:tcPr>
          <w:p w:rsidR="0036749D" w:rsidRPr="007338D0" w:rsidRDefault="0036749D" w:rsidP="00F70E5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  <w:b/>
              </w:rPr>
              <w:t>Отдых и развлечение</w:t>
            </w:r>
          </w:p>
        </w:tc>
      </w:tr>
      <w:tr w:rsidR="00F1282A" w:rsidRPr="007338D0" w:rsidTr="00266736">
        <w:trPr>
          <w:gridAfter w:val="1"/>
          <w:wAfter w:w="4216" w:type="dxa"/>
        </w:trPr>
        <w:tc>
          <w:tcPr>
            <w:tcW w:w="808" w:type="dxa"/>
            <w:shd w:val="clear" w:color="auto" w:fill="auto"/>
          </w:tcPr>
          <w:p w:rsidR="00F70E54" w:rsidRPr="00F70E54" w:rsidRDefault="00F70E54" w:rsidP="00F70E5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70E54">
              <w:rPr>
                <w:rFonts w:ascii="Times New Roman" w:hAnsi="Times New Roman"/>
                <w:b/>
              </w:rPr>
              <w:t>9.</w:t>
            </w:r>
          </w:p>
          <w:p w:rsidR="006A37EB" w:rsidRPr="00E904E3" w:rsidRDefault="00E904E3" w:rsidP="00752282">
            <w:pPr>
              <w:spacing w:line="240" w:lineRule="auto"/>
              <w:rPr>
                <w:rFonts w:ascii="Times New Roman" w:hAnsi="Times New Roman"/>
              </w:rPr>
            </w:pPr>
            <w:r w:rsidRPr="00E904E3">
              <w:rPr>
                <w:rFonts w:ascii="Times New Roman" w:hAnsi="Times New Roman"/>
              </w:rPr>
              <w:t>17-18</w:t>
            </w:r>
          </w:p>
        </w:tc>
        <w:tc>
          <w:tcPr>
            <w:tcW w:w="2277" w:type="dxa"/>
          </w:tcPr>
          <w:p w:rsidR="006A37EB" w:rsidRPr="007338D0" w:rsidRDefault="006A37EB" w:rsidP="0075228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7338D0">
              <w:rPr>
                <w:rFonts w:ascii="Times New Roman" w:hAnsi="Times New Roman"/>
              </w:rPr>
              <w:t>1. Народные традиции гостеприимства (устное сообщение с опорой на фотографии и рисунки)</w:t>
            </w:r>
          </w:p>
          <w:p w:rsidR="006A37EB" w:rsidRPr="007338D0" w:rsidRDefault="006A37EB" w:rsidP="0075228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62" w:type="dxa"/>
            <w:gridSpan w:val="2"/>
          </w:tcPr>
          <w:p w:rsidR="006A37EB" w:rsidRPr="00F1282A" w:rsidRDefault="00E904E3" w:rsidP="0075228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F1282A">
              <w:rPr>
                <w:rFonts w:ascii="Times New Roman" w:hAnsi="Times New Roman"/>
              </w:rPr>
              <w:t>2</w:t>
            </w:r>
          </w:p>
          <w:p w:rsidR="006A37EB" w:rsidRDefault="006A37EB" w:rsidP="00752282">
            <w:pPr>
              <w:spacing w:line="259" w:lineRule="auto"/>
              <w:jc w:val="both"/>
              <w:rPr>
                <w:highlight w:val="yellow"/>
              </w:rPr>
            </w:pPr>
          </w:p>
          <w:p w:rsidR="006A37EB" w:rsidRDefault="006A37EB" w:rsidP="00752282">
            <w:pPr>
              <w:spacing w:line="259" w:lineRule="auto"/>
              <w:jc w:val="both"/>
              <w:rPr>
                <w:highlight w:val="yellow"/>
              </w:rPr>
            </w:pPr>
          </w:p>
          <w:p w:rsidR="006A37EB" w:rsidRDefault="006A37EB" w:rsidP="00752282">
            <w:pPr>
              <w:spacing w:line="259" w:lineRule="auto"/>
              <w:jc w:val="both"/>
              <w:rPr>
                <w:highlight w:val="yellow"/>
              </w:rPr>
            </w:pPr>
          </w:p>
          <w:p w:rsidR="006A37EB" w:rsidRPr="007338D0" w:rsidRDefault="006A37EB" w:rsidP="00752282">
            <w:pPr>
              <w:spacing w:line="240" w:lineRule="auto"/>
              <w:jc w:val="both"/>
              <w:rPr>
                <w:highlight w:val="yellow"/>
              </w:rPr>
            </w:pPr>
          </w:p>
        </w:tc>
        <w:tc>
          <w:tcPr>
            <w:tcW w:w="5105" w:type="dxa"/>
          </w:tcPr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 xml:space="preserve">Текст, его смысловое единство, коммуникативная направленность. Тема, главная мысль текста, его микротемы. </w:t>
            </w:r>
          </w:p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7338D0">
              <w:rPr>
                <w:rFonts w:ascii="Times New Roman" w:hAnsi="Times New Roman"/>
              </w:rPr>
              <w:t>Семантика слов в рамках лексических концентров «Отдых, развлечение».</w:t>
            </w:r>
          </w:p>
        </w:tc>
        <w:tc>
          <w:tcPr>
            <w:tcW w:w="5373" w:type="dxa"/>
          </w:tcPr>
          <w:p w:rsidR="00817BB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 xml:space="preserve">Читать текст, делить его на части (микротемы), озаглавливать их, составлять план по содержанию текста. </w:t>
            </w:r>
          </w:p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Осуществлять сжатый пересказ текста по плану.</w:t>
            </w:r>
          </w:p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 xml:space="preserve">Обсуждать народные (с учётом региона проживания) традиции гостеприимства. </w:t>
            </w:r>
          </w:p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Составлять сообщения с опорой на иллюстративный материал, фотографии, выступать с сообщениями перед одноклассниками.</w:t>
            </w:r>
          </w:p>
        </w:tc>
      </w:tr>
      <w:tr w:rsidR="006A37EB" w:rsidRPr="007338D0" w:rsidTr="00266736">
        <w:trPr>
          <w:gridAfter w:val="1"/>
          <w:wAfter w:w="4216" w:type="dxa"/>
        </w:trPr>
        <w:tc>
          <w:tcPr>
            <w:tcW w:w="808" w:type="dxa"/>
            <w:shd w:val="clear" w:color="auto" w:fill="auto"/>
          </w:tcPr>
          <w:p w:rsidR="0036749D" w:rsidRPr="007338D0" w:rsidRDefault="0036749D" w:rsidP="00752282">
            <w:pPr>
              <w:spacing w:line="240" w:lineRule="auto"/>
              <w:rPr>
                <w:b/>
              </w:rPr>
            </w:pPr>
          </w:p>
        </w:tc>
        <w:tc>
          <w:tcPr>
            <w:tcW w:w="13617" w:type="dxa"/>
            <w:gridSpan w:val="5"/>
          </w:tcPr>
          <w:p w:rsidR="0036749D" w:rsidRPr="007338D0" w:rsidRDefault="0036749D" w:rsidP="007522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  <w:b/>
              </w:rPr>
              <w:t>Интересные профессии</w:t>
            </w:r>
          </w:p>
        </w:tc>
      </w:tr>
      <w:tr w:rsidR="00752282" w:rsidRPr="007338D0" w:rsidTr="00266736">
        <w:trPr>
          <w:gridAfter w:val="1"/>
          <w:wAfter w:w="4216" w:type="dxa"/>
        </w:trPr>
        <w:tc>
          <w:tcPr>
            <w:tcW w:w="808" w:type="dxa"/>
            <w:shd w:val="clear" w:color="auto" w:fill="auto"/>
          </w:tcPr>
          <w:p w:rsidR="00F70E54" w:rsidRPr="00F70E54" w:rsidRDefault="00F70E54" w:rsidP="00F70E54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70E54">
              <w:rPr>
                <w:rFonts w:ascii="Times New Roman" w:hAnsi="Times New Roman"/>
                <w:b/>
              </w:rPr>
              <w:t>10.</w:t>
            </w:r>
          </w:p>
          <w:p w:rsidR="006A37EB" w:rsidRPr="00E904E3" w:rsidRDefault="00E904E3" w:rsidP="00752282">
            <w:pPr>
              <w:spacing w:line="240" w:lineRule="auto"/>
              <w:rPr>
                <w:rFonts w:ascii="Times New Roman" w:hAnsi="Times New Roman"/>
              </w:rPr>
            </w:pPr>
            <w:r w:rsidRPr="00E904E3">
              <w:rPr>
                <w:rFonts w:ascii="Times New Roman" w:hAnsi="Times New Roman"/>
              </w:rPr>
              <w:t>19-20</w:t>
            </w:r>
          </w:p>
        </w:tc>
        <w:tc>
          <w:tcPr>
            <w:tcW w:w="2277" w:type="dxa"/>
          </w:tcPr>
          <w:p w:rsidR="006A37EB" w:rsidRPr="007338D0" w:rsidRDefault="006A37EB" w:rsidP="00752282">
            <w:pPr>
              <w:spacing w:line="240" w:lineRule="auto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1. Старые и исчезнувшие профессии (рассказ по репродукции картины С.И. Грибкова «Водовоз»)</w:t>
            </w:r>
          </w:p>
        </w:tc>
        <w:tc>
          <w:tcPr>
            <w:tcW w:w="862" w:type="dxa"/>
            <w:gridSpan w:val="2"/>
          </w:tcPr>
          <w:p w:rsidR="006A37EB" w:rsidRPr="00F1282A" w:rsidRDefault="006A37EB" w:rsidP="0075228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  <w:p w:rsidR="006A37EB" w:rsidRPr="00F1282A" w:rsidRDefault="00F1282A" w:rsidP="0075228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F1282A">
              <w:rPr>
                <w:rFonts w:ascii="Times New Roman" w:hAnsi="Times New Roman"/>
              </w:rPr>
              <w:t>2</w:t>
            </w:r>
          </w:p>
          <w:p w:rsidR="006A37EB" w:rsidRPr="00F1282A" w:rsidRDefault="006A37EB" w:rsidP="00752282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  <w:p w:rsidR="006A37EB" w:rsidRPr="00F1282A" w:rsidRDefault="006A37EB" w:rsidP="0075228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5" w:type="dxa"/>
          </w:tcPr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 xml:space="preserve">Диалог. </w:t>
            </w:r>
          </w:p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Устны</w:t>
            </w:r>
            <w:r w:rsidR="00E904E3">
              <w:rPr>
                <w:rFonts w:ascii="Times New Roman" w:hAnsi="Times New Roman"/>
              </w:rPr>
              <w:t xml:space="preserve">й описательно-повествовательный рас-сказ по репродукции картины </w:t>
            </w:r>
            <w:r w:rsidRPr="007338D0">
              <w:rPr>
                <w:rFonts w:ascii="Times New Roman" w:hAnsi="Times New Roman"/>
              </w:rPr>
              <w:t xml:space="preserve">С.И. Грибкова </w:t>
            </w:r>
            <w:r w:rsidR="00E904E3">
              <w:rPr>
                <w:rFonts w:ascii="Times New Roman" w:hAnsi="Times New Roman"/>
              </w:rPr>
              <w:t xml:space="preserve"> </w:t>
            </w:r>
            <w:r w:rsidRPr="007338D0">
              <w:rPr>
                <w:rFonts w:ascii="Times New Roman" w:hAnsi="Times New Roman"/>
              </w:rPr>
              <w:t>«Водовоз».</w:t>
            </w:r>
          </w:p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Пословицы и поговорки о профессиях.</w:t>
            </w:r>
          </w:p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Семантика слов в рамках лексического концентра «Профессия».</w:t>
            </w:r>
          </w:p>
        </w:tc>
        <w:tc>
          <w:tcPr>
            <w:tcW w:w="5373" w:type="dxa"/>
          </w:tcPr>
          <w:p w:rsidR="00817BB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 xml:space="preserve">Вести диалоги о профессиях, рассуждать о значимости разных профессий, речевыми средствами выражать положительное отношение к людям разных профессий. </w:t>
            </w:r>
          </w:p>
          <w:p w:rsidR="00E904E3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 xml:space="preserve">Обсуждать интересные профессии прошлого и современности, содержание деятельности людей, задействованных в них. </w:t>
            </w:r>
          </w:p>
          <w:p w:rsidR="00E904E3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 xml:space="preserve">Читать и записывать пословицы и поговорки о профессиях, объяснять их смысл. </w:t>
            </w:r>
          </w:p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Употреблять лексику, характеризующую предмет по принадлежности лицу; употреблять слова, обозначающие виды трудовой деятельности.</w:t>
            </w:r>
          </w:p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Составлять устный описательно-повествователь</w:t>
            </w:r>
            <w:r w:rsidR="00E904E3">
              <w:rPr>
                <w:rFonts w:ascii="Times New Roman" w:hAnsi="Times New Roman"/>
              </w:rPr>
              <w:t>-</w:t>
            </w:r>
            <w:r w:rsidRPr="007338D0">
              <w:rPr>
                <w:rFonts w:ascii="Times New Roman" w:hAnsi="Times New Roman"/>
              </w:rPr>
              <w:t>ный рассказ по репродукции картины С.И. Грибкова «Водовоз» с опорой на предварительно подготовленный план.</w:t>
            </w:r>
          </w:p>
        </w:tc>
      </w:tr>
      <w:tr w:rsidR="000B2141" w:rsidRPr="007338D0" w:rsidTr="00266736">
        <w:trPr>
          <w:gridAfter w:val="1"/>
          <w:wAfter w:w="4216" w:type="dxa"/>
        </w:trPr>
        <w:tc>
          <w:tcPr>
            <w:tcW w:w="808" w:type="dxa"/>
            <w:shd w:val="clear" w:color="auto" w:fill="auto"/>
          </w:tcPr>
          <w:p w:rsidR="0036749D" w:rsidRPr="007338D0" w:rsidRDefault="0036749D" w:rsidP="00752282">
            <w:pPr>
              <w:spacing w:line="240" w:lineRule="auto"/>
              <w:rPr>
                <w:b/>
              </w:rPr>
            </w:pPr>
          </w:p>
        </w:tc>
        <w:tc>
          <w:tcPr>
            <w:tcW w:w="13617" w:type="dxa"/>
            <w:gridSpan w:val="5"/>
          </w:tcPr>
          <w:p w:rsidR="0036749D" w:rsidRPr="007338D0" w:rsidRDefault="0036749D" w:rsidP="007522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  <w:b/>
              </w:rPr>
              <w:t>Общаемся в школе (дома, в транспорте, в поликлинике, в театре и др.)</w:t>
            </w:r>
          </w:p>
        </w:tc>
      </w:tr>
      <w:tr w:rsidR="00752282" w:rsidRPr="007338D0" w:rsidTr="00266736">
        <w:trPr>
          <w:gridAfter w:val="1"/>
          <w:wAfter w:w="4216" w:type="dxa"/>
        </w:trPr>
        <w:tc>
          <w:tcPr>
            <w:tcW w:w="808" w:type="dxa"/>
            <w:shd w:val="clear" w:color="auto" w:fill="auto"/>
          </w:tcPr>
          <w:p w:rsidR="00F70E54" w:rsidRPr="00F70E54" w:rsidRDefault="00F70E54" w:rsidP="0075228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70E54">
              <w:rPr>
                <w:rFonts w:ascii="Times New Roman" w:hAnsi="Times New Roman"/>
                <w:b/>
              </w:rPr>
              <w:t>11.</w:t>
            </w:r>
          </w:p>
          <w:p w:rsidR="006A37EB" w:rsidRPr="00F1282A" w:rsidRDefault="00E904E3" w:rsidP="007522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1282A">
              <w:rPr>
                <w:rFonts w:ascii="Times New Roman" w:hAnsi="Times New Roman"/>
              </w:rPr>
              <w:t>21</w:t>
            </w:r>
          </w:p>
        </w:tc>
        <w:tc>
          <w:tcPr>
            <w:tcW w:w="2277" w:type="dxa"/>
          </w:tcPr>
          <w:p w:rsidR="006A37EB" w:rsidRPr="007338D0" w:rsidRDefault="006A37EB" w:rsidP="0075228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7338D0">
              <w:rPr>
                <w:rFonts w:ascii="Times New Roman" w:hAnsi="Times New Roman"/>
              </w:rPr>
              <w:t>1. Деловое и дружеское общение в школе.</w:t>
            </w:r>
            <w:r w:rsidR="00E904E3">
              <w:rPr>
                <w:rFonts w:ascii="Times New Roman" w:hAnsi="Times New Roman"/>
              </w:rPr>
              <w:t xml:space="preserve">  </w:t>
            </w:r>
            <w:r w:rsidRPr="007338D0">
              <w:rPr>
                <w:rFonts w:ascii="Times New Roman" w:hAnsi="Times New Roman"/>
              </w:rPr>
              <w:t>Общение и культура коммуникации в общественных местах</w:t>
            </w:r>
          </w:p>
        </w:tc>
        <w:tc>
          <w:tcPr>
            <w:tcW w:w="862" w:type="dxa"/>
            <w:gridSpan w:val="2"/>
          </w:tcPr>
          <w:p w:rsidR="006A37EB" w:rsidRPr="00F1282A" w:rsidRDefault="00F1282A" w:rsidP="00752282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105" w:type="dxa"/>
          </w:tcPr>
          <w:p w:rsidR="006A37EB" w:rsidRPr="007338D0" w:rsidRDefault="006A37EB" w:rsidP="00752282">
            <w:pPr>
              <w:spacing w:line="240" w:lineRule="auto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Диалог и полилог. Связное высказывание.</w:t>
            </w:r>
          </w:p>
          <w:p w:rsidR="006A37EB" w:rsidRPr="007338D0" w:rsidRDefault="006A37EB" w:rsidP="00752282">
            <w:pPr>
              <w:spacing w:line="240" w:lineRule="auto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Культура коммуникации. Формулы речевого этикета.</w:t>
            </w:r>
          </w:p>
          <w:p w:rsidR="006A37EB" w:rsidRPr="007338D0" w:rsidRDefault="006A37EB" w:rsidP="00752282">
            <w:pPr>
              <w:spacing w:line="240" w:lineRule="auto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Семантика слов в рамках лексического концентра «Культура коммуникации».</w:t>
            </w:r>
          </w:p>
          <w:p w:rsidR="006A37EB" w:rsidRPr="007338D0" w:rsidRDefault="006A37EB" w:rsidP="00752282">
            <w:pPr>
              <w:spacing w:line="240" w:lineRule="auto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Многозначные слова. Синонимы.</w:t>
            </w:r>
          </w:p>
        </w:tc>
        <w:tc>
          <w:tcPr>
            <w:tcW w:w="5373" w:type="dxa"/>
          </w:tcPr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Анализировать предложенные диалоги.</w:t>
            </w:r>
          </w:p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 xml:space="preserve">Составлять и записывать диалоги на заданные темы, осуществлять самопроверку и взаимопроверку. </w:t>
            </w:r>
          </w:p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Работать с текстами, отражающими особенности и правила общения в общественных местах.</w:t>
            </w:r>
          </w:p>
          <w:p w:rsidR="006A37EB" w:rsidRPr="007338D0" w:rsidRDefault="006A37EB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Составлять предложения с многозначными словами, выражающими морально-этическую оценку. Сопоставлять слова, близкие по значению.</w:t>
            </w:r>
          </w:p>
        </w:tc>
      </w:tr>
      <w:tr w:rsidR="000B2141" w:rsidRPr="007338D0" w:rsidTr="00266736">
        <w:trPr>
          <w:gridAfter w:val="1"/>
          <w:wAfter w:w="4216" w:type="dxa"/>
        </w:trPr>
        <w:tc>
          <w:tcPr>
            <w:tcW w:w="808" w:type="dxa"/>
            <w:shd w:val="clear" w:color="auto" w:fill="auto"/>
          </w:tcPr>
          <w:p w:rsidR="0036749D" w:rsidRPr="00F1282A" w:rsidRDefault="0036749D" w:rsidP="00752282">
            <w:pPr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617" w:type="dxa"/>
            <w:gridSpan w:val="5"/>
          </w:tcPr>
          <w:p w:rsidR="0036749D" w:rsidRPr="00F1282A" w:rsidRDefault="00E904E3" w:rsidP="007522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1282A">
              <w:rPr>
                <w:rFonts w:ascii="Times New Roman" w:hAnsi="Times New Roman"/>
                <w:b/>
              </w:rPr>
              <w:t>Школьные мероприятия</w:t>
            </w:r>
          </w:p>
        </w:tc>
      </w:tr>
      <w:tr w:rsidR="00A1345D" w:rsidRPr="007338D0" w:rsidTr="00266736">
        <w:trPr>
          <w:gridAfter w:val="1"/>
          <w:wAfter w:w="4216" w:type="dxa"/>
        </w:trPr>
        <w:tc>
          <w:tcPr>
            <w:tcW w:w="808" w:type="dxa"/>
            <w:shd w:val="clear" w:color="auto" w:fill="auto"/>
          </w:tcPr>
          <w:p w:rsidR="00F70E54" w:rsidRPr="00F70E54" w:rsidRDefault="00F70E54" w:rsidP="0075228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70E54">
              <w:rPr>
                <w:rFonts w:ascii="Times New Roman" w:hAnsi="Times New Roman"/>
                <w:b/>
              </w:rPr>
              <w:t>12.</w:t>
            </w:r>
          </w:p>
          <w:p w:rsidR="00E904E3" w:rsidRPr="00F1282A" w:rsidRDefault="00E904E3" w:rsidP="007522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1282A">
              <w:rPr>
                <w:rFonts w:ascii="Times New Roman" w:hAnsi="Times New Roman"/>
              </w:rPr>
              <w:t>22</w:t>
            </w:r>
          </w:p>
        </w:tc>
        <w:tc>
          <w:tcPr>
            <w:tcW w:w="2277" w:type="dxa"/>
          </w:tcPr>
          <w:p w:rsidR="00E904E3" w:rsidRPr="007338D0" w:rsidRDefault="00E904E3" w:rsidP="00752282">
            <w:pPr>
              <w:spacing w:line="240" w:lineRule="auto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1. Школьные мероприятия, посвящённые праздничным датам</w:t>
            </w:r>
          </w:p>
        </w:tc>
        <w:tc>
          <w:tcPr>
            <w:tcW w:w="862" w:type="dxa"/>
            <w:gridSpan w:val="2"/>
          </w:tcPr>
          <w:p w:rsidR="00E904E3" w:rsidRPr="00F1282A" w:rsidRDefault="00F1282A" w:rsidP="007522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1282A">
              <w:rPr>
                <w:rFonts w:ascii="Times New Roman" w:hAnsi="Times New Roman"/>
              </w:rPr>
              <w:t>1</w:t>
            </w:r>
          </w:p>
        </w:tc>
        <w:tc>
          <w:tcPr>
            <w:tcW w:w="5105" w:type="dxa"/>
          </w:tcPr>
          <w:p w:rsidR="00E904E3" w:rsidRPr="007338D0" w:rsidRDefault="00E904E3" w:rsidP="00752282">
            <w:pPr>
              <w:spacing w:line="240" w:lineRule="auto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 xml:space="preserve">Тексты-поздравления, приглашения, объявления. </w:t>
            </w:r>
          </w:p>
          <w:p w:rsidR="00E904E3" w:rsidRPr="007338D0" w:rsidRDefault="00E904E3" w:rsidP="00752282">
            <w:pPr>
              <w:spacing w:line="240" w:lineRule="auto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Описательно-повествовательный рассказ.</w:t>
            </w:r>
          </w:p>
          <w:p w:rsidR="00E904E3" w:rsidRPr="007338D0" w:rsidRDefault="00E904E3" w:rsidP="00752282">
            <w:pPr>
              <w:spacing w:line="240" w:lineRule="auto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Семантика слов в рамках лексического концентра «Праздник».</w:t>
            </w:r>
          </w:p>
        </w:tc>
        <w:tc>
          <w:tcPr>
            <w:tcW w:w="5373" w:type="dxa"/>
          </w:tcPr>
          <w:p w:rsidR="00817BB0" w:rsidRDefault="00E904E3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 xml:space="preserve">Вести диалоги, взаимодействуя в составе пар и групп. Составлять простые и сложные предложения (сложноподчинённые предложения с различными типами придаточных). </w:t>
            </w:r>
          </w:p>
          <w:p w:rsidR="00E904E3" w:rsidRPr="007338D0" w:rsidRDefault="00E904E3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 xml:space="preserve">Составлять краткие сообщения-описания с опорой на тематические поздравительные открытки. </w:t>
            </w:r>
          </w:p>
          <w:p w:rsidR="00E904E3" w:rsidRPr="007338D0" w:rsidRDefault="00E904E3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 xml:space="preserve">Выполнять лексические и лексико-грамматические упражнения: подбирать синонимы, вписывать пропущенные слова в необходимых грамматических категориях и формах – в соответствии с требованиями контекста. </w:t>
            </w:r>
          </w:p>
        </w:tc>
      </w:tr>
      <w:tr w:rsidR="006A37EB" w:rsidRPr="007338D0" w:rsidTr="00266736">
        <w:trPr>
          <w:gridAfter w:val="1"/>
          <w:wAfter w:w="4216" w:type="dxa"/>
        </w:trPr>
        <w:tc>
          <w:tcPr>
            <w:tcW w:w="808" w:type="dxa"/>
            <w:shd w:val="clear" w:color="auto" w:fill="auto"/>
          </w:tcPr>
          <w:p w:rsidR="0036749D" w:rsidRPr="007338D0" w:rsidRDefault="0036749D" w:rsidP="00752282">
            <w:pPr>
              <w:spacing w:line="240" w:lineRule="auto"/>
              <w:rPr>
                <w:b/>
              </w:rPr>
            </w:pPr>
          </w:p>
        </w:tc>
        <w:tc>
          <w:tcPr>
            <w:tcW w:w="13617" w:type="dxa"/>
            <w:gridSpan w:val="5"/>
          </w:tcPr>
          <w:p w:rsidR="0036749D" w:rsidRPr="007338D0" w:rsidRDefault="0036749D" w:rsidP="007522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  <w:b/>
              </w:rPr>
              <w:t>Дружба и настоящий друг</w:t>
            </w:r>
          </w:p>
        </w:tc>
      </w:tr>
      <w:tr w:rsidR="00A1345D" w:rsidRPr="007338D0" w:rsidTr="00266736">
        <w:trPr>
          <w:gridAfter w:val="1"/>
          <w:wAfter w:w="4216" w:type="dxa"/>
        </w:trPr>
        <w:tc>
          <w:tcPr>
            <w:tcW w:w="808" w:type="dxa"/>
            <w:shd w:val="clear" w:color="auto" w:fill="auto"/>
          </w:tcPr>
          <w:p w:rsidR="00F70E54" w:rsidRPr="00F70E54" w:rsidRDefault="00F70E54" w:rsidP="0075228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70E54">
              <w:rPr>
                <w:rFonts w:ascii="Times New Roman" w:hAnsi="Times New Roman"/>
                <w:b/>
              </w:rPr>
              <w:t>13.</w:t>
            </w:r>
          </w:p>
          <w:p w:rsidR="00E904E3" w:rsidRPr="00A1345D" w:rsidRDefault="00A1345D" w:rsidP="007522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1345D">
              <w:rPr>
                <w:rFonts w:ascii="Times New Roman" w:hAnsi="Times New Roman"/>
              </w:rPr>
              <w:t>23</w:t>
            </w:r>
          </w:p>
        </w:tc>
        <w:tc>
          <w:tcPr>
            <w:tcW w:w="2277" w:type="dxa"/>
          </w:tcPr>
          <w:p w:rsidR="00E904E3" w:rsidRPr="007338D0" w:rsidRDefault="00E904E3" w:rsidP="0075228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7338D0">
              <w:rPr>
                <w:rFonts w:ascii="Times New Roman" w:hAnsi="Times New Roman"/>
              </w:rPr>
              <w:t>1. Настоящий друг (пересказ текста по плану)</w:t>
            </w:r>
          </w:p>
        </w:tc>
        <w:tc>
          <w:tcPr>
            <w:tcW w:w="862" w:type="dxa"/>
            <w:gridSpan w:val="2"/>
          </w:tcPr>
          <w:p w:rsidR="00E904E3" w:rsidRPr="00F70E54" w:rsidRDefault="00F1282A" w:rsidP="00F70E54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F70E54">
              <w:rPr>
                <w:rFonts w:ascii="Times New Roman" w:hAnsi="Times New Roman"/>
              </w:rPr>
              <w:t>1</w:t>
            </w:r>
          </w:p>
        </w:tc>
        <w:tc>
          <w:tcPr>
            <w:tcW w:w="5105" w:type="dxa"/>
          </w:tcPr>
          <w:p w:rsidR="00E904E3" w:rsidRPr="007338D0" w:rsidRDefault="00E904E3" w:rsidP="00752282">
            <w:pPr>
              <w:spacing w:line="240" w:lineRule="auto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Тема, главная мысль текста, его микротемы.</w:t>
            </w:r>
          </w:p>
          <w:p w:rsidR="00E904E3" w:rsidRPr="007338D0" w:rsidRDefault="00E904E3" w:rsidP="00752282">
            <w:pPr>
              <w:spacing w:line="240" w:lineRule="auto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Пословицы и поговорки о дружбе.</w:t>
            </w:r>
          </w:p>
          <w:p w:rsidR="00E904E3" w:rsidRPr="007338D0" w:rsidRDefault="00E904E3" w:rsidP="00752282">
            <w:pPr>
              <w:spacing w:line="240" w:lineRule="auto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Семантика слов в рамках лексического концентра «Дружба».</w:t>
            </w:r>
          </w:p>
        </w:tc>
        <w:tc>
          <w:tcPr>
            <w:tcW w:w="5373" w:type="dxa"/>
          </w:tcPr>
          <w:p w:rsidR="00E904E3" w:rsidRPr="007338D0" w:rsidRDefault="00E904E3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Вести диалог, выступать с сообщениями перед одноклассниками, рассуждая на тему дружбы. Усваивать словарь лексического концентра «Дружба» посредством выполнения лексических и лексико-грамматических упражнений.</w:t>
            </w:r>
          </w:p>
          <w:p w:rsidR="00E904E3" w:rsidRPr="007338D0" w:rsidRDefault="00E904E3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Анализировать пословицы и поговорки о дружбе, трактовать их значение.</w:t>
            </w:r>
          </w:p>
          <w:p w:rsidR="00E904E3" w:rsidRPr="007338D0" w:rsidRDefault="00E904E3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Работать с текстом: делить на части, выделяя и озаглавливая микротемы. Составлять план, пересказывать текст по плану.</w:t>
            </w:r>
          </w:p>
        </w:tc>
      </w:tr>
      <w:tr w:rsidR="000B2141" w:rsidRPr="007338D0" w:rsidTr="00266736">
        <w:trPr>
          <w:gridAfter w:val="1"/>
          <w:wAfter w:w="4216" w:type="dxa"/>
        </w:trPr>
        <w:tc>
          <w:tcPr>
            <w:tcW w:w="808" w:type="dxa"/>
            <w:shd w:val="clear" w:color="auto" w:fill="auto"/>
          </w:tcPr>
          <w:p w:rsidR="0036749D" w:rsidRPr="007338D0" w:rsidRDefault="0036749D" w:rsidP="00752282">
            <w:pPr>
              <w:spacing w:line="240" w:lineRule="auto"/>
              <w:rPr>
                <w:b/>
              </w:rPr>
            </w:pPr>
          </w:p>
        </w:tc>
        <w:tc>
          <w:tcPr>
            <w:tcW w:w="13617" w:type="dxa"/>
            <w:gridSpan w:val="5"/>
          </w:tcPr>
          <w:p w:rsidR="0036749D" w:rsidRPr="00F70E54" w:rsidRDefault="0036749D" w:rsidP="00F70E5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70E54">
              <w:rPr>
                <w:rFonts w:ascii="Times New Roman" w:hAnsi="Times New Roman"/>
                <w:b/>
              </w:rPr>
              <w:t>Природа и человек</w:t>
            </w:r>
          </w:p>
        </w:tc>
      </w:tr>
      <w:tr w:rsidR="00A1345D" w:rsidRPr="007338D0" w:rsidTr="00266736">
        <w:trPr>
          <w:gridAfter w:val="1"/>
          <w:wAfter w:w="4216" w:type="dxa"/>
        </w:trPr>
        <w:tc>
          <w:tcPr>
            <w:tcW w:w="808" w:type="dxa"/>
            <w:shd w:val="clear" w:color="auto" w:fill="auto"/>
          </w:tcPr>
          <w:p w:rsidR="00F70E54" w:rsidRPr="00F70E54" w:rsidRDefault="00F70E54" w:rsidP="0075228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70E54">
              <w:rPr>
                <w:rFonts w:ascii="Times New Roman" w:hAnsi="Times New Roman"/>
                <w:b/>
              </w:rPr>
              <w:t>14.</w:t>
            </w:r>
          </w:p>
          <w:p w:rsidR="00A1345D" w:rsidRDefault="00F1282A" w:rsidP="007522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1282A">
              <w:rPr>
                <w:rFonts w:ascii="Times New Roman" w:hAnsi="Times New Roman"/>
              </w:rPr>
              <w:t>24</w:t>
            </w:r>
            <w:r w:rsidR="001030B9">
              <w:rPr>
                <w:rFonts w:ascii="Times New Roman" w:hAnsi="Times New Roman"/>
              </w:rPr>
              <w:t>-25</w:t>
            </w:r>
          </w:p>
          <w:p w:rsidR="00F1282A" w:rsidRPr="00F1282A" w:rsidRDefault="00F1282A" w:rsidP="00752282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7" w:type="dxa"/>
          </w:tcPr>
          <w:p w:rsidR="00A1345D" w:rsidRPr="007338D0" w:rsidRDefault="00F1282A" w:rsidP="0075228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1345D" w:rsidRPr="007338D0">
              <w:rPr>
                <w:rFonts w:ascii="Times New Roman" w:hAnsi="Times New Roman"/>
              </w:rPr>
              <w:t>. Весна (сочинение по репродукции картины С.А. Виноградова «Весна»)</w:t>
            </w:r>
          </w:p>
          <w:p w:rsidR="00A1345D" w:rsidRPr="007338D0" w:rsidRDefault="00A1345D" w:rsidP="0075228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62" w:type="dxa"/>
            <w:gridSpan w:val="2"/>
          </w:tcPr>
          <w:p w:rsidR="00A1345D" w:rsidRPr="00F70E54" w:rsidRDefault="00F1282A" w:rsidP="00F70E5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70E54">
              <w:rPr>
                <w:rFonts w:ascii="Times New Roman" w:hAnsi="Times New Roman"/>
              </w:rPr>
              <w:t>2</w:t>
            </w:r>
          </w:p>
        </w:tc>
        <w:tc>
          <w:tcPr>
            <w:tcW w:w="5105" w:type="dxa"/>
          </w:tcPr>
          <w:p w:rsidR="00A1345D" w:rsidRPr="007338D0" w:rsidRDefault="00A1345D" w:rsidP="00752282">
            <w:pPr>
              <w:spacing w:line="240" w:lineRule="auto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Описательный рассказ по репродукции картины.</w:t>
            </w:r>
          </w:p>
          <w:p w:rsidR="00A1345D" w:rsidRPr="007338D0" w:rsidRDefault="00A1345D" w:rsidP="00752282">
            <w:pPr>
              <w:spacing w:line="240" w:lineRule="auto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Изложение текста.</w:t>
            </w:r>
          </w:p>
        </w:tc>
        <w:tc>
          <w:tcPr>
            <w:tcW w:w="5373" w:type="dxa"/>
          </w:tcPr>
          <w:p w:rsidR="00A1345D" w:rsidRDefault="00A1345D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Продуцировать описательный рассказ (писать сочинение) по репродукции картины С.А. Виноградова «Весна» с опорой на предварительно</w:t>
            </w:r>
          </w:p>
          <w:p w:rsidR="00A1345D" w:rsidRPr="007338D0" w:rsidRDefault="00A1345D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Писать </w:t>
            </w:r>
            <w:r w:rsidRPr="007338D0">
              <w:rPr>
                <w:rFonts w:ascii="Times New Roman" w:hAnsi="Times New Roman"/>
              </w:rPr>
              <w:t xml:space="preserve">рассказ-описание) в рамках </w:t>
            </w:r>
            <w:r w:rsidRPr="007338D0">
              <w:rPr>
                <w:rFonts w:ascii="Times New Roman" w:hAnsi="Times New Roman"/>
                <w:b/>
              </w:rPr>
              <w:t xml:space="preserve">промежуточного контроля за 3 четверть. </w:t>
            </w:r>
            <w:r w:rsidRPr="007338D0">
              <w:rPr>
                <w:rFonts w:ascii="Times New Roman" w:hAnsi="Times New Roman"/>
              </w:rPr>
              <w:t>Использовать портретную лексику.</w:t>
            </w:r>
          </w:p>
        </w:tc>
      </w:tr>
      <w:tr w:rsidR="00F1282A" w:rsidRPr="007338D0" w:rsidTr="00752282">
        <w:tc>
          <w:tcPr>
            <w:tcW w:w="808" w:type="dxa"/>
            <w:shd w:val="clear" w:color="auto" w:fill="auto"/>
          </w:tcPr>
          <w:p w:rsidR="00F1282A" w:rsidRPr="007338D0" w:rsidRDefault="00F1282A" w:rsidP="0075228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7833" w:type="dxa"/>
            <w:gridSpan w:val="6"/>
          </w:tcPr>
          <w:p w:rsidR="00F1282A" w:rsidRPr="007338D0" w:rsidRDefault="00F70E54" w:rsidP="00F70E54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</w:t>
            </w:r>
            <w:r w:rsidR="00F1282A" w:rsidRPr="007338D0">
              <w:rPr>
                <w:rFonts w:ascii="Times New Roman" w:hAnsi="Times New Roman"/>
                <w:b/>
              </w:rPr>
              <w:t>Школьная жизнь (изучаем школьные предметы)</w:t>
            </w:r>
          </w:p>
        </w:tc>
      </w:tr>
      <w:tr w:rsidR="00F1282A" w:rsidRPr="007338D0" w:rsidTr="00266736">
        <w:trPr>
          <w:gridAfter w:val="1"/>
          <w:wAfter w:w="4216" w:type="dxa"/>
        </w:trPr>
        <w:tc>
          <w:tcPr>
            <w:tcW w:w="808" w:type="dxa"/>
            <w:shd w:val="clear" w:color="auto" w:fill="auto"/>
          </w:tcPr>
          <w:p w:rsidR="00F70E54" w:rsidRDefault="00F70E54" w:rsidP="00F70E5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70E54">
              <w:rPr>
                <w:rFonts w:ascii="Times New Roman" w:hAnsi="Times New Roman"/>
                <w:b/>
              </w:rPr>
              <w:t>15</w:t>
            </w:r>
            <w:r>
              <w:rPr>
                <w:rFonts w:ascii="Times New Roman" w:hAnsi="Times New Roman"/>
              </w:rPr>
              <w:t>.</w:t>
            </w:r>
          </w:p>
          <w:p w:rsidR="00F1282A" w:rsidRPr="00F1282A" w:rsidRDefault="00F1282A" w:rsidP="00CC0EE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1282A">
              <w:rPr>
                <w:rFonts w:ascii="Times New Roman" w:hAnsi="Times New Roman"/>
              </w:rPr>
              <w:t>2</w:t>
            </w:r>
            <w:r w:rsidR="001030B9">
              <w:rPr>
                <w:rFonts w:ascii="Times New Roman" w:hAnsi="Times New Roman"/>
              </w:rPr>
              <w:t>6</w:t>
            </w:r>
          </w:p>
        </w:tc>
        <w:tc>
          <w:tcPr>
            <w:tcW w:w="2277" w:type="dxa"/>
          </w:tcPr>
          <w:p w:rsidR="00F1282A" w:rsidRPr="007338D0" w:rsidRDefault="00F1282A" w:rsidP="00752282">
            <w:pPr>
              <w:spacing w:line="240" w:lineRule="auto"/>
              <w:rPr>
                <w:highlight w:val="yellow"/>
              </w:rPr>
            </w:pPr>
            <w:r w:rsidRPr="00F1282A">
              <w:rPr>
                <w:rFonts w:ascii="Times New Roman" w:hAnsi="Times New Roman"/>
              </w:rPr>
              <w:t>1. Источники учебной и научной информации (диалоги)</w:t>
            </w:r>
          </w:p>
        </w:tc>
        <w:tc>
          <w:tcPr>
            <w:tcW w:w="862" w:type="dxa"/>
            <w:gridSpan w:val="2"/>
          </w:tcPr>
          <w:p w:rsidR="00F1282A" w:rsidRPr="001030B9" w:rsidRDefault="001030B9" w:rsidP="001030B9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1030B9">
              <w:rPr>
                <w:rFonts w:ascii="Times New Roman" w:hAnsi="Times New Roman"/>
              </w:rPr>
              <w:t>1</w:t>
            </w:r>
          </w:p>
        </w:tc>
        <w:tc>
          <w:tcPr>
            <w:tcW w:w="5105" w:type="dxa"/>
          </w:tcPr>
          <w:p w:rsidR="00F1282A" w:rsidRPr="007338D0" w:rsidRDefault="00F1282A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 xml:space="preserve">Сообщения на основе личного опыта. </w:t>
            </w:r>
          </w:p>
          <w:p w:rsidR="00F1282A" w:rsidRPr="007338D0" w:rsidRDefault="00F1282A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373" w:type="dxa"/>
          </w:tcPr>
          <w:p w:rsidR="00F1282A" w:rsidRPr="007338D0" w:rsidRDefault="00F1282A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Составлять сообщения о своих успехах в учебной деятельности / творчестве / в занятиях физкультурой и спортом или др.</w:t>
            </w:r>
          </w:p>
          <w:p w:rsidR="00F1282A" w:rsidRPr="007338D0" w:rsidRDefault="00F1282A" w:rsidP="00752282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7338D0">
              <w:rPr>
                <w:rFonts w:ascii="Times New Roman" w:hAnsi="Times New Roman"/>
              </w:rPr>
              <w:t xml:space="preserve"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</w:t>
            </w:r>
            <w:r w:rsidRPr="007338D0">
              <w:rPr>
                <w:rFonts w:ascii="Times New Roman" w:hAnsi="Times New Roman"/>
                <w:b/>
              </w:rPr>
              <w:t>(по результатам 3-ей учебной четверти).</w:t>
            </w:r>
          </w:p>
        </w:tc>
      </w:tr>
      <w:tr w:rsidR="00A1345D" w:rsidRPr="007338D0" w:rsidTr="00266736">
        <w:trPr>
          <w:gridAfter w:val="1"/>
          <w:wAfter w:w="4216" w:type="dxa"/>
        </w:trPr>
        <w:tc>
          <w:tcPr>
            <w:tcW w:w="808" w:type="dxa"/>
            <w:shd w:val="clear" w:color="auto" w:fill="auto"/>
          </w:tcPr>
          <w:p w:rsidR="00A1345D" w:rsidRPr="006A37EB" w:rsidRDefault="00A1345D" w:rsidP="00752282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3617" w:type="dxa"/>
            <w:gridSpan w:val="5"/>
          </w:tcPr>
          <w:p w:rsidR="00A1345D" w:rsidRPr="007338D0" w:rsidRDefault="00A1345D" w:rsidP="0026673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  <w:b/>
                <w:lang w:val="en-US"/>
              </w:rPr>
              <w:t>IV</w:t>
            </w:r>
            <w:r w:rsidR="00752282">
              <w:rPr>
                <w:rFonts w:ascii="Times New Roman" w:hAnsi="Times New Roman"/>
                <w:b/>
              </w:rPr>
              <w:t xml:space="preserve"> четверть (</w:t>
            </w:r>
            <w:r w:rsidRPr="007338D0">
              <w:rPr>
                <w:rFonts w:ascii="Times New Roman" w:hAnsi="Times New Roman"/>
                <w:b/>
              </w:rPr>
              <w:t xml:space="preserve"> </w:t>
            </w:r>
            <w:r w:rsidR="00752282">
              <w:rPr>
                <w:rFonts w:ascii="Times New Roman" w:hAnsi="Times New Roman"/>
                <w:b/>
              </w:rPr>
              <w:t xml:space="preserve">8 </w:t>
            </w:r>
            <w:r w:rsidRPr="007338D0">
              <w:rPr>
                <w:rFonts w:ascii="Times New Roman" w:hAnsi="Times New Roman"/>
                <w:b/>
              </w:rPr>
              <w:t>часов)</w:t>
            </w:r>
          </w:p>
        </w:tc>
      </w:tr>
      <w:tr w:rsidR="00A1345D" w:rsidRPr="007338D0" w:rsidTr="00266736">
        <w:trPr>
          <w:gridAfter w:val="1"/>
          <w:wAfter w:w="4216" w:type="dxa"/>
        </w:trPr>
        <w:tc>
          <w:tcPr>
            <w:tcW w:w="808" w:type="dxa"/>
            <w:shd w:val="clear" w:color="auto" w:fill="auto"/>
          </w:tcPr>
          <w:p w:rsidR="00A1345D" w:rsidRPr="007338D0" w:rsidRDefault="00A1345D" w:rsidP="00752282">
            <w:pPr>
              <w:spacing w:line="240" w:lineRule="auto"/>
              <w:rPr>
                <w:b/>
              </w:rPr>
            </w:pPr>
          </w:p>
        </w:tc>
        <w:tc>
          <w:tcPr>
            <w:tcW w:w="13617" w:type="dxa"/>
            <w:gridSpan w:val="5"/>
          </w:tcPr>
          <w:p w:rsidR="00A1345D" w:rsidRPr="007338D0" w:rsidRDefault="00A1345D" w:rsidP="007522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  <w:b/>
              </w:rPr>
              <w:t>Человек в городе</w:t>
            </w:r>
          </w:p>
        </w:tc>
      </w:tr>
      <w:tr w:rsidR="00A1345D" w:rsidRPr="007338D0" w:rsidTr="00266736">
        <w:trPr>
          <w:gridAfter w:val="1"/>
          <w:wAfter w:w="4216" w:type="dxa"/>
        </w:trPr>
        <w:tc>
          <w:tcPr>
            <w:tcW w:w="808" w:type="dxa"/>
            <w:shd w:val="clear" w:color="auto" w:fill="auto"/>
          </w:tcPr>
          <w:p w:rsidR="00CC0EED" w:rsidRPr="00CC0EED" w:rsidRDefault="00CC0EED" w:rsidP="0075228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0EED">
              <w:rPr>
                <w:rFonts w:ascii="Times New Roman" w:hAnsi="Times New Roman"/>
                <w:b/>
              </w:rPr>
              <w:t>16.</w:t>
            </w:r>
          </w:p>
          <w:p w:rsidR="00A1345D" w:rsidRPr="00752282" w:rsidRDefault="00752282" w:rsidP="007522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52282">
              <w:rPr>
                <w:rFonts w:ascii="Times New Roman" w:hAnsi="Times New Roman"/>
              </w:rPr>
              <w:t>2</w:t>
            </w:r>
            <w:r w:rsidR="001030B9">
              <w:rPr>
                <w:rFonts w:ascii="Times New Roman" w:hAnsi="Times New Roman"/>
              </w:rPr>
              <w:t>7</w:t>
            </w:r>
            <w:r w:rsidR="007F46D2">
              <w:rPr>
                <w:rFonts w:ascii="Times New Roman" w:hAnsi="Times New Roman"/>
              </w:rPr>
              <w:t>-28</w:t>
            </w:r>
          </w:p>
        </w:tc>
        <w:tc>
          <w:tcPr>
            <w:tcW w:w="2277" w:type="dxa"/>
          </w:tcPr>
          <w:p w:rsidR="00A1345D" w:rsidRPr="007338D0" w:rsidRDefault="00A1345D" w:rsidP="00752282">
            <w:pPr>
              <w:spacing w:line="240" w:lineRule="auto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1. Облик современного города (описательный рассказ по фотографии)</w:t>
            </w:r>
          </w:p>
        </w:tc>
        <w:tc>
          <w:tcPr>
            <w:tcW w:w="862" w:type="dxa"/>
            <w:gridSpan w:val="2"/>
          </w:tcPr>
          <w:p w:rsidR="00A1345D" w:rsidRDefault="00A1345D" w:rsidP="00752282">
            <w:pPr>
              <w:spacing w:line="259" w:lineRule="auto"/>
            </w:pPr>
          </w:p>
          <w:p w:rsidR="00A1345D" w:rsidRPr="00752282" w:rsidRDefault="007F46D2" w:rsidP="00752282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A1345D" w:rsidRPr="007338D0" w:rsidRDefault="00A1345D" w:rsidP="00752282">
            <w:pPr>
              <w:spacing w:line="240" w:lineRule="auto"/>
            </w:pPr>
          </w:p>
        </w:tc>
        <w:tc>
          <w:tcPr>
            <w:tcW w:w="5105" w:type="dxa"/>
          </w:tcPr>
          <w:p w:rsidR="00A1345D" w:rsidRPr="007338D0" w:rsidRDefault="00A1345D" w:rsidP="00752282">
            <w:pPr>
              <w:spacing w:line="240" w:lineRule="auto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Дилогические единства. Полилог.</w:t>
            </w:r>
          </w:p>
          <w:p w:rsidR="00A1345D" w:rsidRPr="007338D0" w:rsidRDefault="00A1345D" w:rsidP="00752282">
            <w:pPr>
              <w:spacing w:line="240" w:lineRule="auto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Описательный рассказ.</w:t>
            </w:r>
          </w:p>
          <w:p w:rsidR="00A1345D" w:rsidRPr="007338D0" w:rsidRDefault="00A1345D" w:rsidP="00752282">
            <w:pPr>
              <w:spacing w:line="240" w:lineRule="auto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Семантика слов в рамках лексического концентра «Город».</w:t>
            </w:r>
          </w:p>
        </w:tc>
        <w:tc>
          <w:tcPr>
            <w:tcW w:w="5373" w:type="dxa"/>
          </w:tcPr>
          <w:p w:rsidR="00A1345D" w:rsidRPr="007338D0" w:rsidRDefault="00A1345D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Вести диалог (в парах и группах) об особенностях жизнеустройства в городе, об отличиях города и села.</w:t>
            </w:r>
          </w:p>
          <w:p w:rsidR="00A1345D" w:rsidRPr="007338D0" w:rsidRDefault="00A1345D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Составлять и записывать связные высказывания:</w:t>
            </w:r>
          </w:p>
          <w:p w:rsidR="00A1345D" w:rsidRPr="007338D0" w:rsidRDefault="00A1345D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– о городском транспорте,</w:t>
            </w:r>
          </w:p>
          <w:p w:rsidR="00A1345D" w:rsidRPr="007338D0" w:rsidRDefault="00A1345D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– о театрах и музеях,</w:t>
            </w:r>
          </w:p>
          <w:p w:rsidR="00A1345D" w:rsidRPr="007338D0" w:rsidRDefault="00A1345D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– о парках и скверах.</w:t>
            </w:r>
          </w:p>
          <w:p w:rsidR="00A1345D" w:rsidRPr="007338D0" w:rsidRDefault="00A1345D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 xml:space="preserve">Осуществлять группировку лексического материала, отвечать на вопросы, отделять существенное от несущественного. </w:t>
            </w:r>
          </w:p>
        </w:tc>
      </w:tr>
      <w:tr w:rsidR="00A1345D" w:rsidRPr="007338D0" w:rsidTr="00266736">
        <w:trPr>
          <w:gridAfter w:val="1"/>
          <w:wAfter w:w="4216" w:type="dxa"/>
        </w:trPr>
        <w:tc>
          <w:tcPr>
            <w:tcW w:w="808" w:type="dxa"/>
            <w:shd w:val="clear" w:color="auto" w:fill="auto"/>
          </w:tcPr>
          <w:p w:rsidR="00A1345D" w:rsidRPr="007338D0" w:rsidRDefault="00A1345D" w:rsidP="00752282">
            <w:pPr>
              <w:spacing w:line="240" w:lineRule="auto"/>
              <w:rPr>
                <w:b/>
              </w:rPr>
            </w:pPr>
          </w:p>
        </w:tc>
        <w:tc>
          <w:tcPr>
            <w:tcW w:w="13617" w:type="dxa"/>
            <w:gridSpan w:val="5"/>
          </w:tcPr>
          <w:p w:rsidR="00A1345D" w:rsidRPr="007338D0" w:rsidRDefault="00A1345D" w:rsidP="007522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  <w:b/>
              </w:rPr>
              <w:t>Моё будущее</w:t>
            </w:r>
          </w:p>
        </w:tc>
      </w:tr>
      <w:tr w:rsidR="00752282" w:rsidRPr="007338D0" w:rsidTr="00266736">
        <w:trPr>
          <w:gridAfter w:val="1"/>
          <w:wAfter w:w="4216" w:type="dxa"/>
        </w:trPr>
        <w:tc>
          <w:tcPr>
            <w:tcW w:w="808" w:type="dxa"/>
            <w:shd w:val="clear" w:color="auto" w:fill="auto"/>
          </w:tcPr>
          <w:p w:rsidR="00CC0EED" w:rsidRPr="00CC0EED" w:rsidRDefault="00CC0EED" w:rsidP="0075228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0EED">
              <w:rPr>
                <w:rFonts w:ascii="Times New Roman" w:hAnsi="Times New Roman"/>
                <w:b/>
              </w:rPr>
              <w:t>17.</w:t>
            </w:r>
          </w:p>
          <w:p w:rsidR="00752282" w:rsidRPr="00752282" w:rsidRDefault="001030B9" w:rsidP="007522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7F46D2">
              <w:rPr>
                <w:rFonts w:ascii="Times New Roman" w:hAnsi="Times New Roman"/>
              </w:rPr>
              <w:t>9</w:t>
            </w:r>
          </w:p>
        </w:tc>
        <w:tc>
          <w:tcPr>
            <w:tcW w:w="2277" w:type="dxa"/>
          </w:tcPr>
          <w:p w:rsidR="00752282" w:rsidRPr="007338D0" w:rsidRDefault="00752282" w:rsidP="00752282">
            <w:pPr>
              <w:spacing w:line="240" w:lineRule="auto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1. Кем я буду</w:t>
            </w:r>
          </w:p>
        </w:tc>
        <w:tc>
          <w:tcPr>
            <w:tcW w:w="851" w:type="dxa"/>
          </w:tcPr>
          <w:p w:rsidR="00752282" w:rsidRPr="00752282" w:rsidRDefault="00752282" w:rsidP="007522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52282">
              <w:rPr>
                <w:rFonts w:ascii="Times New Roman" w:hAnsi="Times New Roman"/>
              </w:rPr>
              <w:t>1</w:t>
            </w:r>
          </w:p>
        </w:tc>
        <w:tc>
          <w:tcPr>
            <w:tcW w:w="5116" w:type="dxa"/>
            <w:gridSpan w:val="2"/>
          </w:tcPr>
          <w:p w:rsidR="00752282" w:rsidRPr="007338D0" w:rsidRDefault="00752282" w:rsidP="00752282">
            <w:pPr>
              <w:spacing w:line="240" w:lineRule="auto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Полилог. Семантика слов в рамках лексического концентра «Трудовая деятельность».</w:t>
            </w:r>
          </w:p>
        </w:tc>
        <w:tc>
          <w:tcPr>
            <w:tcW w:w="5373" w:type="dxa"/>
          </w:tcPr>
          <w:p w:rsidR="00752282" w:rsidRPr="007338D0" w:rsidRDefault="00752282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Читать и анализировать сообщения сверстников (в виде готовых текстов), выяснять, кем хотят стать их ровесники и почему. Отвечать на вопросы по содержанию текстов. Составлять сообщения о своей любимой (предположительно будущей) профессии, выступать с сообщениями перед одноклассниками.</w:t>
            </w:r>
          </w:p>
          <w:p w:rsidR="00752282" w:rsidRPr="007338D0" w:rsidRDefault="00752282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Вести беседу о своих планах.</w:t>
            </w:r>
          </w:p>
          <w:p w:rsidR="00752282" w:rsidRPr="007338D0" w:rsidRDefault="00752282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Продуцировать простые и сложные предложения (сложносочинённые, а также сложноподчинённые с разными придаточными); употреблять слова, обозначающие виды трудовой деятельности, профессиональные занятия и профессии.</w:t>
            </w:r>
          </w:p>
        </w:tc>
      </w:tr>
      <w:tr w:rsidR="00A1345D" w:rsidRPr="007338D0" w:rsidTr="00266736">
        <w:trPr>
          <w:gridAfter w:val="1"/>
          <w:wAfter w:w="4216" w:type="dxa"/>
        </w:trPr>
        <w:tc>
          <w:tcPr>
            <w:tcW w:w="808" w:type="dxa"/>
            <w:shd w:val="clear" w:color="auto" w:fill="auto"/>
          </w:tcPr>
          <w:p w:rsidR="00A1345D" w:rsidRPr="007338D0" w:rsidRDefault="00A1345D" w:rsidP="00752282">
            <w:pPr>
              <w:spacing w:line="240" w:lineRule="auto"/>
              <w:rPr>
                <w:b/>
              </w:rPr>
            </w:pPr>
          </w:p>
        </w:tc>
        <w:tc>
          <w:tcPr>
            <w:tcW w:w="13617" w:type="dxa"/>
            <w:gridSpan w:val="5"/>
          </w:tcPr>
          <w:p w:rsidR="00A1345D" w:rsidRPr="007338D0" w:rsidRDefault="00A1345D" w:rsidP="007522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  <w:b/>
              </w:rPr>
              <w:t>Полезные советы</w:t>
            </w:r>
          </w:p>
        </w:tc>
      </w:tr>
      <w:tr w:rsidR="00F1282A" w:rsidRPr="007338D0" w:rsidTr="00266736">
        <w:trPr>
          <w:gridAfter w:val="1"/>
          <w:wAfter w:w="4216" w:type="dxa"/>
        </w:trPr>
        <w:tc>
          <w:tcPr>
            <w:tcW w:w="808" w:type="dxa"/>
            <w:shd w:val="clear" w:color="auto" w:fill="auto"/>
          </w:tcPr>
          <w:p w:rsidR="00CC0EED" w:rsidRDefault="00CC0EED" w:rsidP="007522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C0EED">
              <w:rPr>
                <w:rFonts w:ascii="Times New Roman" w:hAnsi="Times New Roman"/>
                <w:b/>
              </w:rPr>
              <w:t>18</w:t>
            </w:r>
            <w:r>
              <w:rPr>
                <w:rFonts w:ascii="Times New Roman" w:hAnsi="Times New Roman"/>
              </w:rPr>
              <w:t>.</w:t>
            </w:r>
          </w:p>
          <w:p w:rsidR="00A1345D" w:rsidRPr="00752282" w:rsidRDefault="007F46D2" w:rsidP="007522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752282">
              <w:rPr>
                <w:rFonts w:ascii="Times New Roman" w:hAnsi="Times New Roman"/>
              </w:rPr>
              <w:t>-</w:t>
            </w:r>
            <w:r w:rsidR="001030B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77" w:type="dxa"/>
          </w:tcPr>
          <w:p w:rsidR="00A1345D" w:rsidRPr="007338D0" w:rsidRDefault="00A1345D" w:rsidP="00752282">
            <w:pPr>
              <w:spacing w:line="240" w:lineRule="auto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1. Взаимоотношения детей и взрослых (по рассказу М. Зощенко «Бабушкин подарок») (изложение текста с опорой на план)</w:t>
            </w:r>
          </w:p>
          <w:p w:rsidR="00A1345D" w:rsidRPr="007338D0" w:rsidRDefault="00A1345D" w:rsidP="00752282">
            <w:pPr>
              <w:spacing w:line="240" w:lineRule="auto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2. </w:t>
            </w:r>
            <w:r w:rsidR="001030B9" w:rsidRPr="007338D0">
              <w:rPr>
                <w:rFonts w:ascii="Times New Roman" w:hAnsi="Times New Roman"/>
              </w:rPr>
              <w:t xml:space="preserve"> Летний отдых у водоёмов (составление рассказа с опорой на сюжетную картинку / серию картинок)</w:t>
            </w:r>
          </w:p>
        </w:tc>
        <w:tc>
          <w:tcPr>
            <w:tcW w:w="862" w:type="dxa"/>
            <w:gridSpan w:val="2"/>
          </w:tcPr>
          <w:p w:rsidR="00A1345D" w:rsidRPr="00752282" w:rsidRDefault="00752282" w:rsidP="007522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52282">
              <w:rPr>
                <w:rFonts w:ascii="Times New Roman" w:hAnsi="Times New Roman"/>
              </w:rPr>
              <w:t>2</w:t>
            </w:r>
          </w:p>
        </w:tc>
        <w:tc>
          <w:tcPr>
            <w:tcW w:w="5105" w:type="dxa"/>
          </w:tcPr>
          <w:p w:rsidR="00A1345D" w:rsidRPr="007338D0" w:rsidRDefault="00A1345D" w:rsidP="00752282">
            <w:pPr>
              <w:spacing w:line="240" w:lineRule="auto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План рассказа. Изложение текста.</w:t>
            </w:r>
          </w:p>
          <w:p w:rsidR="001030B9" w:rsidRDefault="00A1345D" w:rsidP="00752282">
            <w:pPr>
              <w:spacing w:line="240" w:lineRule="auto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Диалог.</w:t>
            </w:r>
          </w:p>
          <w:p w:rsidR="001030B9" w:rsidRDefault="001030B9" w:rsidP="00752282">
            <w:pPr>
              <w:spacing w:line="240" w:lineRule="auto"/>
              <w:rPr>
                <w:rFonts w:ascii="Times New Roman" w:hAnsi="Times New Roman"/>
              </w:rPr>
            </w:pPr>
          </w:p>
          <w:p w:rsidR="001030B9" w:rsidRDefault="001030B9" w:rsidP="00752282">
            <w:pPr>
              <w:spacing w:line="240" w:lineRule="auto"/>
              <w:rPr>
                <w:rFonts w:ascii="Times New Roman" w:hAnsi="Times New Roman"/>
              </w:rPr>
            </w:pPr>
          </w:p>
          <w:p w:rsidR="001030B9" w:rsidRDefault="001030B9" w:rsidP="00752282">
            <w:pPr>
              <w:spacing w:line="240" w:lineRule="auto"/>
              <w:rPr>
                <w:rFonts w:ascii="Times New Roman" w:hAnsi="Times New Roman"/>
              </w:rPr>
            </w:pPr>
          </w:p>
          <w:p w:rsidR="001030B9" w:rsidRDefault="001030B9" w:rsidP="00752282">
            <w:pPr>
              <w:spacing w:line="240" w:lineRule="auto"/>
              <w:rPr>
                <w:rFonts w:ascii="Times New Roman" w:hAnsi="Times New Roman"/>
              </w:rPr>
            </w:pPr>
          </w:p>
          <w:p w:rsidR="00817BB0" w:rsidRDefault="00817BB0" w:rsidP="001030B9">
            <w:pPr>
              <w:spacing w:line="240" w:lineRule="auto"/>
              <w:rPr>
                <w:rFonts w:ascii="Times New Roman" w:hAnsi="Times New Roman"/>
              </w:rPr>
            </w:pPr>
          </w:p>
          <w:p w:rsidR="00817BB0" w:rsidRDefault="00817BB0" w:rsidP="001030B9">
            <w:pPr>
              <w:spacing w:line="240" w:lineRule="auto"/>
              <w:rPr>
                <w:rFonts w:ascii="Times New Roman" w:hAnsi="Times New Roman"/>
              </w:rPr>
            </w:pPr>
          </w:p>
          <w:p w:rsidR="001030B9" w:rsidRPr="007338D0" w:rsidRDefault="001030B9" w:rsidP="001030B9">
            <w:pPr>
              <w:spacing w:line="240" w:lineRule="auto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Устное сообщение. Полилог. Сообщение информации.</w:t>
            </w:r>
          </w:p>
          <w:p w:rsidR="00A1345D" w:rsidRPr="007338D0" w:rsidRDefault="001030B9" w:rsidP="001030B9">
            <w:pPr>
              <w:spacing w:line="240" w:lineRule="auto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План текста. Изложение текста.</w:t>
            </w:r>
          </w:p>
        </w:tc>
        <w:tc>
          <w:tcPr>
            <w:tcW w:w="5373" w:type="dxa"/>
          </w:tcPr>
          <w:p w:rsidR="00A1345D" w:rsidRPr="007338D0" w:rsidRDefault="00A1345D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 xml:space="preserve">Знакомиться с содержанием рассказа М. Зощенко, читать, делить на части, озаглавливать их, составляя план. </w:t>
            </w:r>
          </w:p>
          <w:p w:rsidR="00A1345D" w:rsidRPr="007338D0" w:rsidRDefault="00A1345D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Писать изложение по плану.</w:t>
            </w:r>
          </w:p>
          <w:p w:rsidR="00A1345D" w:rsidRPr="007338D0" w:rsidRDefault="00A1345D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 xml:space="preserve">Посетить выставку книг в школьной библиотеке, знакомиться с рекомендациями о содержании чтения в летний период. </w:t>
            </w:r>
          </w:p>
          <w:p w:rsidR="007F46D2" w:rsidRDefault="00A1345D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 xml:space="preserve">Рассматривать иллюстрации, составлять с опорой на них простые и сложные предложения. </w:t>
            </w:r>
          </w:p>
          <w:p w:rsidR="007F46D2" w:rsidRPr="007338D0" w:rsidRDefault="007F46D2" w:rsidP="007F46D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 xml:space="preserve">Участвовать в диалоге и полилоге в процессе работы в составе пар и групп. </w:t>
            </w:r>
          </w:p>
          <w:p w:rsidR="00A1345D" w:rsidRPr="007F46D2" w:rsidRDefault="007F46D2" w:rsidP="007F46D2">
            <w:pPr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Составлять с опорой на иллюстративный материал план к рассказу «Летний отдых у водоёмов»; письменно оформлять рассказ.</w:t>
            </w:r>
          </w:p>
        </w:tc>
      </w:tr>
      <w:tr w:rsidR="00752282" w:rsidRPr="007338D0" w:rsidTr="00266736">
        <w:trPr>
          <w:gridAfter w:val="1"/>
          <w:wAfter w:w="4216" w:type="dxa"/>
        </w:trPr>
        <w:tc>
          <w:tcPr>
            <w:tcW w:w="808" w:type="dxa"/>
            <w:shd w:val="clear" w:color="auto" w:fill="auto"/>
          </w:tcPr>
          <w:p w:rsidR="00752282" w:rsidRPr="00752282" w:rsidRDefault="00752282" w:rsidP="0075228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17" w:type="dxa"/>
            <w:gridSpan w:val="5"/>
          </w:tcPr>
          <w:p w:rsidR="00752282" w:rsidRPr="007338D0" w:rsidRDefault="00752282" w:rsidP="00752282">
            <w:pPr>
              <w:spacing w:line="240" w:lineRule="auto"/>
              <w:jc w:val="center"/>
            </w:pPr>
            <w:r w:rsidRPr="007338D0">
              <w:rPr>
                <w:rFonts w:ascii="Times New Roman" w:hAnsi="Times New Roman"/>
                <w:b/>
              </w:rPr>
              <w:t>Природа и человек</w:t>
            </w:r>
          </w:p>
        </w:tc>
      </w:tr>
      <w:tr w:rsidR="00F1282A" w:rsidRPr="007338D0" w:rsidTr="00266736">
        <w:trPr>
          <w:gridAfter w:val="1"/>
          <w:wAfter w:w="4216" w:type="dxa"/>
        </w:trPr>
        <w:tc>
          <w:tcPr>
            <w:tcW w:w="808" w:type="dxa"/>
            <w:shd w:val="clear" w:color="auto" w:fill="auto"/>
          </w:tcPr>
          <w:p w:rsidR="00CC0EED" w:rsidRPr="00CC0EED" w:rsidRDefault="007F46D2" w:rsidP="0075228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CC0EED" w:rsidRPr="00CC0EED">
              <w:rPr>
                <w:rFonts w:ascii="Times New Roman" w:hAnsi="Times New Roman"/>
                <w:b/>
              </w:rPr>
              <w:t>.</w:t>
            </w:r>
          </w:p>
          <w:p w:rsidR="00A1345D" w:rsidRPr="00752282" w:rsidRDefault="00752282" w:rsidP="007522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52282">
              <w:rPr>
                <w:rFonts w:ascii="Times New Roman" w:hAnsi="Times New Roman"/>
              </w:rPr>
              <w:t>32-33</w:t>
            </w:r>
          </w:p>
        </w:tc>
        <w:tc>
          <w:tcPr>
            <w:tcW w:w="2277" w:type="dxa"/>
          </w:tcPr>
          <w:p w:rsidR="00A1345D" w:rsidRPr="007338D0" w:rsidRDefault="00FE4730" w:rsidP="0075228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1345D" w:rsidRPr="007338D0">
              <w:rPr>
                <w:rFonts w:ascii="Times New Roman" w:hAnsi="Times New Roman"/>
              </w:rPr>
              <w:t>. Подготовка к контрольному изложению за учебный год</w:t>
            </w:r>
          </w:p>
          <w:p w:rsidR="00A1345D" w:rsidRPr="007338D0" w:rsidRDefault="00FE4730" w:rsidP="0075228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1345D" w:rsidRPr="007338D0">
              <w:rPr>
                <w:rFonts w:ascii="Times New Roman" w:hAnsi="Times New Roman"/>
              </w:rPr>
              <w:t>. Муравейник (по И. Никитину): контрольное изложение</w:t>
            </w:r>
          </w:p>
        </w:tc>
        <w:tc>
          <w:tcPr>
            <w:tcW w:w="862" w:type="dxa"/>
            <w:gridSpan w:val="2"/>
          </w:tcPr>
          <w:p w:rsidR="00A1345D" w:rsidRPr="00CC0EED" w:rsidRDefault="00A1345D" w:rsidP="00752282">
            <w:pPr>
              <w:spacing w:line="259" w:lineRule="auto"/>
              <w:rPr>
                <w:rFonts w:ascii="Times New Roman" w:hAnsi="Times New Roman"/>
              </w:rPr>
            </w:pPr>
          </w:p>
          <w:p w:rsidR="00A1345D" w:rsidRPr="00CC0EED" w:rsidRDefault="00CC0EED" w:rsidP="00CC0EED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CC0EED">
              <w:rPr>
                <w:rFonts w:ascii="Times New Roman" w:hAnsi="Times New Roman"/>
              </w:rPr>
              <w:t>2</w:t>
            </w:r>
          </w:p>
          <w:p w:rsidR="00A1345D" w:rsidRPr="00CC0EED" w:rsidRDefault="00A1345D" w:rsidP="00752282">
            <w:pPr>
              <w:spacing w:line="259" w:lineRule="auto"/>
              <w:rPr>
                <w:rFonts w:ascii="Times New Roman" w:hAnsi="Times New Roman"/>
              </w:rPr>
            </w:pPr>
          </w:p>
          <w:p w:rsidR="00A1345D" w:rsidRPr="00CC0EED" w:rsidRDefault="00A1345D" w:rsidP="0075228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105" w:type="dxa"/>
          </w:tcPr>
          <w:p w:rsidR="00A1345D" w:rsidRPr="007338D0" w:rsidRDefault="00A1345D" w:rsidP="00752282">
            <w:pPr>
              <w:spacing w:line="240" w:lineRule="auto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Описательный рассказ по репродукции картины.</w:t>
            </w:r>
          </w:p>
          <w:p w:rsidR="00A1345D" w:rsidRPr="007338D0" w:rsidRDefault="00A1345D" w:rsidP="00752282">
            <w:pPr>
              <w:spacing w:line="240" w:lineRule="auto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Изложение текста.</w:t>
            </w:r>
          </w:p>
        </w:tc>
        <w:tc>
          <w:tcPr>
            <w:tcW w:w="5373" w:type="dxa"/>
          </w:tcPr>
          <w:p w:rsidR="00A1345D" w:rsidRPr="007338D0" w:rsidRDefault="00A1345D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Продуцировать описательный рассказ (писать сочинение) по репродукции картины С.А. Виноградова «Весна» с опорой на предварительно подготовленный план.</w:t>
            </w:r>
          </w:p>
          <w:p w:rsidR="00A1345D" w:rsidRPr="007338D0" w:rsidRDefault="00A1345D" w:rsidP="00752282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7338D0">
              <w:rPr>
                <w:rFonts w:ascii="Times New Roman" w:hAnsi="Times New Roman"/>
              </w:rPr>
              <w:t xml:space="preserve">Писать изложение в рамках </w:t>
            </w:r>
            <w:r w:rsidRPr="007338D0">
              <w:rPr>
                <w:rFonts w:ascii="Times New Roman" w:hAnsi="Times New Roman"/>
                <w:b/>
              </w:rPr>
              <w:t xml:space="preserve">промежуточного контроля (за учебный год). </w:t>
            </w:r>
          </w:p>
        </w:tc>
      </w:tr>
      <w:tr w:rsidR="00752282" w:rsidRPr="007338D0" w:rsidTr="00266736">
        <w:trPr>
          <w:gridAfter w:val="1"/>
          <w:wAfter w:w="4216" w:type="dxa"/>
        </w:trPr>
        <w:tc>
          <w:tcPr>
            <w:tcW w:w="808" w:type="dxa"/>
            <w:shd w:val="clear" w:color="auto" w:fill="auto"/>
          </w:tcPr>
          <w:p w:rsidR="00752282" w:rsidRPr="00752282" w:rsidRDefault="00752282" w:rsidP="0075228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617" w:type="dxa"/>
            <w:gridSpan w:val="5"/>
          </w:tcPr>
          <w:p w:rsidR="00752282" w:rsidRPr="00CC0EED" w:rsidRDefault="00752282" w:rsidP="007522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C0EED">
              <w:rPr>
                <w:rFonts w:ascii="Times New Roman" w:hAnsi="Times New Roman"/>
                <w:b/>
              </w:rPr>
              <w:t>Школьная жизнь (изучаем школьные предметы)</w:t>
            </w:r>
          </w:p>
        </w:tc>
      </w:tr>
      <w:tr w:rsidR="00F1282A" w:rsidRPr="007338D0" w:rsidTr="00266736">
        <w:trPr>
          <w:gridAfter w:val="1"/>
          <w:wAfter w:w="4216" w:type="dxa"/>
        </w:trPr>
        <w:tc>
          <w:tcPr>
            <w:tcW w:w="808" w:type="dxa"/>
            <w:shd w:val="clear" w:color="auto" w:fill="auto"/>
          </w:tcPr>
          <w:p w:rsidR="00CC0EED" w:rsidRPr="00CC0EED" w:rsidRDefault="007F46D2" w:rsidP="00752282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CC0EED" w:rsidRPr="00CC0EED">
              <w:rPr>
                <w:rFonts w:ascii="Times New Roman" w:hAnsi="Times New Roman"/>
                <w:b/>
              </w:rPr>
              <w:t>.</w:t>
            </w:r>
          </w:p>
          <w:p w:rsidR="00A1345D" w:rsidRPr="00752282" w:rsidRDefault="00752282" w:rsidP="0075228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52282">
              <w:rPr>
                <w:rFonts w:ascii="Times New Roman" w:hAnsi="Times New Roman"/>
              </w:rPr>
              <w:t>34</w:t>
            </w:r>
          </w:p>
        </w:tc>
        <w:tc>
          <w:tcPr>
            <w:tcW w:w="2277" w:type="dxa"/>
          </w:tcPr>
          <w:p w:rsidR="00A1345D" w:rsidRPr="007338D0" w:rsidRDefault="00A1345D" w:rsidP="0075228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7338D0">
              <w:rPr>
                <w:rFonts w:ascii="Times New Roman" w:hAnsi="Times New Roman"/>
              </w:rPr>
              <w:t>1. Мои успехи (рассказ)</w:t>
            </w:r>
          </w:p>
        </w:tc>
        <w:tc>
          <w:tcPr>
            <w:tcW w:w="862" w:type="dxa"/>
            <w:gridSpan w:val="2"/>
          </w:tcPr>
          <w:p w:rsidR="00A1345D" w:rsidRPr="00CC0EED" w:rsidRDefault="00CC0EED" w:rsidP="00CC0EE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C0EED">
              <w:rPr>
                <w:rFonts w:ascii="Times New Roman" w:hAnsi="Times New Roman"/>
              </w:rPr>
              <w:t>1</w:t>
            </w:r>
          </w:p>
        </w:tc>
        <w:tc>
          <w:tcPr>
            <w:tcW w:w="5105" w:type="dxa"/>
          </w:tcPr>
          <w:p w:rsidR="00A1345D" w:rsidRPr="007338D0" w:rsidRDefault="00A1345D" w:rsidP="00752282">
            <w:pPr>
              <w:spacing w:line="240" w:lineRule="auto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Рассказ на основе личного опыта.</w:t>
            </w:r>
          </w:p>
          <w:p w:rsidR="00A1345D" w:rsidRPr="007338D0" w:rsidRDefault="00A1345D" w:rsidP="00752282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7338D0">
              <w:rPr>
                <w:rFonts w:ascii="Times New Roman" w:hAnsi="Times New Roman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373" w:type="dxa"/>
          </w:tcPr>
          <w:p w:rsidR="00A1345D" w:rsidRPr="007338D0" w:rsidRDefault="00A1345D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>Составлять рассказ о своих успехах в учебной деятельности / творчестве / в занятиях физкультурой и спортом или др.</w:t>
            </w:r>
          </w:p>
          <w:p w:rsidR="00A1345D" w:rsidRPr="007338D0" w:rsidRDefault="00A1345D" w:rsidP="00752282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7338D0">
              <w:rPr>
                <w:rFonts w:ascii="Times New Roman" w:hAnsi="Times New Roman"/>
              </w:rPr>
              <w:t xml:space="preserve"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</w:t>
            </w:r>
            <w:r w:rsidRPr="007338D0">
              <w:rPr>
                <w:rFonts w:ascii="Times New Roman" w:hAnsi="Times New Roman"/>
                <w:b/>
              </w:rPr>
              <w:t>(по результатам 4 учебной четверти).</w:t>
            </w:r>
          </w:p>
        </w:tc>
      </w:tr>
    </w:tbl>
    <w:p w:rsidR="0036749D" w:rsidRDefault="000B2141" w:rsidP="009615AE">
      <w:pPr>
        <w:spacing w:after="0" w:line="240" w:lineRule="auto"/>
        <w:ind w:firstLine="0"/>
        <w:jc w:val="left"/>
      </w:pPr>
      <w:r>
        <w:br w:type="textWrapping" w:clear="all"/>
      </w:r>
    </w:p>
    <w:p w:rsidR="0036749D" w:rsidRDefault="0036749D" w:rsidP="009615AE">
      <w:pPr>
        <w:spacing w:after="0" w:line="240" w:lineRule="auto"/>
        <w:ind w:firstLine="0"/>
        <w:jc w:val="left"/>
      </w:pPr>
    </w:p>
    <w:p w:rsidR="0036749D" w:rsidRDefault="0036749D" w:rsidP="009615AE">
      <w:pPr>
        <w:spacing w:after="0" w:line="240" w:lineRule="auto"/>
        <w:ind w:firstLine="0"/>
        <w:jc w:val="left"/>
      </w:pPr>
    </w:p>
    <w:p w:rsidR="0036749D" w:rsidRDefault="0036749D" w:rsidP="009615AE">
      <w:pPr>
        <w:spacing w:after="0" w:line="240" w:lineRule="auto"/>
        <w:ind w:firstLine="0"/>
        <w:jc w:val="left"/>
      </w:pPr>
    </w:p>
    <w:p w:rsidR="0036749D" w:rsidRDefault="0036749D" w:rsidP="009615AE">
      <w:pPr>
        <w:spacing w:after="0" w:line="240" w:lineRule="auto"/>
        <w:ind w:firstLine="0"/>
        <w:jc w:val="left"/>
      </w:pPr>
    </w:p>
    <w:p w:rsidR="00817BB0" w:rsidRDefault="00817BB0" w:rsidP="009615AE">
      <w:pPr>
        <w:spacing w:after="0" w:line="240" w:lineRule="auto"/>
        <w:ind w:firstLine="0"/>
        <w:jc w:val="left"/>
      </w:pPr>
    </w:p>
    <w:p w:rsidR="00817BB0" w:rsidRDefault="00817BB0" w:rsidP="009615AE">
      <w:pPr>
        <w:spacing w:after="0" w:line="240" w:lineRule="auto"/>
        <w:ind w:firstLine="0"/>
        <w:jc w:val="left"/>
      </w:pPr>
    </w:p>
    <w:p w:rsidR="00817BB0" w:rsidRDefault="00817BB0" w:rsidP="009615AE">
      <w:pPr>
        <w:spacing w:after="0" w:line="240" w:lineRule="auto"/>
        <w:ind w:firstLine="0"/>
        <w:jc w:val="left"/>
      </w:pPr>
    </w:p>
    <w:p w:rsidR="00817BB0" w:rsidRDefault="00817BB0" w:rsidP="009615AE">
      <w:pPr>
        <w:spacing w:after="0" w:line="240" w:lineRule="auto"/>
        <w:ind w:firstLine="0"/>
        <w:jc w:val="left"/>
      </w:pPr>
    </w:p>
    <w:p w:rsidR="00132039" w:rsidRDefault="00132039" w:rsidP="009615AE">
      <w:pPr>
        <w:spacing w:after="0" w:line="240" w:lineRule="auto"/>
        <w:ind w:firstLine="0"/>
        <w:jc w:val="left"/>
      </w:pPr>
    </w:p>
    <w:p w:rsidR="00963BBA" w:rsidRDefault="00963BBA" w:rsidP="00963BBA">
      <w:pPr>
        <w:pStyle w:val="110"/>
        <w:ind w:left="6697" w:hanging="6839"/>
        <w:jc w:val="center"/>
      </w:pPr>
      <w:r>
        <w:t>ТЕМАТИЧЕСКОЕ</w:t>
      </w:r>
      <w:r>
        <w:rPr>
          <w:spacing w:val="-9"/>
        </w:rPr>
        <w:t xml:space="preserve"> </w:t>
      </w:r>
      <w:r w:rsidR="00397B3F">
        <w:t>ПЛАНИРОВАНИЕ 9</w:t>
      </w:r>
      <w:r>
        <w:rPr>
          <w:spacing w:val="69"/>
        </w:rPr>
        <w:t xml:space="preserve"> </w:t>
      </w:r>
      <w:r>
        <w:t>класс</w:t>
      </w:r>
    </w:p>
    <w:p w:rsidR="00132039" w:rsidRDefault="00132039" w:rsidP="009615AE">
      <w:pPr>
        <w:spacing w:after="0" w:line="240" w:lineRule="auto"/>
        <w:ind w:firstLine="0"/>
        <w:jc w:val="left"/>
      </w:pPr>
    </w:p>
    <w:tbl>
      <w:tblPr>
        <w:tblStyle w:val="22"/>
        <w:tblpPr w:leftFromText="180" w:rightFromText="180" w:vertAnchor="text" w:tblpY="1"/>
        <w:tblOverlap w:val="never"/>
        <w:tblW w:w="14459" w:type="dxa"/>
        <w:tblLook w:val="04A0" w:firstRow="1" w:lastRow="0" w:firstColumn="1" w:lastColumn="0" w:noHBand="0" w:noVBand="1"/>
      </w:tblPr>
      <w:tblGrid>
        <w:gridCol w:w="792"/>
        <w:gridCol w:w="2611"/>
        <w:gridCol w:w="70"/>
        <w:gridCol w:w="934"/>
        <w:gridCol w:w="1935"/>
        <w:gridCol w:w="3508"/>
        <w:gridCol w:w="4609"/>
      </w:tblGrid>
      <w:tr w:rsidR="00A9141D" w:rsidRPr="00397B3F" w:rsidTr="0025737E">
        <w:trPr>
          <w:trHeight w:val="187"/>
        </w:trPr>
        <w:tc>
          <w:tcPr>
            <w:tcW w:w="792" w:type="dxa"/>
            <w:vMerge w:val="restart"/>
            <w:tcBorders>
              <w:bottom w:val="nil"/>
            </w:tcBorders>
            <w:shd w:val="clear" w:color="auto" w:fill="auto"/>
          </w:tcPr>
          <w:p w:rsidR="00CC0177" w:rsidRPr="00397B3F" w:rsidRDefault="00CC0177" w:rsidP="0025737E">
            <w:pPr>
              <w:spacing w:line="240" w:lineRule="auto"/>
              <w:jc w:val="center"/>
            </w:pPr>
            <w:r w:rsidRPr="007F0B51">
              <w:rPr>
                <w:rFonts w:ascii="Times New Roman" w:hAnsi="Times New Roman"/>
                <w:b/>
              </w:rPr>
              <w:t>№</w:t>
            </w:r>
            <w:r w:rsidRPr="007F0B51">
              <w:rPr>
                <w:rFonts w:ascii="Times New Roman" w:hAnsi="Times New Roman"/>
                <w:b/>
                <w:spacing w:val="1"/>
              </w:rPr>
              <w:t xml:space="preserve"> </w:t>
            </w:r>
            <w:r w:rsidRPr="007F0B51">
              <w:rPr>
                <w:rFonts w:ascii="Times New Roman" w:hAnsi="Times New Roman"/>
                <w:b/>
              </w:rPr>
              <w:t>темы</w:t>
            </w:r>
            <w:r w:rsidRPr="007F0B51">
              <w:rPr>
                <w:rFonts w:ascii="Times New Roman" w:hAnsi="Times New Roman"/>
                <w:b/>
                <w:spacing w:val="-47"/>
              </w:rPr>
              <w:t xml:space="preserve"> </w:t>
            </w:r>
            <w:r w:rsidRPr="007F0B51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681" w:type="dxa"/>
            <w:gridSpan w:val="2"/>
          </w:tcPr>
          <w:p w:rsidR="00CC0177" w:rsidRPr="00CC0177" w:rsidRDefault="00CC0177" w:rsidP="0025737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0177">
              <w:rPr>
                <w:rFonts w:ascii="Times New Roman" w:hAnsi="Times New Roman"/>
                <w:b/>
              </w:rPr>
              <w:t>Темы (тематические блоки/модули)</w:t>
            </w:r>
          </w:p>
        </w:tc>
        <w:tc>
          <w:tcPr>
            <w:tcW w:w="934" w:type="dxa"/>
          </w:tcPr>
          <w:p w:rsidR="00CC0177" w:rsidRPr="00CC0177" w:rsidRDefault="00CC0177" w:rsidP="0025737E">
            <w:pPr>
              <w:spacing w:line="259" w:lineRule="auto"/>
              <w:jc w:val="center"/>
              <w:rPr>
                <w:rFonts w:ascii="Times New Roman" w:hAnsi="Times New Roman"/>
                <w:b/>
              </w:rPr>
            </w:pPr>
            <w:r w:rsidRPr="00CC0177">
              <w:rPr>
                <w:rFonts w:ascii="Times New Roman" w:hAnsi="Times New Roman"/>
                <w:b/>
              </w:rPr>
              <w:t>Кол-во</w:t>
            </w:r>
          </w:p>
          <w:p w:rsidR="00CC0177" w:rsidRPr="00CC0177" w:rsidRDefault="00661F3D" w:rsidP="0025737E">
            <w:pPr>
              <w:spacing w:line="259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часо</w:t>
            </w:r>
            <w:r w:rsidR="00CC0177" w:rsidRPr="00CC0177">
              <w:rPr>
                <w:rFonts w:ascii="Times New Roman" w:hAnsi="Times New Roman"/>
                <w:b/>
              </w:rPr>
              <w:t>в</w:t>
            </w:r>
          </w:p>
          <w:p w:rsidR="00CC0177" w:rsidRPr="00CC0177" w:rsidRDefault="00CC0177" w:rsidP="0025737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5443" w:type="dxa"/>
            <w:gridSpan w:val="2"/>
          </w:tcPr>
          <w:p w:rsidR="00CC0177" w:rsidRPr="00CC0177" w:rsidRDefault="00CC0177" w:rsidP="0025737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0177">
              <w:rPr>
                <w:rFonts w:ascii="Times New Roman" w:hAnsi="Times New Roman"/>
                <w:b/>
              </w:rPr>
              <w:t>Основное содержание</w:t>
            </w:r>
          </w:p>
        </w:tc>
        <w:tc>
          <w:tcPr>
            <w:tcW w:w="4609" w:type="dxa"/>
          </w:tcPr>
          <w:p w:rsidR="00CC0177" w:rsidRPr="00CC0177" w:rsidRDefault="00CC0177" w:rsidP="0025737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0177">
              <w:rPr>
                <w:rFonts w:ascii="Times New Roman" w:hAnsi="Times New Roman"/>
                <w:b/>
              </w:rPr>
              <w:t>Основные виды деятельности</w:t>
            </w:r>
          </w:p>
        </w:tc>
      </w:tr>
      <w:tr w:rsidR="00CC0177" w:rsidRPr="00397B3F" w:rsidTr="0025737E">
        <w:tc>
          <w:tcPr>
            <w:tcW w:w="7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0177" w:rsidRPr="00397B3F" w:rsidRDefault="00CC0177" w:rsidP="0025737E">
            <w:pPr>
              <w:spacing w:line="240" w:lineRule="auto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667" w:type="dxa"/>
            <w:gridSpan w:val="6"/>
          </w:tcPr>
          <w:p w:rsidR="00817BB0" w:rsidRDefault="00817BB0" w:rsidP="002573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  <w:p w:rsidR="00CC0177" w:rsidRDefault="00CC0177" w:rsidP="002573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7B3F">
              <w:rPr>
                <w:rFonts w:ascii="Times New Roman" w:hAnsi="Times New Roman"/>
                <w:b/>
                <w:bCs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bCs/>
              </w:rPr>
              <w:t>четверть (</w:t>
            </w:r>
            <w:r w:rsidR="00A9141D">
              <w:rPr>
                <w:rFonts w:ascii="Times New Roman" w:hAnsi="Times New Roman"/>
                <w:b/>
                <w:bCs/>
              </w:rPr>
              <w:t xml:space="preserve"> </w:t>
            </w:r>
            <w:r w:rsidRPr="00397B3F">
              <w:rPr>
                <w:rFonts w:ascii="Times New Roman" w:hAnsi="Times New Roman"/>
                <w:b/>
                <w:bCs/>
              </w:rPr>
              <w:t>8 часов)</w:t>
            </w:r>
          </w:p>
          <w:p w:rsidR="00817BB0" w:rsidRPr="00397B3F" w:rsidRDefault="00817BB0" w:rsidP="002573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C0177" w:rsidRPr="00397B3F" w:rsidTr="0025737E"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</w:tcPr>
          <w:p w:rsidR="00CC0177" w:rsidRPr="00CC0177" w:rsidRDefault="00CC0177" w:rsidP="0025737E">
            <w:pPr>
              <w:spacing w:line="240" w:lineRule="auto"/>
              <w:jc w:val="center"/>
              <w:rPr>
                <w:bCs/>
              </w:rPr>
            </w:pPr>
          </w:p>
        </w:tc>
        <w:tc>
          <w:tcPr>
            <w:tcW w:w="13667" w:type="dxa"/>
            <w:gridSpan w:val="6"/>
          </w:tcPr>
          <w:p w:rsidR="00CC0177" w:rsidRPr="00397B3F" w:rsidRDefault="00CC0177" w:rsidP="0025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  <w:b/>
                <w:bCs/>
              </w:rPr>
              <w:t>Отдых, развлечения. Школьные мероприятия</w:t>
            </w:r>
          </w:p>
        </w:tc>
      </w:tr>
      <w:tr w:rsidR="00A9141D" w:rsidRPr="00397B3F" w:rsidTr="0025737E">
        <w:tc>
          <w:tcPr>
            <w:tcW w:w="792" w:type="dxa"/>
            <w:tcBorders>
              <w:bottom w:val="single" w:sz="4" w:space="0" w:color="auto"/>
            </w:tcBorders>
            <w:shd w:val="clear" w:color="auto" w:fill="auto"/>
          </w:tcPr>
          <w:p w:rsidR="00253C18" w:rsidRPr="00CC0177" w:rsidRDefault="00253C18" w:rsidP="002573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C0177">
              <w:rPr>
                <w:rFonts w:ascii="Times New Roman" w:hAnsi="Times New Roman"/>
                <w:b/>
                <w:bCs/>
              </w:rPr>
              <w:t>1.</w:t>
            </w:r>
          </w:p>
          <w:p w:rsidR="00CC0177" w:rsidRPr="00397B3F" w:rsidRDefault="00253C18" w:rsidP="0025737E">
            <w:pPr>
              <w:spacing w:line="240" w:lineRule="auto"/>
              <w:jc w:val="center"/>
            </w:pPr>
            <w:r w:rsidRPr="00CC017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681" w:type="dxa"/>
            <w:gridSpan w:val="2"/>
          </w:tcPr>
          <w:p w:rsidR="00CC0177" w:rsidRPr="00397B3F" w:rsidRDefault="00CC0177" w:rsidP="0025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1. Праздник «День знаний»</w:t>
            </w:r>
          </w:p>
        </w:tc>
        <w:tc>
          <w:tcPr>
            <w:tcW w:w="934" w:type="dxa"/>
          </w:tcPr>
          <w:p w:rsidR="00CC0177" w:rsidRPr="00A9141D" w:rsidRDefault="00CC0177" w:rsidP="0025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9141D">
              <w:rPr>
                <w:rFonts w:ascii="Times New Roman" w:hAnsi="Times New Roman"/>
              </w:rPr>
              <w:t>1</w:t>
            </w:r>
          </w:p>
        </w:tc>
        <w:tc>
          <w:tcPr>
            <w:tcW w:w="5443" w:type="dxa"/>
            <w:gridSpan w:val="2"/>
          </w:tcPr>
          <w:p w:rsidR="00CC0177" w:rsidRPr="00397B3F" w:rsidRDefault="00CC0177" w:rsidP="0025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 xml:space="preserve">Устный рассказ. </w:t>
            </w:r>
          </w:p>
          <w:p w:rsidR="00CC0177" w:rsidRPr="00397B3F" w:rsidRDefault="00CC0177" w:rsidP="0025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Повествовательный рассказ на основе личного опыта.</w:t>
            </w:r>
          </w:p>
          <w:p w:rsidR="00CC0177" w:rsidRPr="00397B3F" w:rsidRDefault="00CC0177" w:rsidP="0025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Тема, микротемы в рассказе.</w:t>
            </w:r>
          </w:p>
        </w:tc>
        <w:tc>
          <w:tcPr>
            <w:tcW w:w="4609" w:type="dxa"/>
          </w:tcPr>
          <w:p w:rsidR="00CC0177" w:rsidRPr="00397B3F" w:rsidRDefault="00CC0177" w:rsidP="0025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Составлять сообщения о значении праздника «День знаний», обсуждать историю его возникновения. Составлять устный рассказ о праздновании Дня знаний.</w:t>
            </w:r>
          </w:p>
          <w:p w:rsidR="00CC0177" w:rsidRPr="00397B3F" w:rsidRDefault="00CC0177" w:rsidP="0025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(по результатам стартовой диагностики и 1 учебной четверти).</w:t>
            </w:r>
          </w:p>
        </w:tc>
      </w:tr>
      <w:tr w:rsidR="00661F3D" w:rsidRPr="00397B3F" w:rsidTr="0025737E">
        <w:tc>
          <w:tcPr>
            <w:tcW w:w="792" w:type="dxa"/>
            <w:vMerge w:val="restart"/>
            <w:tcBorders>
              <w:bottom w:val="nil"/>
            </w:tcBorders>
            <w:shd w:val="clear" w:color="auto" w:fill="auto"/>
          </w:tcPr>
          <w:p w:rsidR="00253C18" w:rsidRDefault="00253C18" w:rsidP="0025737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661F3D" w:rsidRPr="00A9141D" w:rsidRDefault="00661F3D" w:rsidP="0025737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9141D">
              <w:rPr>
                <w:rFonts w:ascii="Times New Roman" w:hAnsi="Times New Roman"/>
                <w:b/>
              </w:rPr>
              <w:t>2.</w:t>
            </w:r>
          </w:p>
          <w:p w:rsidR="00661F3D" w:rsidRPr="00A9141D" w:rsidRDefault="00A9141D" w:rsidP="0025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9141D">
              <w:rPr>
                <w:rFonts w:ascii="Times New Roman" w:hAnsi="Times New Roman"/>
              </w:rPr>
              <w:t>2-3</w:t>
            </w:r>
          </w:p>
        </w:tc>
        <w:tc>
          <w:tcPr>
            <w:tcW w:w="13667" w:type="dxa"/>
            <w:gridSpan w:val="6"/>
          </w:tcPr>
          <w:p w:rsidR="00661F3D" w:rsidRPr="00A9141D" w:rsidRDefault="00661F3D" w:rsidP="0025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  <w:b/>
              </w:rPr>
              <w:t>Природа и человек</w:t>
            </w:r>
          </w:p>
        </w:tc>
      </w:tr>
      <w:tr w:rsidR="00707328" w:rsidRPr="00397B3F" w:rsidTr="0025737E">
        <w:tc>
          <w:tcPr>
            <w:tcW w:w="7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C0177" w:rsidRPr="00A9141D" w:rsidRDefault="00CC0177" w:rsidP="002573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1" w:type="dxa"/>
            <w:gridSpan w:val="2"/>
          </w:tcPr>
          <w:p w:rsidR="00CC0177" w:rsidRPr="00397B3F" w:rsidRDefault="00CC0177" w:rsidP="0025737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 xml:space="preserve">1. Необычная дружба: контрольное </w:t>
            </w:r>
            <w:r>
              <w:rPr>
                <w:rFonts w:ascii="Times New Roman" w:hAnsi="Times New Roman"/>
              </w:rPr>
              <w:t>списывание</w:t>
            </w:r>
          </w:p>
          <w:p w:rsidR="00CC0177" w:rsidRPr="00397B3F" w:rsidRDefault="00CC0177" w:rsidP="002573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2. А.М. Герасимов «После дождя» (</w:t>
            </w:r>
            <w:r>
              <w:rPr>
                <w:rFonts w:ascii="Times New Roman" w:hAnsi="Times New Roman"/>
              </w:rPr>
              <w:t>составление рассказа</w:t>
            </w:r>
            <w:r w:rsidRPr="00397B3F">
              <w:rPr>
                <w:rFonts w:ascii="Times New Roman" w:hAnsi="Times New Roman"/>
              </w:rPr>
              <w:t xml:space="preserve"> по картине)</w:t>
            </w:r>
          </w:p>
        </w:tc>
        <w:tc>
          <w:tcPr>
            <w:tcW w:w="934" w:type="dxa"/>
          </w:tcPr>
          <w:p w:rsidR="00CC0177" w:rsidRPr="00A9141D" w:rsidRDefault="00A9141D" w:rsidP="0025737E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A9141D">
              <w:rPr>
                <w:rFonts w:ascii="Times New Roman" w:hAnsi="Times New Roman"/>
              </w:rPr>
              <w:t>2</w:t>
            </w:r>
          </w:p>
          <w:p w:rsidR="00CC0177" w:rsidRPr="00A9141D" w:rsidRDefault="00CC0177" w:rsidP="0025737E">
            <w:pPr>
              <w:spacing w:line="259" w:lineRule="auto"/>
              <w:jc w:val="center"/>
              <w:rPr>
                <w:rFonts w:ascii="Times New Roman" w:hAnsi="Times New Roman"/>
              </w:rPr>
            </w:pPr>
          </w:p>
          <w:p w:rsidR="00CC0177" w:rsidRPr="00A9141D" w:rsidRDefault="00CC0177" w:rsidP="0025737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43" w:type="dxa"/>
            <w:gridSpan w:val="2"/>
          </w:tcPr>
          <w:p w:rsidR="00CC0177" w:rsidRPr="00A92BDA" w:rsidRDefault="00661F3D" w:rsidP="0025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</w:t>
            </w:r>
            <w:r w:rsidR="00CC0177" w:rsidRPr="00397B3F">
              <w:rPr>
                <w:rFonts w:ascii="Times New Roman" w:hAnsi="Times New Roman"/>
              </w:rPr>
              <w:t xml:space="preserve"> </w:t>
            </w:r>
            <w:r w:rsidR="00CC0177" w:rsidRPr="00A92BDA">
              <w:rPr>
                <w:rFonts w:ascii="Times New Roman" w:hAnsi="Times New Roman"/>
                <w:b/>
              </w:rPr>
              <w:t>(</w:t>
            </w:r>
            <w:r w:rsidRPr="00A92BDA">
              <w:rPr>
                <w:rFonts w:ascii="Times New Roman" w:hAnsi="Times New Roman"/>
                <w:b/>
              </w:rPr>
              <w:t>контрольно</w:t>
            </w:r>
            <w:r w:rsidR="00CC0177" w:rsidRPr="00A92BDA">
              <w:rPr>
                <w:rFonts w:ascii="Times New Roman" w:hAnsi="Times New Roman"/>
                <w:b/>
              </w:rPr>
              <w:t>е</w:t>
            </w:r>
            <w:r w:rsidR="00A92BDA" w:rsidRPr="00A92BDA">
              <w:rPr>
                <w:rFonts w:ascii="Times New Roman" w:hAnsi="Times New Roman"/>
                <w:b/>
              </w:rPr>
              <w:t xml:space="preserve"> списывание</w:t>
            </w:r>
            <w:r w:rsidR="00CC0177" w:rsidRPr="00A92BDA">
              <w:rPr>
                <w:rFonts w:ascii="Times New Roman" w:hAnsi="Times New Roman"/>
                <w:b/>
              </w:rPr>
              <w:t>: стартовая диагностика</w:t>
            </w:r>
            <w:r w:rsidR="00CC0177" w:rsidRPr="00A92BDA">
              <w:rPr>
                <w:rFonts w:ascii="Times New Roman" w:hAnsi="Times New Roman"/>
              </w:rPr>
              <w:t>).</w:t>
            </w:r>
          </w:p>
          <w:p w:rsidR="00CC0177" w:rsidRPr="00397B3F" w:rsidRDefault="00CC0177" w:rsidP="0025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Сочинение по картине А.М. Герасимова.</w:t>
            </w:r>
          </w:p>
        </w:tc>
        <w:tc>
          <w:tcPr>
            <w:tcW w:w="4609" w:type="dxa"/>
          </w:tcPr>
          <w:p w:rsidR="00CC0177" w:rsidRPr="00397B3F" w:rsidRDefault="00CC0177" w:rsidP="0025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Писат</w:t>
            </w:r>
            <w:r>
              <w:rPr>
                <w:rFonts w:ascii="Times New Roman" w:hAnsi="Times New Roman"/>
              </w:rPr>
              <w:t xml:space="preserve">ь контрольную </w:t>
            </w:r>
            <w:r w:rsidR="00661F3D">
              <w:rPr>
                <w:rFonts w:ascii="Times New Roman" w:hAnsi="Times New Roman"/>
              </w:rPr>
              <w:t xml:space="preserve">работу </w:t>
            </w:r>
            <w:r w:rsidR="00661F3D" w:rsidRPr="00397B3F">
              <w:rPr>
                <w:rFonts w:ascii="Times New Roman" w:hAnsi="Times New Roman"/>
              </w:rPr>
              <w:t>в</w:t>
            </w:r>
            <w:r w:rsidRPr="00397B3F">
              <w:rPr>
                <w:rFonts w:ascii="Times New Roman" w:hAnsi="Times New Roman"/>
              </w:rPr>
              <w:t xml:space="preserve"> рамках </w:t>
            </w:r>
            <w:r w:rsidRPr="00397B3F">
              <w:rPr>
                <w:rFonts w:ascii="Times New Roman" w:hAnsi="Times New Roman"/>
                <w:b/>
              </w:rPr>
              <w:t>стартовой диагностики</w:t>
            </w:r>
            <w:r w:rsidRPr="00397B3F">
              <w:rPr>
                <w:rFonts w:ascii="Times New Roman" w:hAnsi="Times New Roman"/>
              </w:rPr>
              <w:t>.</w:t>
            </w:r>
          </w:p>
          <w:p w:rsidR="00CC0177" w:rsidRPr="00397B3F" w:rsidRDefault="00CC0177" w:rsidP="0025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Готовить сочинение по картине: составлять описательный рассказ.</w:t>
            </w:r>
          </w:p>
        </w:tc>
      </w:tr>
      <w:tr w:rsidR="00661F3D" w:rsidRPr="00397B3F" w:rsidTr="0025737E">
        <w:tc>
          <w:tcPr>
            <w:tcW w:w="792" w:type="dxa"/>
            <w:vMerge w:val="restart"/>
            <w:tcBorders>
              <w:bottom w:val="nil"/>
            </w:tcBorders>
            <w:shd w:val="clear" w:color="auto" w:fill="auto"/>
          </w:tcPr>
          <w:p w:rsidR="00253C18" w:rsidRDefault="00253C18" w:rsidP="0025737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661F3D" w:rsidRPr="00A9141D" w:rsidRDefault="00661F3D" w:rsidP="0025737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A9141D">
              <w:rPr>
                <w:rFonts w:ascii="Times New Roman" w:eastAsia="Times New Roman" w:hAnsi="Times New Roman"/>
                <w:b/>
                <w:lang w:eastAsia="ru-RU"/>
              </w:rPr>
              <w:t>3.</w:t>
            </w:r>
          </w:p>
          <w:p w:rsidR="00A9141D" w:rsidRPr="00A9141D" w:rsidRDefault="004136E5" w:rsidP="0025737E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3667" w:type="dxa"/>
            <w:gridSpan w:val="6"/>
          </w:tcPr>
          <w:p w:rsidR="00661F3D" w:rsidRPr="001D64CB" w:rsidRDefault="00661F3D" w:rsidP="0025737E">
            <w:pPr>
              <w:jc w:val="center"/>
              <w:rPr>
                <w:rStyle w:val="Hyperlink0"/>
                <w:rFonts w:ascii="Times New Roman" w:hAnsi="Times New Roman"/>
              </w:rPr>
            </w:pPr>
            <w:r w:rsidRPr="001D64CB">
              <w:rPr>
                <w:rFonts w:ascii="Times New Roman" w:hAnsi="Times New Roman"/>
                <w:b/>
              </w:rPr>
              <w:t>Изучаем школьные предметы</w:t>
            </w:r>
          </w:p>
        </w:tc>
      </w:tr>
      <w:tr w:rsidR="00707328" w:rsidRPr="00397B3F" w:rsidTr="0025737E">
        <w:tc>
          <w:tcPr>
            <w:tcW w:w="7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61F3D" w:rsidRPr="00A9141D" w:rsidRDefault="00661F3D" w:rsidP="002573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1" w:type="dxa"/>
            <w:gridSpan w:val="2"/>
          </w:tcPr>
          <w:p w:rsidR="00661F3D" w:rsidRPr="00661F3D" w:rsidRDefault="00661F3D" w:rsidP="0025737E">
            <w:pPr>
              <w:jc w:val="both"/>
              <w:rPr>
                <w:rFonts w:ascii="Times New Roman" w:hAnsi="Times New Roman"/>
              </w:rPr>
            </w:pPr>
            <w:r w:rsidRPr="00661F3D">
              <w:rPr>
                <w:rFonts w:ascii="Times New Roman" w:hAnsi="Times New Roman"/>
              </w:rPr>
              <w:t>1. Моё расписание уроков (продуцирование диалогических единств)</w:t>
            </w:r>
          </w:p>
        </w:tc>
        <w:tc>
          <w:tcPr>
            <w:tcW w:w="934" w:type="dxa"/>
          </w:tcPr>
          <w:p w:rsidR="00661F3D" w:rsidRPr="00661F3D" w:rsidRDefault="004136E5" w:rsidP="0025737E">
            <w:pPr>
              <w:jc w:val="center"/>
              <w:rPr>
                <w:rStyle w:val="Hyperlink0"/>
                <w:rFonts w:ascii="Times New Roman" w:hAnsi="Times New Roman"/>
              </w:rPr>
            </w:pPr>
            <w:r>
              <w:rPr>
                <w:rStyle w:val="Hyperlink0"/>
                <w:rFonts w:ascii="Times New Roman" w:hAnsi="Times New Roman"/>
                <w:sz w:val="24"/>
              </w:rPr>
              <w:t>1</w:t>
            </w:r>
          </w:p>
        </w:tc>
        <w:tc>
          <w:tcPr>
            <w:tcW w:w="5443" w:type="dxa"/>
            <w:gridSpan w:val="2"/>
          </w:tcPr>
          <w:p w:rsidR="00661F3D" w:rsidRPr="00661F3D" w:rsidRDefault="00661F3D" w:rsidP="0025737E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661F3D">
              <w:rPr>
                <w:rFonts w:ascii="Times New Roman" w:hAnsi="Times New Roman"/>
              </w:rPr>
              <w:t>1. Моё расписание уроков (продуцирование диалогических единств)</w:t>
            </w:r>
          </w:p>
        </w:tc>
        <w:tc>
          <w:tcPr>
            <w:tcW w:w="4609" w:type="dxa"/>
          </w:tcPr>
          <w:p w:rsidR="00661F3D" w:rsidRPr="00661F3D" w:rsidRDefault="00661F3D" w:rsidP="0025737E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661F3D">
              <w:rPr>
                <w:rFonts w:ascii="Times New Roman" w:hAnsi="Times New Roman"/>
              </w:rPr>
              <w:t>1. Моё расписание уроков (продуцирование диалогических единств)</w:t>
            </w:r>
          </w:p>
        </w:tc>
      </w:tr>
      <w:tr w:rsidR="00CC0177" w:rsidRPr="00397B3F" w:rsidTr="0025737E">
        <w:trPr>
          <w:trHeight w:val="70"/>
        </w:trPr>
        <w:tc>
          <w:tcPr>
            <w:tcW w:w="792" w:type="dxa"/>
            <w:vMerge w:val="restart"/>
            <w:shd w:val="clear" w:color="auto" w:fill="auto"/>
          </w:tcPr>
          <w:p w:rsidR="00CC0177" w:rsidRPr="00A9141D" w:rsidRDefault="00CC0177" w:rsidP="0025737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231F20"/>
                <w:lang w:eastAsia="ru-RU"/>
              </w:rPr>
            </w:pPr>
          </w:p>
          <w:p w:rsidR="0052582D" w:rsidRDefault="0052582D" w:rsidP="0025737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231F20"/>
                <w:lang w:eastAsia="ru-RU"/>
              </w:rPr>
            </w:pPr>
          </w:p>
          <w:p w:rsidR="00253C18" w:rsidRDefault="00253C18" w:rsidP="0025737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231F20"/>
                <w:lang w:eastAsia="ru-RU"/>
              </w:rPr>
            </w:pPr>
          </w:p>
          <w:p w:rsidR="00253C18" w:rsidRDefault="00253C18" w:rsidP="0025737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231F20"/>
                <w:lang w:eastAsia="ru-RU"/>
              </w:rPr>
            </w:pPr>
          </w:p>
          <w:p w:rsidR="00A9141D" w:rsidRPr="00A9141D" w:rsidRDefault="00A9141D" w:rsidP="0025737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231F20"/>
                <w:lang w:eastAsia="ru-RU"/>
              </w:rPr>
            </w:pPr>
            <w:r w:rsidRPr="00A9141D">
              <w:rPr>
                <w:rFonts w:ascii="Times New Roman" w:eastAsia="Times New Roman" w:hAnsi="Times New Roman"/>
                <w:b/>
                <w:color w:val="231F20"/>
                <w:lang w:eastAsia="ru-RU"/>
              </w:rPr>
              <w:t>4.</w:t>
            </w:r>
          </w:p>
          <w:p w:rsidR="00A9141D" w:rsidRPr="00A9141D" w:rsidRDefault="004136E5" w:rsidP="0025737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5-6</w:t>
            </w:r>
          </w:p>
        </w:tc>
        <w:tc>
          <w:tcPr>
            <w:tcW w:w="13667" w:type="dxa"/>
            <w:gridSpan w:val="6"/>
          </w:tcPr>
          <w:p w:rsidR="0052582D" w:rsidRDefault="0052582D" w:rsidP="0025737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231F20"/>
                <w:lang w:eastAsia="ru-RU"/>
              </w:rPr>
            </w:pPr>
          </w:p>
          <w:p w:rsidR="00CC0177" w:rsidRPr="00397B3F" w:rsidRDefault="00CC0177" w:rsidP="0025737E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52582D" w:rsidRPr="00397B3F" w:rsidTr="0025737E">
        <w:trPr>
          <w:trHeight w:val="360"/>
        </w:trPr>
        <w:tc>
          <w:tcPr>
            <w:tcW w:w="792" w:type="dxa"/>
            <w:vMerge/>
            <w:shd w:val="clear" w:color="auto" w:fill="auto"/>
          </w:tcPr>
          <w:p w:rsidR="0052582D" w:rsidRPr="00A9141D" w:rsidRDefault="0052582D" w:rsidP="0025737E">
            <w:pPr>
              <w:spacing w:line="240" w:lineRule="auto"/>
              <w:jc w:val="center"/>
              <w:rPr>
                <w:rFonts w:eastAsia="Times New Roman"/>
                <w:b/>
                <w:color w:val="231F20"/>
                <w:lang w:eastAsia="ru-RU"/>
              </w:rPr>
            </w:pPr>
          </w:p>
        </w:tc>
        <w:tc>
          <w:tcPr>
            <w:tcW w:w="13667" w:type="dxa"/>
            <w:gridSpan w:val="6"/>
          </w:tcPr>
          <w:p w:rsidR="0052582D" w:rsidRPr="00397B3F" w:rsidRDefault="0052582D" w:rsidP="0025737E">
            <w:pPr>
              <w:spacing w:line="240" w:lineRule="auto"/>
              <w:jc w:val="center"/>
              <w:rPr>
                <w:rFonts w:eastAsia="Times New Roman"/>
                <w:b/>
                <w:color w:val="231F20"/>
                <w:lang w:eastAsia="ru-RU"/>
              </w:rPr>
            </w:pPr>
            <w:r w:rsidRPr="00397B3F">
              <w:rPr>
                <w:rFonts w:ascii="Times New Roman" w:eastAsia="Times New Roman" w:hAnsi="Times New Roman"/>
                <w:b/>
                <w:color w:val="231F20"/>
                <w:lang w:eastAsia="ru-RU"/>
              </w:rPr>
              <w:t>Общаемся в школе (дома, в транспорте, в поликлинике, в театре и др.)</w:t>
            </w:r>
          </w:p>
        </w:tc>
      </w:tr>
      <w:tr w:rsidR="00661F3D" w:rsidRPr="00397B3F" w:rsidTr="0025737E">
        <w:tc>
          <w:tcPr>
            <w:tcW w:w="792" w:type="dxa"/>
            <w:vMerge/>
            <w:shd w:val="clear" w:color="auto" w:fill="auto"/>
          </w:tcPr>
          <w:p w:rsidR="00CC0177" w:rsidRPr="00397B3F" w:rsidRDefault="00CC0177" w:rsidP="0025737E">
            <w:pPr>
              <w:spacing w:line="240" w:lineRule="auto"/>
            </w:pPr>
          </w:p>
        </w:tc>
        <w:tc>
          <w:tcPr>
            <w:tcW w:w="2681" w:type="dxa"/>
            <w:gridSpan w:val="2"/>
          </w:tcPr>
          <w:p w:rsidR="00CC0177" w:rsidRPr="00397B3F" w:rsidRDefault="00CC0177" w:rsidP="0025737E">
            <w:pPr>
              <w:spacing w:line="240" w:lineRule="auto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1. Деловое и дружеское общение</w:t>
            </w:r>
          </w:p>
        </w:tc>
        <w:tc>
          <w:tcPr>
            <w:tcW w:w="934" w:type="dxa"/>
          </w:tcPr>
          <w:p w:rsidR="00CC0177" w:rsidRPr="00A9141D" w:rsidRDefault="00A9141D" w:rsidP="0025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9141D">
              <w:rPr>
                <w:rFonts w:ascii="Times New Roman" w:hAnsi="Times New Roman"/>
              </w:rPr>
              <w:t>2</w:t>
            </w:r>
          </w:p>
        </w:tc>
        <w:tc>
          <w:tcPr>
            <w:tcW w:w="5443" w:type="dxa"/>
            <w:gridSpan w:val="2"/>
          </w:tcPr>
          <w:p w:rsidR="00CC0177" w:rsidRPr="00397B3F" w:rsidRDefault="00CC0177" w:rsidP="0025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 xml:space="preserve">Диалог. Повествовательный рассказ. Семантика слов в рамках лексического концентра «Дружба». </w:t>
            </w:r>
          </w:p>
          <w:p w:rsidR="00CC0177" w:rsidRPr="00397B3F" w:rsidRDefault="00CC0177" w:rsidP="0025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4609" w:type="dxa"/>
          </w:tcPr>
          <w:p w:rsidR="00CC0177" w:rsidRPr="00397B3F" w:rsidRDefault="00CC0177" w:rsidP="0025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Анализировать предложенные диалоги, осуществлять их перевод в повествовательный рассказ, письменно фиксировать его.</w:t>
            </w:r>
          </w:p>
          <w:p w:rsidR="00CC0177" w:rsidRPr="00397B3F" w:rsidRDefault="00CC0177" w:rsidP="0025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</w:t>
            </w:r>
            <w:r w:rsidRPr="00397B3F">
              <w:rPr>
                <w:rFonts w:ascii="Times New Roman" w:hAnsi="Times New Roman"/>
                <w:b/>
              </w:rPr>
              <w:t xml:space="preserve"> (по результатам 1 учебной четверти).</w:t>
            </w:r>
          </w:p>
        </w:tc>
      </w:tr>
      <w:tr w:rsidR="00A9141D" w:rsidRPr="00397B3F" w:rsidTr="0025737E">
        <w:tc>
          <w:tcPr>
            <w:tcW w:w="792" w:type="dxa"/>
            <w:vMerge w:val="restart"/>
            <w:shd w:val="clear" w:color="auto" w:fill="auto"/>
          </w:tcPr>
          <w:p w:rsidR="00253C18" w:rsidRDefault="00253C18" w:rsidP="0025737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A9141D" w:rsidRPr="00A9141D" w:rsidRDefault="00A9141D" w:rsidP="0025737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A9141D">
              <w:rPr>
                <w:rFonts w:ascii="Times New Roman" w:hAnsi="Times New Roman"/>
                <w:b/>
              </w:rPr>
              <w:t>5.</w:t>
            </w:r>
          </w:p>
          <w:p w:rsidR="00A9141D" w:rsidRPr="00CE3FD7" w:rsidRDefault="004136E5" w:rsidP="0025737E">
            <w:pPr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13667" w:type="dxa"/>
            <w:gridSpan w:val="6"/>
          </w:tcPr>
          <w:p w:rsidR="00A9141D" w:rsidRPr="00E073E4" w:rsidRDefault="00A9141D" w:rsidP="0025737E">
            <w:pPr>
              <w:jc w:val="center"/>
              <w:rPr>
                <w:rFonts w:ascii="Times New Roman" w:hAnsi="Times New Roman"/>
              </w:rPr>
            </w:pPr>
            <w:r w:rsidRPr="00E073E4">
              <w:rPr>
                <w:rFonts w:ascii="Times New Roman" w:hAnsi="Times New Roman"/>
                <w:b/>
              </w:rPr>
              <w:t>Мировая художественная культура</w:t>
            </w:r>
          </w:p>
        </w:tc>
      </w:tr>
      <w:tr w:rsidR="00707328" w:rsidRPr="00397B3F" w:rsidTr="0025737E">
        <w:tc>
          <w:tcPr>
            <w:tcW w:w="792" w:type="dxa"/>
            <w:vMerge/>
            <w:shd w:val="clear" w:color="auto" w:fill="auto"/>
          </w:tcPr>
          <w:p w:rsidR="00A9141D" w:rsidRPr="00397B3F" w:rsidRDefault="00A9141D" w:rsidP="0025737E">
            <w:pPr>
              <w:spacing w:line="240" w:lineRule="auto"/>
            </w:pPr>
          </w:p>
        </w:tc>
        <w:tc>
          <w:tcPr>
            <w:tcW w:w="2681" w:type="dxa"/>
            <w:gridSpan w:val="2"/>
          </w:tcPr>
          <w:p w:rsidR="00A9141D" w:rsidRPr="00E073E4" w:rsidRDefault="00A9141D" w:rsidP="0025737E">
            <w:pPr>
              <w:rPr>
                <w:rFonts w:ascii="Times New Roman" w:hAnsi="Times New Roman"/>
              </w:rPr>
            </w:pPr>
            <w:r w:rsidRPr="00E073E4">
              <w:rPr>
                <w:rFonts w:ascii="Times New Roman" w:hAnsi="Times New Roman"/>
              </w:rPr>
              <w:t>1. </w:t>
            </w:r>
            <w:r w:rsidR="00CE3FD7">
              <w:rPr>
                <w:rFonts w:ascii="Times New Roman" w:hAnsi="Times New Roman"/>
              </w:rPr>
              <w:t xml:space="preserve">И.А. Попов </w:t>
            </w:r>
            <w:r w:rsidRPr="00E073E4">
              <w:rPr>
                <w:rFonts w:ascii="Times New Roman" w:hAnsi="Times New Roman"/>
              </w:rPr>
              <w:t>«Первый снег»: сочинение (рассказ-описание) по репродукции картины</w:t>
            </w:r>
          </w:p>
        </w:tc>
        <w:tc>
          <w:tcPr>
            <w:tcW w:w="934" w:type="dxa"/>
          </w:tcPr>
          <w:p w:rsidR="00A9141D" w:rsidRPr="00E073E4" w:rsidRDefault="00CE3FD7" w:rsidP="002573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443" w:type="dxa"/>
            <w:gridSpan w:val="2"/>
          </w:tcPr>
          <w:p w:rsidR="00A9141D" w:rsidRPr="00E073E4" w:rsidRDefault="00A9141D" w:rsidP="0025737E">
            <w:pPr>
              <w:jc w:val="both"/>
              <w:rPr>
                <w:rFonts w:ascii="Times New Roman" w:hAnsi="Times New Roman"/>
              </w:rPr>
            </w:pPr>
            <w:r w:rsidRPr="00E073E4">
              <w:rPr>
                <w:rFonts w:ascii="Times New Roman" w:hAnsi="Times New Roman"/>
              </w:rPr>
              <w:t xml:space="preserve"> И.А. Попов «Первый снег»: </w:t>
            </w:r>
            <w:r w:rsidR="00CE3FD7">
              <w:rPr>
                <w:rFonts w:ascii="Times New Roman" w:hAnsi="Times New Roman"/>
              </w:rPr>
              <w:t>составление рассказа</w:t>
            </w:r>
            <w:r w:rsidRPr="00E073E4">
              <w:rPr>
                <w:rFonts w:ascii="Times New Roman" w:hAnsi="Times New Roman"/>
              </w:rPr>
              <w:t xml:space="preserve"> (рассказ-описание) по репродукции картины</w:t>
            </w:r>
          </w:p>
        </w:tc>
        <w:tc>
          <w:tcPr>
            <w:tcW w:w="4609" w:type="dxa"/>
          </w:tcPr>
          <w:p w:rsidR="00A9141D" w:rsidRPr="00E073E4" w:rsidRDefault="00A9141D" w:rsidP="0025737E">
            <w:pPr>
              <w:jc w:val="both"/>
              <w:rPr>
                <w:rFonts w:ascii="Times New Roman" w:hAnsi="Times New Roman"/>
              </w:rPr>
            </w:pPr>
            <w:r w:rsidRPr="00E073E4">
              <w:rPr>
                <w:rFonts w:ascii="Times New Roman" w:hAnsi="Times New Roman"/>
              </w:rPr>
              <w:t xml:space="preserve">1. И.А. Попов «Первый снег»: </w:t>
            </w:r>
            <w:r w:rsidR="00CE3FD7">
              <w:rPr>
                <w:rFonts w:ascii="Times New Roman" w:hAnsi="Times New Roman"/>
              </w:rPr>
              <w:t xml:space="preserve">составление рассказа </w:t>
            </w:r>
            <w:r w:rsidRPr="00E073E4">
              <w:rPr>
                <w:rFonts w:ascii="Times New Roman" w:hAnsi="Times New Roman"/>
              </w:rPr>
              <w:t>(рассказ-описание) по репродукции картины</w:t>
            </w:r>
          </w:p>
        </w:tc>
      </w:tr>
      <w:tr w:rsidR="00CC0177" w:rsidRPr="00397B3F" w:rsidTr="0025737E">
        <w:tc>
          <w:tcPr>
            <w:tcW w:w="792" w:type="dxa"/>
            <w:vMerge/>
            <w:shd w:val="clear" w:color="auto" w:fill="auto"/>
          </w:tcPr>
          <w:p w:rsidR="00CC0177" w:rsidRPr="00CC0177" w:rsidRDefault="00CC0177" w:rsidP="0025737E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3667" w:type="dxa"/>
            <w:gridSpan w:val="6"/>
          </w:tcPr>
          <w:p w:rsidR="00817BB0" w:rsidRPr="00A92BDA" w:rsidRDefault="00817BB0" w:rsidP="002573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CC0177" w:rsidRDefault="00CC0177" w:rsidP="002573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7B3F">
              <w:rPr>
                <w:rFonts w:ascii="Times New Roman" w:hAnsi="Times New Roman"/>
                <w:b/>
                <w:bCs/>
                <w:lang w:val="en-US"/>
              </w:rPr>
              <w:t xml:space="preserve">II </w:t>
            </w:r>
            <w:r w:rsidR="00817BB0">
              <w:rPr>
                <w:rFonts w:ascii="Times New Roman" w:hAnsi="Times New Roman"/>
                <w:b/>
                <w:bCs/>
              </w:rPr>
              <w:t>четверть (</w:t>
            </w:r>
            <w:r w:rsidR="00CE3FD7">
              <w:rPr>
                <w:rFonts w:ascii="Times New Roman" w:hAnsi="Times New Roman"/>
                <w:b/>
                <w:bCs/>
              </w:rPr>
              <w:t>8</w:t>
            </w:r>
            <w:r w:rsidRPr="00397B3F">
              <w:rPr>
                <w:rFonts w:ascii="Times New Roman" w:hAnsi="Times New Roman"/>
                <w:b/>
                <w:bCs/>
              </w:rPr>
              <w:t xml:space="preserve"> часов)</w:t>
            </w:r>
          </w:p>
          <w:p w:rsidR="00817BB0" w:rsidRPr="00397B3F" w:rsidRDefault="00817BB0" w:rsidP="002573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79FE" w:rsidRPr="00397B3F" w:rsidTr="0025737E">
        <w:tc>
          <w:tcPr>
            <w:tcW w:w="792" w:type="dxa"/>
            <w:vMerge w:val="restart"/>
            <w:shd w:val="clear" w:color="auto" w:fill="auto"/>
          </w:tcPr>
          <w:p w:rsidR="00253C18" w:rsidRDefault="00253C18" w:rsidP="0025737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879FE" w:rsidRPr="00707328" w:rsidRDefault="00D879FE" w:rsidP="0025737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707328">
              <w:rPr>
                <w:rFonts w:ascii="Times New Roman" w:hAnsi="Times New Roman"/>
                <w:b/>
              </w:rPr>
              <w:t>6.</w:t>
            </w:r>
          </w:p>
          <w:p w:rsidR="00D879FE" w:rsidRPr="00707328" w:rsidRDefault="00D879FE" w:rsidP="0025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707328">
              <w:rPr>
                <w:rFonts w:ascii="Times New Roman" w:hAnsi="Times New Roman"/>
              </w:rPr>
              <w:t>9-10</w:t>
            </w:r>
          </w:p>
        </w:tc>
        <w:tc>
          <w:tcPr>
            <w:tcW w:w="13667" w:type="dxa"/>
            <w:gridSpan w:val="6"/>
          </w:tcPr>
          <w:p w:rsidR="00D879FE" w:rsidRPr="00397B3F" w:rsidRDefault="00D879FE" w:rsidP="0025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  <w:b/>
              </w:rPr>
              <w:t>Школьная жизнь (изучаем школьные предметы)</w:t>
            </w:r>
          </w:p>
        </w:tc>
      </w:tr>
      <w:tr w:rsidR="00D879FE" w:rsidRPr="00397B3F" w:rsidTr="0025737E">
        <w:tc>
          <w:tcPr>
            <w:tcW w:w="792" w:type="dxa"/>
            <w:vMerge/>
            <w:shd w:val="clear" w:color="auto" w:fill="auto"/>
          </w:tcPr>
          <w:p w:rsidR="00D879FE" w:rsidRPr="00707328" w:rsidRDefault="00D879FE" w:rsidP="002573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1" w:type="dxa"/>
            <w:gridSpan w:val="2"/>
          </w:tcPr>
          <w:p w:rsidR="00D879FE" w:rsidRPr="00397B3F" w:rsidRDefault="00D879FE" w:rsidP="0025737E">
            <w:pPr>
              <w:spacing w:line="240" w:lineRule="auto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1. Мой любимый предмет (рассказ с элементами рассуждения)</w:t>
            </w:r>
          </w:p>
        </w:tc>
        <w:tc>
          <w:tcPr>
            <w:tcW w:w="934" w:type="dxa"/>
          </w:tcPr>
          <w:p w:rsidR="00D879FE" w:rsidRDefault="00D879FE" w:rsidP="0025737E">
            <w:pPr>
              <w:spacing w:line="259" w:lineRule="auto"/>
            </w:pPr>
          </w:p>
          <w:p w:rsidR="00D879FE" w:rsidRPr="00D879FE" w:rsidRDefault="00D879FE" w:rsidP="0025737E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D879FE">
              <w:rPr>
                <w:rFonts w:ascii="Times New Roman" w:hAnsi="Times New Roman"/>
              </w:rPr>
              <w:t>2</w:t>
            </w:r>
          </w:p>
          <w:p w:rsidR="00D879FE" w:rsidRPr="00397B3F" w:rsidRDefault="00D879FE" w:rsidP="0025737E">
            <w:pPr>
              <w:spacing w:line="240" w:lineRule="auto"/>
            </w:pPr>
          </w:p>
        </w:tc>
        <w:tc>
          <w:tcPr>
            <w:tcW w:w="5443" w:type="dxa"/>
            <w:gridSpan w:val="2"/>
          </w:tcPr>
          <w:p w:rsidR="00D879FE" w:rsidRPr="00397B3F" w:rsidRDefault="00D879FE" w:rsidP="0025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Рассказ с элементами рассуждения.</w:t>
            </w:r>
          </w:p>
          <w:p w:rsidR="00D879FE" w:rsidRPr="00397B3F" w:rsidRDefault="00D879FE" w:rsidP="0025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4609" w:type="dxa"/>
          </w:tcPr>
          <w:p w:rsidR="00D879FE" w:rsidRPr="00397B3F" w:rsidRDefault="00D879FE" w:rsidP="0025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Составлять и письменно оформлять рассказ о своих любимых школьных предметах (любимом предмете).</w:t>
            </w:r>
          </w:p>
          <w:p w:rsidR="00D879FE" w:rsidRPr="00397B3F" w:rsidRDefault="00D879FE" w:rsidP="0025737E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879FE" w:rsidRPr="00397B3F" w:rsidTr="0025737E">
        <w:tc>
          <w:tcPr>
            <w:tcW w:w="792" w:type="dxa"/>
            <w:vMerge w:val="restart"/>
            <w:shd w:val="clear" w:color="auto" w:fill="auto"/>
          </w:tcPr>
          <w:p w:rsidR="00253C18" w:rsidRDefault="00253C18" w:rsidP="0025737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879FE" w:rsidRPr="0052582D" w:rsidRDefault="00D879FE" w:rsidP="0025737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2582D">
              <w:rPr>
                <w:rFonts w:ascii="Times New Roman" w:hAnsi="Times New Roman"/>
                <w:b/>
              </w:rPr>
              <w:t>7.</w:t>
            </w:r>
          </w:p>
          <w:p w:rsidR="00D879FE" w:rsidRPr="00707328" w:rsidRDefault="00D879FE" w:rsidP="0025737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2582D">
              <w:rPr>
                <w:rFonts w:ascii="Times New Roman" w:hAnsi="Times New Roman"/>
              </w:rPr>
              <w:t>11-12</w:t>
            </w:r>
          </w:p>
        </w:tc>
        <w:tc>
          <w:tcPr>
            <w:tcW w:w="13667" w:type="dxa"/>
            <w:gridSpan w:val="6"/>
          </w:tcPr>
          <w:p w:rsidR="00D879FE" w:rsidRPr="00397B3F" w:rsidRDefault="00D879FE" w:rsidP="0025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  <w:b/>
              </w:rPr>
              <w:t>Я и мои друзья (моя семья). Отношения в семье</w:t>
            </w:r>
          </w:p>
        </w:tc>
      </w:tr>
      <w:tr w:rsidR="00D879FE" w:rsidRPr="00397B3F" w:rsidTr="0025737E">
        <w:trPr>
          <w:trHeight w:val="416"/>
        </w:trPr>
        <w:tc>
          <w:tcPr>
            <w:tcW w:w="792" w:type="dxa"/>
            <w:vMerge/>
            <w:shd w:val="clear" w:color="auto" w:fill="auto"/>
          </w:tcPr>
          <w:p w:rsidR="00D879FE" w:rsidRPr="00707328" w:rsidRDefault="00D879FE" w:rsidP="002573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81" w:type="dxa"/>
            <w:gridSpan w:val="2"/>
          </w:tcPr>
          <w:p w:rsidR="00D879FE" w:rsidRPr="00397B3F" w:rsidRDefault="00D879FE" w:rsidP="0025737E">
            <w:pPr>
              <w:spacing w:line="240" w:lineRule="auto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1. Я и моё имя (значение имени)</w:t>
            </w:r>
          </w:p>
        </w:tc>
        <w:tc>
          <w:tcPr>
            <w:tcW w:w="934" w:type="dxa"/>
          </w:tcPr>
          <w:p w:rsidR="00D879FE" w:rsidRPr="0052582D" w:rsidRDefault="00D879FE" w:rsidP="0025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582D">
              <w:rPr>
                <w:rFonts w:ascii="Times New Roman" w:hAnsi="Times New Roman"/>
              </w:rPr>
              <w:t>2</w:t>
            </w:r>
          </w:p>
        </w:tc>
        <w:tc>
          <w:tcPr>
            <w:tcW w:w="5443" w:type="dxa"/>
            <w:gridSpan w:val="2"/>
          </w:tcPr>
          <w:p w:rsidR="00D879FE" w:rsidRPr="00397B3F" w:rsidRDefault="00D879FE" w:rsidP="0025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 xml:space="preserve">Словарь. Устный рассказ. </w:t>
            </w:r>
          </w:p>
          <w:p w:rsidR="00D879FE" w:rsidRPr="00397B3F" w:rsidRDefault="00D879FE" w:rsidP="0025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Повествовательный рассказ на основе личного опыта.</w:t>
            </w:r>
          </w:p>
          <w:p w:rsidR="00D879FE" w:rsidRPr="00397B3F" w:rsidRDefault="00D879FE" w:rsidP="0025737E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609" w:type="dxa"/>
          </w:tcPr>
          <w:p w:rsidR="00D879FE" w:rsidRPr="00397B3F" w:rsidRDefault="00D879FE" w:rsidP="0025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Составлять диалоги, работать со словарём для установления значения своего имени, письменно фиксировать данные, делая краткий конспект.</w:t>
            </w:r>
          </w:p>
          <w:p w:rsidR="00D879FE" w:rsidRPr="00397B3F" w:rsidRDefault="00D879FE" w:rsidP="0025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 xml:space="preserve">Составлять предложения, соблюдая в речи </w:t>
            </w:r>
            <w:r w:rsidR="00817BB0">
              <w:rPr>
                <w:rFonts w:ascii="Times New Roman" w:hAnsi="Times New Roman"/>
              </w:rPr>
              <w:t xml:space="preserve">грамматические закономерности; </w:t>
            </w:r>
            <w:r w:rsidRPr="00397B3F">
              <w:rPr>
                <w:rFonts w:ascii="Times New Roman" w:hAnsi="Times New Roman"/>
              </w:rPr>
              <w:t>расп</w:t>
            </w:r>
            <w:r w:rsidR="00817BB0">
              <w:rPr>
                <w:rFonts w:ascii="Times New Roman" w:hAnsi="Times New Roman"/>
              </w:rPr>
              <w:t>-</w:t>
            </w:r>
            <w:r w:rsidRPr="00397B3F">
              <w:rPr>
                <w:rFonts w:ascii="Times New Roman" w:hAnsi="Times New Roman"/>
              </w:rPr>
              <w:t>ространять простые предложения за счет уточнения места, времени, обстоятельства действия, признаков предметов.</w:t>
            </w:r>
          </w:p>
        </w:tc>
      </w:tr>
      <w:tr w:rsidR="00253C18" w:rsidRPr="00397B3F" w:rsidTr="0025737E">
        <w:trPr>
          <w:trHeight w:val="433"/>
        </w:trPr>
        <w:tc>
          <w:tcPr>
            <w:tcW w:w="792" w:type="dxa"/>
            <w:vMerge w:val="restart"/>
            <w:shd w:val="clear" w:color="auto" w:fill="auto"/>
          </w:tcPr>
          <w:p w:rsidR="00817BB0" w:rsidRDefault="00817BB0" w:rsidP="0025737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817BB0" w:rsidRDefault="00817BB0" w:rsidP="0025737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53C18" w:rsidRPr="00707328" w:rsidRDefault="00253C18" w:rsidP="0025737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  <w:r w:rsidRPr="00707328">
              <w:rPr>
                <w:rFonts w:ascii="Times New Roman" w:hAnsi="Times New Roman"/>
                <w:b/>
              </w:rPr>
              <w:t>.</w:t>
            </w:r>
          </w:p>
          <w:p w:rsidR="00253C18" w:rsidRPr="00707328" w:rsidRDefault="003C7E15" w:rsidP="0025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13-14</w:t>
            </w:r>
          </w:p>
        </w:tc>
        <w:tc>
          <w:tcPr>
            <w:tcW w:w="13667" w:type="dxa"/>
            <w:gridSpan w:val="6"/>
          </w:tcPr>
          <w:p w:rsidR="00253C18" w:rsidRPr="00397B3F" w:rsidRDefault="00253C18" w:rsidP="0025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  <w:b/>
              </w:rPr>
              <w:t>Новости в стране (за рубежом, в городе, школе и др.)</w:t>
            </w:r>
          </w:p>
        </w:tc>
      </w:tr>
      <w:tr w:rsidR="00253C18" w:rsidRPr="00397B3F" w:rsidTr="0025737E">
        <w:tc>
          <w:tcPr>
            <w:tcW w:w="7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53C18" w:rsidRPr="00397B3F" w:rsidRDefault="00253C18" w:rsidP="0025737E">
            <w:pPr>
              <w:spacing w:line="240" w:lineRule="auto"/>
            </w:pPr>
          </w:p>
        </w:tc>
        <w:tc>
          <w:tcPr>
            <w:tcW w:w="2681" w:type="dxa"/>
            <w:gridSpan w:val="2"/>
          </w:tcPr>
          <w:p w:rsidR="00253C18" w:rsidRPr="00397B3F" w:rsidRDefault="00253C18" w:rsidP="0025737E">
            <w:pPr>
              <w:spacing w:line="240" w:lineRule="auto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1. Подготовка города (села) к новогодним праздникам</w:t>
            </w:r>
          </w:p>
        </w:tc>
        <w:tc>
          <w:tcPr>
            <w:tcW w:w="934" w:type="dxa"/>
          </w:tcPr>
          <w:p w:rsidR="00253C18" w:rsidRPr="0052582D" w:rsidRDefault="00253C18" w:rsidP="0025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2582D">
              <w:rPr>
                <w:rFonts w:ascii="Times New Roman" w:hAnsi="Times New Roman"/>
              </w:rPr>
              <w:t>2</w:t>
            </w:r>
          </w:p>
        </w:tc>
        <w:tc>
          <w:tcPr>
            <w:tcW w:w="5443" w:type="dxa"/>
            <w:gridSpan w:val="2"/>
          </w:tcPr>
          <w:p w:rsidR="00253C18" w:rsidRPr="00397B3F" w:rsidRDefault="00932BF5" w:rsidP="0025737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Диалог.</w:t>
            </w:r>
          </w:p>
          <w:p w:rsidR="00253C18" w:rsidRPr="00397B3F" w:rsidRDefault="00253C18" w:rsidP="0025737E">
            <w:pPr>
              <w:spacing w:line="240" w:lineRule="auto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Семантика слов в рамках лексического концентра «Город/село».</w:t>
            </w:r>
          </w:p>
        </w:tc>
        <w:tc>
          <w:tcPr>
            <w:tcW w:w="4609" w:type="dxa"/>
          </w:tcPr>
          <w:p w:rsidR="00253C18" w:rsidRPr="00397B3F" w:rsidRDefault="00932BF5" w:rsidP="0025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Вести диалог</w:t>
            </w:r>
            <w:r w:rsidR="00253C18" w:rsidRPr="00397B3F">
              <w:rPr>
                <w:rFonts w:ascii="Times New Roman" w:hAnsi="Times New Roman"/>
              </w:rPr>
              <w:t xml:space="preserve"> в п</w:t>
            </w:r>
            <w:r>
              <w:rPr>
                <w:rFonts w:ascii="Times New Roman" w:hAnsi="Times New Roman"/>
              </w:rPr>
              <w:t>роцессе работы.</w:t>
            </w:r>
            <w:r w:rsidR="00253C18" w:rsidRPr="00397B3F">
              <w:rPr>
                <w:rFonts w:ascii="Times New Roman" w:hAnsi="Times New Roman"/>
              </w:rPr>
              <w:t xml:space="preserve"> </w:t>
            </w:r>
          </w:p>
          <w:p w:rsidR="00253C18" w:rsidRPr="00397B3F" w:rsidRDefault="00253C18" w:rsidP="0025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Выполнять лексические и лексико-грамматические упражнения: определять значение новых слов с опорой на их морфемный состав; строить предложения с однородными членами. Отбирать необходимые языковые средства, осознавая цель высказывания и адресата: что-то сообщить, о</w:t>
            </w:r>
            <w:r w:rsidR="00932BF5">
              <w:rPr>
                <w:rFonts w:ascii="Times New Roman" w:hAnsi="Times New Roman"/>
              </w:rPr>
              <w:t>бъяснить, описать.</w:t>
            </w:r>
          </w:p>
        </w:tc>
      </w:tr>
      <w:tr w:rsidR="00253C18" w:rsidRPr="00397B3F" w:rsidTr="0025737E">
        <w:tc>
          <w:tcPr>
            <w:tcW w:w="792" w:type="dxa"/>
            <w:vMerge w:val="restart"/>
            <w:shd w:val="clear" w:color="auto" w:fill="auto"/>
          </w:tcPr>
          <w:p w:rsidR="00932BF5" w:rsidRDefault="00932BF5" w:rsidP="0025737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53C18" w:rsidRPr="00157769" w:rsidRDefault="003C7E15" w:rsidP="0025737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157769">
              <w:rPr>
                <w:rFonts w:ascii="Times New Roman" w:hAnsi="Times New Roman"/>
                <w:b/>
              </w:rPr>
              <w:t>9.</w:t>
            </w:r>
          </w:p>
          <w:p w:rsidR="003C7E15" w:rsidRPr="003C7E15" w:rsidRDefault="003C7E15" w:rsidP="0025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C7E15">
              <w:rPr>
                <w:rFonts w:ascii="Times New Roman" w:hAnsi="Times New Roman"/>
              </w:rPr>
              <w:t>15-16</w:t>
            </w:r>
          </w:p>
        </w:tc>
        <w:tc>
          <w:tcPr>
            <w:tcW w:w="13667" w:type="dxa"/>
            <w:gridSpan w:val="6"/>
          </w:tcPr>
          <w:p w:rsidR="00253C18" w:rsidRPr="00397B3F" w:rsidRDefault="00253C18" w:rsidP="0025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  <w:b/>
              </w:rPr>
              <w:t>Природа и человек</w:t>
            </w:r>
          </w:p>
        </w:tc>
      </w:tr>
      <w:tr w:rsidR="00253C18" w:rsidRPr="00397B3F" w:rsidTr="0025737E">
        <w:tc>
          <w:tcPr>
            <w:tcW w:w="792" w:type="dxa"/>
            <w:vMerge/>
            <w:shd w:val="clear" w:color="auto" w:fill="auto"/>
          </w:tcPr>
          <w:p w:rsidR="00253C18" w:rsidRPr="00397B3F" w:rsidRDefault="00253C18" w:rsidP="0025737E">
            <w:pPr>
              <w:spacing w:line="240" w:lineRule="auto"/>
            </w:pPr>
          </w:p>
        </w:tc>
        <w:tc>
          <w:tcPr>
            <w:tcW w:w="2681" w:type="dxa"/>
            <w:gridSpan w:val="2"/>
          </w:tcPr>
          <w:p w:rsidR="00253C18" w:rsidRPr="00397B3F" w:rsidRDefault="00253C18" w:rsidP="0025737E">
            <w:pPr>
              <w:spacing w:line="240" w:lineRule="auto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1. Г. Скребицкий «Пушок» (изложение)</w:t>
            </w:r>
          </w:p>
        </w:tc>
        <w:tc>
          <w:tcPr>
            <w:tcW w:w="934" w:type="dxa"/>
          </w:tcPr>
          <w:p w:rsidR="00253C18" w:rsidRPr="00397B3F" w:rsidRDefault="00E200AB" w:rsidP="0025737E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5443" w:type="dxa"/>
            <w:gridSpan w:val="2"/>
          </w:tcPr>
          <w:p w:rsidR="00253C18" w:rsidRPr="00397B3F" w:rsidRDefault="00253C18" w:rsidP="0025737E">
            <w:pPr>
              <w:spacing w:line="240" w:lineRule="auto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1. Г. Скребицкий «Пушок» (изложение)</w:t>
            </w:r>
          </w:p>
        </w:tc>
        <w:tc>
          <w:tcPr>
            <w:tcW w:w="4609" w:type="dxa"/>
          </w:tcPr>
          <w:p w:rsidR="00253C18" w:rsidRPr="00397B3F" w:rsidRDefault="00253C18" w:rsidP="0025737E">
            <w:pPr>
              <w:spacing w:line="240" w:lineRule="auto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</w:t>
            </w:r>
            <w:r>
              <w:rPr>
                <w:rFonts w:ascii="Times New Roman" w:hAnsi="Times New Roman"/>
                <w:b/>
              </w:rPr>
              <w:t xml:space="preserve"> (по результатам </w:t>
            </w:r>
            <w:r>
              <w:rPr>
                <w:rFonts w:ascii="Times New Roman" w:hAnsi="Times New Roman"/>
                <w:b/>
                <w:lang w:val="en-US"/>
              </w:rPr>
              <w:t>II</w:t>
            </w:r>
            <w:r w:rsidRPr="00397B3F">
              <w:rPr>
                <w:rFonts w:ascii="Times New Roman" w:hAnsi="Times New Roman"/>
                <w:b/>
              </w:rPr>
              <w:t xml:space="preserve"> учебной четверти).</w:t>
            </w:r>
          </w:p>
        </w:tc>
      </w:tr>
      <w:tr w:rsidR="00253C18" w:rsidRPr="00397B3F" w:rsidTr="0025737E">
        <w:tc>
          <w:tcPr>
            <w:tcW w:w="792" w:type="dxa"/>
            <w:vMerge/>
            <w:shd w:val="clear" w:color="auto" w:fill="auto"/>
          </w:tcPr>
          <w:p w:rsidR="00253C18" w:rsidRPr="00253C18" w:rsidRDefault="00253C18" w:rsidP="0025737E">
            <w:pPr>
              <w:spacing w:line="240" w:lineRule="auto"/>
              <w:jc w:val="center"/>
              <w:rPr>
                <w:b/>
                <w:bCs/>
              </w:rPr>
            </w:pPr>
          </w:p>
        </w:tc>
        <w:tc>
          <w:tcPr>
            <w:tcW w:w="13667" w:type="dxa"/>
            <w:gridSpan w:val="6"/>
          </w:tcPr>
          <w:p w:rsidR="003C7E15" w:rsidRPr="00A92BDA" w:rsidRDefault="003C7E15" w:rsidP="002573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53C18" w:rsidRDefault="00253C18" w:rsidP="0025737E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97B3F">
              <w:rPr>
                <w:rFonts w:ascii="Times New Roman" w:hAnsi="Times New Roman"/>
                <w:b/>
                <w:bCs/>
                <w:lang w:val="en-US"/>
              </w:rPr>
              <w:t xml:space="preserve">III </w:t>
            </w:r>
            <w:r w:rsidR="00817BB0">
              <w:rPr>
                <w:rFonts w:ascii="Times New Roman" w:hAnsi="Times New Roman"/>
                <w:b/>
                <w:bCs/>
              </w:rPr>
              <w:t>четверть (1</w:t>
            </w:r>
            <w:r w:rsidRPr="00397B3F">
              <w:rPr>
                <w:rFonts w:ascii="Times New Roman" w:hAnsi="Times New Roman"/>
                <w:b/>
                <w:bCs/>
              </w:rPr>
              <w:t>0 часов)</w:t>
            </w:r>
          </w:p>
          <w:p w:rsidR="003C7E15" w:rsidRPr="00397B3F" w:rsidRDefault="003C7E15" w:rsidP="002573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53C18" w:rsidRPr="00397B3F" w:rsidTr="0025737E">
        <w:tc>
          <w:tcPr>
            <w:tcW w:w="792" w:type="dxa"/>
            <w:vMerge w:val="restart"/>
            <w:shd w:val="clear" w:color="auto" w:fill="auto"/>
          </w:tcPr>
          <w:p w:rsidR="00932BF5" w:rsidRDefault="00932BF5" w:rsidP="0025737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53C18" w:rsidRDefault="00932BF5" w:rsidP="0025737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32BF5">
              <w:rPr>
                <w:rFonts w:ascii="Times New Roman" w:hAnsi="Times New Roman"/>
                <w:b/>
              </w:rPr>
              <w:t>10.</w:t>
            </w:r>
          </w:p>
          <w:p w:rsidR="00932BF5" w:rsidRPr="00932BF5" w:rsidRDefault="00932BF5" w:rsidP="0025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32BF5">
              <w:rPr>
                <w:rFonts w:ascii="Times New Roman" w:hAnsi="Times New Roman"/>
              </w:rPr>
              <w:t>17-18</w:t>
            </w:r>
          </w:p>
        </w:tc>
        <w:tc>
          <w:tcPr>
            <w:tcW w:w="13667" w:type="dxa"/>
            <w:gridSpan w:val="6"/>
          </w:tcPr>
          <w:p w:rsidR="00253C18" w:rsidRPr="00397B3F" w:rsidRDefault="00253C18" w:rsidP="004136E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  <w:b/>
              </w:rPr>
              <w:t>Природа и человек</w:t>
            </w:r>
          </w:p>
        </w:tc>
      </w:tr>
      <w:tr w:rsidR="00253C18" w:rsidRPr="00397B3F" w:rsidTr="0025737E">
        <w:tc>
          <w:tcPr>
            <w:tcW w:w="792" w:type="dxa"/>
            <w:vMerge/>
            <w:shd w:val="clear" w:color="auto" w:fill="auto"/>
          </w:tcPr>
          <w:p w:rsidR="00253C18" w:rsidRPr="00397B3F" w:rsidRDefault="00253C18" w:rsidP="0025737E">
            <w:pPr>
              <w:spacing w:line="240" w:lineRule="auto"/>
            </w:pPr>
          </w:p>
        </w:tc>
        <w:tc>
          <w:tcPr>
            <w:tcW w:w="2681" w:type="dxa"/>
            <w:gridSpan w:val="2"/>
          </w:tcPr>
          <w:p w:rsidR="00253C18" w:rsidRPr="00397B3F" w:rsidRDefault="00253C18" w:rsidP="0025737E">
            <w:pPr>
              <w:spacing w:line="240" w:lineRule="auto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1. Г. Скребицкий «Дружба» (изложение)</w:t>
            </w:r>
          </w:p>
          <w:p w:rsidR="00253C18" w:rsidRPr="00397B3F" w:rsidRDefault="00253C18" w:rsidP="0025737E">
            <w:pPr>
              <w:spacing w:line="240" w:lineRule="auto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2. Дом, в котором будет жить друг (по Н. Надеждиной)</w:t>
            </w:r>
          </w:p>
        </w:tc>
        <w:tc>
          <w:tcPr>
            <w:tcW w:w="934" w:type="dxa"/>
          </w:tcPr>
          <w:p w:rsidR="00253C18" w:rsidRPr="00817BB0" w:rsidRDefault="00817BB0" w:rsidP="0025737E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>
              <w:t>2</w:t>
            </w:r>
          </w:p>
          <w:p w:rsidR="00253C18" w:rsidRPr="00397B3F" w:rsidRDefault="00253C18" w:rsidP="0025737E">
            <w:pPr>
              <w:spacing w:line="240" w:lineRule="auto"/>
            </w:pPr>
          </w:p>
        </w:tc>
        <w:tc>
          <w:tcPr>
            <w:tcW w:w="5443" w:type="dxa"/>
            <w:gridSpan w:val="2"/>
          </w:tcPr>
          <w:p w:rsidR="00253C18" w:rsidRPr="00397B3F" w:rsidRDefault="00253C18" w:rsidP="0025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Микротемы рассказа. Письменное подробное изложение.</w:t>
            </w:r>
          </w:p>
          <w:p w:rsidR="00253C18" w:rsidRPr="00397B3F" w:rsidRDefault="00253C18" w:rsidP="0025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Главная мысль рассказа. План рассказа.</w:t>
            </w:r>
          </w:p>
        </w:tc>
        <w:tc>
          <w:tcPr>
            <w:tcW w:w="4609" w:type="dxa"/>
          </w:tcPr>
          <w:p w:rsidR="00253C18" w:rsidRPr="00397B3F" w:rsidRDefault="00253C18" w:rsidP="0025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 xml:space="preserve">Читать рассказы, выделять микротемы, составлять планы к рассказам. </w:t>
            </w:r>
          </w:p>
          <w:p w:rsidR="00253C18" w:rsidRPr="00397B3F" w:rsidRDefault="00253C18" w:rsidP="0025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Писать изложение по рассказу Г. Скребицкого «Дружба».</w:t>
            </w:r>
          </w:p>
          <w:p w:rsidR="00253C18" w:rsidRPr="00397B3F" w:rsidRDefault="00253C18" w:rsidP="0025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Анализировать заданный текст: выделять главную мысль, составлять план.</w:t>
            </w:r>
          </w:p>
          <w:p w:rsidR="00253C18" w:rsidRPr="00397B3F" w:rsidRDefault="00253C18" w:rsidP="0025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Выполнять лексико-грамматические упражнения на материале текста.</w:t>
            </w:r>
          </w:p>
        </w:tc>
      </w:tr>
      <w:tr w:rsidR="00253C18" w:rsidRPr="00397B3F" w:rsidTr="0025737E">
        <w:tc>
          <w:tcPr>
            <w:tcW w:w="792" w:type="dxa"/>
            <w:vMerge w:val="restart"/>
            <w:shd w:val="clear" w:color="auto" w:fill="auto"/>
          </w:tcPr>
          <w:p w:rsidR="00253C18" w:rsidRDefault="00932BF5" w:rsidP="0025737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32BF5">
              <w:rPr>
                <w:rFonts w:ascii="Times New Roman" w:hAnsi="Times New Roman"/>
                <w:b/>
              </w:rPr>
              <w:t>11.</w:t>
            </w:r>
          </w:p>
          <w:p w:rsidR="00932BF5" w:rsidRPr="00932BF5" w:rsidRDefault="00932BF5" w:rsidP="0025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32BF5">
              <w:rPr>
                <w:rFonts w:ascii="Times New Roman" w:hAnsi="Times New Roman"/>
              </w:rPr>
              <w:t>19-20</w:t>
            </w:r>
          </w:p>
        </w:tc>
        <w:tc>
          <w:tcPr>
            <w:tcW w:w="13667" w:type="dxa"/>
            <w:gridSpan w:val="6"/>
          </w:tcPr>
          <w:p w:rsidR="00253C18" w:rsidRPr="00397B3F" w:rsidRDefault="00253C18" w:rsidP="004136E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  <w:b/>
              </w:rPr>
              <w:t>Школьная жизнь (изучаем школьные предметы)</w:t>
            </w:r>
          </w:p>
        </w:tc>
      </w:tr>
      <w:tr w:rsidR="00253C18" w:rsidRPr="00397B3F" w:rsidTr="0025737E">
        <w:tc>
          <w:tcPr>
            <w:tcW w:w="792" w:type="dxa"/>
            <w:vMerge/>
            <w:shd w:val="clear" w:color="auto" w:fill="auto"/>
          </w:tcPr>
          <w:p w:rsidR="00253C18" w:rsidRPr="00397B3F" w:rsidRDefault="00253C18" w:rsidP="0025737E">
            <w:pPr>
              <w:spacing w:line="240" w:lineRule="auto"/>
            </w:pPr>
          </w:p>
        </w:tc>
        <w:tc>
          <w:tcPr>
            <w:tcW w:w="2681" w:type="dxa"/>
            <w:gridSpan w:val="2"/>
          </w:tcPr>
          <w:p w:rsidR="00253C18" w:rsidRPr="00397B3F" w:rsidRDefault="00253C18" w:rsidP="0025737E">
            <w:pPr>
              <w:spacing w:line="240" w:lineRule="auto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1. Чему я научился на уроках … (учебный предмет – по выбору)</w:t>
            </w:r>
          </w:p>
        </w:tc>
        <w:tc>
          <w:tcPr>
            <w:tcW w:w="934" w:type="dxa"/>
          </w:tcPr>
          <w:p w:rsidR="00253C18" w:rsidRDefault="008372B2" w:rsidP="0025737E">
            <w:pPr>
              <w:spacing w:line="259" w:lineRule="auto"/>
              <w:jc w:val="center"/>
            </w:pPr>
            <w:r>
              <w:t>2</w:t>
            </w:r>
          </w:p>
          <w:p w:rsidR="00253C18" w:rsidRPr="00397B3F" w:rsidRDefault="00253C18" w:rsidP="0025737E">
            <w:pPr>
              <w:spacing w:line="240" w:lineRule="auto"/>
              <w:jc w:val="center"/>
            </w:pPr>
          </w:p>
        </w:tc>
        <w:tc>
          <w:tcPr>
            <w:tcW w:w="5443" w:type="dxa"/>
            <w:gridSpan w:val="2"/>
          </w:tcPr>
          <w:p w:rsidR="00253C18" w:rsidRPr="00397B3F" w:rsidRDefault="00253C18" w:rsidP="0025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Устный рассказ на основе личного опыта.</w:t>
            </w:r>
          </w:p>
          <w:p w:rsidR="00253C18" w:rsidRPr="00397B3F" w:rsidRDefault="00253C18" w:rsidP="0025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4609" w:type="dxa"/>
          </w:tcPr>
          <w:p w:rsidR="00253C18" w:rsidRPr="00397B3F" w:rsidRDefault="00253C18" w:rsidP="0025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Вести диалоги с одноклассниками, составлять на основе личного опыта.</w:t>
            </w:r>
          </w:p>
          <w:p w:rsidR="00253C18" w:rsidRPr="00397B3F" w:rsidRDefault="00253C18" w:rsidP="0025737E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53C18" w:rsidRPr="00397B3F" w:rsidTr="0025737E">
        <w:tc>
          <w:tcPr>
            <w:tcW w:w="792" w:type="dxa"/>
            <w:vMerge w:val="restart"/>
            <w:shd w:val="clear" w:color="auto" w:fill="auto"/>
          </w:tcPr>
          <w:p w:rsidR="00253C18" w:rsidRDefault="00253C18" w:rsidP="0025737E">
            <w:pPr>
              <w:spacing w:line="240" w:lineRule="auto"/>
              <w:jc w:val="center"/>
              <w:rPr>
                <w:rFonts w:eastAsia="Times New Roman"/>
                <w:b/>
                <w:color w:val="231F20"/>
                <w:lang w:eastAsia="ru-RU"/>
              </w:rPr>
            </w:pPr>
          </w:p>
          <w:p w:rsidR="00932BF5" w:rsidRDefault="00932BF5" w:rsidP="0025737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231F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31F20"/>
                <w:lang w:eastAsia="ru-RU"/>
              </w:rPr>
              <w:t>12.</w:t>
            </w:r>
          </w:p>
          <w:p w:rsidR="00932BF5" w:rsidRPr="00932BF5" w:rsidRDefault="00932BF5" w:rsidP="0025737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231F20"/>
                <w:lang w:eastAsia="ru-RU"/>
              </w:rPr>
            </w:pPr>
            <w:r w:rsidRPr="00932BF5">
              <w:rPr>
                <w:rFonts w:ascii="Times New Roman" w:eastAsia="Times New Roman" w:hAnsi="Times New Roman"/>
                <w:color w:val="231F20"/>
                <w:lang w:eastAsia="ru-RU"/>
              </w:rPr>
              <w:t>21-22</w:t>
            </w:r>
          </w:p>
        </w:tc>
        <w:tc>
          <w:tcPr>
            <w:tcW w:w="13667" w:type="dxa"/>
            <w:gridSpan w:val="6"/>
          </w:tcPr>
          <w:p w:rsidR="00253C18" w:rsidRPr="00397B3F" w:rsidRDefault="00253C18" w:rsidP="0025737E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397B3F">
              <w:rPr>
                <w:rFonts w:ascii="Times New Roman" w:eastAsia="Times New Roman" w:hAnsi="Times New Roman"/>
                <w:b/>
                <w:color w:val="231F20"/>
                <w:lang w:eastAsia="ru-RU"/>
              </w:rPr>
              <w:t>Человек в городе</w:t>
            </w:r>
          </w:p>
        </w:tc>
      </w:tr>
      <w:tr w:rsidR="00253C18" w:rsidRPr="00397B3F" w:rsidTr="0025737E">
        <w:tc>
          <w:tcPr>
            <w:tcW w:w="792" w:type="dxa"/>
            <w:vMerge/>
            <w:shd w:val="clear" w:color="auto" w:fill="auto"/>
          </w:tcPr>
          <w:p w:rsidR="00253C18" w:rsidRPr="00397B3F" w:rsidRDefault="00253C18" w:rsidP="0025737E">
            <w:pPr>
              <w:spacing w:line="240" w:lineRule="auto"/>
              <w:rPr>
                <w:color w:val="0D0D0D"/>
              </w:rPr>
            </w:pPr>
          </w:p>
        </w:tc>
        <w:tc>
          <w:tcPr>
            <w:tcW w:w="2681" w:type="dxa"/>
            <w:gridSpan w:val="2"/>
          </w:tcPr>
          <w:p w:rsidR="00253C18" w:rsidRPr="00397B3F" w:rsidRDefault="00253C18" w:rsidP="0025737E">
            <w:pPr>
              <w:spacing w:line="240" w:lineRule="auto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  <w:color w:val="0D0D0D"/>
              </w:rPr>
              <w:t>1. Памятники архитектуры в городе и важность заботы о них</w:t>
            </w:r>
          </w:p>
        </w:tc>
        <w:tc>
          <w:tcPr>
            <w:tcW w:w="934" w:type="dxa"/>
          </w:tcPr>
          <w:p w:rsidR="00253C18" w:rsidRDefault="008372B2" w:rsidP="0025737E">
            <w:pPr>
              <w:spacing w:line="259" w:lineRule="auto"/>
              <w:jc w:val="center"/>
            </w:pPr>
            <w:r>
              <w:t>2</w:t>
            </w:r>
          </w:p>
          <w:p w:rsidR="00253C18" w:rsidRPr="00397B3F" w:rsidRDefault="00253C18" w:rsidP="0025737E">
            <w:pPr>
              <w:spacing w:line="240" w:lineRule="auto"/>
              <w:jc w:val="center"/>
            </w:pPr>
          </w:p>
        </w:tc>
        <w:tc>
          <w:tcPr>
            <w:tcW w:w="5443" w:type="dxa"/>
            <w:gridSpan w:val="2"/>
          </w:tcPr>
          <w:p w:rsidR="00253C18" w:rsidRPr="00397B3F" w:rsidRDefault="00253C18" w:rsidP="0025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Диалог. Реплики.</w:t>
            </w:r>
          </w:p>
          <w:p w:rsidR="00253C18" w:rsidRPr="00397B3F" w:rsidRDefault="00253C18" w:rsidP="0025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Предложение.</w:t>
            </w:r>
          </w:p>
          <w:p w:rsidR="00253C18" w:rsidRPr="00397B3F" w:rsidRDefault="00253C18" w:rsidP="0025737E">
            <w:pPr>
              <w:spacing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397B3F">
              <w:rPr>
                <w:rFonts w:ascii="Times New Roman" w:hAnsi="Times New Roman"/>
              </w:rPr>
              <w:t>Семантика слов в рамках лексического концентра «Памятники архитектуры».</w:t>
            </w:r>
          </w:p>
        </w:tc>
        <w:tc>
          <w:tcPr>
            <w:tcW w:w="4609" w:type="dxa"/>
          </w:tcPr>
          <w:p w:rsidR="008372B2" w:rsidRDefault="00253C18" w:rsidP="0025737E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 xml:space="preserve">Вести диалог (в парах и группах) об особенностях жизнеустройства в городе, о памятниках архитектуры в городе / о местах досуга в городской среде. Составлять и записывать предложения с опорой на фотографии. </w:t>
            </w:r>
          </w:p>
          <w:p w:rsidR="00253C18" w:rsidRPr="00397B3F" w:rsidRDefault="00253C18" w:rsidP="0025737E">
            <w:pPr>
              <w:spacing w:line="240" w:lineRule="auto"/>
              <w:jc w:val="both"/>
              <w:rPr>
                <w:rFonts w:ascii="Times New Roman" w:hAnsi="Times New Roman"/>
                <w:highlight w:val="yellow"/>
              </w:rPr>
            </w:pPr>
            <w:r w:rsidRPr="00397B3F">
              <w:rPr>
                <w:rFonts w:ascii="Times New Roman" w:hAnsi="Times New Roman"/>
              </w:rPr>
              <w:t>Осуществлять группировку лексического материала.</w:t>
            </w:r>
          </w:p>
        </w:tc>
      </w:tr>
      <w:tr w:rsidR="00D879FE" w:rsidRPr="00397B3F" w:rsidTr="0025737E">
        <w:tc>
          <w:tcPr>
            <w:tcW w:w="792" w:type="dxa"/>
            <w:vMerge w:val="restart"/>
            <w:shd w:val="clear" w:color="auto" w:fill="auto"/>
          </w:tcPr>
          <w:p w:rsidR="008372B2" w:rsidRDefault="008372B2" w:rsidP="0025737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8372B2" w:rsidRDefault="008372B2" w:rsidP="0025737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72B2">
              <w:rPr>
                <w:rFonts w:ascii="Times New Roman" w:eastAsia="Times New Roman" w:hAnsi="Times New Roman"/>
                <w:b/>
                <w:lang w:eastAsia="ru-RU"/>
              </w:rPr>
              <w:t>13.</w:t>
            </w:r>
          </w:p>
          <w:p w:rsidR="00D879FE" w:rsidRPr="008372B2" w:rsidRDefault="008372B2" w:rsidP="0025737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23-24</w:t>
            </w:r>
          </w:p>
        </w:tc>
        <w:tc>
          <w:tcPr>
            <w:tcW w:w="13667" w:type="dxa"/>
            <w:gridSpan w:val="6"/>
          </w:tcPr>
          <w:p w:rsidR="00D879FE" w:rsidRPr="00397B3F" w:rsidRDefault="00D879FE" w:rsidP="0025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7B3F">
              <w:rPr>
                <w:rFonts w:ascii="Times New Roman" w:eastAsia="Times New Roman" w:hAnsi="Times New Roman"/>
                <w:b/>
                <w:lang w:eastAsia="ru-RU"/>
              </w:rPr>
              <w:t>Я и мои друзья (моя семья)</w:t>
            </w:r>
          </w:p>
        </w:tc>
      </w:tr>
      <w:tr w:rsidR="00D879FE" w:rsidRPr="00397B3F" w:rsidTr="0025737E">
        <w:tc>
          <w:tcPr>
            <w:tcW w:w="792" w:type="dxa"/>
            <w:vMerge/>
            <w:shd w:val="clear" w:color="auto" w:fill="auto"/>
          </w:tcPr>
          <w:p w:rsidR="00D879FE" w:rsidRPr="00397B3F" w:rsidRDefault="00D879FE" w:rsidP="0025737E">
            <w:pPr>
              <w:spacing w:line="240" w:lineRule="auto"/>
            </w:pPr>
          </w:p>
        </w:tc>
        <w:tc>
          <w:tcPr>
            <w:tcW w:w="2681" w:type="dxa"/>
            <w:gridSpan w:val="2"/>
          </w:tcPr>
          <w:p w:rsidR="00D879FE" w:rsidRPr="00397B3F" w:rsidRDefault="008372B2" w:rsidP="0025737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879FE" w:rsidRPr="00397B3F">
              <w:rPr>
                <w:rFonts w:ascii="Times New Roman" w:hAnsi="Times New Roman"/>
              </w:rPr>
              <w:t>. Портретные характеристики моих родных (рассказ-описание)</w:t>
            </w:r>
          </w:p>
        </w:tc>
        <w:tc>
          <w:tcPr>
            <w:tcW w:w="934" w:type="dxa"/>
          </w:tcPr>
          <w:p w:rsidR="00D879FE" w:rsidRDefault="008372B2" w:rsidP="0025737E">
            <w:pPr>
              <w:spacing w:line="259" w:lineRule="auto"/>
              <w:jc w:val="center"/>
            </w:pPr>
            <w:r>
              <w:t>2</w:t>
            </w:r>
          </w:p>
          <w:p w:rsidR="00D879FE" w:rsidRDefault="00D879FE" w:rsidP="0025737E">
            <w:pPr>
              <w:spacing w:line="259" w:lineRule="auto"/>
              <w:jc w:val="center"/>
            </w:pPr>
          </w:p>
          <w:p w:rsidR="00D879FE" w:rsidRDefault="00D879FE" w:rsidP="0025737E">
            <w:pPr>
              <w:spacing w:line="259" w:lineRule="auto"/>
              <w:jc w:val="center"/>
            </w:pPr>
          </w:p>
          <w:p w:rsidR="00D879FE" w:rsidRDefault="00D879FE" w:rsidP="0025737E">
            <w:pPr>
              <w:spacing w:line="259" w:lineRule="auto"/>
              <w:jc w:val="center"/>
            </w:pPr>
          </w:p>
          <w:p w:rsidR="00D879FE" w:rsidRPr="00397B3F" w:rsidRDefault="00D879FE" w:rsidP="0025737E">
            <w:pPr>
              <w:spacing w:line="240" w:lineRule="auto"/>
              <w:jc w:val="center"/>
            </w:pPr>
          </w:p>
        </w:tc>
        <w:tc>
          <w:tcPr>
            <w:tcW w:w="5443" w:type="dxa"/>
            <w:gridSpan w:val="2"/>
          </w:tcPr>
          <w:p w:rsidR="00D879FE" w:rsidRPr="00397B3F" w:rsidRDefault="00D879FE" w:rsidP="0025737E">
            <w:pPr>
              <w:spacing w:line="240" w:lineRule="auto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Портретные характеристики.</w:t>
            </w:r>
          </w:p>
          <w:p w:rsidR="008372B2" w:rsidRDefault="00D879FE" w:rsidP="0025737E">
            <w:pPr>
              <w:spacing w:line="240" w:lineRule="auto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Портретная лексика.</w:t>
            </w:r>
          </w:p>
          <w:p w:rsidR="00D879FE" w:rsidRDefault="008372B2" w:rsidP="002573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рассказа.</w:t>
            </w:r>
          </w:p>
          <w:p w:rsidR="008372B2" w:rsidRPr="008372B2" w:rsidRDefault="008372B2" w:rsidP="002573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Письмо.</w:t>
            </w:r>
          </w:p>
        </w:tc>
        <w:tc>
          <w:tcPr>
            <w:tcW w:w="4609" w:type="dxa"/>
          </w:tcPr>
          <w:p w:rsidR="00D879FE" w:rsidRPr="00397B3F" w:rsidRDefault="00D879FE" w:rsidP="0025737E">
            <w:pPr>
              <w:spacing w:line="240" w:lineRule="auto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Составлять портретные характеристики: продуцировать устный описательный рассказ.</w:t>
            </w:r>
          </w:p>
          <w:p w:rsidR="00D879FE" w:rsidRPr="00397B3F" w:rsidRDefault="00D879FE" w:rsidP="0025737E">
            <w:pPr>
              <w:spacing w:line="240" w:lineRule="auto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Выражать речевыми средствами уважительное отношение к родным. Осваивать семантику портретной лексики.</w:t>
            </w:r>
          </w:p>
        </w:tc>
      </w:tr>
      <w:tr w:rsidR="00D879FE" w:rsidRPr="00397B3F" w:rsidTr="0025737E">
        <w:tc>
          <w:tcPr>
            <w:tcW w:w="792" w:type="dxa"/>
            <w:vMerge w:val="restart"/>
            <w:shd w:val="clear" w:color="auto" w:fill="auto"/>
          </w:tcPr>
          <w:p w:rsidR="008372B2" w:rsidRDefault="008372B2" w:rsidP="0025737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231F20"/>
                <w:lang w:eastAsia="ru-RU"/>
              </w:rPr>
            </w:pPr>
            <w:r w:rsidRPr="008372B2">
              <w:rPr>
                <w:rFonts w:ascii="Times New Roman" w:eastAsia="Times New Roman" w:hAnsi="Times New Roman"/>
                <w:b/>
                <w:color w:val="231F20"/>
                <w:lang w:eastAsia="ru-RU"/>
              </w:rPr>
              <w:t>14.</w:t>
            </w:r>
          </w:p>
          <w:p w:rsidR="00D879FE" w:rsidRPr="008372B2" w:rsidRDefault="008372B2" w:rsidP="0025737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25-26</w:t>
            </w:r>
          </w:p>
        </w:tc>
        <w:tc>
          <w:tcPr>
            <w:tcW w:w="13667" w:type="dxa"/>
            <w:gridSpan w:val="6"/>
          </w:tcPr>
          <w:p w:rsidR="00D879FE" w:rsidRPr="00397B3F" w:rsidRDefault="00D879FE" w:rsidP="0025737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97B3F">
              <w:rPr>
                <w:rFonts w:ascii="Times New Roman" w:eastAsia="Times New Roman" w:hAnsi="Times New Roman"/>
                <w:b/>
                <w:color w:val="231F20"/>
                <w:lang w:eastAsia="ru-RU"/>
              </w:rPr>
              <w:t>Моя страна (мой город и др.)</w:t>
            </w:r>
          </w:p>
        </w:tc>
      </w:tr>
      <w:tr w:rsidR="00D879FE" w:rsidRPr="00397B3F" w:rsidTr="0025737E">
        <w:tc>
          <w:tcPr>
            <w:tcW w:w="792" w:type="dxa"/>
            <w:vMerge/>
            <w:shd w:val="clear" w:color="auto" w:fill="auto"/>
          </w:tcPr>
          <w:p w:rsidR="00D879FE" w:rsidRPr="00397B3F" w:rsidRDefault="00D879FE" w:rsidP="0025737E">
            <w:pPr>
              <w:spacing w:line="240" w:lineRule="auto"/>
            </w:pPr>
          </w:p>
        </w:tc>
        <w:tc>
          <w:tcPr>
            <w:tcW w:w="2681" w:type="dxa"/>
            <w:gridSpan w:val="2"/>
          </w:tcPr>
          <w:p w:rsidR="00D879FE" w:rsidRPr="00397B3F" w:rsidRDefault="008372B2" w:rsidP="0025737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879FE" w:rsidRPr="00397B3F">
              <w:rPr>
                <w:rFonts w:ascii="Times New Roman" w:hAnsi="Times New Roman"/>
              </w:rPr>
              <w:t>. Моя малая родина: местоположение, население, достопримечательности</w:t>
            </w:r>
          </w:p>
        </w:tc>
        <w:tc>
          <w:tcPr>
            <w:tcW w:w="934" w:type="dxa"/>
          </w:tcPr>
          <w:p w:rsidR="00D879FE" w:rsidRDefault="008372B2" w:rsidP="0025737E">
            <w:pPr>
              <w:spacing w:line="259" w:lineRule="auto"/>
              <w:jc w:val="center"/>
            </w:pPr>
            <w:r>
              <w:t>2</w:t>
            </w:r>
          </w:p>
          <w:p w:rsidR="00D879FE" w:rsidRDefault="00D879FE" w:rsidP="0025737E">
            <w:pPr>
              <w:spacing w:line="259" w:lineRule="auto"/>
              <w:jc w:val="center"/>
            </w:pPr>
          </w:p>
          <w:p w:rsidR="00D879FE" w:rsidRPr="00397B3F" w:rsidRDefault="00D879FE" w:rsidP="0025737E">
            <w:pPr>
              <w:spacing w:line="240" w:lineRule="auto"/>
              <w:jc w:val="center"/>
            </w:pPr>
          </w:p>
        </w:tc>
        <w:tc>
          <w:tcPr>
            <w:tcW w:w="5443" w:type="dxa"/>
            <w:gridSpan w:val="2"/>
          </w:tcPr>
          <w:p w:rsidR="00D879FE" w:rsidRPr="00397B3F" w:rsidRDefault="008372B2" w:rsidP="0025737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Составление вопросов</w:t>
            </w:r>
          </w:p>
          <w:p w:rsidR="00D879FE" w:rsidRPr="00397B3F" w:rsidRDefault="008372B2" w:rsidP="0025737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 с опорой на вопросы</w:t>
            </w:r>
          </w:p>
          <w:p w:rsidR="00D879FE" w:rsidRPr="00397B3F" w:rsidRDefault="00D879FE" w:rsidP="0025737E">
            <w:pPr>
              <w:spacing w:line="240" w:lineRule="auto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Семантика слов в рамках лексического концентра «Родина».</w:t>
            </w:r>
          </w:p>
        </w:tc>
        <w:tc>
          <w:tcPr>
            <w:tcW w:w="4609" w:type="dxa"/>
          </w:tcPr>
          <w:p w:rsidR="00D879FE" w:rsidRPr="00397B3F" w:rsidRDefault="00D879FE" w:rsidP="0025737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397B3F">
              <w:rPr>
                <w:rFonts w:ascii="Times New Roman" w:hAnsi="Times New Roman"/>
              </w:rPr>
              <w:t xml:space="preserve">Писать контрольное изложение в рамках </w:t>
            </w:r>
            <w:r w:rsidRPr="00397B3F">
              <w:rPr>
                <w:rFonts w:ascii="Times New Roman" w:hAnsi="Times New Roman"/>
                <w:b/>
              </w:rPr>
              <w:t>промежуточного контроля за 3 четверть.</w:t>
            </w:r>
          </w:p>
          <w:p w:rsidR="00D879FE" w:rsidRPr="00397B3F" w:rsidRDefault="00D879FE" w:rsidP="0025737E">
            <w:pPr>
              <w:spacing w:line="240" w:lineRule="auto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Составлять и записывать сообщение о своей малой родине.</w:t>
            </w:r>
          </w:p>
        </w:tc>
      </w:tr>
      <w:tr w:rsidR="00D879FE" w:rsidRPr="00397B3F" w:rsidTr="0025737E">
        <w:tc>
          <w:tcPr>
            <w:tcW w:w="792" w:type="dxa"/>
            <w:vMerge/>
            <w:shd w:val="clear" w:color="auto" w:fill="auto"/>
          </w:tcPr>
          <w:p w:rsidR="00D879FE" w:rsidRPr="00CC0177" w:rsidRDefault="00D879FE" w:rsidP="0025737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3667" w:type="dxa"/>
            <w:gridSpan w:val="6"/>
          </w:tcPr>
          <w:p w:rsidR="008372B2" w:rsidRPr="00A92BDA" w:rsidRDefault="008372B2" w:rsidP="0025737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D879FE" w:rsidRDefault="00D879FE" w:rsidP="0025737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97B3F">
              <w:rPr>
                <w:rFonts w:ascii="Times New Roman" w:hAnsi="Times New Roman"/>
                <w:b/>
                <w:lang w:val="en-US"/>
              </w:rPr>
              <w:t>IV</w:t>
            </w:r>
            <w:r w:rsidRPr="00397B3F">
              <w:rPr>
                <w:rFonts w:ascii="Times New Roman" w:hAnsi="Times New Roman"/>
                <w:b/>
              </w:rPr>
              <w:t xml:space="preserve"> четверть (14 часов)</w:t>
            </w:r>
          </w:p>
          <w:p w:rsidR="008372B2" w:rsidRPr="00397B3F" w:rsidRDefault="008372B2" w:rsidP="002573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879FE" w:rsidRPr="00397B3F" w:rsidTr="0025737E">
        <w:tc>
          <w:tcPr>
            <w:tcW w:w="792" w:type="dxa"/>
            <w:vMerge w:val="restart"/>
            <w:shd w:val="clear" w:color="auto" w:fill="auto"/>
          </w:tcPr>
          <w:p w:rsidR="00D879FE" w:rsidRDefault="00D879FE" w:rsidP="0025737E">
            <w:pPr>
              <w:spacing w:line="240" w:lineRule="auto"/>
              <w:rPr>
                <w:rFonts w:eastAsia="Times New Roman"/>
                <w:b/>
                <w:lang w:eastAsia="ru-RU"/>
              </w:rPr>
            </w:pPr>
          </w:p>
          <w:p w:rsidR="008372B2" w:rsidRDefault="008372B2" w:rsidP="0025737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8372B2">
              <w:rPr>
                <w:rFonts w:ascii="Times New Roman" w:eastAsia="Times New Roman" w:hAnsi="Times New Roman"/>
                <w:b/>
                <w:lang w:eastAsia="ru-RU"/>
              </w:rPr>
              <w:t>15.</w:t>
            </w:r>
          </w:p>
          <w:p w:rsidR="008372B2" w:rsidRPr="008372B2" w:rsidRDefault="008372B2" w:rsidP="0025737E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372B2">
              <w:rPr>
                <w:rFonts w:ascii="Times New Roman" w:eastAsia="Times New Roman" w:hAnsi="Times New Roman"/>
                <w:lang w:eastAsia="ru-RU"/>
              </w:rPr>
              <w:t>27-28</w:t>
            </w:r>
          </w:p>
        </w:tc>
        <w:tc>
          <w:tcPr>
            <w:tcW w:w="13667" w:type="dxa"/>
            <w:gridSpan w:val="6"/>
          </w:tcPr>
          <w:p w:rsidR="00D879FE" w:rsidRPr="00397B3F" w:rsidRDefault="003A1E51" w:rsidP="0025737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A1E51">
              <w:rPr>
                <w:rFonts w:ascii="Times New Roman" w:hAnsi="Times New Roman"/>
                <w:b/>
              </w:rPr>
              <w:t>Интересные профессии</w:t>
            </w:r>
          </w:p>
        </w:tc>
      </w:tr>
      <w:tr w:rsidR="003A1E51" w:rsidRPr="00397B3F" w:rsidTr="0025737E">
        <w:tc>
          <w:tcPr>
            <w:tcW w:w="792" w:type="dxa"/>
            <w:vMerge/>
            <w:shd w:val="clear" w:color="auto" w:fill="auto"/>
          </w:tcPr>
          <w:p w:rsidR="003A1E51" w:rsidRPr="00397B3F" w:rsidRDefault="003A1E51" w:rsidP="0025737E">
            <w:pPr>
              <w:spacing w:line="240" w:lineRule="auto"/>
              <w:rPr>
                <w:color w:val="0D0D0D"/>
              </w:rPr>
            </w:pPr>
          </w:p>
        </w:tc>
        <w:tc>
          <w:tcPr>
            <w:tcW w:w="2681" w:type="dxa"/>
            <w:gridSpan w:val="2"/>
          </w:tcPr>
          <w:p w:rsidR="003A1E51" w:rsidRPr="003A1E51" w:rsidRDefault="003A1E51" w:rsidP="0025737E">
            <w:pPr>
              <w:spacing w:line="240" w:lineRule="auto"/>
              <w:rPr>
                <w:rFonts w:ascii="Times New Roman" w:hAnsi="Times New Roman"/>
                <w:color w:val="0D0D0D"/>
              </w:rPr>
            </w:pPr>
            <w:r w:rsidRPr="003A1E51">
              <w:rPr>
                <w:rFonts w:ascii="Times New Roman" w:hAnsi="Times New Roman"/>
                <w:color w:val="0D0D0D"/>
              </w:rPr>
              <w:t>1. Профессии моих родителей (знакомых)</w:t>
            </w:r>
          </w:p>
          <w:p w:rsidR="003A1E51" w:rsidRPr="00397B3F" w:rsidRDefault="003A1E51" w:rsidP="0025737E">
            <w:pPr>
              <w:spacing w:line="240" w:lineRule="auto"/>
              <w:rPr>
                <w:rFonts w:ascii="Times New Roman" w:hAnsi="Times New Roman"/>
                <w:color w:val="0D0D0D"/>
              </w:rPr>
            </w:pPr>
            <w:r w:rsidRPr="003A1E51">
              <w:rPr>
                <w:rFonts w:ascii="Times New Roman" w:hAnsi="Times New Roman"/>
                <w:color w:val="0D0D0D"/>
              </w:rPr>
              <w:t>2. Интересная профессия (на выбор)</w:t>
            </w:r>
          </w:p>
        </w:tc>
        <w:tc>
          <w:tcPr>
            <w:tcW w:w="934" w:type="dxa"/>
          </w:tcPr>
          <w:p w:rsidR="003A1E51" w:rsidRPr="003A1E51" w:rsidRDefault="003A1E51" w:rsidP="0025737E">
            <w:pPr>
              <w:spacing w:line="259" w:lineRule="auto"/>
              <w:jc w:val="center"/>
              <w:rPr>
                <w:rFonts w:ascii="Times New Roman" w:hAnsi="Times New Roman"/>
                <w:color w:val="0D0D0D"/>
              </w:rPr>
            </w:pPr>
            <w:r w:rsidRPr="003A1E51">
              <w:rPr>
                <w:rFonts w:ascii="Times New Roman" w:hAnsi="Times New Roman"/>
                <w:color w:val="0D0D0D"/>
              </w:rPr>
              <w:t>2</w:t>
            </w:r>
          </w:p>
          <w:p w:rsidR="003A1E51" w:rsidRDefault="003A1E51" w:rsidP="0025737E">
            <w:pPr>
              <w:spacing w:line="259" w:lineRule="auto"/>
              <w:rPr>
                <w:color w:val="0D0D0D"/>
              </w:rPr>
            </w:pPr>
          </w:p>
          <w:p w:rsidR="003A1E51" w:rsidRDefault="003A1E51" w:rsidP="0025737E">
            <w:pPr>
              <w:spacing w:line="259" w:lineRule="auto"/>
              <w:rPr>
                <w:color w:val="0D0D0D"/>
              </w:rPr>
            </w:pPr>
          </w:p>
          <w:p w:rsidR="003A1E51" w:rsidRDefault="003A1E51" w:rsidP="0025737E">
            <w:pPr>
              <w:spacing w:line="259" w:lineRule="auto"/>
              <w:rPr>
                <w:color w:val="0D0D0D"/>
              </w:rPr>
            </w:pPr>
          </w:p>
          <w:p w:rsidR="003A1E51" w:rsidRDefault="003A1E51" w:rsidP="0025737E">
            <w:pPr>
              <w:spacing w:line="259" w:lineRule="auto"/>
              <w:rPr>
                <w:color w:val="0D0D0D"/>
              </w:rPr>
            </w:pPr>
          </w:p>
          <w:p w:rsidR="003A1E51" w:rsidRDefault="003A1E51" w:rsidP="0025737E">
            <w:pPr>
              <w:spacing w:line="259" w:lineRule="auto"/>
              <w:rPr>
                <w:color w:val="0D0D0D"/>
              </w:rPr>
            </w:pPr>
          </w:p>
          <w:p w:rsidR="003A1E51" w:rsidRPr="00397B3F" w:rsidRDefault="003A1E51" w:rsidP="0025737E">
            <w:pPr>
              <w:spacing w:line="240" w:lineRule="auto"/>
              <w:rPr>
                <w:color w:val="0D0D0D"/>
              </w:rPr>
            </w:pPr>
          </w:p>
        </w:tc>
        <w:tc>
          <w:tcPr>
            <w:tcW w:w="5443" w:type="dxa"/>
            <w:gridSpan w:val="2"/>
          </w:tcPr>
          <w:p w:rsidR="003A1E51" w:rsidRPr="003A1E51" w:rsidRDefault="003A1E51" w:rsidP="0025737E">
            <w:pPr>
              <w:jc w:val="both"/>
              <w:rPr>
                <w:rStyle w:val="Hyperlink0"/>
                <w:rFonts w:ascii="Times New Roman" w:hAnsi="Times New Roman"/>
                <w:sz w:val="24"/>
              </w:rPr>
            </w:pPr>
            <w:r w:rsidRPr="003A1E51">
              <w:rPr>
                <w:rStyle w:val="Hyperlink0"/>
                <w:rFonts w:ascii="Times New Roman" w:hAnsi="Times New Roman"/>
                <w:sz w:val="24"/>
              </w:rPr>
              <w:t xml:space="preserve">Диалог. Устный рассказ. Пословицы и поговорки о профессиях. </w:t>
            </w:r>
          </w:p>
          <w:p w:rsidR="003A1E51" w:rsidRPr="001D64CB" w:rsidRDefault="003A1E51" w:rsidP="0025737E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1D64CB">
              <w:rPr>
                <w:rFonts w:ascii="Times New Roman" w:hAnsi="Times New Roman"/>
              </w:rPr>
              <w:t>Лексика, служащая обозначению предмета по принадлежности лицу, для указания на виды трудовой деятельности.</w:t>
            </w:r>
          </w:p>
        </w:tc>
        <w:tc>
          <w:tcPr>
            <w:tcW w:w="4609" w:type="dxa"/>
          </w:tcPr>
          <w:p w:rsidR="003A1E51" w:rsidRPr="001D64CB" w:rsidRDefault="003A1E51" w:rsidP="0025737E">
            <w:pPr>
              <w:jc w:val="both"/>
              <w:rPr>
                <w:rFonts w:ascii="Times New Roman" w:hAnsi="Times New Roman"/>
              </w:rPr>
            </w:pPr>
            <w:r w:rsidRPr="001D64CB">
              <w:rPr>
                <w:rFonts w:ascii="Times New Roman" w:hAnsi="Times New Roman"/>
              </w:rPr>
              <w:t>Вести диалоги о профессиях, рассуждать о значимости разных профессий, речевыми средствами выражать положительное отношение к людям разных профессий. Обсуждать интересные профессии, содержание деятельности людей, задействованных в них. Читать и записывать пословицы и поговорки о профессиях, объяснять их смысл. Употреблять лексику, характеризующую предмет по принадлежности лицу; употреблять слова, обозначающие виды трудовой деятельности.</w:t>
            </w:r>
          </w:p>
          <w:p w:rsidR="003A1E51" w:rsidRPr="001D64CB" w:rsidRDefault="003A1E51" w:rsidP="0025737E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1D64CB">
              <w:rPr>
                <w:rFonts w:ascii="Times New Roman" w:hAnsi="Times New Roman"/>
              </w:rPr>
              <w:t>Продуцировать сообщени</w:t>
            </w:r>
            <w:r>
              <w:rPr>
                <w:rFonts w:ascii="Times New Roman" w:hAnsi="Times New Roman"/>
              </w:rPr>
              <w:t>я</w:t>
            </w:r>
            <w:r w:rsidRPr="001D64CB">
              <w:rPr>
                <w:rFonts w:ascii="Times New Roman" w:hAnsi="Times New Roman"/>
              </w:rPr>
              <w:t xml:space="preserve"> о профессиях своих родителей (знакомых).</w:t>
            </w:r>
          </w:p>
        </w:tc>
      </w:tr>
      <w:tr w:rsidR="00D879FE" w:rsidRPr="00397B3F" w:rsidTr="0025737E">
        <w:tc>
          <w:tcPr>
            <w:tcW w:w="792" w:type="dxa"/>
            <w:vMerge w:val="restart"/>
            <w:shd w:val="clear" w:color="auto" w:fill="auto"/>
          </w:tcPr>
          <w:p w:rsidR="003A1E51" w:rsidRDefault="003A1E51" w:rsidP="0025737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231F20"/>
                <w:lang w:eastAsia="ru-RU"/>
              </w:rPr>
            </w:pPr>
          </w:p>
          <w:p w:rsidR="003A1E51" w:rsidRDefault="003A1E51" w:rsidP="0025737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231F20"/>
                <w:lang w:eastAsia="ru-RU"/>
              </w:rPr>
            </w:pPr>
            <w:r w:rsidRPr="003A1E51">
              <w:rPr>
                <w:rFonts w:ascii="Times New Roman" w:eastAsia="Times New Roman" w:hAnsi="Times New Roman"/>
                <w:b/>
                <w:color w:val="231F20"/>
                <w:lang w:eastAsia="ru-RU"/>
              </w:rPr>
              <w:t>16.</w:t>
            </w:r>
          </w:p>
          <w:p w:rsidR="003A1E51" w:rsidRDefault="003A1E51" w:rsidP="0025737E">
            <w:pPr>
              <w:rPr>
                <w:rFonts w:ascii="Times New Roman" w:eastAsia="Times New Roman" w:hAnsi="Times New Roman"/>
                <w:lang w:eastAsia="ru-RU"/>
              </w:rPr>
            </w:pPr>
          </w:p>
          <w:p w:rsidR="00D879FE" w:rsidRPr="003A1E51" w:rsidRDefault="003A1E51" w:rsidP="0025737E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29-30</w:t>
            </w:r>
          </w:p>
        </w:tc>
        <w:tc>
          <w:tcPr>
            <w:tcW w:w="13667" w:type="dxa"/>
            <w:gridSpan w:val="6"/>
          </w:tcPr>
          <w:p w:rsidR="00D879FE" w:rsidRPr="00397B3F" w:rsidRDefault="003A1E51" w:rsidP="0025737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3A1E51">
              <w:rPr>
                <w:rFonts w:ascii="Times New Roman" w:hAnsi="Times New Roman"/>
                <w:b/>
              </w:rPr>
              <w:t>Деловые документы</w:t>
            </w:r>
          </w:p>
        </w:tc>
      </w:tr>
      <w:tr w:rsidR="003A1E51" w:rsidRPr="00397B3F" w:rsidTr="0025737E">
        <w:tc>
          <w:tcPr>
            <w:tcW w:w="792" w:type="dxa"/>
            <w:vMerge/>
            <w:shd w:val="clear" w:color="auto" w:fill="auto"/>
          </w:tcPr>
          <w:p w:rsidR="003A1E51" w:rsidRPr="00397B3F" w:rsidRDefault="003A1E51" w:rsidP="0025737E">
            <w:pPr>
              <w:spacing w:line="240" w:lineRule="auto"/>
            </w:pPr>
          </w:p>
        </w:tc>
        <w:tc>
          <w:tcPr>
            <w:tcW w:w="2681" w:type="dxa"/>
            <w:gridSpan w:val="2"/>
          </w:tcPr>
          <w:p w:rsidR="003A1E51" w:rsidRPr="003A1E51" w:rsidRDefault="003A1E51" w:rsidP="0025737E">
            <w:pPr>
              <w:spacing w:line="240" w:lineRule="auto"/>
              <w:rPr>
                <w:rFonts w:ascii="Times New Roman" w:hAnsi="Times New Roman"/>
              </w:rPr>
            </w:pPr>
            <w:r w:rsidRPr="003A1E51">
              <w:rPr>
                <w:rFonts w:ascii="Times New Roman" w:hAnsi="Times New Roman"/>
              </w:rPr>
              <w:t xml:space="preserve">1. Официально-деловой стиль. </w:t>
            </w:r>
          </w:p>
          <w:p w:rsidR="003A1E51" w:rsidRPr="003A1E51" w:rsidRDefault="003A1E51" w:rsidP="0025737E">
            <w:pPr>
              <w:spacing w:line="240" w:lineRule="auto"/>
              <w:rPr>
                <w:rFonts w:ascii="Times New Roman" w:hAnsi="Times New Roman"/>
              </w:rPr>
            </w:pPr>
            <w:r w:rsidRPr="003A1E51">
              <w:rPr>
                <w:rFonts w:ascii="Times New Roman" w:hAnsi="Times New Roman"/>
              </w:rPr>
              <w:t>Жанры официально-делового стиля.</w:t>
            </w:r>
          </w:p>
          <w:p w:rsidR="003A1E51" w:rsidRPr="00397B3F" w:rsidRDefault="003A1E51" w:rsidP="0025737E">
            <w:pPr>
              <w:spacing w:line="240" w:lineRule="auto"/>
              <w:rPr>
                <w:rFonts w:ascii="Times New Roman" w:hAnsi="Times New Roman"/>
              </w:rPr>
            </w:pPr>
            <w:r w:rsidRPr="003A1E51">
              <w:rPr>
                <w:rFonts w:ascii="Times New Roman" w:hAnsi="Times New Roman"/>
              </w:rPr>
              <w:t>2.Деловое письмо. Объяснительная записка. Бытовая записка. Электронные письма и sms</w:t>
            </w:r>
          </w:p>
        </w:tc>
        <w:tc>
          <w:tcPr>
            <w:tcW w:w="934" w:type="dxa"/>
          </w:tcPr>
          <w:p w:rsidR="003A1E51" w:rsidRPr="003A1E51" w:rsidRDefault="003A1E51" w:rsidP="0025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A1E51">
              <w:rPr>
                <w:rFonts w:ascii="Times New Roman" w:hAnsi="Times New Roman"/>
              </w:rPr>
              <w:t>2</w:t>
            </w:r>
          </w:p>
        </w:tc>
        <w:tc>
          <w:tcPr>
            <w:tcW w:w="5443" w:type="dxa"/>
            <w:gridSpan w:val="2"/>
          </w:tcPr>
          <w:p w:rsidR="003A1E51" w:rsidRDefault="003A1E51" w:rsidP="0025737E">
            <w:pPr>
              <w:jc w:val="both"/>
              <w:rPr>
                <w:rFonts w:ascii="Times New Roman" w:hAnsi="Times New Roman"/>
              </w:rPr>
            </w:pPr>
            <w:r w:rsidRPr="00C63D13">
              <w:rPr>
                <w:rFonts w:ascii="Times New Roman" w:hAnsi="Times New Roman"/>
              </w:rPr>
              <w:t xml:space="preserve">Официально-деловой стиль. </w:t>
            </w:r>
          </w:p>
          <w:p w:rsidR="003A1E51" w:rsidRDefault="003A1E51" w:rsidP="0025737E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C63D13">
              <w:rPr>
                <w:rFonts w:ascii="Times New Roman" w:hAnsi="Times New Roman"/>
              </w:rPr>
              <w:t>Сфера употребления, функции, языковые особенности.</w:t>
            </w:r>
          </w:p>
          <w:p w:rsidR="003A1E51" w:rsidRPr="003A1E51" w:rsidRDefault="003A1E51" w:rsidP="0025737E">
            <w:pPr>
              <w:jc w:val="both"/>
              <w:rPr>
                <w:rStyle w:val="Hyperlink0"/>
                <w:rFonts w:ascii="Times New Roman" w:hAnsi="Times New Roman"/>
                <w:sz w:val="24"/>
                <w:szCs w:val="24"/>
              </w:rPr>
            </w:pPr>
            <w:r w:rsidRPr="003A1E51">
              <w:rPr>
                <w:rStyle w:val="Hyperlink0"/>
                <w:rFonts w:ascii="Times New Roman" w:hAnsi="Times New Roman"/>
                <w:sz w:val="24"/>
                <w:szCs w:val="24"/>
              </w:rPr>
              <w:t>Бытовая записка.</w:t>
            </w:r>
          </w:p>
          <w:p w:rsidR="003A1E51" w:rsidRPr="003A1E51" w:rsidRDefault="003A1E51" w:rsidP="0025737E">
            <w:pPr>
              <w:jc w:val="both"/>
              <w:rPr>
                <w:rStyle w:val="Hyperlink0"/>
                <w:rFonts w:ascii="Times New Roman" w:hAnsi="Times New Roman"/>
                <w:sz w:val="24"/>
                <w:szCs w:val="24"/>
              </w:rPr>
            </w:pPr>
            <w:r w:rsidRPr="003A1E51">
              <w:rPr>
                <w:rStyle w:val="Hyperlink0"/>
                <w:rFonts w:ascii="Times New Roman" w:hAnsi="Times New Roman"/>
                <w:sz w:val="24"/>
                <w:szCs w:val="24"/>
              </w:rPr>
              <w:t>Тексты официально-делового стиля.</w:t>
            </w:r>
          </w:p>
          <w:p w:rsidR="003A1E51" w:rsidRPr="003A1E51" w:rsidRDefault="003A1E51" w:rsidP="0025737E">
            <w:pPr>
              <w:jc w:val="both"/>
              <w:rPr>
                <w:rStyle w:val="Hyperlink0"/>
                <w:rFonts w:ascii="Times New Roman" w:hAnsi="Times New Roman"/>
                <w:sz w:val="24"/>
                <w:szCs w:val="24"/>
              </w:rPr>
            </w:pPr>
            <w:r w:rsidRPr="003A1E51">
              <w:rPr>
                <w:rFonts w:ascii="Times New Roman" w:hAnsi="Times New Roman"/>
              </w:rPr>
              <w:t xml:space="preserve">Электронные письма и </w:t>
            </w:r>
            <w:r w:rsidRPr="003A1E51">
              <w:rPr>
                <w:rFonts w:ascii="Times New Roman" w:eastAsia="Times New Roman" w:hAnsi="Times New Roman"/>
                <w:lang w:val="en-US" w:eastAsia="ru-RU"/>
              </w:rPr>
              <w:t>sms</w:t>
            </w:r>
            <w:r w:rsidRPr="003A1E51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3A1E51" w:rsidRPr="001D64CB" w:rsidRDefault="003A1E51" w:rsidP="0025737E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3A1E51">
              <w:rPr>
                <w:rStyle w:val="Hyperlink0"/>
                <w:rFonts w:ascii="Times New Roman" w:hAnsi="Times New Roman"/>
                <w:sz w:val="24"/>
                <w:szCs w:val="24"/>
              </w:rPr>
              <w:t>Оформление деловых бумаг.</w:t>
            </w:r>
          </w:p>
        </w:tc>
        <w:tc>
          <w:tcPr>
            <w:tcW w:w="4609" w:type="dxa"/>
          </w:tcPr>
          <w:p w:rsidR="003A1E51" w:rsidRPr="00C63D13" w:rsidRDefault="003A1E51" w:rsidP="0025737E">
            <w:pPr>
              <w:pStyle w:val="af4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D13">
              <w:rPr>
                <w:rFonts w:ascii="Times New Roman" w:hAnsi="Times New Roman" w:cs="Times New Roman"/>
                <w:sz w:val="24"/>
                <w:szCs w:val="24"/>
              </w:rPr>
              <w:t>Анализировать тексты официально-делового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стиля</w:t>
            </w:r>
            <w:r w:rsidRPr="00C63D13">
              <w:rPr>
                <w:rFonts w:ascii="Times New Roman" w:hAnsi="Times New Roman" w:cs="Times New Roman"/>
                <w:sz w:val="24"/>
                <w:szCs w:val="24"/>
              </w:rPr>
              <w:t>; применять эти знания при выполнении анализа различных видов и в речевой практике.</w:t>
            </w:r>
          </w:p>
          <w:p w:rsidR="003A1E51" w:rsidRDefault="003A1E51" w:rsidP="0025737E">
            <w:pPr>
              <w:jc w:val="both"/>
              <w:rPr>
                <w:rFonts w:ascii="Times New Roman" w:hAnsi="Times New Roman"/>
              </w:rPr>
            </w:pPr>
            <w:r w:rsidRPr="00C63D13">
              <w:rPr>
                <w:rFonts w:ascii="Times New Roman" w:hAnsi="Times New Roman"/>
              </w:rPr>
              <w:t>Характеризовать особенности жанров официально-делового стил</w:t>
            </w:r>
            <w:r>
              <w:rPr>
                <w:rFonts w:ascii="Times New Roman" w:hAnsi="Times New Roman"/>
              </w:rPr>
              <w:t>я</w:t>
            </w:r>
            <w:r w:rsidRPr="00C63D13">
              <w:rPr>
                <w:rFonts w:ascii="Times New Roman" w:hAnsi="Times New Roman"/>
              </w:rPr>
              <w:t>.</w:t>
            </w:r>
          </w:p>
          <w:p w:rsidR="003A1E51" w:rsidRPr="001D64CB" w:rsidRDefault="003A1E51" w:rsidP="0025737E">
            <w:pPr>
              <w:jc w:val="both"/>
              <w:rPr>
                <w:rFonts w:ascii="Times New Roman" w:hAnsi="Times New Roman"/>
              </w:rPr>
            </w:pPr>
            <w:r w:rsidRPr="001D64CB">
              <w:rPr>
                <w:rFonts w:ascii="Times New Roman" w:hAnsi="Times New Roman"/>
              </w:rPr>
              <w:t>Драматизировать типичные ситуации бытового и делового общения, отражать в них модели поведения и культуру речевого этикета.</w:t>
            </w:r>
          </w:p>
          <w:p w:rsidR="003A1E51" w:rsidRDefault="003A1E51" w:rsidP="0025737E">
            <w:pPr>
              <w:jc w:val="both"/>
              <w:rPr>
                <w:rFonts w:ascii="Times New Roman" w:hAnsi="Times New Roman"/>
              </w:rPr>
            </w:pPr>
            <w:r w:rsidRPr="001D64CB">
              <w:rPr>
                <w:rFonts w:ascii="Times New Roman" w:hAnsi="Times New Roman"/>
              </w:rPr>
              <w:t xml:space="preserve">Анализировать предложенные бытовые записки и самостоятельно составлять их по различным (типичным) поводам. Устанавливать отличие бытовой записки от делового письма. </w:t>
            </w:r>
          </w:p>
          <w:p w:rsidR="003A1E51" w:rsidRPr="001D64CB" w:rsidRDefault="003A1E51" w:rsidP="0025737E">
            <w:pPr>
              <w:jc w:val="both"/>
              <w:rPr>
                <w:rFonts w:ascii="Times New Roman" w:hAnsi="Times New Roman"/>
              </w:rPr>
            </w:pPr>
            <w:r w:rsidRPr="001D64CB">
              <w:rPr>
                <w:rFonts w:ascii="Times New Roman" w:hAnsi="Times New Roman"/>
              </w:rPr>
              <w:t xml:space="preserve">Составлять тексты объяснительных записок, электронных писем, </w:t>
            </w:r>
            <w:r w:rsidRPr="001D64CB">
              <w:rPr>
                <w:rFonts w:ascii="Times New Roman" w:eastAsia="Times New Roman" w:hAnsi="Times New Roman"/>
                <w:lang w:val="en-US" w:eastAsia="ru-RU"/>
              </w:rPr>
              <w:t>sms</w:t>
            </w:r>
            <w:r w:rsidRPr="001D64CB"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3A1E51" w:rsidRPr="001D64CB" w:rsidRDefault="003A1E51" w:rsidP="0025737E">
            <w:pPr>
              <w:jc w:val="both"/>
              <w:rPr>
                <w:rFonts w:ascii="Times New Roman" w:hAnsi="Times New Roman"/>
              </w:rPr>
            </w:pPr>
            <w:r w:rsidRPr="001D64CB">
              <w:rPr>
                <w:rFonts w:ascii="Times New Roman" w:hAnsi="Times New Roman"/>
              </w:rPr>
              <w:t>Отделять существенное от несуществен</w:t>
            </w:r>
            <w:r>
              <w:rPr>
                <w:rFonts w:ascii="Times New Roman" w:hAnsi="Times New Roman"/>
              </w:rPr>
              <w:t>-</w:t>
            </w:r>
            <w:r w:rsidRPr="001D64CB">
              <w:rPr>
                <w:rFonts w:ascii="Times New Roman" w:hAnsi="Times New Roman"/>
              </w:rPr>
              <w:t>ного, отбирать необходимые языковые средства с целью что-либо сообщить, объяснить, описать и т.п.</w:t>
            </w:r>
          </w:p>
        </w:tc>
      </w:tr>
      <w:tr w:rsidR="003A1E51" w:rsidRPr="00397B3F" w:rsidTr="0025737E">
        <w:tc>
          <w:tcPr>
            <w:tcW w:w="792" w:type="dxa"/>
            <w:vMerge/>
            <w:shd w:val="clear" w:color="auto" w:fill="auto"/>
          </w:tcPr>
          <w:p w:rsidR="003A1E51" w:rsidRPr="00397B3F" w:rsidRDefault="003A1E51" w:rsidP="0025737E">
            <w:pPr>
              <w:spacing w:line="240" w:lineRule="auto"/>
              <w:rPr>
                <w:b/>
              </w:rPr>
            </w:pPr>
          </w:p>
        </w:tc>
        <w:tc>
          <w:tcPr>
            <w:tcW w:w="13667" w:type="dxa"/>
            <w:gridSpan w:val="6"/>
          </w:tcPr>
          <w:p w:rsidR="003A1E51" w:rsidRPr="00397B3F" w:rsidRDefault="003A1E51" w:rsidP="0025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  <w:b/>
              </w:rPr>
              <w:t>Жизнь без опасностей. Моё будущее. Полезные советы</w:t>
            </w:r>
          </w:p>
        </w:tc>
      </w:tr>
      <w:tr w:rsidR="003A1E51" w:rsidRPr="00397B3F" w:rsidTr="0025737E">
        <w:tc>
          <w:tcPr>
            <w:tcW w:w="792" w:type="dxa"/>
            <w:shd w:val="clear" w:color="auto" w:fill="auto"/>
          </w:tcPr>
          <w:p w:rsidR="009219C3" w:rsidRDefault="009219C3" w:rsidP="0025737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A1E51" w:rsidRDefault="009219C3" w:rsidP="0025737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9219C3">
              <w:rPr>
                <w:rFonts w:ascii="Times New Roman" w:hAnsi="Times New Roman"/>
                <w:b/>
              </w:rPr>
              <w:t>17.</w:t>
            </w:r>
          </w:p>
          <w:p w:rsidR="009219C3" w:rsidRPr="009219C3" w:rsidRDefault="009219C3" w:rsidP="0025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219C3">
              <w:rPr>
                <w:rFonts w:ascii="Times New Roman" w:hAnsi="Times New Roman"/>
              </w:rPr>
              <w:t>31-32</w:t>
            </w:r>
          </w:p>
        </w:tc>
        <w:tc>
          <w:tcPr>
            <w:tcW w:w="2611" w:type="dxa"/>
          </w:tcPr>
          <w:p w:rsidR="003A1E51" w:rsidRPr="00397B3F" w:rsidRDefault="003A1E51" w:rsidP="0025737E">
            <w:pPr>
              <w:spacing w:line="240" w:lineRule="auto"/>
              <w:rPr>
                <w:rFonts w:ascii="Times New Roman" w:hAnsi="Times New Roman"/>
              </w:rPr>
            </w:pPr>
            <w:r w:rsidRPr="003A1E51">
              <w:rPr>
                <w:rFonts w:ascii="Times New Roman" w:hAnsi="Times New Roman"/>
              </w:rPr>
              <w:t>1. Безопасное поведение во время летнего отдыха. Мои планы на ближайшее время</w:t>
            </w:r>
          </w:p>
        </w:tc>
        <w:tc>
          <w:tcPr>
            <w:tcW w:w="1004" w:type="dxa"/>
            <w:gridSpan w:val="2"/>
          </w:tcPr>
          <w:p w:rsidR="003A1E51" w:rsidRDefault="003A1E51" w:rsidP="0025737E">
            <w:pPr>
              <w:spacing w:line="259" w:lineRule="auto"/>
            </w:pPr>
          </w:p>
          <w:p w:rsidR="003A1E51" w:rsidRPr="003A1E51" w:rsidRDefault="003A1E51" w:rsidP="0025737E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3A1E51">
              <w:rPr>
                <w:rFonts w:ascii="Times New Roman" w:hAnsi="Times New Roman"/>
              </w:rPr>
              <w:t>2</w:t>
            </w:r>
          </w:p>
          <w:p w:rsidR="003A1E51" w:rsidRPr="00397B3F" w:rsidRDefault="003A1E51" w:rsidP="0025737E">
            <w:pPr>
              <w:spacing w:line="240" w:lineRule="auto"/>
            </w:pPr>
          </w:p>
        </w:tc>
        <w:tc>
          <w:tcPr>
            <w:tcW w:w="1935" w:type="dxa"/>
          </w:tcPr>
          <w:p w:rsidR="003A1E51" w:rsidRPr="00397B3F" w:rsidRDefault="003A1E51" w:rsidP="0025737E">
            <w:pPr>
              <w:spacing w:line="240" w:lineRule="auto"/>
            </w:pPr>
          </w:p>
        </w:tc>
        <w:tc>
          <w:tcPr>
            <w:tcW w:w="3508" w:type="dxa"/>
          </w:tcPr>
          <w:p w:rsidR="003A1E51" w:rsidRPr="00397B3F" w:rsidRDefault="003A1E51" w:rsidP="0025737E">
            <w:pPr>
              <w:spacing w:line="240" w:lineRule="auto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Диалог. Тема диалога. Развитие темы. Реплики. Предложение. Простые и сложные предложения.</w:t>
            </w:r>
          </w:p>
          <w:p w:rsidR="003A1E51" w:rsidRPr="00397B3F" w:rsidRDefault="003A1E51" w:rsidP="0025737E">
            <w:pPr>
              <w:spacing w:line="240" w:lineRule="auto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Семантика слов в рамках лексического концентра «Безопасность жизнедеятельности».</w:t>
            </w:r>
          </w:p>
        </w:tc>
        <w:tc>
          <w:tcPr>
            <w:tcW w:w="4609" w:type="dxa"/>
          </w:tcPr>
          <w:p w:rsidR="003A1E51" w:rsidRPr="00397B3F" w:rsidRDefault="003A1E51" w:rsidP="0025737E">
            <w:pPr>
              <w:spacing w:line="240" w:lineRule="auto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Вести диалоги, обсуждать способы безопасного поведения в различных ситуациях. Анализировать предложенные диалоги, оценивать поведение персонажей с точки зрения его безопасности. Самостоятельно составлять диалоги с учётом заданных тем.</w:t>
            </w:r>
          </w:p>
          <w:p w:rsidR="003A1E51" w:rsidRPr="00397B3F" w:rsidRDefault="003A1E51" w:rsidP="0025737E">
            <w:pPr>
              <w:spacing w:line="240" w:lineRule="auto"/>
              <w:rPr>
                <w:rFonts w:ascii="Times New Roman" w:hAnsi="Times New Roman"/>
              </w:rPr>
            </w:pPr>
            <w:r w:rsidRPr="00397B3F">
              <w:rPr>
                <w:rFonts w:ascii="Times New Roman" w:hAnsi="Times New Roman"/>
              </w:rPr>
              <w:t>Строить простые и сложные предложения; поддерживать общение с одноклассниками, вступать в диалоги, продуцировать реплики и диалогические единства.</w:t>
            </w:r>
          </w:p>
        </w:tc>
      </w:tr>
      <w:tr w:rsidR="009219C3" w:rsidRPr="00397B3F" w:rsidTr="0025737E">
        <w:trPr>
          <w:gridAfter w:val="6"/>
          <w:wAfter w:w="13667" w:type="dxa"/>
          <w:trHeight w:val="293"/>
        </w:trPr>
        <w:tc>
          <w:tcPr>
            <w:tcW w:w="792" w:type="dxa"/>
            <w:shd w:val="clear" w:color="auto" w:fill="auto"/>
          </w:tcPr>
          <w:p w:rsidR="009219C3" w:rsidRPr="00397B3F" w:rsidRDefault="009219C3" w:rsidP="0025737E">
            <w:pPr>
              <w:spacing w:line="240" w:lineRule="auto"/>
            </w:pPr>
          </w:p>
        </w:tc>
      </w:tr>
      <w:tr w:rsidR="003A1E51" w:rsidRPr="00397B3F" w:rsidTr="0025737E">
        <w:tc>
          <w:tcPr>
            <w:tcW w:w="792" w:type="dxa"/>
            <w:vMerge w:val="restart"/>
            <w:shd w:val="clear" w:color="auto" w:fill="auto"/>
          </w:tcPr>
          <w:p w:rsidR="009219C3" w:rsidRDefault="009219C3" w:rsidP="0025737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Pr="009219C3">
              <w:rPr>
                <w:rFonts w:ascii="Times New Roman" w:hAnsi="Times New Roman"/>
                <w:b/>
              </w:rPr>
              <w:t>.</w:t>
            </w:r>
          </w:p>
          <w:p w:rsidR="003A1E51" w:rsidRPr="00397B3F" w:rsidRDefault="009219C3" w:rsidP="0025737E">
            <w:pPr>
              <w:spacing w:line="240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ascii="Times New Roman" w:hAnsi="Times New Roman"/>
              </w:rPr>
              <w:t>33-34</w:t>
            </w:r>
          </w:p>
        </w:tc>
        <w:tc>
          <w:tcPr>
            <w:tcW w:w="13667" w:type="dxa"/>
            <w:gridSpan w:val="6"/>
          </w:tcPr>
          <w:p w:rsidR="003A1E51" w:rsidRPr="00397B3F" w:rsidRDefault="0025737E" w:rsidP="00257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25737E">
              <w:rPr>
                <w:rFonts w:ascii="Times New Roman" w:eastAsia="Times New Roman" w:hAnsi="Times New Roman"/>
                <w:b/>
                <w:lang w:eastAsia="ru-RU"/>
              </w:rPr>
              <w:t>Изучаем школьные предметы</w:t>
            </w:r>
          </w:p>
        </w:tc>
      </w:tr>
      <w:tr w:rsidR="0025737E" w:rsidRPr="00397B3F" w:rsidTr="0025737E">
        <w:tc>
          <w:tcPr>
            <w:tcW w:w="792" w:type="dxa"/>
            <w:vMerge/>
            <w:shd w:val="clear" w:color="auto" w:fill="auto"/>
          </w:tcPr>
          <w:p w:rsidR="0025737E" w:rsidRPr="00397B3F" w:rsidRDefault="0025737E" w:rsidP="0025737E">
            <w:pPr>
              <w:spacing w:line="240" w:lineRule="auto"/>
            </w:pPr>
          </w:p>
        </w:tc>
        <w:tc>
          <w:tcPr>
            <w:tcW w:w="2681" w:type="dxa"/>
            <w:gridSpan w:val="2"/>
          </w:tcPr>
          <w:p w:rsidR="0025737E" w:rsidRPr="00397B3F" w:rsidRDefault="0025737E" w:rsidP="0025737E">
            <w:pPr>
              <w:spacing w:line="240" w:lineRule="auto"/>
              <w:rPr>
                <w:rFonts w:ascii="Times New Roman" w:hAnsi="Times New Roman"/>
              </w:rPr>
            </w:pPr>
            <w:r w:rsidRPr="0025737E">
              <w:rPr>
                <w:rFonts w:ascii="Times New Roman" w:hAnsi="Times New Roman"/>
              </w:rPr>
              <w:t>1. Чем мне запомнился учебный год (продуцирование диалогов и связных высказываний)</w:t>
            </w:r>
          </w:p>
        </w:tc>
        <w:tc>
          <w:tcPr>
            <w:tcW w:w="934" w:type="dxa"/>
          </w:tcPr>
          <w:p w:rsidR="0025737E" w:rsidRPr="004136E5" w:rsidRDefault="004136E5" w:rsidP="004136E5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4136E5">
              <w:rPr>
                <w:rFonts w:ascii="Times New Roman" w:hAnsi="Times New Roman"/>
              </w:rPr>
              <w:t>2</w:t>
            </w:r>
          </w:p>
          <w:p w:rsidR="0025737E" w:rsidRPr="00397B3F" w:rsidRDefault="0025737E" w:rsidP="0025737E">
            <w:pPr>
              <w:spacing w:line="240" w:lineRule="auto"/>
            </w:pPr>
          </w:p>
        </w:tc>
        <w:tc>
          <w:tcPr>
            <w:tcW w:w="5443" w:type="dxa"/>
            <w:gridSpan w:val="2"/>
          </w:tcPr>
          <w:p w:rsidR="0025737E" w:rsidRPr="0025737E" w:rsidRDefault="0025737E" w:rsidP="0025737E">
            <w:pPr>
              <w:jc w:val="both"/>
              <w:rPr>
                <w:rStyle w:val="Hyperlink0"/>
                <w:rFonts w:ascii="Times New Roman" w:hAnsi="Times New Roman"/>
                <w:sz w:val="24"/>
              </w:rPr>
            </w:pPr>
            <w:r w:rsidRPr="0025737E">
              <w:rPr>
                <w:rStyle w:val="Hyperlink0"/>
                <w:rFonts w:ascii="Times New Roman" w:hAnsi="Times New Roman"/>
                <w:sz w:val="24"/>
              </w:rPr>
              <w:t>Учебная деятельность. Диалог. Связное высказывание.</w:t>
            </w:r>
          </w:p>
          <w:p w:rsidR="0025737E" w:rsidRPr="001D64CB" w:rsidRDefault="0025737E" w:rsidP="0025737E">
            <w:pPr>
              <w:jc w:val="both"/>
              <w:rPr>
                <w:rStyle w:val="Hyperlink0"/>
                <w:rFonts w:ascii="Times New Roman" w:hAnsi="Times New Roman"/>
              </w:rPr>
            </w:pPr>
            <w:r w:rsidRPr="001D64CB">
              <w:rPr>
                <w:rFonts w:ascii="Times New Roman" w:hAnsi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4609" w:type="dxa"/>
          </w:tcPr>
          <w:p w:rsidR="0025737E" w:rsidRPr="001D64CB" w:rsidRDefault="0025737E" w:rsidP="0025737E">
            <w:pPr>
              <w:jc w:val="both"/>
              <w:rPr>
                <w:rFonts w:ascii="Times New Roman" w:hAnsi="Times New Roman"/>
              </w:rPr>
            </w:pPr>
            <w:r w:rsidRPr="001D64CB">
              <w:rPr>
                <w:rFonts w:ascii="Times New Roman" w:hAnsi="Times New Roman"/>
              </w:rPr>
              <w:t>Участвовать в диалоге, продуцировать сообщения на заданные темы.</w:t>
            </w:r>
          </w:p>
          <w:p w:rsidR="0025737E" w:rsidRPr="001D64CB" w:rsidRDefault="0025737E" w:rsidP="0025737E">
            <w:pPr>
              <w:jc w:val="both"/>
              <w:rPr>
                <w:rFonts w:ascii="Times New Roman" w:hAnsi="Times New Roman"/>
              </w:rPr>
            </w:pPr>
            <w:r w:rsidRPr="001D64CB">
              <w:rPr>
                <w:rFonts w:ascii="Times New Roman" w:hAnsi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1D64CB">
              <w:rPr>
                <w:rFonts w:ascii="Times New Roman" w:hAnsi="Times New Roman"/>
                <w:b/>
                <w:color w:val="0D0D0D" w:themeColor="text1" w:themeTint="F2"/>
              </w:rPr>
              <w:t>по результатам 4 учебной четверти</w:t>
            </w:r>
            <w:r w:rsidRPr="001D64CB">
              <w:rPr>
                <w:rFonts w:ascii="Times New Roman" w:hAnsi="Times New Roman"/>
                <w:color w:val="0D0D0D" w:themeColor="text1" w:themeTint="F2"/>
              </w:rPr>
              <w:t>).</w:t>
            </w:r>
          </w:p>
        </w:tc>
      </w:tr>
    </w:tbl>
    <w:p w:rsidR="00397B3F" w:rsidRPr="00397B3F" w:rsidRDefault="00397B3F" w:rsidP="00397B3F">
      <w:pPr>
        <w:spacing w:after="0" w:line="240" w:lineRule="auto"/>
        <w:ind w:firstLine="0"/>
        <w:jc w:val="left"/>
        <w:rPr>
          <w:sz w:val="24"/>
          <w:szCs w:val="24"/>
        </w:rPr>
      </w:pPr>
    </w:p>
    <w:p w:rsidR="00132039" w:rsidRDefault="00132039" w:rsidP="009615AE">
      <w:pPr>
        <w:spacing w:after="0" w:line="240" w:lineRule="auto"/>
        <w:ind w:firstLine="0"/>
        <w:jc w:val="left"/>
      </w:pPr>
    </w:p>
    <w:p w:rsidR="00132039" w:rsidRDefault="00132039" w:rsidP="009615AE">
      <w:pPr>
        <w:spacing w:after="0" w:line="240" w:lineRule="auto"/>
        <w:ind w:firstLine="0"/>
        <w:jc w:val="left"/>
      </w:pPr>
    </w:p>
    <w:p w:rsidR="00E20E7B" w:rsidRPr="00853191" w:rsidRDefault="00E20E7B" w:rsidP="0025737E">
      <w:pPr>
        <w:spacing w:after="0" w:line="240" w:lineRule="auto"/>
        <w:ind w:firstLine="0"/>
        <w:jc w:val="left"/>
      </w:pPr>
    </w:p>
    <w:sectPr w:rsidR="00E20E7B" w:rsidRPr="00853191" w:rsidSect="00853191">
      <w:pgSz w:w="16838" w:h="11906" w:orient="landscape"/>
      <w:pgMar w:top="1134" w:right="962" w:bottom="1135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E51" w:rsidRDefault="003A1E51" w:rsidP="004350B0">
      <w:pPr>
        <w:spacing w:after="0" w:line="240" w:lineRule="auto"/>
      </w:pPr>
      <w:r>
        <w:separator/>
      </w:r>
    </w:p>
  </w:endnote>
  <w:endnote w:type="continuationSeparator" w:id="0">
    <w:p w:rsidR="003A1E51" w:rsidRDefault="003A1E51" w:rsidP="00435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E51" w:rsidRDefault="003A1E51" w:rsidP="004350B0">
      <w:pPr>
        <w:spacing w:after="0" w:line="240" w:lineRule="auto"/>
      </w:pPr>
      <w:r>
        <w:separator/>
      </w:r>
    </w:p>
  </w:footnote>
  <w:footnote w:type="continuationSeparator" w:id="0">
    <w:p w:rsidR="003A1E51" w:rsidRDefault="003A1E51" w:rsidP="00435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1638"/>
    <w:multiLevelType w:val="hybridMultilevel"/>
    <w:tmpl w:val="E320DC78"/>
    <w:lvl w:ilvl="0" w:tplc="D9C618C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BE587B"/>
    <w:multiLevelType w:val="hybridMultilevel"/>
    <w:tmpl w:val="769A5ECC"/>
    <w:lvl w:ilvl="0" w:tplc="3BF0DCA8">
      <w:numFmt w:val="bullet"/>
      <w:lvlText w:val="-"/>
      <w:lvlJc w:val="left"/>
      <w:pPr>
        <w:ind w:left="263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D49EB0">
      <w:numFmt w:val="bullet"/>
      <w:lvlText w:val="•"/>
      <w:lvlJc w:val="left"/>
      <w:pPr>
        <w:ind w:left="1208" w:hanging="142"/>
      </w:pPr>
      <w:rPr>
        <w:rFonts w:hint="default"/>
        <w:lang w:val="ru-RU" w:eastAsia="en-US" w:bidi="ar-SA"/>
      </w:rPr>
    </w:lvl>
    <w:lvl w:ilvl="2" w:tplc="7536FD62">
      <w:numFmt w:val="bullet"/>
      <w:lvlText w:val="•"/>
      <w:lvlJc w:val="left"/>
      <w:pPr>
        <w:ind w:left="2157" w:hanging="142"/>
      </w:pPr>
      <w:rPr>
        <w:rFonts w:hint="default"/>
        <w:lang w:val="ru-RU" w:eastAsia="en-US" w:bidi="ar-SA"/>
      </w:rPr>
    </w:lvl>
    <w:lvl w:ilvl="3" w:tplc="1B7A61CE">
      <w:numFmt w:val="bullet"/>
      <w:lvlText w:val="•"/>
      <w:lvlJc w:val="left"/>
      <w:pPr>
        <w:ind w:left="3105" w:hanging="142"/>
      </w:pPr>
      <w:rPr>
        <w:rFonts w:hint="default"/>
        <w:lang w:val="ru-RU" w:eastAsia="en-US" w:bidi="ar-SA"/>
      </w:rPr>
    </w:lvl>
    <w:lvl w:ilvl="4" w:tplc="ABF2E322">
      <w:numFmt w:val="bullet"/>
      <w:lvlText w:val="•"/>
      <w:lvlJc w:val="left"/>
      <w:pPr>
        <w:ind w:left="4054" w:hanging="142"/>
      </w:pPr>
      <w:rPr>
        <w:rFonts w:hint="default"/>
        <w:lang w:val="ru-RU" w:eastAsia="en-US" w:bidi="ar-SA"/>
      </w:rPr>
    </w:lvl>
    <w:lvl w:ilvl="5" w:tplc="558EB358">
      <w:numFmt w:val="bullet"/>
      <w:lvlText w:val="•"/>
      <w:lvlJc w:val="left"/>
      <w:pPr>
        <w:ind w:left="5003" w:hanging="142"/>
      </w:pPr>
      <w:rPr>
        <w:rFonts w:hint="default"/>
        <w:lang w:val="ru-RU" w:eastAsia="en-US" w:bidi="ar-SA"/>
      </w:rPr>
    </w:lvl>
    <w:lvl w:ilvl="6" w:tplc="E7CCFD5E">
      <w:numFmt w:val="bullet"/>
      <w:lvlText w:val="•"/>
      <w:lvlJc w:val="left"/>
      <w:pPr>
        <w:ind w:left="5951" w:hanging="142"/>
      </w:pPr>
      <w:rPr>
        <w:rFonts w:hint="default"/>
        <w:lang w:val="ru-RU" w:eastAsia="en-US" w:bidi="ar-SA"/>
      </w:rPr>
    </w:lvl>
    <w:lvl w:ilvl="7" w:tplc="C7B60DDC">
      <w:numFmt w:val="bullet"/>
      <w:lvlText w:val="•"/>
      <w:lvlJc w:val="left"/>
      <w:pPr>
        <w:ind w:left="6900" w:hanging="142"/>
      </w:pPr>
      <w:rPr>
        <w:rFonts w:hint="default"/>
        <w:lang w:val="ru-RU" w:eastAsia="en-US" w:bidi="ar-SA"/>
      </w:rPr>
    </w:lvl>
    <w:lvl w:ilvl="8" w:tplc="36CA6F50">
      <w:numFmt w:val="bullet"/>
      <w:lvlText w:val="•"/>
      <w:lvlJc w:val="left"/>
      <w:pPr>
        <w:ind w:left="7849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0A953338"/>
    <w:multiLevelType w:val="hybridMultilevel"/>
    <w:tmpl w:val="5262E73E"/>
    <w:lvl w:ilvl="0" w:tplc="F768DC9E">
      <w:numFmt w:val="bullet"/>
      <w:lvlText w:val=""/>
      <w:lvlJc w:val="left"/>
      <w:pPr>
        <w:ind w:left="11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7C5510">
      <w:numFmt w:val="bullet"/>
      <w:lvlText w:val="•"/>
      <w:lvlJc w:val="left"/>
      <w:pPr>
        <w:ind w:left="1152" w:hanging="709"/>
      </w:pPr>
      <w:rPr>
        <w:rFonts w:hint="default"/>
        <w:lang w:val="ru-RU" w:eastAsia="en-US" w:bidi="ar-SA"/>
      </w:rPr>
    </w:lvl>
    <w:lvl w:ilvl="2" w:tplc="CF7EAC9A">
      <w:numFmt w:val="bullet"/>
      <w:lvlText w:val="•"/>
      <w:lvlJc w:val="left"/>
      <w:pPr>
        <w:ind w:left="2185" w:hanging="709"/>
      </w:pPr>
      <w:rPr>
        <w:rFonts w:hint="default"/>
        <w:lang w:val="ru-RU" w:eastAsia="en-US" w:bidi="ar-SA"/>
      </w:rPr>
    </w:lvl>
    <w:lvl w:ilvl="3" w:tplc="010A175E">
      <w:numFmt w:val="bullet"/>
      <w:lvlText w:val="•"/>
      <w:lvlJc w:val="left"/>
      <w:pPr>
        <w:ind w:left="3217" w:hanging="709"/>
      </w:pPr>
      <w:rPr>
        <w:rFonts w:hint="default"/>
        <w:lang w:val="ru-RU" w:eastAsia="en-US" w:bidi="ar-SA"/>
      </w:rPr>
    </w:lvl>
    <w:lvl w:ilvl="4" w:tplc="C5643054">
      <w:numFmt w:val="bullet"/>
      <w:lvlText w:val="•"/>
      <w:lvlJc w:val="left"/>
      <w:pPr>
        <w:ind w:left="4250" w:hanging="709"/>
      </w:pPr>
      <w:rPr>
        <w:rFonts w:hint="default"/>
        <w:lang w:val="ru-RU" w:eastAsia="en-US" w:bidi="ar-SA"/>
      </w:rPr>
    </w:lvl>
    <w:lvl w:ilvl="5" w:tplc="84F672D0">
      <w:numFmt w:val="bullet"/>
      <w:lvlText w:val="•"/>
      <w:lvlJc w:val="left"/>
      <w:pPr>
        <w:ind w:left="5283" w:hanging="709"/>
      </w:pPr>
      <w:rPr>
        <w:rFonts w:hint="default"/>
        <w:lang w:val="ru-RU" w:eastAsia="en-US" w:bidi="ar-SA"/>
      </w:rPr>
    </w:lvl>
    <w:lvl w:ilvl="6" w:tplc="33B8A40E">
      <w:numFmt w:val="bullet"/>
      <w:lvlText w:val="•"/>
      <w:lvlJc w:val="left"/>
      <w:pPr>
        <w:ind w:left="6315" w:hanging="709"/>
      </w:pPr>
      <w:rPr>
        <w:rFonts w:hint="default"/>
        <w:lang w:val="ru-RU" w:eastAsia="en-US" w:bidi="ar-SA"/>
      </w:rPr>
    </w:lvl>
    <w:lvl w:ilvl="7" w:tplc="21A40B22">
      <w:numFmt w:val="bullet"/>
      <w:lvlText w:val="•"/>
      <w:lvlJc w:val="left"/>
      <w:pPr>
        <w:ind w:left="7348" w:hanging="709"/>
      </w:pPr>
      <w:rPr>
        <w:rFonts w:hint="default"/>
        <w:lang w:val="ru-RU" w:eastAsia="en-US" w:bidi="ar-SA"/>
      </w:rPr>
    </w:lvl>
    <w:lvl w:ilvl="8" w:tplc="8DFEF1AC">
      <w:numFmt w:val="bullet"/>
      <w:lvlText w:val="•"/>
      <w:lvlJc w:val="left"/>
      <w:pPr>
        <w:ind w:left="8381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10803E7E"/>
    <w:multiLevelType w:val="hybridMultilevel"/>
    <w:tmpl w:val="4D7C119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7A4A96"/>
    <w:multiLevelType w:val="hybridMultilevel"/>
    <w:tmpl w:val="5E92640C"/>
    <w:lvl w:ilvl="0" w:tplc="07E64B1E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F4A52"/>
    <w:multiLevelType w:val="hybridMultilevel"/>
    <w:tmpl w:val="BE787BF6"/>
    <w:lvl w:ilvl="0" w:tplc="5F1E818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B5C3364"/>
    <w:multiLevelType w:val="hybridMultilevel"/>
    <w:tmpl w:val="EDA4313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A304B"/>
    <w:multiLevelType w:val="hybridMultilevel"/>
    <w:tmpl w:val="EAD6C678"/>
    <w:lvl w:ilvl="0" w:tplc="9978208A">
      <w:numFmt w:val="bullet"/>
      <w:lvlText w:val=""/>
      <w:lvlJc w:val="left"/>
      <w:pPr>
        <w:ind w:left="988" w:hanging="8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128730C">
      <w:numFmt w:val="bullet"/>
      <w:lvlText w:val="•"/>
      <w:lvlJc w:val="left"/>
      <w:pPr>
        <w:ind w:left="1904" w:hanging="850"/>
      </w:pPr>
      <w:rPr>
        <w:rFonts w:hint="default"/>
        <w:lang w:val="ru-RU" w:eastAsia="en-US" w:bidi="ar-SA"/>
      </w:rPr>
    </w:lvl>
    <w:lvl w:ilvl="2" w:tplc="0D16576E">
      <w:numFmt w:val="bullet"/>
      <w:lvlText w:val="•"/>
      <w:lvlJc w:val="left"/>
      <w:pPr>
        <w:ind w:left="2829" w:hanging="850"/>
      </w:pPr>
      <w:rPr>
        <w:rFonts w:hint="default"/>
        <w:lang w:val="ru-RU" w:eastAsia="en-US" w:bidi="ar-SA"/>
      </w:rPr>
    </w:lvl>
    <w:lvl w:ilvl="3" w:tplc="875C4366">
      <w:numFmt w:val="bullet"/>
      <w:lvlText w:val="•"/>
      <w:lvlJc w:val="left"/>
      <w:pPr>
        <w:ind w:left="3753" w:hanging="850"/>
      </w:pPr>
      <w:rPr>
        <w:rFonts w:hint="default"/>
        <w:lang w:val="ru-RU" w:eastAsia="en-US" w:bidi="ar-SA"/>
      </w:rPr>
    </w:lvl>
    <w:lvl w:ilvl="4" w:tplc="0C58EA2E">
      <w:numFmt w:val="bullet"/>
      <w:lvlText w:val="•"/>
      <w:lvlJc w:val="left"/>
      <w:pPr>
        <w:ind w:left="4678" w:hanging="850"/>
      </w:pPr>
      <w:rPr>
        <w:rFonts w:hint="default"/>
        <w:lang w:val="ru-RU" w:eastAsia="en-US" w:bidi="ar-SA"/>
      </w:rPr>
    </w:lvl>
    <w:lvl w:ilvl="5" w:tplc="9FC2811E">
      <w:numFmt w:val="bullet"/>
      <w:lvlText w:val="•"/>
      <w:lvlJc w:val="left"/>
      <w:pPr>
        <w:ind w:left="5603" w:hanging="850"/>
      </w:pPr>
      <w:rPr>
        <w:rFonts w:hint="default"/>
        <w:lang w:val="ru-RU" w:eastAsia="en-US" w:bidi="ar-SA"/>
      </w:rPr>
    </w:lvl>
    <w:lvl w:ilvl="6" w:tplc="D040C5E8">
      <w:numFmt w:val="bullet"/>
      <w:lvlText w:val="•"/>
      <w:lvlJc w:val="left"/>
      <w:pPr>
        <w:ind w:left="6527" w:hanging="850"/>
      </w:pPr>
      <w:rPr>
        <w:rFonts w:hint="default"/>
        <w:lang w:val="ru-RU" w:eastAsia="en-US" w:bidi="ar-SA"/>
      </w:rPr>
    </w:lvl>
    <w:lvl w:ilvl="7" w:tplc="D0D06900">
      <w:numFmt w:val="bullet"/>
      <w:lvlText w:val="•"/>
      <w:lvlJc w:val="left"/>
      <w:pPr>
        <w:ind w:left="7452" w:hanging="850"/>
      </w:pPr>
      <w:rPr>
        <w:rFonts w:hint="default"/>
        <w:lang w:val="ru-RU" w:eastAsia="en-US" w:bidi="ar-SA"/>
      </w:rPr>
    </w:lvl>
    <w:lvl w:ilvl="8" w:tplc="B20292CE">
      <w:numFmt w:val="bullet"/>
      <w:lvlText w:val="•"/>
      <w:lvlJc w:val="left"/>
      <w:pPr>
        <w:ind w:left="8377" w:hanging="850"/>
      </w:pPr>
      <w:rPr>
        <w:rFonts w:hint="default"/>
        <w:lang w:val="ru-RU" w:eastAsia="en-US" w:bidi="ar-SA"/>
      </w:rPr>
    </w:lvl>
  </w:abstractNum>
  <w:abstractNum w:abstractNumId="8" w15:restartNumberingAfterBreak="0">
    <w:nsid w:val="36D259BA"/>
    <w:multiLevelType w:val="multilevel"/>
    <w:tmpl w:val="AA947CC8"/>
    <w:lvl w:ilvl="0">
      <w:start w:val="5"/>
      <w:numFmt w:val="decimal"/>
      <w:lvlText w:val="%1"/>
      <w:lvlJc w:val="left"/>
      <w:pPr>
        <w:ind w:left="366" w:hanging="576"/>
      </w:pPr>
      <w:rPr>
        <w:rFonts w:hint="default"/>
        <w:lang w:val="ru-RU" w:eastAsia="en-US" w:bidi="ar-SA"/>
      </w:rPr>
    </w:lvl>
    <w:lvl w:ilvl="1">
      <w:start w:val="7"/>
      <w:numFmt w:val="decimal"/>
      <w:lvlText w:val="%1-%2"/>
      <w:lvlJc w:val="left"/>
      <w:pPr>
        <w:ind w:left="366" w:hanging="57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u w:val="single" w:color="0000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42" w:hanging="52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5646" w:hanging="75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786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9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33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6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756"/>
      </w:pPr>
      <w:rPr>
        <w:rFonts w:hint="default"/>
        <w:lang w:val="ru-RU" w:eastAsia="en-US" w:bidi="ar-SA"/>
      </w:rPr>
    </w:lvl>
  </w:abstractNum>
  <w:abstractNum w:abstractNumId="9" w15:restartNumberingAfterBreak="0">
    <w:nsid w:val="3CBC266A"/>
    <w:multiLevelType w:val="hybridMultilevel"/>
    <w:tmpl w:val="E8909E3A"/>
    <w:lvl w:ilvl="0" w:tplc="8422A930">
      <w:start w:val="7"/>
      <w:numFmt w:val="decimal"/>
      <w:lvlText w:val="%1"/>
      <w:lvlJc w:val="left"/>
      <w:pPr>
        <w:ind w:left="662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9D61EA8">
      <w:numFmt w:val="bullet"/>
      <w:lvlText w:val="•"/>
      <w:lvlJc w:val="left"/>
      <w:pPr>
        <w:ind w:left="1552" w:hanging="183"/>
      </w:pPr>
      <w:rPr>
        <w:rFonts w:hint="default"/>
        <w:lang w:val="ru-RU" w:eastAsia="en-US" w:bidi="ar-SA"/>
      </w:rPr>
    </w:lvl>
    <w:lvl w:ilvl="2" w:tplc="69F2D042">
      <w:numFmt w:val="bullet"/>
      <w:lvlText w:val="•"/>
      <w:lvlJc w:val="left"/>
      <w:pPr>
        <w:ind w:left="2444" w:hanging="183"/>
      </w:pPr>
      <w:rPr>
        <w:rFonts w:hint="default"/>
        <w:lang w:val="ru-RU" w:eastAsia="en-US" w:bidi="ar-SA"/>
      </w:rPr>
    </w:lvl>
    <w:lvl w:ilvl="3" w:tplc="0FB4EF72">
      <w:numFmt w:val="bullet"/>
      <w:lvlText w:val="•"/>
      <w:lvlJc w:val="left"/>
      <w:pPr>
        <w:ind w:left="3337" w:hanging="183"/>
      </w:pPr>
      <w:rPr>
        <w:rFonts w:hint="default"/>
        <w:lang w:val="ru-RU" w:eastAsia="en-US" w:bidi="ar-SA"/>
      </w:rPr>
    </w:lvl>
    <w:lvl w:ilvl="4" w:tplc="AF16961C">
      <w:numFmt w:val="bullet"/>
      <w:lvlText w:val="•"/>
      <w:lvlJc w:val="left"/>
      <w:pPr>
        <w:ind w:left="4229" w:hanging="183"/>
      </w:pPr>
      <w:rPr>
        <w:rFonts w:hint="default"/>
        <w:lang w:val="ru-RU" w:eastAsia="en-US" w:bidi="ar-SA"/>
      </w:rPr>
    </w:lvl>
    <w:lvl w:ilvl="5" w:tplc="197CFCD8">
      <w:numFmt w:val="bullet"/>
      <w:lvlText w:val="•"/>
      <w:lvlJc w:val="left"/>
      <w:pPr>
        <w:ind w:left="5122" w:hanging="183"/>
      </w:pPr>
      <w:rPr>
        <w:rFonts w:hint="default"/>
        <w:lang w:val="ru-RU" w:eastAsia="en-US" w:bidi="ar-SA"/>
      </w:rPr>
    </w:lvl>
    <w:lvl w:ilvl="6" w:tplc="A2726786">
      <w:numFmt w:val="bullet"/>
      <w:lvlText w:val="•"/>
      <w:lvlJc w:val="left"/>
      <w:pPr>
        <w:ind w:left="6014" w:hanging="183"/>
      </w:pPr>
      <w:rPr>
        <w:rFonts w:hint="default"/>
        <w:lang w:val="ru-RU" w:eastAsia="en-US" w:bidi="ar-SA"/>
      </w:rPr>
    </w:lvl>
    <w:lvl w:ilvl="7" w:tplc="E07ED546">
      <w:numFmt w:val="bullet"/>
      <w:lvlText w:val="•"/>
      <w:lvlJc w:val="left"/>
      <w:pPr>
        <w:ind w:left="6906" w:hanging="183"/>
      </w:pPr>
      <w:rPr>
        <w:rFonts w:hint="default"/>
        <w:lang w:val="ru-RU" w:eastAsia="en-US" w:bidi="ar-SA"/>
      </w:rPr>
    </w:lvl>
    <w:lvl w:ilvl="8" w:tplc="90D6D4A8">
      <w:numFmt w:val="bullet"/>
      <w:lvlText w:val="•"/>
      <w:lvlJc w:val="left"/>
      <w:pPr>
        <w:ind w:left="7799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3D3E372D"/>
    <w:multiLevelType w:val="hybridMultilevel"/>
    <w:tmpl w:val="DC28AD90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D871E79"/>
    <w:multiLevelType w:val="hybridMultilevel"/>
    <w:tmpl w:val="83E6A868"/>
    <w:lvl w:ilvl="0" w:tplc="3E22F814">
      <w:numFmt w:val="bullet"/>
      <w:lvlText w:val=""/>
      <w:lvlJc w:val="left"/>
      <w:pPr>
        <w:ind w:left="849" w:hanging="69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F2BD7A">
      <w:numFmt w:val="bullet"/>
      <w:lvlText w:val="•"/>
      <w:lvlJc w:val="left"/>
      <w:pPr>
        <w:ind w:left="1778" w:hanging="699"/>
      </w:pPr>
      <w:rPr>
        <w:rFonts w:hint="default"/>
        <w:lang w:val="ru-RU" w:eastAsia="en-US" w:bidi="ar-SA"/>
      </w:rPr>
    </w:lvl>
    <w:lvl w:ilvl="2" w:tplc="8222EDD6">
      <w:numFmt w:val="bullet"/>
      <w:lvlText w:val="•"/>
      <w:lvlJc w:val="left"/>
      <w:pPr>
        <w:ind w:left="2717" w:hanging="699"/>
      </w:pPr>
      <w:rPr>
        <w:rFonts w:hint="default"/>
        <w:lang w:val="ru-RU" w:eastAsia="en-US" w:bidi="ar-SA"/>
      </w:rPr>
    </w:lvl>
    <w:lvl w:ilvl="3" w:tplc="CE3209BE">
      <w:numFmt w:val="bullet"/>
      <w:lvlText w:val="•"/>
      <w:lvlJc w:val="left"/>
      <w:pPr>
        <w:ind w:left="3655" w:hanging="699"/>
      </w:pPr>
      <w:rPr>
        <w:rFonts w:hint="default"/>
        <w:lang w:val="ru-RU" w:eastAsia="en-US" w:bidi="ar-SA"/>
      </w:rPr>
    </w:lvl>
    <w:lvl w:ilvl="4" w:tplc="10085930">
      <w:numFmt w:val="bullet"/>
      <w:lvlText w:val="•"/>
      <w:lvlJc w:val="left"/>
      <w:pPr>
        <w:ind w:left="4594" w:hanging="699"/>
      </w:pPr>
      <w:rPr>
        <w:rFonts w:hint="default"/>
        <w:lang w:val="ru-RU" w:eastAsia="en-US" w:bidi="ar-SA"/>
      </w:rPr>
    </w:lvl>
    <w:lvl w:ilvl="5" w:tplc="F6BC1AD8">
      <w:numFmt w:val="bullet"/>
      <w:lvlText w:val="•"/>
      <w:lvlJc w:val="left"/>
      <w:pPr>
        <w:ind w:left="5533" w:hanging="699"/>
      </w:pPr>
      <w:rPr>
        <w:rFonts w:hint="default"/>
        <w:lang w:val="ru-RU" w:eastAsia="en-US" w:bidi="ar-SA"/>
      </w:rPr>
    </w:lvl>
    <w:lvl w:ilvl="6" w:tplc="2E027C32">
      <w:numFmt w:val="bullet"/>
      <w:lvlText w:val="•"/>
      <w:lvlJc w:val="left"/>
      <w:pPr>
        <w:ind w:left="6471" w:hanging="699"/>
      </w:pPr>
      <w:rPr>
        <w:rFonts w:hint="default"/>
        <w:lang w:val="ru-RU" w:eastAsia="en-US" w:bidi="ar-SA"/>
      </w:rPr>
    </w:lvl>
    <w:lvl w:ilvl="7" w:tplc="FB90515A">
      <w:numFmt w:val="bullet"/>
      <w:lvlText w:val="•"/>
      <w:lvlJc w:val="left"/>
      <w:pPr>
        <w:ind w:left="7410" w:hanging="699"/>
      </w:pPr>
      <w:rPr>
        <w:rFonts w:hint="default"/>
        <w:lang w:val="ru-RU" w:eastAsia="en-US" w:bidi="ar-SA"/>
      </w:rPr>
    </w:lvl>
    <w:lvl w:ilvl="8" w:tplc="4C4EB6DA">
      <w:numFmt w:val="bullet"/>
      <w:lvlText w:val="•"/>
      <w:lvlJc w:val="left"/>
      <w:pPr>
        <w:ind w:left="8349" w:hanging="699"/>
      </w:pPr>
      <w:rPr>
        <w:rFonts w:hint="default"/>
        <w:lang w:val="ru-RU" w:eastAsia="en-US" w:bidi="ar-SA"/>
      </w:rPr>
    </w:lvl>
  </w:abstractNum>
  <w:abstractNum w:abstractNumId="12" w15:restartNumberingAfterBreak="0">
    <w:nsid w:val="3E562E00"/>
    <w:multiLevelType w:val="hybridMultilevel"/>
    <w:tmpl w:val="E4CE5520"/>
    <w:lvl w:ilvl="0" w:tplc="2FE84A46">
      <w:numFmt w:val="bullet"/>
      <w:lvlText w:val=""/>
      <w:lvlJc w:val="left"/>
      <w:pPr>
        <w:ind w:left="8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9E2F0E">
      <w:numFmt w:val="bullet"/>
      <w:lvlText w:val=""/>
      <w:lvlJc w:val="left"/>
      <w:pPr>
        <w:ind w:left="42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5C2E81A">
      <w:numFmt w:val="bullet"/>
      <w:lvlText w:val="•"/>
      <w:lvlJc w:val="left"/>
      <w:pPr>
        <w:ind w:left="1882" w:hanging="708"/>
      </w:pPr>
      <w:rPr>
        <w:rFonts w:hint="default"/>
        <w:lang w:val="ru-RU" w:eastAsia="en-US" w:bidi="ar-SA"/>
      </w:rPr>
    </w:lvl>
    <w:lvl w:ilvl="3" w:tplc="F482C83C">
      <w:numFmt w:val="bullet"/>
      <w:lvlText w:val="•"/>
      <w:lvlJc w:val="left"/>
      <w:pPr>
        <w:ind w:left="2925" w:hanging="708"/>
      </w:pPr>
      <w:rPr>
        <w:rFonts w:hint="default"/>
        <w:lang w:val="ru-RU" w:eastAsia="en-US" w:bidi="ar-SA"/>
      </w:rPr>
    </w:lvl>
    <w:lvl w:ilvl="4" w:tplc="49FE140E">
      <w:numFmt w:val="bullet"/>
      <w:lvlText w:val="•"/>
      <w:lvlJc w:val="left"/>
      <w:pPr>
        <w:ind w:left="3968" w:hanging="708"/>
      </w:pPr>
      <w:rPr>
        <w:rFonts w:hint="default"/>
        <w:lang w:val="ru-RU" w:eastAsia="en-US" w:bidi="ar-SA"/>
      </w:rPr>
    </w:lvl>
    <w:lvl w:ilvl="5" w:tplc="B9AEFFC2">
      <w:numFmt w:val="bullet"/>
      <w:lvlText w:val="•"/>
      <w:lvlJc w:val="left"/>
      <w:pPr>
        <w:ind w:left="5011" w:hanging="708"/>
      </w:pPr>
      <w:rPr>
        <w:rFonts w:hint="default"/>
        <w:lang w:val="ru-RU" w:eastAsia="en-US" w:bidi="ar-SA"/>
      </w:rPr>
    </w:lvl>
    <w:lvl w:ilvl="6" w:tplc="6FACAF78">
      <w:numFmt w:val="bullet"/>
      <w:lvlText w:val="•"/>
      <w:lvlJc w:val="left"/>
      <w:pPr>
        <w:ind w:left="6054" w:hanging="708"/>
      </w:pPr>
      <w:rPr>
        <w:rFonts w:hint="default"/>
        <w:lang w:val="ru-RU" w:eastAsia="en-US" w:bidi="ar-SA"/>
      </w:rPr>
    </w:lvl>
    <w:lvl w:ilvl="7" w:tplc="17580348">
      <w:numFmt w:val="bullet"/>
      <w:lvlText w:val="•"/>
      <w:lvlJc w:val="left"/>
      <w:pPr>
        <w:ind w:left="7097" w:hanging="708"/>
      </w:pPr>
      <w:rPr>
        <w:rFonts w:hint="default"/>
        <w:lang w:val="ru-RU" w:eastAsia="en-US" w:bidi="ar-SA"/>
      </w:rPr>
    </w:lvl>
    <w:lvl w:ilvl="8" w:tplc="4C7EE248">
      <w:numFmt w:val="bullet"/>
      <w:lvlText w:val="•"/>
      <w:lvlJc w:val="left"/>
      <w:pPr>
        <w:ind w:left="8140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581C606E"/>
    <w:multiLevelType w:val="hybridMultilevel"/>
    <w:tmpl w:val="F31631E2"/>
    <w:lvl w:ilvl="0" w:tplc="34005B5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12A99"/>
    <w:multiLevelType w:val="hybridMultilevel"/>
    <w:tmpl w:val="C6343C4E"/>
    <w:lvl w:ilvl="0" w:tplc="07E64B1E">
      <w:numFmt w:val="bullet"/>
      <w:lvlText w:val=""/>
      <w:lvlJc w:val="left"/>
      <w:pPr>
        <w:ind w:left="539" w:hanging="23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CF83C36">
      <w:numFmt w:val="bullet"/>
      <w:lvlText w:val="•"/>
      <w:lvlJc w:val="left"/>
      <w:pPr>
        <w:ind w:left="1508" w:hanging="236"/>
      </w:pPr>
      <w:rPr>
        <w:rFonts w:hint="default"/>
        <w:lang w:val="ru-RU" w:eastAsia="en-US" w:bidi="ar-SA"/>
      </w:rPr>
    </w:lvl>
    <w:lvl w:ilvl="2" w:tplc="5FC4506A">
      <w:numFmt w:val="bullet"/>
      <w:lvlText w:val="•"/>
      <w:lvlJc w:val="left"/>
      <w:pPr>
        <w:ind w:left="2477" w:hanging="236"/>
      </w:pPr>
      <w:rPr>
        <w:rFonts w:hint="default"/>
        <w:lang w:val="ru-RU" w:eastAsia="en-US" w:bidi="ar-SA"/>
      </w:rPr>
    </w:lvl>
    <w:lvl w:ilvl="3" w:tplc="84CAA47A">
      <w:numFmt w:val="bullet"/>
      <w:lvlText w:val="•"/>
      <w:lvlJc w:val="left"/>
      <w:pPr>
        <w:ind w:left="3445" w:hanging="236"/>
      </w:pPr>
      <w:rPr>
        <w:rFonts w:hint="default"/>
        <w:lang w:val="ru-RU" w:eastAsia="en-US" w:bidi="ar-SA"/>
      </w:rPr>
    </w:lvl>
    <w:lvl w:ilvl="4" w:tplc="7462551A">
      <w:numFmt w:val="bullet"/>
      <w:lvlText w:val="•"/>
      <w:lvlJc w:val="left"/>
      <w:pPr>
        <w:ind w:left="4414" w:hanging="236"/>
      </w:pPr>
      <w:rPr>
        <w:rFonts w:hint="default"/>
        <w:lang w:val="ru-RU" w:eastAsia="en-US" w:bidi="ar-SA"/>
      </w:rPr>
    </w:lvl>
    <w:lvl w:ilvl="5" w:tplc="5F3CE202">
      <w:numFmt w:val="bullet"/>
      <w:lvlText w:val="•"/>
      <w:lvlJc w:val="left"/>
      <w:pPr>
        <w:ind w:left="5383" w:hanging="236"/>
      </w:pPr>
      <w:rPr>
        <w:rFonts w:hint="default"/>
        <w:lang w:val="ru-RU" w:eastAsia="en-US" w:bidi="ar-SA"/>
      </w:rPr>
    </w:lvl>
    <w:lvl w:ilvl="6" w:tplc="FC588582">
      <w:numFmt w:val="bullet"/>
      <w:lvlText w:val="•"/>
      <w:lvlJc w:val="left"/>
      <w:pPr>
        <w:ind w:left="6351" w:hanging="236"/>
      </w:pPr>
      <w:rPr>
        <w:rFonts w:hint="default"/>
        <w:lang w:val="ru-RU" w:eastAsia="en-US" w:bidi="ar-SA"/>
      </w:rPr>
    </w:lvl>
    <w:lvl w:ilvl="7" w:tplc="6DF4BC70">
      <w:numFmt w:val="bullet"/>
      <w:lvlText w:val="•"/>
      <w:lvlJc w:val="left"/>
      <w:pPr>
        <w:ind w:left="7320" w:hanging="236"/>
      </w:pPr>
      <w:rPr>
        <w:rFonts w:hint="default"/>
        <w:lang w:val="ru-RU" w:eastAsia="en-US" w:bidi="ar-SA"/>
      </w:rPr>
    </w:lvl>
    <w:lvl w:ilvl="8" w:tplc="CE701560">
      <w:numFmt w:val="bullet"/>
      <w:lvlText w:val="•"/>
      <w:lvlJc w:val="left"/>
      <w:pPr>
        <w:ind w:left="8289" w:hanging="236"/>
      </w:pPr>
      <w:rPr>
        <w:rFonts w:hint="default"/>
        <w:lang w:val="ru-RU" w:eastAsia="en-US" w:bidi="ar-SA"/>
      </w:rPr>
    </w:lvl>
  </w:abstractNum>
  <w:abstractNum w:abstractNumId="15" w15:restartNumberingAfterBreak="0">
    <w:nsid w:val="5E3B3B95"/>
    <w:multiLevelType w:val="hybridMultilevel"/>
    <w:tmpl w:val="EC2CFB1E"/>
    <w:lvl w:ilvl="0" w:tplc="4CA84022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67AD2C97"/>
    <w:multiLevelType w:val="hybridMultilevel"/>
    <w:tmpl w:val="8FA2A568"/>
    <w:lvl w:ilvl="0" w:tplc="92F66288">
      <w:start w:val="5"/>
      <w:numFmt w:val="decimal"/>
      <w:lvlText w:val="%1"/>
      <w:lvlJc w:val="left"/>
      <w:pPr>
        <w:ind w:left="10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</w:lvl>
    <w:lvl w:ilvl="3" w:tplc="0419000F" w:tentative="1">
      <w:start w:val="1"/>
      <w:numFmt w:val="decimal"/>
      <w:lvlText w:val="%4."/>
      <w:lvlJc w:val="left"/>
      <w:pPr>
        <w:ind w:left="3182" w:hanging="360"/>
      </w:p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</w:lvl>
    <w:lvl w:ilvl="6" w:tplc="0419000F" w:tentative="1">
      <w:start w:val="1"/>
      <w:numFmt w:val="decimal"/>
      <w:lvlText w:val="%7."/>
      <w:lvlJc w:val="left"/>
      <w:pPr>
        <w:ind w:left="5342" w:hanging="360"/>
      </w:p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</w:lvl>
  </w:abstractNum>
  <w:abstractNum w:abstractNumId="17" w15:restartNumberingAfterBreak="0">
    <w:nsid w:val="6B712F67"/>
    <w:multiLevelType w:val="hybridMultilevel"/>
    <w:tmpl w:val="5C160B3A"/>
    <w:lvl w:ilvl="0" w:tplc="FDE6F40E">
      <w:start w:val="1"/>
      <w:numFmt w:val="decimal"/>
      <w:lvlText w:val="%1."/>
      <w:lvlJc w:val="left"/>
      <w:pPr>
        <w:ind w:left="1020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7C8A1A">
      <w:numFmt w:val="bullet"/>
      <w:lvlText w:val="•"/>
      <w:lvlJc w:val="left"/>
      <w:pPr>
        <w:ind w:left="1980" w:hanging="348"/>
      </w:pPr>
      <w:rPr>
        <w:rFonts w:hint="default"/>
        <w:lang w:val="ru-RU" w:eastAsia="en-US" w:bidi="ar-SA"/>
      </w:rPr>
    </w:lvl>
    <w:lvl w:ilvl="2" w:tplc="7346B7FC">
      <w:numFmt w:val="bullet"/>
      <w:lvlText w:val="•"/>
      <w:lvlJc w:val="left"/>
      <w:pPr>
        <w:ind w:left="2941" w:hanging="348"/>
      </w:pPr>
      <w:rPr>
        <w:rFonts w:hint="default"/>
        <w:lang w:val="ru-RU" w:eastAsia="en-US" w:bidi="ar-SA"/>
      </w:rPr>
    </w:lvl>
    <w:lvl w:ilvl="3" w:tplc="F5F4298C">
      <w:numFmt w:val="bullet"/>
      <w:lvlText w:val="•"/>
      <w:lvlJc w:val="left"/>
      <w:pPr>
        <w:ind w:left="3901" w:hanging="348"/>
      </w:pPr>
      <w:rPr>
        <w:rFonts w:hint="default"/>
        <w:lang w:val="ru-RU" w:eastAsia="en-US" w:bidi="ar-SA"/>
      </w:rPr>
    </w:lvl>
    <w:lvl w:ilvl="4" w:tplc="2FFC2314">
      <w:numFmt w:val="bullet"/>
      <w:lvlText w:val="•"/>
      <w:lvlJc w:val="left"/>
      <w:pPr>
        <w:ind w:left="4862" w:hanging="348"/>
      </w:pPr>
      <w:rPr>
        <w:rFonts w:hint="default"/>
        <w:lang w:val="ru-RU" w:eastAsia="en-US" w:bidi="ar-SA"/>
      </w:rPr>
    </w:lvl>
    <w:lvl w:ilvl="5" w:tplc="04C0B192">
      <w:numFmt w:val="bullet"/>
      <w:lvlText w:val="•"/>
      <w:lvlJc w:val="left"/>
      <w:pPr>
        <w:ind w:left="5823" w:hanging="348"/>
      </w:pPr>
      <w:rPr>
        <w:rFonts w:hint="default"/>
        <w:lang w:val="ru-RU" w:eastAsia="en-US" w:bidi="ar-SA"/>
      </w:rPr>
    </w:lvl>
    <w:lvl w:ilvl="6" w:tplc="DB46C7A6">
      <w:numFmt w:val="bullet"/>
      <w:lvlText w:val="•"/>
      <w:lvlJc w:val="left"/>
      <w:pPr>
        <w:ind w:left="6783" w:hanging="348"/>
      </w:pPr>
      <w:rPr>
        <w:rFonts w:hint="default"/>
        <w:lang w:val="ru-RU" w:eastAsia="en-US" w:bidi="ar-SA"/>
      </w:rPr>
    </w:lvl>
    <w:lvl w:ilvl="7" w:tplc="AE8CAB82">
      <w:numFmt w:val="bullet"/>
      <w:lvlText w:val="•"/>
      <w:lvlJc w:val="left"/>
      <w:pPr>
        <w:ind w:left="7744" w:hanging="348"/>
      </w:pPr>
      <w:rPr>
        <w:rFonts w:hint="default"/>
        <w:lang w:val="ru-RU" w:eastAsia="en-US" w:bidi="ar-SA"/>
      </w:rPr>
    </w:lvl>
    <w:lvl w:ilvl="8" w:tplc="375C36EA">
      <w:numFmt w:val="bullet"/>
      <w:lvlText w:val="•"/>
      <w:lvlJc w:val="left"/>
      <w:pPr>
        <w:ind w:left="8705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6E212422"/>
    <w:multiLevelType w:val="hybridMultilevel"/>
    <w:tmpl w:val="A0661B92"/>
    <w:lvl w:ilvl="0" w:tplc="00869146">
      <w:start w:val="3"/>
      <w:numFmt w:val="upperRoman"/>
      <w:lvlText w:val="%1."/>
      <w:lvlJc w:val="righ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CA0857"/>
    <w:multiLevelType w:val="multilevel"/>
    <w:tmpl w:val="DAFCA4C0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7EEC076F"/>
    <w:multiLevelType w:val="hybridMultilevel"/>
    <w:tmpl w:val="E6F00C98"/>
    <w:lvl w:ilvl="0" w:tplc="83E2F7E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F232BDD"/>
    <w:multiLevelType w:val="hybridMultilevel"/>
    <w:tmpl w:val="15641836"/>
    <w:lvl w:ilvl="0" w:tplc="2EAE3174">
      <w:start w:val="1"/>
      <w:numFmt w:val="decimal"/>
      <w:lvlText w:val="%1)"/>
      <w:lvlJc w:val="left"/>
      <w:pPr>
        <w:ind w:left="9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CAC0B4">
      <w:numFmt w:val="bullet"/>
      <w:lvlText w:val="•"/>
      <w:lvlJc w:val="left"/>
      <w:pPr>
        <w:ind w:left="2455" w:hanging="260"/>
      </w:pPr>
      <w:rPr>
        <w:rFonts w:hint="default"/>
        <w:lang w:val="ru-RU" w:eastAsia="en-US" w:bidi="ar-SA"/>
      </w:rPr>
    </w:lvl>
    <w:lvl w:ilvl="2" w:tplc="3FA87C36">
      <w:numFmt w:val="bullet"/>
      <w:lvlText w:val="•"/>
      <w:lvlJc w:val="left"/>
      <w:pPr>
        <w:ind w:left="3971" w:hanging="260"/>
      </w:pPr>
      <w:rPr>
        <w:rFonts w:hint="default"/>
        <w:lang w:val="ru-RU" w:eastAsia="en-US" w:bidi="ar-SA"/>
      </w:rPr>
    </w:lvl>
    <w:lvl w:ilvl="3" w:tplc="B66A8828">
      <w:numFmt w:val="bullet"/>
      <w:lvlText w:val="•"/>
      <w:lvlJc w:val="left"/>
      <w:pPr>
        <w:ind w:left="5487" w:hanging="260"/>
      </w:pPr>
      <w:rPr>
        <w:rFonts w:hint="default"/>
        <w:lang w:val="ru-RU" w:eastAsia="en-US" w:bidi="ar-SA"/>
      </w:rPr>
    </w:lvl>
    <w:lvl w:ilvl="4" w:tplc="DD5E2298">
      <w:numFmt w:val="bullet"/>
      <w:lvlText w:val="•"/>
      <w:lvlJc w:val="left"/>
      <w:pPr>
        <w:ind w:left="7003" w:hanging="260"/>
      </w:pPr>
      <w:rPr>
        <w:rFonts w:hint="default"/>
        <w:lang w:val="ru-RU" w:eastAsia="en-US" w:bidi="ar-SA"/>
      </w:rPr>
    </w:lvl>
    <w:lvl w:ilvl="5" w:tplc="844608E8">
      <w:numFmt w:val="bullet"/>
      <w:lvlText w:val="•"/>
      <w:lvlJc w:val="left"/>
      <w:pPr>
        <w:ind w:left="8519" w:hanging="260"/>
      </w:pPr>
      <w:rPr>
        <w:rFonts w:hint="default"/>
        <w:lang w:val="ru-RU" w:eastAsia="en-US" w:bidi="ar-SA"/>
      </w:rPr>
    </w:lvl>
    <w:lvl w:ilvl="6" w:tplc="0C36F5C2">
      <w:numFmt w:val="bullet"/>
      <w:lvlText w:val="•"/>
      <w:lvlJc w:val="left"/>
      <w:pPr>
        <w:ind w:left="10035" w:hanging="260"/>
      </w:pPr>
      <w:rPr>
        <w:rFonts w:hint="default"/>
        <w:lang w:val="ru-RU" w:eastAsia="en-US" w:bidi="ar-SA"/>
      </w:rPr>
    </w:lvl>
    <w:lvl w:ilvl="7" w:tplc="A3964F34">
      <w:numFmt w:val="bullet"/>
      <w:lvlText w:val="•"/>
      <w:lvlJc w:val="left"/>
      <w:pPr>
        <w:ind w:left="11550" w:hanging="260"/>
      </w:pPr>
      <w:rPr>
        <w:rFonts w:hint="default"/>
        <w:lang w:val="ru-RU" w:eastAsia="en-US" w:bidi="ar-SA"/>
      </w:rPr>
    </w:lvl>
    <w:lvl w:ilvl="8" w:tplc="07A45AEA">
      <w:numFmt w:val="bullet"/>
      <w:lvlText w:val="•"/>
      <w:lvlJc w:val="left"/>
      <w:pPr>
        <w:ind w:left="13066" w:hanging="2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6"/>
  </w:num>
  <w:num w:numId="5">
    <w:abstractNumId w:val="19"/>
  </w:num>
  <w:num w:numId="6">
    <w:abstractNumId w:val="10"/>
  </w:num>
  <w:num w:numId="7">
    <w:abstractNumId w:val="4"/>
  </w:num>
  <w:num w:numId="8">
    <w:abstractNumId w:val="18"/>
  </w:num>
  <w:num w:numId="9">
    <w:abstractNumId w:val="17"/>
  </w:num>
  <w:num w:numId="10">
    <w:abstractNumId w:val="21"/>
  </w:num>
  <w:num w:numId="11">
    <w:abstractNumId w:val="2"/>
  </w:num>
  <w:num w:numId="12">
    <w:abstractNumId w:val="1"/>
  </w:num>
  <w:num w:numId="13">
    <w:abstractNumId w:val="14"/>
  </w:num>
  <w:num w:numId="14">
    <w:abstractNumId w:val="7"/>
  </w:num>
  <w:num w:numId="15">
    <w:abstractNumId w:val="12"/>
  </w:num>
  <w:num w:numId="16">
    <w:abstractNumId w:val="11"/>
  </w:num>
  <w:num w:numId="17">
    <w:abstractNumId w:val="8"/>
  </w:num>
  <w:num w:numId="18">
    <w:abstractNumId w:val="15"/>
  </w:num>
  <w:num w:numId="19">
    <w:abstractNumId w:val="20"/>
  </w:num>
  <w:num w:numId="20">
    <w:abstractNumId w:val="5"/>
  </w:num>
  <w:num w:numId="21">
    <w:abstractNumId w:val="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C13"/>
    <w:rsid w:val="000059B0"/>
    <w:rsid w:val="00011D1A"/>
    <w:rsid w:val="0006112A"/>
    <w:rsid w:val="00087218"/>
    <w:rsid w:val="000A53EA"/>
    <w:rsid w:val="000B2141"/>
    <w:rsid w:val="000C7E73"/>
    <w:rsid w:val="000D5AB1"/>
    <w:rsid w:val="001030B9"/>
    <w:rsid w:val="00132039"/>
    <w:rsid w:val="00157769"/>
    <w:rsid w:val="001A4D6C"/>
    <w:rsid w:val="001C6C13"/>
    <w:rsid w:val="00253C18"/>
    <w:rsid w:val="00253FA4"/>
    <w:rsid w:val="0025737E"/>
    <w:rsid w:val="00257A00"/>
    <w:rsid w:val="00260327"/>
    <w:rsid w:val="00264F11"/>
    <w:rsid w:val="00266736"/>
    <w:rsid w:val="002C5523"/>
    <w:rsid w:val="002E1F98"/>
    <w:rsid w:val="002F2845"/>
    <w:rsid w:val="003045A4"/>
    <w:rsid w:val="003460ED"/>
    <w:rsid w:val="00347EC4"/>
    <w:rsid w:val="0036749D"/>
    <w:rsid w:val="00370BB8"/>
    <w:rsid w:val="00397B3F"/>
    <w:rsid w:val="003A1E51"/>
    <w:rsid w:val="003B03CB"/>
    <w:rsid w:val="003B7915"/>
    <w:rsid w:val="003C7E15"/>
    <w:rsid w:val="003F2AEA"/>
    <w:rsid w:val="004136E5"/>
    <w:rsid w:val="004137AF"/>
    <w:rsid w:val="004350B0"/>
    <w:rsid w:val="00485451"/>
    <w:rsid w:val="0052582D"/>
    <w:rsid w:val="005664BF"/>
    <w:rsid w:val="00572700"/>
    <w:rsid w:val="005B7F97"/>
    <w:rsid w:val="005D686C"/>
    <w:rsid w:val="006161AB"/>
    <w:rsid w:val="00620BCC"/>
    <w:rsid w:val="00627305"/>
    <w:rsid w:val="006445CA"/>
    <w:rsid w:val="00661F3D"/>
    <w:rsid w:val="006710FC"/>
    <w:rsid w:val="006A37EB"/>
    <w:rsid w:val="00707328"/>
    <w:rsid w:val="007279C7"/>
    <w:rsid w:val="007338D0"/>
    <w:rsid w:val="00735EF4"/>
    <w:rsid w:val="00752282"/>
    <w:rsid w:val="00752D98"/>
    <w:rsid w:val="00772821"/>
    <w:rsid w:val="007A305C"/>
    <w:rsid w:val="007A75AC"/>
    <w:rsid w:val="007B0A9E"/>
    <w:rsid w:val="007B1B3C"/>
    <w:rsid w:val="007C1082"/>
    <w:rsid w:val="007C3E67"/>
    <w:rsid w:val="007E78B2"/>
    <w:rsid w:val="007F0B51"/>
    <w:rsid w:val="007F2A29"/>
    <w:rsid w:val="007F46D2"/>
    <w:rsid w:val="0081340C"/>
    <w:rsid w:val="00817BB0"/>
    <w:rsid w:val="0083222C"/>
    <w:rsid w:val="008372B2"/>
    <w:rsid w:val="00853191"/>
    <w:rsid w:val="008609C0"/>
    <w:rsid w:val="0086214F"/>
    <w:rsid w:val="00876624"/>
    <w:rsid w:val="0088023C"/>
    <w:rsid w:val="008B2F7F"/>
    <w:rsid w:val="008D0CEE"/>
    <w:rsid w:val="008E65F1"/>
    <w:rsid w:val="008F2964"/>
    <w:rsid w:val="008F475B"/>
    <w:rsid w:val="00900703"/>
    <w:rsid w:val="0090251C"/>
    <w:rsid w:val="00916107"/>
    <w:rsid w:val="009219C3"/>
    <w:rsid w:val="00932BF5"/>
    <w:rsid w:val="009615AE"/>
    <w:rsid w:val="00963BBA"/>
    <w:rsid w:val="00986C92"/>
    <w:rsid w:val="009B6AB7"/>
    <w:rsid w:val="009C5345"/>
    <w:rsid w:val="00A1345D"/>
    <w:rsid w:val="00A56EAE"/>
    <w:rsid w:val="00A63BAB"/>
    <w:rsid w:val="00A9141D"/>
    <w:rsid w:val="00A92BDA"/>
    <w:rsid w:val="00A97E26"/>
    <w:rsid w:val="00AC1D28"/>
    <w:rsid w:val="00AD685C"/>
    <w:rsid w:val="00B019D9"/>
    <w:rsid w:val="00B17E19"/>
    <w:rsid w:val="00B347DA"/>
    <w:rsid w:val="00B56EBD"/>
    <w:rsid w:val="00B66BD0"/>
    <w:rsid w:val="00B7046D"/>
    <w:rsid w:val="00BB161F"/>
    <w:rsid w:val="00C17B9A"/>
    <w:rsid w:val="00C365B6"/>
    <w:rsid w:val="00C412BC"/>
    <w:rsid w:val="00C55BFD"/>
    <w:rsid w:val="00C93052"/>
    <w:rsid w:val="00CB3EC1"/>
    <w:rsid w:val="00CB6030"/>
    <w:rsid w:val="00CC0177"/>
    <w:rsid w:val="00CC0EED"/>
    <w:rsid w:val="00CE3FD7"/>
    <w:rsid w:val="00D17C90"/>
    <w:rsid w:val="00D24275"/>
    <w:rsid w:val="00D72882"/>
    <w:rsid w:val="00D879FE"/>
    <w:rsid w:val="00D94F2C"/>
    <w:rsid w:val="00D969D6"/>
    <w:rsid w:val="00DE1C89"/>
    <w:rsid w:val="00E07CBB"/>
    <w:rsid w:val="00E11F56"/>
    <w:rsid w:val="00E200AB"/>
    <w:rsid w:val="00E20E7B"/>
    <w:rsid w:val="00E338F8"/>
    <w:rsid w:val="00E34D16"/>
    <w:rsid w:val="00E826A4"/>
    <w:rsid w:val="00E904E3"/>
    <w:rsid w:val="00E92980"/>
    <w:rsid w:val="00EF3C71"/>
    <w:rsid w:val="00F1282A"/>
    <w:rsid w:val="00F5737D"/>
    <w:rsid w:val="00F70E54"/>
    <w:rsid w:val="00F82646"/>
    <w:rsid w:val="00FC7B32"/>
    <w:rsid w:val="00FD2DA1"/>
    <w:rsid w:val="00FE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CB48"/>
  <w15:docId w15:val="{0DB18376-CA22-449B-B8BD-5FA127D9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7AF"/>
    <w:pPr>
      <w:spacing w:line="256" w:lineRule="auto"/>
    </w:pPr>
    <w:rPr>
      <w:rFonts w:eastAsia="Calibri"/>
    </w:rPr>
  </w:style>
  <w:style w:type="paragraph" w:styleId="1">
    <w:name w:val="heading 1"/>
    <w:basedOn w:val="a"/>
    <w:next w:val="a"/>
    <w:link w:val="10"/>
    <w:uiPriority w:val="9"/>
    <w:qFormat/>
    <w:rsid w:val="003B03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8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37AF"/>
    <w:pPr>
      <w:spacing w:after="0" w:line="240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Без интервала Знак"/>
    <w:link w:val="a3"/>
    <w:locked/>
    <w:rsid w:val="004137AF"/>
    <w:rPr>
      <w:rFonts w:asciiTheme="minorHAnsi" w:hAnsiTheme="minorHAnsi" w:cstheme="minorBidi"/>
      <w:sz w:val="22"/>
      <w:szCs w:val="22"/>
    </w:rPr>
  </w:style>
  <w:style w:type="paragraph" w:styleId="a5">
    <w:name w:val="List Paragraph"/>
    <w:basedOn w:val="a"/>
    <w:link w:val="a6"/>
    <w:uiPriority w:val="1"/>
    <w:qFormat/>
    <w:rsid w:val="004137AF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B17E19"/>
    <w:pPr>
      <w:widowControl w:val="0"/>
      <w:autoSpaceDE w:val="0"/>
      <w:autoSpaceDN w:val="0"/>
      <w:spacing w:after="0" w:line="240" w:lineRule="auto"/>
      <w:ind w:left="119" w:firstLine="0"/>
      <w:jc w:val="left"/>
    </w:pPr>
    <w:rPr>
      <w:rFonts w:eastAsia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B17E19"/>
    <w:rPr>
      <w:rFonts w:eastAsia="Times New Roman"/>
      <w:sz w:val="24"/>
      <w:szCs w:val="24"/>
    </w:rPr>
  </w:style>
  <w:style w:type="character" w:customStyle="1" w:styleId="Hyperlink0">
    <w:name w:val="Hyperlink.0"/>
    <w:rsid w:val="00F5737D"/>
    <w:rPr>
      <w:sz w:val="28"/>
      <w:szCs w:val="28"/>
    </w:rPr>
  </w:style>
  <w:style w:type="table" w:styleId="a9">
    <w:name w:val="Table Grid"/>
    <w:basedOn w:val="a1"/>
    <w:uiPriority w:val="39"/>
    <w:rsid w:val="00F5737D"/>
    <w:pPr>
      <w:spacing w:after="0" w:line="240" w:lineRule="auto"/>
      <w:ind w:firstLine="0"/>
      <w:jc w:val="left"/>
    </w:pPr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B03CB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B03CB"/>
    <w:pPr>
      <w:widowControl w:val="0"/>
      <w:autoSpaceDE w:val="0"/>
      <w:autoSpaceDN w:val="0"/>
      <w:spacing w:after="0" w:line="240" w:lineRule="auto"/>
      <w:ind w:left="106" w:firstLine="0"/>
      <w:jc w:val="left"/>
    </w:pPr>
    <w:rPr>
      <w:rFonts w:eastAsia="Times New Roman"/>
      <w:sz w:val="22"/>
      <w:szCs w:val="22"/>
    </w:rPr>
  </w:style>
  <w:style w:type="character" w:styleId="aa">
    <w:name w:val="Hyperlink"/>
    <w:uiPriority w:val="99"/>
    <w:rsid w:val="003B03CB"/>
    <w:rPr>
      <w:rFonts w:cs="Times New Roman"/>
      <w:color w:val="0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3B03CB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ab">
    <w:name w:val="TOC Heading"/>
    <w:basedOn w:val="1"/>
    <w:next w:val="a"/>
    <w:uiPriority w:val="39"/>
    <w:unhideWhenUsed/>
    <w:qFormat/>
    <w:rsid w:val="003B03CB"/>
    <w:pPr>
      <w:spacing w:before="240" w:line="259" w:lineRule="auto"/>
      <w:ind w:firstLine="0"/>
      <w:jc w:val="left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B03CB"/>
    <w:pPr>
      <w:widowControl w:val="0"/>
      <w:tabs>
        <w:tab w:val="left" w:pos="426"/>
        <w:tab w:val="right" w:leader="dot" w:pos="9064"/>
      </w:tabs>
      <w:spacing w:after="100" w:line="240" w:lineRule="auto"/>
      <w:ind w:firstLine="0"/>
    </w:pPr>
    <w:rPr>
      <w:rFonts w:eastAsia="Times New Roman"/>
      <w:sz w:val="22"/>
      <w:szCs w:val="2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3B03CB"/>
    <w:pPr>
      <w:widowControl w:val="0"/>
      <w:spacing w:after="100" w:line="240" w:lineRule="auto"/>
      <w:ind w:left="220" w:firstLine="0"/>
      <w:jc w:val="left"/>
    </w:pPr>
    <w:rPr>
      <w:rFonts w:eastAsia="Times New Roman"/>
      <w:sz w:val="22"/>
      <w:szCs w:val="2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B0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03CB"/>
    <w:rPr>
      <w:rFonts w:ascii="Tahoma" w:eastAsia="Calibri" w:hAnsi="Tahoma" w:cs="Tahoma"/>
      <w:sz w:val="16"/>
      <w:szCs w:val="16"/>
    </w:rPr>
  </w:style>
  <w:style w:type="character" w:customStyle="1" w:styleId="a6">
    <w:name w:val="Абзац списка Знак"/>
    <w:basedOn w:val="a0"/>
    <w:link w:val="a5"/>
    <w:uiPriority w:val="1"/>
    <w:rsid w:val="008D0CEE"/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semiHidden/>
    <w:rsid w:val="00D7288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110">
    <w:name w:val="Заголовок 11"/>
    <w:basedOn w:val="a"/>
    <w:uiPriority w:val="1"/>
    <w:qFormat/>
    <w:rsid w:val="009C5345"/>
    <w:pPr>
      <w:widowControl w:val="0"/>
      <w:autoSpaceDE w:val="0"/>
      <w:autoSpaceDN w:val="0"/>
      <w:spacing w:before="72" w:after="0" w:line="240" w:lineRule="auto"/>
      <w:ind w:left="112" w:firstLine="0"/>
      <w:jc w:val="left"/>
      <w:outlineLvl w:val="1"/>
    </w:pPr>
    <w:rPr>
      <w:rFonts w:eastAsia="Times New Roman"/>
      <w:b/>
      <w:bCs/>
    </w:rPr>
  </w:style>
  <w:style w:type="paragraph" w:customStyle="1" w:styleId="210">
    <w:name w:val="Заголовок 21"/>
    <w:basedOn w:val="a"/>
    <w:uiPriority w:val="1"/>
    <w:qFormat/>
    <w:rsid w:val="009C5345"/>
    <w:pPr>
      <w:widowControl w:val="0"/>
      <w:autoSpaceDE w:val="0"/>
      <w:autoSpaceDN w:val="0"/>
      <w:spacing w:after="0" w:line="274" w:lineRule="exact"/>
      <w:ind w:left="102" w:firstLine="0"/>
      <w:jc w:val="left"/>
      <w:outlineLvl w:val="2"/>
    </w:pPr>
    <w:rPr>
      <w:rFonts w:eastAsia="Times New Roman"/>
      <w:b/>
      <w:bCs/>
      <w:sz w:val="24"/>
      <w:szCs w:val="24"/>
    </w:rPr>
  </w:style>
  <w:style w:type="paragraph" w:styleId="ae">
    <w:name w:val="Title"/>
    <w:basedOn w:val="a"/>
    <w:link w:val="af"/>
    <w:uiPriority w:val="1"/>
    <w:qFormat/>
    <w:rsid w:val="009C5345"/>
    <w:pPr>
      <w:widowControl w:val="0"/>
      <w:autoSpaceDE w:val="0"/>
      <w:autoSpaceDN w:val="0"/>
      <w:spacing w:before="184" w:after="0" w:line="240" w:lineRule="auto"/>
      <w:ind w:left="3310" w:right="3059" w:firstLine="0"/>
      <w:jc w:val="center"/>
    </w:pPr>
    <w:rPr>
      <w:rFonts w:eastAsia="Times New Roman"/>
      <w:b/>
      <w:bCs/>
      <w:sz w:val="32"/>
      <w:szCs w:val="32"/>
    </w:rPr>
  </w:style>
  <w:style w:type="character" w:customStyle="1" w:styleId="af">
    <w:name w:val="Заголовок Знак"/>
    <w:basedOn w:val="a0"/>
    <w:link w:val="ae"/>
    <w:uiPriority w:val="1"/>
    <w:rsid w:val="009C5345"/>
    <w:rPr>
      <w:rFonts w:eastAsia="Times New Roman"/>
      <w:b/>
      <w:bCs/>
      <w:sz w:val="32"/>
      <w:szCs w:val="32"/>
    </w:rPr>
  </w:style>
  <w:style w:type="paragraph" w:styleId="3">
    <w:name w:val="toc 3"/>
    <w:basedOn w:val="a"/>
    <w:next w:val="a"/>
    <w:autoRedefine/>
    <w:uiPriority w:val="39"/>
    <w:unhideWhenUsed/>
    <w:rsid w:val="005D686C"/>
    <w:pPr>
      <w:spacing w:after="100" w:line="259" w:lineRule="auto"/>
      <w:ind w:left="440" w:firstLine="0"/>
      <w:jc w:val="left"/>
    </w:pPr>
    <w:rPr>
      <w:rFonts w:asciiTheme="minorHAnsi" w:eastAsiaTheme="minorEastAsia" w:hAnsiTheme="minorHAnsi"/>
      <w:sz w:val="22"/>
      <w:szCs w:val="22"/>
      <w:lang w:eastAsia="ru-RU"/>
    </w:rPr>
  </w:style>
  <w:style w:type="table" w:customStyle="1" w:styleId="12">
    <w:name w:val="Сетка таблицы1"/>
    <w:basedOn w:val="a1"/>
    <w:next w:val="a9"/>
    <w:uiPriority w:val="39"/>
    <w:rsid w:val="009615AE"/>
    <w:pPr>
      <w:spacing w:after="0" w:line="240" w:lineRule="auto"/>
      <w:ind w:firstLine="0"/>
      <w:jc w:val="left"/>
    </w:pPr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43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350B0"/>
    <w:rPr>
      <w:rFonts w:eastAsia="Calibri"/>
    </w:rPr>
  </w:style>
  <w:style w:type="paragraph" w:styleId="af2">
    <w:name w:val="footer"/>
    <w:basedOn w:val="a"/>
    <w:link w:val="af3"/>
    <w:uiPriority w:val="99"/>
    <w:unhideWhenUsed/>
    <w:rsid w:val="0043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4350B0"/>
    <w:rPr>
      <w:rFonts w:eastAsia="Calibri"/>
    </w:rPr>
  </w:style>
  <w:style w:type="table" w:customStyle="1" w:styleId="22">
    <w:name w:val="Сетка таблицы2"/>
    <w:basedOn w:val="a1"/>
    <w:next w:val="a9"/>
    <w:uiPriority w:val="39"/>
    <w:rsid w:val="00397B3F"/>
    <w:pPr>
      <w:spacing w:after="0" w:line="240" w:lineRule="auto"/>
      <w:ind w:firstLine="0"/>
      <w:jc w:val="left"/>
    </w:pPr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Влево (Таблицы)"/>
    <w:basedOn w:val="a"/>
    <w:uiPriority w:val="99"/>
    <w:rsid w:val="003A1E51"/>
    <w:pPr>
      <w:widowControl w:val="0"/>
      <w:autoSpaceDE w:val="0"/>
      <w:autoSpaceDN w:val="0"/>
      <w:adjustRightInd w:val="0"/>
      <w:spacing w:after="0" w:line="200" w:lineRule="atLeast"/>
      <w:ind w:firstLine="0"/>
      <w:jc w:val="lef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4136E5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04822-DFC0-4CBD-917E-8885E9D9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41</Pages>
  <Words>9496</Words>
  <Characters>54130</Characters>
  <Application>Microsoft Office Word</Application>
  <DocSecurity>0</DocSecurity>
  <Lines>451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</dc:creator>
  <cp:keywords/>
  <dc:description/>
  <cp:lastModifiedBy>36</cp:lastModifiedBy>
  <cp:revision>99</cp:revision>
  <cp:lastPrinted>2024-11-19T12:12:00Z</cp:lastPrinted>
  <dcterms:created xsi:type="dcterms:W3CDTF">2024-11-18T15:17:00Z</dcterms:created>
  <dcterms:modified xsi:type="dcterms:W3CDTF">2024-11-20T11:55:00Z</dcterms:modified>
</cp:coreProperties>
</file>